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42F0" w:rsidRPr="00CF67F7" w:rsidRDefault="00745A51" w:rsidP="008942F0">
      <w:pPr>
        <w:widowControl w:val="0"/>
        <w:suppressAutoHyphens/>
        <w:ind w:firstLine="709"/>
        <w:jc w:val="right"/>
        <w:outlineLvl w:val="1"/>
        <w:rPr>
          <w:b/>
        </w:rPr>
      </w:pPr>
      <w:bookmarkStart w:id="0" w:name="_Toc316995334"/>
      <w:bookmarkStart w:id="1" w:name="_Toc320718065"/>
      <w:bookmarkStart w:id="2" w:name="_Toc335209881"/>
      <w:bookmarkStart w:id="3" w:name="_Toc354996202"/>
      <w:bookmarkStart w:id="4" w:name="_Toc514228905"/>
      <w:r w:rsidRPr="00CF67F7">
        <w:rPr>
          <w:b/>
        </w:rPr>
        <w:t xml:space="preserve">ФОРМА </w:t>
      </w:r>
      <w:r w:rsidR="008942F0" w:rsidRPr="00CF67F7">
        <w:rPr>
          <w:b/>
        </w:rPr>
        <w:t>№ 1</w:t>
      </w:r>
      <w:r w:rsidRPr="00CF67F7">
        <w:rPr>
          <w:b/>
        </w:rPr>
        <w:t xml:space="preserve">. </w:t>
      </w:r>
    </w:p>
    <w:p w:rsidR="00E71370" w:rsidRPr="00CF67F7" w:rsidRDefault="00E71370" w:rsidP="00342405">
      <w:pPr>
        <w:widowControl w:val="0"/>
        <w:suppressAutoHyphens/>
        <w:ind w:firstLine="709"/>
        <w:jc w:val="center"/>
        <w:outlineLvl w:val="1"/>
        <w:rPr>
          <w:b/>
        </w:rPr>
      </w:pPr>
    </w:p>
    <w:p w:rsidR="00745A51" w:rsidRPr="00CF67F7" w:rsidRDefault="00745A51" w:rsidP="00342405">
      <w:pPr>
        <w:widowControl w:val="0"/>
        <w:suppressAutoHyphens/>
        <w:ind w:firstLine="709"/>
        <w:jc w:val="center"/>
        <w:outlineLvl w:val="1"/>
        <w:rPr>
          <w:b/>
        </w:rPr>
      </w:pPr>
      <w:r w:rsidRPr="00CF67F7">
        <w:rPr>
          <w:b/>
        </w:rPr>
        <w:t xml:space="preserve">ЗАЯВКА НА УЧАСТИЕ </w:t>
      </w:r>
      <w:bookmarkEnd w:id="0"/>
      <w:bookmarkEnd w:id="1"/>
      <w:bookmarkEnd w:id="2"/>
      <w:bookmarkEnd w:id="3"/>
      <w:bookmarkEnd w:id="4"/>
    </w:p>
    <w:p w:rsidR="00745A51" w:rsidRPr="00CF67F7" w:rsidRDefault="00745A51" w:rsidP="00342405">
      <w:pPr>
        <w:ind w:firstLine="709"/>
      </w:pPr>
    </w:p>
    <w:p w:rsidR="00160E99" w:rsidRPr="00CF67F7" w:rsidRDefault="00160E99" w:rsidP="00342405">
      <w:pPr>
        <w:pStyle w:val="Times12"/>
        <w:ind w:firstLine="709"/>
        <w:jc w:val="center"/>
        <w:rPr>
          <w:bCs w:val="0"/>
          <w:i/>
          <w:szCs w:val="24"/>
        </w:rPr>
      </w:pPr>
      <w:r w:rsidRPr="00CF67F7">
        <w:rPr>
          <w:bCs w:val="0"/>
          <w:i/>
          <w:szCs w:val="24"/>
        </w:rPr>
        <w:t>Фирменный бланк участника процедуры закупки</w:t>
      </w:r>
    </w:p>
    <w:p w:rsidR="00654014" w:rsidRPr="00CF67F7" w:rsidRDefault="00654014" w:rsidP="00342405">
      <w:pPr>
        <w:pStyle w:val="Times12"/>
        <w:ind w:firstLine="709"/>
        <w:jc w:val="center"/>
        <w:rPr>
          <w:bCs w:val="0"/>
          <w:i/>
          <w:szCs w:val="24"/>
        </w:rPr>
      </w:pPr>
    </w:p>
    <w:p w:rsidR="00160E99" w:rsidRPr="00CF67F7" w:rsidRDefault="00160E99" w:rsidP="00342405">
      <w:pPr>
        <w:pStyle w:val="Times12"/>
        <w:ind w:firstLine="709"/>
        <w:jc w:val="right"/>
        <w:rPr>
          <w:bCs w:val="0"/>
          <w:i/>
          <w:szCs w:val="24"/>
        </w:rPr>
      </w:pPr>
      <w:r w:rsidRPr="00CF67F7">
        <w:rPr>
          <w:bCs w:val="0"/>
          <w:i/>
          <w:szCs w:val="24"/>
        </w:rPr>
        <w:t>«____</w:t>
      </w:r>
      <w:r w:rsidR="00342405" w:rsidRPr="00CF67F7">
        <w:rPr>
          <w:bCs w:val="0"/>
          <w:i/>
          <w:szCs w:val="24"/>
        </w:rPr>
        <w:t>_» _</w:t>
      </w:r>
      <w:r w:rsidRPr="00CF67F7">
        <w:rPr>
          <w:bCs w:val="0"/>
          <w:i/>
          <w:szCs w:val="24"/>
        </w:rPr>
        <w:t>_________</w:t>
      </w:r>
      <w:r w:rsidR="00342405" w:rsidRPr="00CF67F7">
        <w:rPr>
          <w:bCs w:val="0"/>
          <w:i/>
          <w:szCs w:val="24"/>
        </w:rPr>
        <w:t xml:space="preserve">года </w:t>
      </w:r>
    </w:p>
    <w:p w:rsidR="00160E99" w:rsidRPr="00CF67F7" w:rsidRDefault="00160E99" w:rsidP="00342405">
      <w:pPr>
        <w:ind w:firstLine="709"/>
        <w:jc w:val="both"/>
        <w:rPr>
          <w:b/>
          <w:color w:val="000000"/>
        </w:rPr>
      </w:pPr>
    </w:p>
    <w:p w:rsidR="00160E99" w:rsidRPr="00CF67F7" w:rsidRDefault="00160E99" w:rsidP="00342405">
      <w:pPr>
        <w:ind w:firstLine="709"/>
        <w:jc w:val="center"/>
        <w:rPr>
          <w:b/>
          <w:color w:val="000000"/>
        </w:rPr>
      </w:pPr>
      <w:r w:rsidRPr="00CF67F7">
        <w:rPr>
          <w:b/>
          <w:color w:val="000000"/>
        </w:rPr>
        <w:t>«</w:t>
      </w:r>
      <w:r w:rsidR="00342405" w:rsidRPr="00CF67F7">
        <w:rPr>
          <w:b/>
          <w:color w:val="000000"/>
        </w:rPr>
        <w:t>З</w:t>
      </w:r>
      <w:r w:rsidRPr="00CF67F7">
        <w:rPr>
          <w:b/>
          <w:color w:val="000000"/>
        </w:rPr>
        <w:t>аявка</w:t>
      </w:r>
      <w:r w:rsidR="00342405" w:rsidRPr="00CF67F7">
        <w:rPr>
          <w:b/>
          <w:color w:val="000000"/>
        </w:rPr>
        <w:t xml:space="preserve"> на участие</w:t>
      </w:r>
      <w:r w:rsidRPr="00CF67F7">
        <w:rPr>
          <w:b/>
          <w:color w:val="000000"/>
        </w:rPr>
        <w:t>»</w:t>
      </w:r>
    </w:p>
    <w:p w:rsidR="00160E99" w:rsidRPr="00CF67F7" w:rsidRDefault="00160E99" w:rsidP="00342405">
      <w:pPr>
        <w:ind w:firstLine="709"/>
        <w:jc w:val="both"/>
        <w:rPr>
          <w:b/>
          <w:color w:val="000000"/>
        </w:rPr>
      </w:pPr>
    </w:p>
    <w:p w:rsidR="00160E99" w:rsidRPr="00CF67F7" w:rsidRDefault="00160E99" w:rsidP="00342405">
      <w:pPr>
        <w:pStyle w:val="afffff8"/>
        <w:spacing w:before="0" w:after="0" w:line="240" w:lineRule="auto"/>
        <w:ind w:firstLine="709"/>
        <w:rPr>
          <w:rFonts w:ascii="Times New Roman" w:hAnsi="Times New Roman"/>
          <w:lang w:val="ru-RU" w:eastAsia="ru-RU"/>
        </w:rPr>
      </w:pPr>
      <w:r w:rsidRPr="00CF67F7">
        <w:rPr>
          <w:rFonts w:ascii="Times New Roman" w:hAnsi="Times New Roman"/>
          <w:lang w:val="ru-RU" w:eastAsia="ru-RU"/>
        </w:rPr>
        <w:t xml:space="preserve">Изучив извещение и документацию о проведении </w:t>
      </w:r>
      <w:r w:rsidR="00BE6850" w:rsidRPr="00CF67F7">
        <w:rPr>
          <w:rFonts w:ascii="Times New Roman" w:hAnsi="Times New Roman"/>
          <w:lang w:val="ru-RU" w:eastAsia="ru-RU"/>
        </w:rPr>
        <w:t>аукциона в электронной форме</w:t>
      </w:r>
      <w:r w:rsidRPr="00CF67F7">
        <w:rPr>
          <w:rFonts w:ascii="Times New Roman" w:hAnsi="Times New Roman"/>
          <w:lang w:val="ru-RU" w:eastAsia="ru-RU"/>
        </w:rPr>
        <w:t xml:space="preserve"> на право заключения договора по предмету: ______________________, опубликованное на сайте </w:t>
      </w:r>
      <w:hyperlink r:id="rId8" w:history="1">
        <w:r w:rsidRPr="00CF67F7">
          <w:rPr>
            <w:rFonts w:ascii="Times New Roman" w:hAnsi="Times New Roman"/>
          </w:rPr>
          <w:t>http://zakupki.</w:t>
        </w:r>
        <w:proofErr w:type="spellStart"/>
        <w:r w:rsidRPr="00CF67F7">
          <w:rPr>
            <w:rFonts w:ascii="Times New Roman" w:hAnsi="Times New Roman"/>
            <w:lang w:val="ru-RU"/>
          </w:rPr>
          <w:t>gov</w:t>
        </w:r>
        <w:proofErr w:type="spellEnd"/>
        <w:r w:rsidRPr="00CF67F7">
          <w:rPr>
            <w:rFonts w:ascii="Times New Roman" w:hAnsi="Times New Roman"/>
          </w:rPr>
          <w:t>.</w:t>
        </w:r>
        <w:proofErr w:type="spellStart"/>
        <w:r w:rsidRPr="00CF67F7">
          <w:rPr>
            <w:rFonts w:ascii="Times New Roman" w:hAnsi="Times New Roman"/>
          </w:rPr>
          <w:t>ru</w:t>
        </w:r>
        <w:proofErr w:type="spellEnd"/>
      </w:hyperlink>
      <w:r w:rsidRPr="00CF67F7">
        <w:rPr>
          <w:rFonts w:ascii="Times New Roman" w:hAnsi="Times New Roman"/>
          <w:lang w:val="ru-RU" w:eastAsia="ru-RU"/>
        </w:rPr>
        <w:t xml:space="preserve">, принимая установленные в них требования и условия </w:t>
      </w:r>
      <w:r w:rsidR="00BE6850" w:rsidRPr="00CF67F7">
        <w:rPr>
          <w:rFonts w:ascii="Times New Roman" w:hAnsi="Times New Roman"/>
          <w:lang w:val="ru-RU" w:eastAsia="ru-RU"/>
        </w:rPr>
        <w:t>электронного аукциона</w:t>
      </w:r>
    </w:p>
    <w:p w:rsidR="00160E99" w:rsidRPr="00CF67F7" w:rsidRDefault="00BE6850" w:rsidP="00BE6850">
      <w:pPr>
        <w:pStyle w:val="Times12"/>
        <w:suppressAutoHyphens/>
        <w:ind w:firstLine="0"/>
        <w:rPr>
          <w:szCs w:val="24"/>
        </w:rPr>
      </w:pPr>
      <w:r w:rsidRPr="00CF67F7">
        <w:rPr>
          <w:szCs w:val="24"/>
        </w:rPr>
        <w:t>____</w:t>
      </w:r>
      <w:r w:rsidR="00160E99" w:rsidRPr="00CF67F7">
        <w:rPr>
          <w:szCs w:val="24"/>
        </w:rPr>
        <w:t>_____________________</w:t>
      </w:r>
      <w:r w:rsidRPr="00CF67F7">
        <w:rPr>
          <w:szCs w:val="24"/>
        </w:rPr>
        <w:t>_____________</w:t>
      </w:r>
      <w:r w:rsidR="00160E99" w:rsidRPr="00CF67F7">
        <w:rPr>
          <w:szCs w:val="24"/>
        </w:rPr>
        <w:t xml:space="preserve">________________________________________________, </w:t>
      </w:r>
    </w:p>
    <w:p w:rsidR="00160E99" w:rsidRPr="00CF67F7" w:rsidRDefault="00160E99" w:rsidP="00342405">
      <w:pPr>
        <w:pStyle w:val="Times12"/>
        <w:suppressAutoHyphens/>
        <w:ind w:firstLine="709"/>
        <w:jc w:val="center"/>
        <w:rPr>
          <w:i/>
          <w:szCs w:val="24"/>
          <w:vertAlign w:val="superscript"/>
        </w:rPr>
      </w:pPr>
      <w:r w:rsidRPr="00CF67F7">
        <w:rPr>
          <w:i/>
          <w:szCs w:val="24"/>
          <w:vertAlign w:val="superscript"/>
        </w:rPr>
        <w:t>(полное наименование участника процедуры закупки с указанием организационно-правовой формы)</w:t>
      </w:r>
    </w:p>
    <w:p w:rsidR="00160E99" w:rsidRPr="00CF67F7" w:rsidRDefault="00160E99" w:rsidP="00BE6850">
      <w:pPr>
        <w:pStyle w:val="Times12"/>
        <w:suppressAutoHyphens/>
        <w:ind w:firstLine="0"/>
        <w:rPr>
          <w:szCs w:val="24"/>
        </w:rPr>
      </w:pPr>
      <w:r w:rsidRPr="00CF67F7">
        <w:rPr>
          <w:szCs w:val="24"/>
        </w:rPr>
        <w:t>зарегистрированное по адресу</w:t>
      </w:r>
      <w:r w:rsidR="00BE6850" w:rsidRPr="00CF67F7">
        <w:rPr>
          <w:szCs w:val="24"/>
        </w:rPr>
        <w:t xml:space="preserve"> _</w:t>
      </w:r>
      <w:r w:rsidRPr="00CF67F7">
        <w:rPr>
          <w:szCs w:val="24"/>
        </w:rPr>
        <w:t>___________________________________________________________,</w:t>
      </w:r>
    </w:p>
    <w:p w:rsidR="00160E99" w:rsidRPr="00CF67F7" w:rsidRDefault="00160E99" w:rsidP="00342405">
      <w:pPr>
        <w:pStyle w:val="Times12"/>
        <w:suppressAutoHyphens/>
        <w:ind w:firstLine="709"/>
        <w:jc w:val="center"/>
        <w:rPr>
          <w:i/>
          <w:szCs w:val="24"/>
          <w:vertAlign w:val="superscript"/>
        </w:rPr>
      </w:pPr>
      <w:r w:rsidRPr="00CF67F7">
        <w:rPr>
          <w:i/>
          <w:szCs w:val="24"/>
          <w:vertAlign w:val="superscript"/>
        </w:rPr>
        <w:t>(юридический адрес участника процедуры закупки)</w:t>
      </w:r>
    </w:p>
    <w:p w:rsidR="00160E99" w:rsidRPr="00CF67F7" w:rsidRDefault="00160E99" w:rsidP="00BE6850">
      <w:pPr>
        <w:pStyle w:val="Times12"/>
        <w:suppressAutoHyphens/>
        <w:ind w:firstLine="0"/>
        <w:rPr>
          <w:szCs w:val="24"/>
        </w:rPr>
      </w:pPr>
      <w:r w:rsidRPr="00CF67F7">
        <w:rPr>
          <w:szCs w:val="24"/>
        </w:rPr>
        <w:t>почтовый адрес</w:t>
      </w:r>
      <w:r w:rsidR="00BE6850" w:rsidRPr="00CF67F7">
        <w:rPr>
          <w:szCs w:val="24"/>
        </w:rPr>
        <w:t xml:space="preserve"> __</w:t>
      </w:r>
      <w:r w:rsidRPr="00CF67F7">
        <w:rPr>
          <w:szCs w:val="24"/>
        </w:rPr>
        <w:t>______________________________________________________________________,</w:t>
      </w:r>
    </w:p>
    <w:p w:rsidR="00160E99" w:rsidRPr="00CF67F7" w:rsidRDefault="00160E99" w:rsidP="00342405">
      <w:pPr>
        <w:pStyle w:val="Times12"/>
        <w:suppressAutoHyphens/>
        <w:ind w:firstLine="709"/>
        <w:jc w:val="center"/>
        <w:rPr>
          <w:i/>
          <w:szCs w:val="24"/>
          <w:vertAlign w:val="superscript"/>
        </w:rPr>
      </w:pPr>
      <w:r w:rsidRPr="00CF67F7">
        <w:rPr>
          <w:i/>
          <w:szCs w:val="24"/>
          <w:vertAlign w:val="superscript"/>
        </w:rPr>
        <w:t xml:space="preserve">   </w:t>
      </w:r>
      <w:r w:rsidR="00BE6850" w:rsidRPr="00CF67F7">
        <w:rPr>
          <w:i/>
          <w:szCs w:val="24"/>
          <w:vertAlign w:val="superscript"/>
        </w:rPr>
        <w:t>(почтовый</w:t>
      </w:r>
      <w:r w:rsidRPr="00CF67F7">
        <w:rPr>
          <w:i/>
          <w:szCs w:val="24"/>
          <w:vertAlign w:val="superscript"/>
        </w:rPr>
        <w:t xml:space="preserve"> адрес участника процедуры закупки)</w:t>
      </w:r>
    </w:p>
    <w:p w:rsidR="00160E99" w:rsidRPr="00CF67F7" w:rsidRDefault="00160E99" w:rsidP="00BE6850">
      <w:pPr>
        <w:jc w:val="both"/>
      </w:pPr>
      <w:r w:rsidRPr="00CF67F7">
        <w:t xml:space="preserve">сообщает о согласии участвовать в </w:t>
      </w:r>
      <w:r w:rsidR="00BE6850" w:rsidRPr="00CF67F7">
        <w:t>аукционе</w:t>
      </w:r>
      <w:r w:rsidRPr="00CF67F7">
        <w:t xml:space="preserve"> на условиях, установленных в извещении и документаци</w:t>
      </w:r>
      <w:r w:rsidR="00BE6850" w:rsidRPr="00CF67F7">
        <w:t>и о закупке</w:t>
      </w:r>
      <w:r w:rsidRPr="00CF67F7">
        <w:t xml:space="preserve"> и направляет настоящую заявку.</w:t>
      </w:r>
    </w:p>
    <w:p w:rsidR="00160E99" w:rsidRPr="00CF67F7" w:rsidRDefault="00160E99" w:rsidP="00342405">
      <w:pPr>
        <w:pStyle w:val="afffff8"/>
        <w:spacing w:before="0" w:after="0" w:line="240" w:lineRule="auto"/>
        <w:ind w:firstLine="709"/>
        <w:rPr>
          <w:rFonts w:ascii="Times New Roman" w:hAnsi="Times New Roman"/>
          <w:lang w:val="ru-RU" w:eastAsia="ru-RU"/>
        </w:rPr>
      </w:pPr>
      <w:r w:rsidRPr="00CF67F7">
        <w:rPr>
          <w:rFonts w:ascii="Times New Roman" w:hAnsi="Times New Roman"/>
          <w:lang w:val="ru-RU" w:eastAsia="ru-RU"/>
        </w:rPr>
        <w:t xml:space="preserve">Настоящая заявка действует до заключения договора с победителем настоящего </w:t>
      </w:r>
      <w:r w:rsidR="00BE6850" w:rsidRPr="00CF67F7">
        <w:rPr>
          <w:rFonts w:ascii="Times New Roman" w:hAnsi="Times New Roman"/>
          <w:lang w:val="ru-RU" w:eastAsia="ru-RU"/>
        </w:rPr>
        <w:t>аукциона</w:t>
      </w:r>
      <w:r w:rsidRPr="00CF67F7">
        <w:rPr>
          <w:rFonts w:ascii="Times New Roman" w:hAnsi="Times New Roman"/>
          <w:lang w:val="ru-RU" w:eastAsia="ru-RU"/>
        </w:rPr>
        <w:t>.</w:t>
      </w:r>
    </w:p>
    <w:p w:rsidR="00160E99" w:rsidRPr="00CF67F7" w:rsidRDefault="00160E99" w:rsidP="00342405">
      <w:pPr>
        <w:ind w:firstLine="709"/>
        <w:jc w:val="both"/>
      </w:pPr>
      <w:r w:rsidRPr="00CF67F7">
        <w:t>Мы ознакомлены с материалами, требованиями и условиями,</w:t>
      </w:r>
      <w:r w:rsidRPr="00CF67F7">
        <w:rPr>
          <w:i/>
        </w:rPr>
        <w:t xml:space="preserve"> </w:t>
      </w:r>
      <w:r w:rsidRPr="00CF67F7">
        <w:t>содержащимися в настоящей документации и полностью согласны с положениями, изложенными в них.</w:t>
      </w:r>
    </w:p>
    <w:p w:rsidR="00CB184D" w:rsidRPr="00CF67F7" w:rsidRDefault="00CB184D" w:rsidP="00342405">
      <w:pPr>
        <w:ind w:firstLine="709"/>
        <w:jc w:val="both"/>
      </w:pPr>
      <w:r w:rsidRPr="00CF67F7">
        <w:t>Мы согласны поставить Товар, полностью соответствующий характеристикам, заявленными нами в техническом предложении и отвечающий требованиям раздела «Техническая часть» документации о закупке.</w:t>
      </w:r>
    </w:p>
    <w:p w:rsidR="00160E99" w:rsidRPr="00CF67F7" w:rsidRDefault="00160E99" w:rsidP="00342405">
      <w:pPr>
        <w:ind w:firstLine="709"/>
        <w:jc w:val="both"/>
      </w:pPr>
      <w:bookmarkStart w:id="5" w:name="_Hlt440565644"/>
      <w:bookmarkEnd w:id="5"/>
      <w:r w:rsidRPr="00CF67F7">
        <w:t>Настоящим согласием гарантируем достоверность представленной нами в заявке информации и подтверждаем право Заказчика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CF67F7" w:rsidRDefault="00160E99" w:rsidP="007515D4">
      <w:pPr>
        <w:ind w:firstLine="709"/>
      </w:pPr>
      <w:r w:rsidRPr="00CF67F7">
        <w:t xml:space="preserve">Настоящим </w:t>
      </w:r>
      <w:r w:rsidR="00CF67F7">
        <w:t xml:space="preserve">декларируем: </w:t>
      </w:r>
    </w:p>
    <w:p w:rsidR="00C836DE" w:rsidRPr="00C836DE" w:rsidRDefault="00C836DE" w:rsidP="00C836DE">
      <w:pPr>
        <w:ind w:firstLine="709"/>
        <w:jc w:val="both"/>
        <w:rPr>
          <w:rFonts w:eastAsia="Arial Unicode MS"/>
          <w:color w:val="000000"/>
        </w:rPr>
      </w:pPr>
      <w:r>
        <w:rPr>
          <w:rFonts w:eastAsia="Arial Unicode MS"/>
          <w:color w:val="000000"/>
        </w:rPr>
        <w:t>1</w:t>
      </w:r>
      <w:r w:rsidRPr="00C836DE">
        <w:rPr>
          <w:rFonts w:eastAsia="Arial Unicode MS"/>
          <w:color w:val="000000"/>
        </w:rPr>
        <w:t xml:space="preserve">) </w:t>
      </w:r>
      <w:proofErr w:type="spellStart"/>
      <w:r w:rsidRPr="00C836DE">
        <w:rPr>
          <w:rFonts w:eastAsia="Arial Unicode MS"/>
          <w:color w:val="000000"/>
        </w:rPr>
        <w:t>непроведение</w:t>
      </w:r>
      <w:proofErr w:type="spellEnd"/>
      <w:r w:rsidRPr="00C836DE">
        <w:rPr>
          <w:rFonts w:eastAsia="Arial Unicode MS"/>
          <w:color w:val="000000"/>
        </w:rPr>
        <w:t xml:space="preserve"> ликвидации участника конкурентной закупки - юридического лица и отсутствие решения арбитражного суда о признании участника конкурентной закупки - юридического лица или индивидуального предпринимателя несостоятельным (банкротом) и об открытии конкурсного производства;</w:t>
      </w:r>
    </w:p>
    <w:p w:rsidR="00C836DE" w:rsidRPr="00C836DE" w:rsidRDefault="00C836DE" w:rsidP="00C836DE">
      <w:pPr>
        <w:ind w:firstLine="709"/>
        <w:jc w:val="both"/>
        <w:rPr>
          <w:rFonts w:eastAsia="Arial Unicode MS"/>
          <w:color w:val="000000"/>
        </w:rPr>
      </w:pPr>
      <w:r>
        <w:rPr>
          <w:rFonts w:eastAsia="Arial Unicode MS"/>
          <w:color w:val="000000"/>
        </w:rPr>
        <w:t>2</w:t>
      </w:r>
      <w:r w:rsidRPr="00C836DE">
        <w:rPr>
          <w:rFonts w:eastAsia="Arial Unicode MS"/>
          <w:color w:val="000000"/>
        </w:rPr>
        <w:t xml:space="preserve">) </w:t>
      </w:r>
      <w:proofErr w:type="spellStart"/>
      <w:r w:rsidRPr="00C836DE">
        <w:rPr>
          <w:rFonts w:eastAsia="Arial Unicode MS"/>
          <w:color w:val="000000"/>
        </w:rPr>
        <w:t>неприостановление</w:t>
      </w:r>
      <w:proofErr w:type="spellEnd"/>
      <w:r w:rsidRPr="00C836DE">
        <w:rPr>
          <w:rFonts w:eastAsia="Arial Unicode MS"/>
          <w:color w:val="000000"/>
        </w:rPr>
        <w:t xml:space="preserve"> деятельности участника конкурентной закупки в порядке, установленном Кодексом Российской Федерации об административных правонарушениях, на дату подачи заявки на участие в конкурентной закупке;</w:t>
      </w:r>
    </w:p>
    <w:p w:rsidR="00C836DE" w:rsidRPr="00C836DE" w:rsidRDefault="00C836DE" w:rsidP="00C836DE">
      <w:pPr>
        <w:ind w:firstLine="709"/>
        <w:jc w:val="both"/>
        <w:rPr>
          <w:rFonts w:eastAsia="Arial Unicode MS"/>
          <w:color w:val="000000"/>
        </w:rPr>
      </w:pPr>
      <w:r>
        <w:rPr>
          <w:rFonts w:eastAsia="Arial Unicode MS"/>
          <w:color w:val="000000"/>
        </w:rPr>
        <w:t>3</w:t>
      </w:r>
      <w:r w:rsidRPr="00C836DE">
        <w:rPr>
          <w:rFonts w:eastAsia="Arial Unicode MS"/>
          <w:color w:val="000000"/>
        </w:rPr>
        <w:t>) 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конкурентной закупки, по данным бухгалтерской отчетности за последний отчетный период. Участник конкурентной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конкурентной закупке не принято;</w:t>
      </w:r>
    </w:p>
    <w:p w:rsidR="00C836DE" w:rsidRPr="00C836DE" w:rsidRDefault="00C836DE" w:rsidP="00C836DE">
      <w:pPr>
        <w:ind w:firstLine="709"/>
        <w:jc w:val="both"/>
        <w:rPr>
          <w:rFonts w:eastAsia="Arial Unicode MS"/>
          <w:color w:val="000000"/>
        </w:rPr>
      </w:pPr>
      <w:r>
        <w:rPr>
          <w:rFonts w:eastAsia="Arial Unicode MS"/>
          <w:color w:val="000000"/>
        </w:rPr>
        <w:t>4</w:t>
      </w:r>
      <w:r w:rsidRPr="00C836DE">
        <w:rPr>
          <w:rFonts w:eastAsia="Arial Unicode MS"/>
          <w:color w:val="000000"/>
        </w:rPr>
        <w:t>) отсутствие у участника конкурентной закупки - физического лица либо у руководителя, членов коллегиального исполнительного органа, лица, исполняющего функции единоличного исполни</w:t>
      </w:r>
      <w:r w:rsidRPr="00C836DE">
        <w:rPr>
          <w:rFonts w:eastAsia="Arial Unicode MS"/>
          <w:color w:val="000000"/>
        </w:rPr>
        <w:lastRenderedPageBreak/>
        <w:t>тельного органа, или главного бухгалтера юридического лица - участника конкурентной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конкурентной закупки, и административного наказания в виде дисквалификации;</w:t>
      </w:r>
    </w:p>
    <w:p w:rsidR="00C836DE" w:rsidRPr="00C836DE" w:rsidRDefault="00C836DE" w:rsidP="00C836DE">
      <w:pPr>
        <w:ind w:firstLine="709"/>
        <w:jc w:val="both"/>
        <w:rPr>
          <w:rFonts w:eastAsia="Arial Unicode MS"/>
          <w:color w:val="000000"/>
        </w:rPr>
      </w:pPr>
      <w:r>
        <w:rPr>
          <w:rFonts w:eastAsia="Arial Unicode MS"/>
          <w:color w:val="000000"/>
        </w:rPr>
        <w:t>5</w:t>
      </w:r>
      <w:r w:rsidRPr="00C836DE">
        <w:rPr>
          <w:rFonts w:eastAsia="Arial Unicode MS"/>
          <w:color w:val="000000"/>
        </w:rPr>
        <w:t>) участник конкурентной закупки - юридическое лицо, которое в течение двух лет до момента подачи заявки на участие в конкурентной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C836DE" w:rsidRPr="00C836DE" w:rsidRDefault="00C836DE" w:rsidP="00C836DE">
      <w:pPr>
        <w:ind w:firstLine="709"/>
        <w:jc w:val="both"/>
        <w:rPr>
          <w:rFonts w:eastAsia="Arial Unicode MS"/>
          <w:color w:val="000000"/>
        </w:rPr>
      </w:pPr>
      <w:r>
        <w:rPr>
          <w:rFonts w:eastAsia="Arial Unicode MS"/>
          <w:color w:val="000000"/>
        </w:rPr>
        <w:t>6</w:t>
      </w:r>
      <w:r w:rsidRPr="00C836DE">
        <w:rPr>
          <w:rFonts w:eastAsia="Arial Unicode MS"/>
          <w:color w:val="000000"/>
        </w:rPr>
        <w:t>) обладание участником конкурентной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C836DE" w:rsidRPr="00C836DE" w:rsidRDefault="00C836DE" w:rsidP="00C836DE">
      <w:pPr>
        <w:ind w:firstLine="709"/>
        <w:jc w:val="both"/>
        <w:rPr>
          <w:rFonts w:eastAsia="Arial Unicode MS"/>
          <w:color w:val="000000"/>
        </w:rPr>
      </w:pPr>
      <w:r>
        <w:rPr>
          <w:rFonts w:eastAsia="Arial Unicode MS"/>
          <w:color w:val="000000"/>
        </w:rPr>
        <w:t>7</w:t>
      </w:r>
      <w:r w:rsidRPr="00C836DE">
        <w:rPr>
          <w:rFonts w:eastAsia="Arial Unicode MS"/>
          <w:color w:val="000000"/>
        </w:rPr>
        <w:t xml:space="preserve">) отсутствие между участником конкурентной закупки и Заказчиком конфликта интересов, под которым понимаются случаи, при которых руководитель Заказчика, член комиссии по осуществлению конкурентных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конкурентной закупки, с физическими лицами, в том числе зарегистрированными в качестве индивидуального предпринимателя, - участниками конкурентной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C836DE">
        <w:rPr>
          <w:rFonts w:eastAsia="Arial Unicode MS"/>
          <w:color w:val="000000"/>
        </w:rPr>
        <w:t>неполнородными</w:t>
      </w:r>
      <w:proofErr w:type="spellEnd"/>
      <w:r w:rsidRPr="00C836DE">
        <w:rPr>
          <w:rFonts w:eastAsia="Arial Unicode MS"/>
          <w:color w:val="000000"/>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C836DE" w:rsidRPr="00C836DE" w:rsidRDefault="00C836DE" w:rsidP="00C836DE">
      <w:pPr>
        <w:ind w:firstLine="709"/>
        <w:jc w:val="both"/>
        <w:rPr>
          <w:rFonts w:eastAsia="Arial Unicode MS"/>
          <w:color w:val="000000"/>
        </w:rPr>
      </w:pPr>
      <w:r>
        <w:rPr>
          <w:rFonts w:eastAsia="Arial Unicode MS"/>
          <w:color w:val="000000"/>
        </w:rPr>
        <w:t>8</w:t>
      </w:r>
      <w:r w:rsidRPr="00C836DE">
        <w:rPr>
          <w:rFonts w:eastAsia="Arial Unicode MS"/>
          <w:color w:val="000000"/>
        </w:rPr>
        <w:t>) участник конкурентной закупки не является офшорной компанией;</w:t>
      </w:r>
    </w:p>
    <w:p w:rsidR="00CF67F7" w:rsidRDefault="00C836DE" w:rsidP="00C836DE">
      <w:pPr>
        <w:ind w:firstLine="709"/>
        <w:jc w:val="both"/>
        <w:rPr>
          <w:rFonts w:eastAsia="Arial Unicode MS"/>
          <w:color w:val="000000"/>
        </w:rPr>
      </w:pPr>
      <w:r>
        <w:rPr>
          <w:rFonts w:eastAsia="Arial Unicode MS"/>
          <w:color w:val="000000"/>
        </w:rPr>
        <w:t>9</w:t>
      </w:r>
      <w:r w:rsidRPr="00C836DE">
        <w:rPr>
          <w:rFonts w:eastAsia="Arial Unicode MS"/>
          <w:color w:val="000000"/>
        </w:rPr>
        <w:t>) отсутствие у участника конкурентной закупки ограничений для участия в конкурентных закупках, установленных законодательством Российской Федерации.</w:t>
      </w:r>
    </w:p>
    <w:p w:rsidR="00FC4E65" w:rsidRDefault="00FC4E65" w:rsidP="00C836DE">
      <w:pPr>
        <w:ind w:firstLine="709"/>
        <w:jc w:val="both"/>
        <w:rPr>
          <w:rFonts w:eastAsia="Arial Unicode MS"/>
          <w:color w:val="000000"/>
        </w:rPr>
      </w:pPr>
    </w:p>
    <w:p w:rsidR="00FC4E65" w:rsidRDefault="003A3371" w:rsidP="003A3371">
      <w:pPr>
        <w:ind w:firstLine="709"/>
        <w:jc w:val="both"/>
        <w:rPr>
          <w:rFonts w:eastAsia="Arial Unicode MS"/>
          <w:color w:val="000000"/>
        </w:rPr>
      </w:pPr>
      <w:r>
        <w:rPr>
          <w:rFonts w:eastAsia="Arial Unicode MS"/>
          <w:color w:val="000000"/>
        </w:rPr>
        <w:t>Мы подтверждаем отсутствие</w:t>
      </w:r>
      <w:r w:rsidRPr="003A3371">
        <w:rPr>
          <w:rFonts w:eastAsia="Arial Unicode MS"/>
          <w:color w:val="000000"/>
        </w:rPr>
        <w:t xml:space="preserve"> сведений об ______________________</w:t>
      </w:r>
      <w:r w:rsidR="00FC4E65">
        <w:rPr>
          <w:rFonts w:eastAsia="Arial Unicode MS"/>
          <w:color w:val="000000"/>
        </w:rPr>
        <w:t>_________________</w:t>
      </w:r>
      <w:r w:rsidRPr="003A3371">
        <w:rPr>
          <w:rFonts w:eastAsia="Arial Unicode MS"/>
          <w:color w:val="000000"/>
        </w:rPr>
        <w:t>____</w:t>
      </w:r>
      <w:r>
        <w:rPr>
          <w:rFonts w:eastAsia="Arial Unicode MS"/>
          <w:color w:val="000000"/>
        </w:rPr>
        <w:t xml:space="preserve"> </w:t>
      </w:r>
    </w:p>
    <w:p w:rsidR="003A3371" w:rsidRPr="003A3371" w:rsidRDefault="00FC4E65" w:rsidP="003A3371">
      <w:pPr>
        <w:ind w:firstLine="709"/>
        <w:jc w:val="both"/>
        <w:rPr>
          <w:rFonts w:eastAsia="Arial Unicode MS"/>
          <w:i/>
          <w:color w:val="000000"/>
          <w:vertAlign w:val="superscript"/>
        </w:rPr>
      </w:pPr>
      <w:r>
        <w:rPr>
          <w:rFonts w:eastAsia="Arial Unicode MS"/>
          <w:i/>
          <w:color w:val="000000"/>
          <w:vertAlign w:val="superscript"/>
        </w:rPr>
        <w:t xml:space="preserve">                                                                                                                                             </w:t>
      </w:r>
      <w:r w:rsidR="003A3371" w:rsidRPr="003A3371">
        <w:rPr>
          <w:rFonts w:eastAsia="Arial Unicode MS"/>
          <w:i/>
          <w:color w:val="000000"/>
          <w:vertAlign w:val="superscript"/>
        </w:rPr>
        <w:t>(</w:t>
      </w:r>
      <w:r w:rsidR="003A3371">
        <w:rPr>
          <w:rFonts w:eastAsia="Arial Unicode MS"/>
          <w:i/>
          <w:color w:val="000000"/>
          <w:vertAlign w:val="superscript"/>
        </w:rPr>
        <w:t>наименование участника закупки</w:t>
      </w:r>
      <w:r w:rsidR="003A3371" w:rsidRPr="003A3371">
        <w:rPr>
          <w:rFonts w:eastAsia="Arial Unicode MS"/>
          <w:i/>
          <w:color w:val="000000"/>
          <w:vertAlign w:val="superscript"/>
        </w:rPr>
        <w:t>)</w:t>
      </w:r>
    </w:p>
    <w:p w:rsidR="003A3371" w:rsidRDefault="003A3371" w:rsidP="00FC4E65">
      <w:pPr>
        <w:jc w:val="both"/>
        <w:rPr>
          <w:rFonts w:eastAsia="Arial Unicode MS"/>
          <w:color w:val="000000"/>
        </w:rPr>
      </w:pPr>
      <w:r w:rsidRPr="003A3371">
        <w:rPr>
          <w:rFonts w:eastAsia="Arial Unicode MS"/>
          <w:color w:val="000000"/>
        </w:rPr>
        <w:t xml:space="preserve"> в реестре недобросовестных поставщиков, предусмотренном </w:t>
      </w:r>
      <w:r w:rsidR="00FC4E65" w:rsidRPr="00FC4E65">
        <w:rPr>
          <w:rFonts w:eastAsia="Arial Unicode MS"/>
          <w:color w:val="000000"/>
        </w:rPr>
        <w:t>Федеральны</w:t>
      </w:r>
      <w:r w:rsidR="00FC4E65">
        <w:rPr>
          <w:rFonts w:eastAsia="Arial Unicode MS"/>
          <w:color w:val="000000"/>
        </w:rPr>
        <w:t>м</w:t>
      </w:r>
      <w:r w:rsidR="00FC4E65" w:rsidRPr="00FC4E65">
        <w:rPr>
          <w:rFonts w:eastAsia="Arial Unicode MS"/>
          <w:color w:val="000000"/>
        </w:rPr>
        <w:t xml:space="preserve"> закон</w:t>
      </w:r>
      <w:r w:rsidR="00FC4E65">
        <w:rPr>
          <w:rFonts w:eastAsia="Arial Unicode MS"/>
          <w:color w:val="000000"/>
        </w:rPr>
        <w:t>ом</w:t>
      </w:r>
      <w:r w:rsidR="00FC4E65" w:rsidRPr="00FC4E65">
        <w:rPr>
          <w:rFonts w:eastAsia="Arial Unicode MS"/>
          <w:color w:val="000000"/>
        </w:rPr>
        <w:t xml:space="preserve"> от 18.07.2011 № 223-Ф3 «О закупках товаров, работ, услуг отд</w:t>
      </w:r>
      <w:r w:rsidR="00FC4E65">
        <w:rPr>
          <w:rFonts w:eastAsia="Arial Unicode MS"/>
          <w:color w:val="000000"/>
        </w:rPr>
        <w:t>ельными видами юридических лиц»</w:t>
      </w:r>
      <w:r w:rsidRPr="003A3371">
        <w:rPr>
          <w:rFonts w:eastAsia="Arial Unicode MS"/>
          <w:color w:val="000000"/>
        </w:rPr>
        <w:t xml:space="preserve"> и в реестре недобросовестных </w:t>
      </w:r>
      <w:r w:rsidR="00FC4E65" w:rsidRPr="003A3371">
        <w:rPr>
          <w:rFonts w:eastAsia="Arial Unicode MS"/>
          <w:color w:val="000000"/>
        </w:rPr>
        <w:t>поставщиков, предусмотренном</w:t>
      </w:r>
      <w:r w:rsidRPr="003A3371">
        <w:rPr>
          <w:rFonts w:eastAsia="Arial Unicode MS"/>
          <w:color w:val="000000"/>
        </w:rPr>
        <w:t xml:space="preserve"> </w:t>
      </w:r>
      <w:r w:rsidR="00FC4E65" w:rsidRPr="003A3371">
        <w:rPr>
          <w:rFonts w:eastAsia="Arial Unicode MS"/>
          <w:color w:val="000000"/>
        </w:rPr>
        <w:t>Федеральным законом</w:t>
      </w:r>
      <w:r w:rsidRPr="003A3371">
        <w:rPr>
          <w:rFonts w:eastAsia="Arial Unicode MS"/>
          <w:color w:val="000000"/>
        </w:rPr>
        <w:t xml:space="preserve"> от 05.04.2013 года № 44-ФЗ «О контрактной системе в сфере закупок товаров, работ, услуг для обеспечения государственных и муниципальных нужд».</w:t>
      </w:r>
    </w:p>
    <w:p w:rsidR="00C836DE" w:rsidRDefault="00C836DE" w:rsidP="00C836DE">
      <w:pPr>
        <w:ind w:firstLine="709"/>
        <w:jc w:val="both"/>
      </w:pPr>
    </w:p>
    <w:p w:rsidR="00CF67F7" w:rsidRDefault="00CF67F7" w:rsidP="00342405">
      <w:pPr>
        <w:ind w:firstLine="709"/>
      </w:pPr>
    </w:p>
    <w:p w:rsidR="00160E99" w:rsidRPr="00CF67F7" w:rsidRDefault="00881A8F" w:rsidP="00881A8F">
      <w:pPr>
        <w:pBdr>
          <w:bottom w:val="single" w:sz="12" w:space="1" w:color="auto"/>
        </w:pBdr>
        <w:ind w:firstLine="709"/>
        <w:jc w:val="right"/>
      </w:pPr>
      <w:r w:rsidRPr="00CF67F7">
        <w:t>__________________________/ ____________________________</w:t>
      </w:r>
    </w:p>
    <w:p w:rsidR="00160E99" w:rsidRPr="00B379FF" w:rsidRDefault="00881A8F" w:rsidP="00342405">
      <w:pPr>
        <w:pBdr>
          <w:bottom w:val="single" w:sz="12" w:space="1" w:color="auto"/>
        </w:pBdr>
        <w:ind w:firstLine="709"/>
        <w:jc w:val="both"/>
        <w:rPr>
          <w:i/>
          <w:snapToGrid w:val="0"/>
        </w:rPr>
      </w:pPr>
      <w:r w:rsidRPr="00B379FF">
        <w:rPr>
          <w:i/>
          <w:snapToGrid w:val="0"/>
        </w:rPr>
        <w:t xml:space="preserve">                           (Подпись уполномоченного представителя) (Имя и должность подписавшего)</w:t>
      </w:r>
    </w:p>
    <w:p w:rsidR="00881A8F" w:rsidRPr="00B379FF" w:rsidRDefault="00881A8F" w:rsidP="00342405">
      <w:pPr>
        <w:pBdr>
          <w:bottom w:val="single" w:sz="12" w:space="1" w:color="auto"/>
        </w:pBdr>
        <w:ind w:firstLine="709"/>
        <w:jc w:val="both"/>
        <w:rPr>
          <w:i/>
          <w:snapToGrid w:val="0"/>
        </w:rPr>
      </w:pPr>
      <w:r w:rsidRPr="00B379FF">
        <w:rPr>
          <w:i/>
          <w:snapToGrid w:val="0"/>
        </w:rPr>
        <w:t xml:space="preserve">                                                                    М.П.</w:t>
      </w:r>
    </w:p>
    <w:p w:rsidR="00881A8F" w:rsidRPr="00CF67F7" w:rsidRDefault="00881A8F" w:rsidP="00342405">
      <w:pPr>
        <w:pBdr>
          <w:bottom w:val="single" w:sz="12" w:space="1" w:color="auto"/>
        </w:pBdr>
        <w:ind w:firstLine="709"/>
        <w:jc w:val="both"/>
        <w:rPr>
          <w:snapToGrid w:val="0"/>
        </w:rPr>
      </w:pPr>
    </w:p>
    <w:p w:rsidR="00A55FEF" w:rsidRPr="00CF67F7" w:rsidRDefault="00A55FEF" w:rsidP="00342405">
      <w:pPr>
        <w:pStyle w:val="22"/>
        <w:tabs>
          <w:tab w:val="left" w:pos="0"/>
        </w:tabs>
        <w:spacing w:after="0"/>
        <w:ind w:firstLine="709"/>
        <w:rPr>
          <w:b w:val="0"/>
          <w:sz w:val="24"/>
          <w:lang w:val="ru-RU"/>
        </w:rPr>
        <w:sectPr w:rsidR="00A55FEF" w:rsidRPr="00CF67F7" w:rsidSect="00192285">
          <w:headerReference w:type="first" r:id="rId9"/>
          <w:type w:val="continuous"/>
          <w:pgSz w:w="11906" w:h="16838" w:code="9"/>
          <w:pgMar w:top="720" w:right="720" w:bottom="720" w:left="720" w:header="397" w:footer="397" w:gutter="0"/>
          <w:cols w:space="708"/>
          <w:docGrid w:linePitch="360"/>
        </w:sectPr>
      </w:pPr>
      <w:bookmarkStart w:id="6" w:name="_Toc354996203"/>
      <w:bookmarkStart w:id="7" w:name="_Toc514228906"/>
      <w:bookmarkStart w:id="8" w:name="_Toc349921627"/>
      <w:bookmarkStart w:id="9" w:name="_Toc316995336"/>
      <w:bookmarkStart w:id="10" w:name="_Toc320718066"/>
      <w:bookmarkStart w:id="11" w:name="_Toc335209883"/>
      <w:bookmarkStart w:id="12" w:name="_Toc349647882"/>
    </w:p>
    <w:p w:rsidR="008942F0" w:rsidRPr="00CF67F7" w:rsidRDefault="008942F0" w:rsidP="008942F0">
      <w:pPr>
        <w:autoSpaceDE w:val="0"/>
        <w:autoSpaceDN w:val="0"/>
        <w:adjustRightInd w:val="0"/>
        <w:ind w:firstLine="540"/>
        <w:jc w:val="right"/>
        <w:outlineLvl w:val="1"/>
        <w:rPr>
          <w:b/>
        </w:rPr>
      </w:pPr>
      <w:r w:rsidRPr="00CF67F7">
        <w:rPr>
          <w:b/>
        </w:rPr>
        <w:lastRenderedPageBreak/>
        <w:t>ФОРМА № 2</w:t>
      </w:r>
    </w:p>
    <w:p w:rsidR="00E71370" w:rsidRPr="00CF67F7" w:rsidRDefault="00E71370" w:rsidP="008942F0">
      <w:pPr>
        <w:autoSpaceDE w:val="0"/>
        <w:autoSpaceDN w:val="0"/>
        <w:adjustRightInd w:val="0"/>
        <w:ind w:firstLine="540"/>
        <w:jc w:val="center"/>
        <w:outlineLvl w:val="1"/>
        <w:rPr>
          <w:b/>
        </w:rPr>
      </w:pPr>
    </w:p>
    <w:p w:rsidR="008942F0" w:rsidRPr="00CF67F7" w:rsidRDefault="008942F0" w:rsidP="008942F0">
      <w:pPr>
        <w:autoSpaceDE w:val="0"/>
        <w:autoSpaceDN w:val="0"/>
        <w:adjustRightInd w:val="0"/>
        <w:ind w:firstLine="540"/>
        <w:jc w:val="center"/>
        <w:outlineLvl w:val="1"/>
        <w:rPr>
          <w:b/>
        </w:rPr>
      </w:pPr>
      <w:r w:rsidRPr="00CF67F7">
        <w:rPr>
          <w:b/>
        </w:rPr>
        <w:t>СОГЛАСИЕ СУБЪЕКТА НА ОБРАБОТКУ ЕГО ПЕРСОНАЛЬНЫХ ДАННЫХ</w:t>
      </w:r>
    </w:p>
    <w:p w:rsidR="008942F0" w:rsidRPr="00CF67F7" w:rsidRDefault="008942F0" w:rsidP="008942F0">
      <w:pPr>
        <w:autoSpaceDE w:val="0"/>
        <w:autoSpaceDN w:val="0"/>
        <w:adjustRightInd w:val="0"/>
        <w:ind w:firstLine="540"/>
        <w:jc w:val="both"/>
        <w:outlineLvl w:val="1"/>
      </w:pPr>
    </w:p>
    <w:p w:rsidR="008942F0" w:rsidRPr="00CF67F7" w:rsidRDefault="008942F0" w:rsidP="008942F0">
      <w:pPr>
        <w:autoSpaceDE w:val="0"/>
        <w:autoSpaceDN w:val="0"/>
        <w:adjustRightInd w:val="0"/>
        <w:ind w:firstLine="540"/>
        <w:jc w:val="both"/>
        <w:outlineLvl w:val="1"/>
      </w:pPr>
    </w:p>
    <w:p w:rsidR="008942F0" w:rsidRPr="00CF67F7" w:rsidRDefault="008942F0" w:rsidP="00A1532E">
      <w:pPr>
        <w:ind w:firstLine="567"/>
        <w:jc w:val="both"/>
      </w:pPr>
      <w:r w:rsidRPr="00CF67F7">
        <w:t>Я, _____________</w:t>
      </w:r>
      <w:r w:rsidR="00CC1E5A" w:rsidRPr="00CF67F7">
        <w:t>_</w:t>
      </w:r>
      <w:r w:rsidR="00CC1E5A">
        <w:t>,</w:t>
      </w:r>
      <w:r w:rsidR="00CC1E5A" w:rsidRPr="00CF67F7">
        <w:t xml:space="preserve"> именуемый</w:t>
      </w:r>
      <w:r w:rsidRPr="00CF67F7">
        <w:t>(</w:t>
      </w:r>
      <w:proofErr w:type="spellStart"/>
      <w:r w:rsidRPr="00CF67F7">
        <w:t>ая</w:t>
      </w:r>
      <w:proofErr w:type="spellEnd"/>
      <w:r w:rsidRPr="00CF67F7">
        <w:t xml:space="preserve">) в дальнейшем «Заявитель», даю согласие </w:t>
      </w:r>
      <w:r w:rsidR="00A1532E">
        <w:t>АУ ДО «</w:t>
      </w:r>
      <w:proofErr w:type="spellStart"/>
      <w:r w:rsidR="00A1532E">
        <w:t>ЦДОДиМ</w:t>
      </w:r>
      <w:proofErr w:type="spellEnd"/>
      <w:r w:rsidR="00A1532E">
        <w:t>» УМР</w:t>
      </w:r>
      <w:r w:rsidRPr="00CF67F7">
        <w:t xml:space="preserve">, в целях и </w:t>
      </w:r>
      <w:r w:rsidR="00CC1E5A" w:rsidRPr="00CF67F7">
        <w:t>случаях,</w:t>
      </w:r>
      <w:r w:rsidRPr="00CF67F7">
        <w:t xml:space="preserve"> предусмотренных нормативно-правовыми актами РФ, на автоматизированную, а также без использования средств автоматизации обработку, получение у третьих лиц, хранение, использование, передачу или любое </w:t>
      </w:r>
      <w:r w:rsidR="00CC1E5A" w:rsidRPr="00CF67F7">
        <w:t>другое использование</w:t>
      </w:r>
      <w:r w:rsidRPr="00CF67F7">
        <w:t xml:space="preserve"> моих персональных данных, а именно:</w:t>
      </w:r>
    </w:p>
    <w:p w:rsidR="008942F0" w:rsidRPr="00CF67F7" w:rsidRDefault="008942F0" w:rsidP="00A1532E">
      <w:pPr>
        <w:ind w:firstLine="567"/>
        <w:jc w:val="both"/>
      </w:pPr>
      <w:r w:rsidRPr="00CF67F7">
        <w:t>-  фамилия, имя, отчество;</w:t>
      </w:r>
    </w:p>
    <w:p w:rsidR="008942F0" w:rsidRPr="00CF67F7" w:rsidRDefault="008942F0" w:rsidP="00A1532E">
      <w:pPr>
        <w:ind w:firstLine="567"/>
        <w:jc w:val="both"/>
      </w:pPr>
      <w:r w:rsidRPr="00CF67F7">
        <w:t>- дата и место рождения;</w:t>
      </w:r>
    </w:p>
    <w:p w:rsidR="008942F0" w:rsidRPr="00CF67F7" w:rsidRDefault="008942F0" w:rsidP="00A1532E">
      <w:pPr>
        <w:ind w:firstLine="567"/>
        <w:jc w:val="both"/>
      </w:pPr>
      <w:r w:rsidRPr="00CF67F7">
        <w:t>- паспортные данные или данные иного документа, удостоверяющего личность (серия, номер, дата выдачи, наименование органа выдаваемого документа);</w:t>
      </w:r>
    </w:p>
    <w:p w:rsidR="008942F0" w:rsidRPr="00CF67F7" w:rsidRDefault="008942F0" w:rsidP="00A1532E">
      <w:pPr>
        <w:ind w:firstLine="567"/>
        <w:jc w:val="both"/>
      </w:pPr>
      <w:r w:rsidRPr="00CF67F7">
        <w:t>- адрес места жительства (по месту регистрации и фактический) и дата регистрации по месту жительства или по месту пребывания;</w:t>
      </w:r>
    </w:p>
    <w:p w:rsidR="008942F0" w:rsidRPr="00CF67F7" w:rsidRDefault="008942F0" w:rsidP="00A1532E">
      <w:pPr>
        <w:ind w:firstLine="567"/>
        <w:jc w:val="both"/>
      </w:pPr>
      <w:r w:rsidRPr="00CF67F7">
        <w:t xml:space="preserve">-  номера телефонов (мобильного и домашнего), </w:t>
      </w:r>
    </w:p>
    <w:p w:rsidR="008942F0" w:rsidRPr="00CF67F7" w:rsidRDefault="008942F0" w:rsidP="00A1532E">
      <w:pPr>
        <w:ind w:firstLine="567"/>
        <w:jc w:val="both"/>
      </w:pPr>
      <w:r w:rsidRPr="00CF67F7">
        <w:t xml:space="preserve">- сведения об идентификационном номере налогоплательщика, </w:t>
      </w:r>
    </w:p>
    <w:p w:rsidR="008942F0" w:rsidRPr="00CF67F7" w:rsidRDefault="008942F0" w:rsidP="00A1532E">
      <w:pPr>
        <w:ind w:firstLine="567"/>
        <w:jc w:val="both"/>
      </w:pPr>
      <w:r w:rsidRPr="00CF67F7">
        <w:t xml:space="preserve">- номер и серия страхового пенсионного свидетельства,  </w:t>
      </w:r>
    </w:p>
    <w:p w:rsidR="008942F0" w:rsidRPr="00CF67F7" w:rsidRDefault="008942F0" w:rsidP="00A1532E">
      <w:pPr>
        <w:ind w:firstLine="567"/>
        <w:jc w:val="both"/>
      </w:pPr>
      <w:r w:rsidRPr="00CF67F7">
        <w:t>- сведения об образовании.</w:t>
      </w:r>
    </w:p>
    <w:p w:rsidR="008942F0" w:rsidRPr="00CF67F7" w:rsidRDefault="008942F0" w:rsidP="008942F0">
      <w:pPr>
        <w:jc w:val="both"/>
      </w:pPr>
      <w:r w:rsidRPr="00CF67F7">
        <w:tab/>
      </w:r>
    </w:p>
    <w:p w:rsidR="008942F0" w:rsidRPr="00CF67F7" w:rsidRDefault="008942F0" w:rsidP="008942F0">
      <w:pPr>
        <w:jc w:val="right"/>
      </w:pPr>
    </w:p>
    <w:p w:rsidR="008942F0" w:rsidRPr="00CF67F7" w:rsidRDefault="00CC1E5A" w:rsidP="008942F0">
      <w:pPr>
        <w:jc w:val="both"/>
      </w:pPr>
      <w:r>
        <w:t xml:space="preserve">Заявитель    ______________  </w:t>
      </w:r>
      <w:r w:rsidR="008942F0" w:rsidRPr="00CF67F7">
        <w:t xml:space="preserve"> </w:t>
      </w:r>
      <w:r>
        <w:t>/</w:t>
      </w:r>
      <w:r w:rsidR="008942F0" w:rsidRPr="00CF67F7">
        <w:t xml:space="preserve"> _____________</w:t>
      </w:r>
    </w:p>
    <w:p w:rsidR="008942F0" w:rsidRPr="00CF67F7" w:rsidRDefault="008942F0" w:rsidP="008942F0">
      <w:pPr>
        <w:jc w:val="both"/>
        <w:rPr>
          <w:sz w:val="16"/>
          <w:szCs w:val="16"/>
        </w:rPr>
      </w:pPr>
      <w:r w:rsidRPr="00CF67F7">
        <w:rPr>
          <w:sz w:val="16"/>
          <w:szCs w:val="16"/>
        </w:rPr>
        <w:tab/>
      </w:r>
      <w:r w:rsidRPr="00CF67F7">
        <w:rPr>
          <w:sz w:val="16"/>
          <w:szCs w:val="16"/>
        </w:rPr>
        <w:tab/>
      </w:r>
      <w:r w:rsidR="00CC1E5A">
        <w:rPr>
          <w:sz w:val="16"/>
          <w:szCs w:val="16"/>
        </w:rPr>
        <w:t xml:space="preserve">            ФИО                                   </w:t>
      </w:r>
      <w:r w:rsidRPr="00CF67F7">
        <w:rPr>
          <w:sz w:val="16"/>
          <w:szCs w:val="16"/>
        </w:rPr>
        <w:t>подпись</w:t>
      </w:r>
    </w:p>
    <w:p w:rsidR="008942F0" w:rsidRDefault="007319A6" w:rsidP="008942F0">
      <w:pPr>
        <w:jc w:val="both"/>
      </w:pPr>
      <w:r>
        <w:t>«____» _____________ 202</w:t>
      </w:r>
      <w:r w:rsidR="007C5E54">
        <w:t>3</w:t>
      </w:r>
      <w:r w:rsidR="008942F0" w:rsidRPr="00CF67F7">
        <w:t xml:space="preserve"> г.</w:t>
      </w:r>
    </w:p>
    <w:p w:rsidR="008838D4" w:rsidRPr="00CF67F7" w:rsidRDefault="008838D4" w:rsidP="008942F0">
      <w:pPr>
        <w:jc w:val="both"/>
      </w:pPr>
    </w:p>
    <w:p w:rsidR="008942F0" w:rsidRPr="00CF67F7" w:rsidRDefault="008942F0" w:rsidP="00342405">
      <w:pPr>
        <w:pStyle w:val="22"/>
        <w:tabs>
          <w:tab w:val="left" w:pos="0"/>
        </w:tabs>
        <w:spacing w:after="0"/>
        <w:ind w:firstLine="709"/>
        <w:rPr>
          <w:sz w:val="24"/>
          <w:lang w:val="ru-RU"/>
        </w:rPr>
        <w:sectPr w:rsidR="008942F0" w:rsidRPr="00CF67F7" w:rsidSect="00192285">
          <w:pgSz w:w="11906" w:h="16838" w:code="9"/>
          <w:pgMar w:top="720" w:right="720" w:bottom="720" w:left="720" w:header="397" w:footer="397" w:gutter="0"/>
          <w:cols w:space="708"/>
          <w:docGrid w:linePitch="360"/>
        </w:sectPr>
      </w:pPr>
    </w:p>
    <w:p w:rsidR="008942F0" w:rsidRPr="00CF67F7" w:rsidRDefault="00541582" w:rsidP="008942F0">
      <w:pPr>
        <w:pStyle w:val="22"/>
        <w:tabs>
          <w:tab w:val="left" w:pos="0"/>
        </w:tabs>
        <w:spacing w:after="0"/>
        <w:ind w:firstLine="709"/>
        <w:jc w:val="right"/>
        <w:rPr>
          <w:sz w:val="24"/>
        </w:rPr>
      </w:pPr>
      <w:r w:rsidRPr="00CF67F7">
        <w:rPr>
          <w:sz w:val="24"/>
          <w:lang w:val="ru-RU"/>
        </w:rPr>
        <w:lastRenderedPageBreak/>
        <w:t>Ф</w:t>
      </w:r>
      <w:r w:rsidR="00745A51" w:rsidRPr="00CF67F7">
        <w:rPr>
          <w:sz w:val="24"/>
        </w:rPr>
        <w:t xml:space="preserve">ОРМА </w:t>
      </w:r>
      <w:r w:rsidR="008942F0" w:rsidRPr="00CF67F7">
        <w:rPr>
          <w:sz w:val="24"/>
          <w:lang w:val="ru-RU"/>
        </w:rPr>
        <w:t xml:space="preserve">№ </w:t>
      </w:r>
      <w:r w:rsidR="00745A51" w:rsidRPr="00CF67F7">
        <w:rPr>
          <w:sz w:val="24"/>
        </w:rPr>
        <w:t xml:space="preserve">3. </w:t>
      </w:r>
    </w:p>
    <w:p w:rsidR="00E71370" w:rsidRPr="00CF67F7" w:rsidRDefault="00E71370" w:rsidP="00E71370">
      <w:pPr>
        <w:pStyle w:val="22"/>
        <w:tabs>
          <w:tab w:val="left" w:pos="0"/>
        </w:tabs>
        <w:spacing w:after="0"/>
        <w:rPr>
          <w:sz w:val="24"/>
        </w:rPr>
      </w:pPr>
    </w:p>
    <w:p w:rsidR="00745A51" w:rsidRDefault="00745A51" w:rsidP="00E71370">
      <w:pPr>
        <w:pStyle w:val="22"/>
        <w:tabs>
          <w:tab w:val="left" w:pos="0"/>
        </w:tabs>
        <w:spacing w:after="0"/>
        <w:rPr>
          <w:sz w:val="24"/>
        </w:rPr>
      </w:pPr>
      <w:r w:rsidRPr="00CF67F7">
        <w:rPr>
          <w:sz w:val="24"/>
        </w:rPr>
        <w:t>ДОВЕРЕННОСТЬ</w:t>
      </w:r>
      <w:bookmarkEnd w:id="6"/>
      <w:bookmarkEnd w:id="7"/>
    </w:p>
    <w:p w:rsidR="00BB7171" w:rsidRPr="00BB7171" w:rsidRDefault="008624CB" w:rsidP="00BB7171">
      <w:pPr>
        <w:jc w:val="center"/>
        <w:rPr>
          <w:i/>
          <w:lang w:eastAsia="x-none"/>
        </w:rPr>
      </w:pPr>
      <w:r>
        <w:rPr>
          <w:i/>
          <w:lang w:eastAsia="x-none"/>
        </w:rPr>
        <w:t>(</w:t>
      </w:r>
      <w:r w:rsidR="00BB7171">
        <w:rPr>
          <w:i/>
          <w:lang w:eastAsia="x-none"/>
        </w:rPr>
        <w:t>О</w:t>
      </w:r>
      <w:r>
        <w:rPr>
          <w:i/>
          <w:lang w:eastAsia="x-none"/>
        </w:rPr>
        <w:t>бразец)</w:t>
      </w:r>
    </w:p>
    <w:p w:rsidR="00745A51" w:rsidRPr="00CF67F7" w:rsidRDefault="00745A51" w:rsidP="00342405">
      <w:pPr>
        <w:pStyle w:val="22"/>
        <w:tabs>
          <w:tab w:val="left" w:pos="0"/>
        </w:tabs>
        <w:spacing w:after="0"/>
        <w:ind w:firstLine="709"/>
        <w:jc w:val="left"/>
        <w:rPr>
          <w:b w:val="0"/>
          <w:sz w:val="24"/>
        </w:rPr>
      </w:pPr>
    </w:p>
    <w:p w:rsidR="00745A51" w:rsidRPr="00CF67F7" w:rsidRDefault="00745A51" w:rsidP="00541582">
      <w:pPr>
        <w:pStyle w:val="22"/>
        <w:tabs>
          <w:tab w:val="left" w:pos="0"/>
        </w:tabs>
        <w:spacing w:after="0"/>
        <w:ind w:firstLine="709"/>
        <w:jc w:val="right"/>
        <w:rPr>
          <w:b w:val="0"/>
          <w:sz w:val="24"/>
        </w:rPr>
      </w:pPr>
      <w:bookmarkStart w:id="13" w:name="_Toc354996204"/>
      <w:bookmarkStart w:id="14" w:name="_Toc358962700"/>
      <w:bookmarkStart w:id="15" w:name="_Toc385333097"/>
      <w:bookmarkStart w:id="16" w:name="_Toc421084001"/>
      <w:bookmarkStart w:id="17" w:name="_Toc442084627"/>
      <w:bookmarkStart w:id="18" w:name="_Toc443299713"/>
      <w:bookmarkStart w:id="19" w:name="_Toc448479075"/>
      <w:bookmarkStart w:id="20" w:name="_Toc448844660"/>
      <w:bookmarkStart w:id="21" w:name="_Toc450307215"/>
      <w:bookmarkStart w:id="22" w:name="_Toc452368270"/>
      <w:bookmarkStart w:id="23" w:name="_Toc472407498"/>
      <w:bookmarkStart w:id="24" w:name="_Toc489617586"/>
      <w:bookmarkStart w:id="25" w:name="_Toc490054614"/>
      <w:bookmarkStart w:id="26" w:name="_Toc490229906"/>
      <w:bookmarkStart w:id="27" w:name="_Toc490550929"/>
      <w:bookmarkStart w:id="28" w:name="_Toc514228907"/>
      <w:r w:rsidRPr="00CF67F7">
        <w:rPr>
          <w:b w:val="0"/>
          <w:sz w:val="24"/>
        </w:rPr>
        <w:t xml:space="preserve"> </w:t>
      </w:r>
      <w:r w:rsidR="00541582" w:rsidRPr="00CF67F7">
        <w:rPr>
          <w:b w:val="0"/>
          <w:sz w:val="24"/>
          <w:lang w:val="ru-RU"/>
        </w:rPr>
        <w:t>«</w:t>
      </w:r>
      <w:r w:rsidRPr="00CF67F7">
        <w:rPr>
          <w:b w:val="0"/>
          <w:sz w:val="24"/>
        </w:rPr>
        <w:t>____</w:t>
      </w:r>
      <w:r w:rsidR="00541582" w:rsidRPr="00CF67F7">
        <w:rPr>
          <w:b w:val="0"/>
          <w:sz w:val="24"/>
          <w:lang w:val="ru-RU"/>
        </w:rPr>
        <w:t>»</w:t>
      </w:r>
      <w:r w:rsidR="00477CB2" w:rsidRPr="00CF67F7">
        <w:rPr>
          <w:b w:val="0"/>
          <w:sz w:val="24"/>
        </w:rPr>
        <w:t xml:space="preserve"> ___________ 20</w:t>
      </w:r>
      <w:r w:rsidR="007319A6">
        <w:rPr>
          <w:b w:val="0"/>
          <w:sz w:val="24"/>
          <w:lang w:val="ru-RU"/>
        </w:rPr>
        <w:t>2</w:t>
      </w:r>
      <w:r w:rsidR="007C5E54">
        <w:rPr>
          <w:b w:val="0"/>
          <w:sz w:val="24"/>
          <w:lang w:val="ru-RU"/>
        </w:rPr>
        <w:t>3</w:t>
      </w:r>
      <w:r w:rsidR="00541582" w:rsidRPr="00CF67F7">
        <w:rPr>
          <w:b w:val="0"/>
          <w:sz w:val="24"/>
          <w:lang w:val="ru-RU"/>
        </w:rPr>
        <w:t xml:space="preserve"> </w:t>
      </w:r>
      <w:r w:rsidRPr="00CF67F7">
        <w:rPr>
          <w:b w:val="0"/>
          <w:sz w:val="24"/>
        </w:rPr>
        <w:t>г.</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745A51" w:rsidRPr="00CF67F7" w:rsidRDefault="00745A51" w:rsidP="00342405">
      <w:pPr>
        <w:pStyle w:val="22"/>
        <w:tabs>
          <w:tab w:val="left" w:pos="0"/>
        </w:tabs>
        <w:spacing w:after="0"/>
        <w:ind w:firstLine="709"/>
        <w:jc w:val="left"/>
        <w:rPr>
          <w:b w:val="0"/>
          <w:sz w:val="24"/>
        </w:rPr>
      </w:pPr>
      <w:r w:rsidRPr="00CF67F7">
        <w:rPr>
          <w:b w:val="0"/>
          <w:sz w:val="24"/>
        </w:rPr>
        <w:tab/>
      </w:r>
    </w:p>
    <w:p w:rsidR="00745A51" w:rsidRPr="00CF67F7" w:rsidRDefault="00745A51" w:rsidP="00541582">
      <w:pPr>
        <w:pStyle w:val="22"/>
        <w:tabs>
          <w:tab w:val="left" w:pos="0"/>
        </w:tabs>
        <w:spacing w:after="0"/>
        <w:rPr>
          <w:b w:val="0"/>
          <w:sz w:val="24"/>
        </w:rPr>
      </w:pPr>
      <w:bookmarkStart w:id="29" w:name="_Toc354996206"/>
      <w:bookmarkStart w:id="30" w:name="_Toc358962702"/>
      <w:bookmarkStart w:id="31" w:name="_Toc385333099"/>
      <w:bookmarkStart w:id="32" w:name="_Toc421084003"/>
      <w:bookmarkStart w:id="33" w:name="_Toc442084629"/>
      <w:bookmarkStart w:id="34" w:name="_Toc443299715"/>
      <w:bookmarkStart w:id="35" w:name="_Toc448479077"/>
      <w:bookmarkStart w:id="36" w:name="_Toc448844662"/>
      <w:bookmarkStart w:id="37" w:name="_Toc450307217"/>
      <w:bookmarkStart w:id="38" w:name="_Toc452368272"/>
      <w:bookmarkStart w:id="39" w:name="_Toc472407500"/>
      <w:bookmarkStart w:id="40" w:name="_Toc489617588"/>
      <w:bookmarkStart w:id="41" w:name="_Toc490054616"/>
      <w:bookmarkStart w:id="42" w:name="_Toc490229908"/>
      <w:bookmarkStart w:id="43" w:name="_Toc490550931"/>
      <w:bookmarkStart w:id="44" w:name="_Toc514228909"/>
      <w:r w:rsidRPr="00CF67F7">
        <w:rPr>
          <w:b w:val="0"/>
          <w:sz w:val="24"/>
        </w:rPr>
        <w:t>ДОВЕРЕННОСТЬ № ____</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355696" w:rsidRPr="00CF67F7" w:rsidRDefault="00286B7E" w:rsidP="00541582">
      <w:pPr>
        <w:pStyle w:val="22"/>
        <w:tabs>
          <w:tab w:val="left" w:pos="0"/>
        </w:tabs>
        <w:spacing w:after="0"/>
        <w:jc w:val="left"/>
        <w:rPr>
          <w:b w:val="0"/>
          <w:sz w:val="24"/>
        </w:rPr>
      </w:pPr>
      <w:bookmarkStart w:id="45" w:name="_Toc354996207"/>
      <w:bookmarkStart w:id="46" w:name="_Toc358962703"/>
      <w:bookmarkStart w:id="47" w:name="_Toc385333100"/>
      <w:bookmarkStart w:id="48" w:name="_Toc421084004"/>
      <w:bookmarkStart w:id="49" w:name="_Toc442084630"/>
      <w:bookmarkStart w:id="50" w:name="_Toc443299716"/>
      <w:bookmarkStart w:id="51" w:name="_Toc448479078"/>
      <w:bookmarkStart w:id="52" w:name="_Toc448844663"/>
      <w:bookmarkStart w:id="53" w:name="_Toc450307218"/>
      <w:bookmarkStart w:id="54" w:name="_Toc452368273"/>
      <w:bookmarkStart w:id="55" w:name="_Toc472407501"/>
      <w:bookmarkStart w:id="56" w:name="_Toc489617589"/>
      <w:bookmarkStart w:id="57" w:name="_Toc490054617"/>
      <w:bookmarkStart w:id="58" w:name="_Toc490229909"/>
      <w:bookmarkStart w:id="59" w:name="_Toc490550932"/>
      <w:bookmarkStart w:id="60" w:name="_Toc514228910"/>
      <w:r w:rsidRPr="00CF67F7">
        <w:rPr>
          <w:b w:val="0"/>
          <w:sz w:val="24"/>
          <w:lang w:val="ru-RU"/>
        </w:rPr>
        <w:t>Город __</w:t>
      </w:r>
      <w:r w:rsidR="00EB08C7" w:rsidRPr="00CF67F7">
        <w:rPr>
          <w:b w:val="0"/>
          <w:sz w:val="24"/>
          <w:lang w:val="ru-RU"/>
        </w:rPr>
        <w:t>_____</w:t>
      </w:r>
      <w:r w:rsidRPr="00CF67F7">
        <w:rPr>
          <w:b w:val="0"/>
          <w:sz w:val="24"/>
          <w:lang w:val="ru-RU"/>
        </w:rPr>
        <w:t>____</w:t>
      </w:r>
      <w:r w:rsidR="00745A51" w:rsidRPr="00CF67F7">
        <w:rPr>
          <w:b w:val="0"/>
          <w:sz w:val="24"/>
        </w:rPr>
        <w:t xml:space="preserve"> </w:t>
      </w:r>
    </w:p>
    <w:p w:rsidR="00355696" w:rsidRPr="00CF67F7" w:rsidRDefault="00355696" w:rsidP="00541582">
      <w:pPr>
        <w:pStyle w:val="22"/>
        <w:tabs>
          <w:tab w:val="left" w:pos="0"/>
        </w:tabs>
        <w:spacing w:after="0"/>
        <w:jc w:val="left"/>
        <w:rPr>
          <w:b w:val="0"/>
          <w:sz w:val="24"/>
        </w:rPr>
      </w:pPr>
    </w:p>
    <w:p w:rsidR="00745A51" w:rsidRPr="00CF67F7" w:rsidRDefault="00745A51" w:rsidP="00541582">
      <w:pPr>
        <w:pStyle w:val="22"/>
        <w:tabs>
          <w:tab w:val="left" w:pos="0"/>
        </w:tabs>
        <w:spacing w:after="0"/>
        <w:jc w:val="left"/>
        <w:rPr>
          <w:b w:val="0"/>
          <w:sz w:val="24"/>
        </w:rPr>
      </w:pPr>
      <w:r w:rsidRPr="00CF67F7">
        <w:rPr>
          <w:b w:val="0"/>
          <w:sz w:val="24"/>
        </w:rPr>
        <w:t>_________________________________________________</w:t>
      </w:r>
      <w:r w:rsidR="00EB08C7" w:rsidRPr="00CF67F7">
        <w:rPr>
          <w:b w:val="0"/>
          <w:sz w:val="24"/>
          <w:lang w:val="ru-RU"/>
        </w:rPr>
        <w:t>___________</w:t>
      </w:r>
      <w:r w:rsidRPr="00CF67F7">
        <w:rPr>
          <w:b w:val="0"/>
          <w:sz w:val="24"/>
        </w:rPr>
        <w:t>___________________________</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rsidR="00745A51" w:rsidRPr="00CF67F7" w:rsidRDefault="00745A51" w:rsidP="00541582">
      <w:pPr>
        <w:pStyle w:val="22"/>
        <w:tabs>
          <w:tab w:val="left" w:pos="0"/>
        </w:tabs>
        <w:spacing w:after="0"/>
        <w:jc w:val="left"/>
        <w:rPr>
          <w:b w:val="0"/>
          <w:i/>
          <w:sz w:val="24"/>
        </w:rPr>
      </w:pPr>
      <w:bookmarkStart w:id="61" w:name="_Toc354996208"/>
      <w:bookmarkStart w:id="62" w:name="_Toc358962704"/>
      <w:bookmarkStart w:id="63" w:name="_Toc385333101"/>
      <w:bookmarkStart w:id="64" w:name="_Toc421084005"/>
      <w:bookmarkStart w:id="65" w:name="_Toc442084631"/>
      <w:bookmarkStart w:id="66" w:name="_Toc443299717"/>
      <w:bookmarkStart w:id="67" w:name="_Toc448479079"/>
      <w:bookmarkStart w:id="68" w:name="_Toc448844664"/>
      <w:bookmarkStart w:id="69" w:name="_Toc450307219"/>
      <w:bookmarkStart w:id="70" w:name="_Toc452368274"/>
      <w:bookmarkStart w:id="71" w:name="_Toc472407502"/>
      <w:bookmarkStart w:id="72" w:name="_Toc489617590"/>
      <w:bookmarkStart w:id="73" w:name="_Toc490054618"/>
      <w:bookmarkStart w:id="74" w:name="_Toc490229910"/>
      <w:bookmarkStart w:id="75" w:name="_Toc490550933"/>
      <w:bookmarkStart w:id="76" w:name="_Toc514228911"/>
      <w:r w:rsidRPr="00CF67F7">
        <w:rPr>
          <w:b w:val="0"/>
          <w:i/>
          <w:sz w:val="24"/>
        </w:rPr>
        <w:t>(прописью число, месяц и год выдачи доверенности)</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rsidR="00745A51" w:rsidRPr="00CF67F7" w:rsidRDefault="00745A51" w:rsidP="00541582">
      <w:pPr>
        <w:pStyle w:val="22"/>
        <w:tabs>
          <w:tab w:val="left" w:pos="0"/>
        </w:tabs>
        <w:spacing w:after="0"/>
        <w:jc w:val="left"/>
        <w:rPr>
          <w:b w:val="0"/>
          <w:sz w:val="24"/>
        </w:rPr>
      </w:pPr>
      <w:bookmarkStart w:id="77" w:name="_Toc354996209"/>
      <w:bookmarkStart w:id="78" w:name="_Toc358962705"/>
      <w:bookmarkStart w:id="79" w:name="_Toc385333102"/>
      <w:bookmarkStart w:id="80" w:name="_Toc421084006"/>
      <w:bookmarkStart w:id="81" w:name="_Toc442084632"/>
      <w:bookmarkStart w:id="82" w:name="_Toc443299718"/>
      <w:bookmarkStart w:id="83" w:name="_Toc448479080"/>
      <w:bookmarkStart w:id="84" w:name="_Toc448844665"/>
      <w:bookmarkStart w:id="85" w:name="_Toc450307220"/>
      <w:bookmarkStart w:id="86" w:name="_Toc452368275"/>
      <w:bookmarkStart w:id="87" w:name="_Toc472407503"/>
      <w:bookmarkStart w:id="88" w:name="_Toc489617591"/>
      <w:bookmarkStart w:id="89" w:name="_Toc490054619"/>
      <w:bookmarkStart w:id="90" w:name="_Toc490229911"/>
      <w:bookmarkStart w:id="91" w:name="_Toc490550934"/>
      <w:bookmarkStart w:id="92" w:name="_Toc514228912"/>
      <w:r w:rsidRPr="00CF67F7">
        <w:rPr>
          <w:b w:val="0"/>
          <w:sz w:val="24"/>
        </w:rPr>
        <w:t xml:space="preserve">Юридическое лицо – Участник </w:t>
      </w:r>
      <w:r w:rsidR="00D01FCB" w:rsidRPr="00CF67F7">
        <w:rPr>
          <w:b w:val="0"/>
          <w:sz w:val="24"/>
          <w:lang w:val="ru-RU"/>
        </w:rPr>
        <w:t>аукциона</w:t>
      </w:r>
      <w:r w:rsidRPr="00CF67F7">
        <w:rPr>
          <w:b w:val="0"/>
          <w:sz w:val="24"/>
        </w:rPr>
        <w:t xml:space="preserve">: </w:t>
      </w:r>
      <w:bookmarkStart w:id="93" w:name="_Toc354996210"/>
      <w:bookmarkStart w:id="94" w:name="_Toc358962706"/>
      <w:bookmarkStart w:id="95" w:name="_Toc385333103"/>
      <w:bookmarkStart w:id="96" w:name="_Toc421084007"/>
      <w:bookmarkStart w:id="97" w:name="_Toc442084633"/>
      <w:bookmarkStart w:id="98" w:name="_Toc443299719"/>
      <w:bookmarkStart w:id="99" w:name="_Toc448479081"/>
      <w:bookmarkStart w:id="100" w:name="_Toc448844666"/>
      <w:bookmarkStart w:id="101" w:name="_Toc450307221"/>
      <w:bookmarkStart w:id="102" w:name="_Toc452368276"/>
      <w:bookmarkStart w:id="103" w:name="_Toc472407504"/>
      <w:bookmarkStart w:id="104" w:name="_Toc489617592"/>
      <w:bookmarkStart w:id="105" w:name="_Toc490054620"/>
      <w:bookmarkStart w:id="106" w:name="_Toc490229912"/>
      <w:bookmarkStart w:id="107" w:name="_Toc490550935"/>
      <w:bookmarkStart w:id="108" w:name="_Toc514228913"/>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CF67F7">
        <w:rPr>
          <w:b w:val="0"/>
          <w:sz w:val="24"/>
        </w:rPr>
        <w:t>____________________________________</w:t>
      </w:r>
      <w:r w:rsidR="00EB08C7" w:rsidRPr="00CF67F7">
        <w:rPr>
          <w:b w:val="0"/>
          <w:sz w:val="24"/>
          <w:lang w:val="ru-RU"/>
        </w:rPr>
        <w:t>_</w:t>
      </w:r>
      <w:r w:rsidRPr="00CF67F7">
        <w:rPr>
          <w:b w:val="0"/>
          <w:sz w:val="24"/>
        </w:rPr>
        <w:t>_____________,</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745A51" w:rsidRPr="00CF67F7" w:rsidRDefault="00EB08C7" w:rsidP="00EB08C7">
      <w:pPr>
        <w:pStyle w:val="22"/>
        <w:tabs>
          <w:tab w:val="left" w:pos="0"/>
        </w:tabs>
        <w:spacing w:after="0"/>
        <w:jc w:val="left"/>
        <w:rPr>
          <w:b w:val="0"/>
          <w:i/>
          <w:sz w:val="24"/>
        </w:rPr>
      </w:pPr>
      <w:bookmarkStart w:id="109" w:name="_Toc354996211"/>
      <w:bookmarkStart w:id="110" w:name="_Toc358962707"/>
      <w:bookmarkStart w:id="111" w:name="_Toc385333104"/>
      <w:bookmarkStart w:id="112" w:name="_Toc421084008"/>
      <w:bookmarkStart w:id="113" w:name="_Toc442084634"/>
      <w:bookmarkStart w:id="114" w:name="_Toc443299720"/>
      <w:bookmarkStart w:id="115" w:name="_Toc448479082"/>
      <w:bookmarkStart w:id="116" w:name="_Toc448844667"/>
      <w:bookmarkStart w:id="117" w:name="_Toc450307222"/>
      <w:bookmarkStart w:id="118" w:name="_Toc452368277"/>
      <w:bookmarkStart w:id="119" w:name="_Toc472407505"/>
      <w:bookmarkStart w:id="120" w:name="_Toc489617593"/>
      <w:bookmarkStart w:id="121" w:name="_Toc490054621"/>
      <w:bookmarkStart w:id="122" w:name="_Toc490229913"/>
      <w:bookmarkStart w:id="123" w:name="_Toc490550936"/>
      <w:bookmarkStart w:id="124" w:name="_Toc514228914"/>
      <w:r w:rsidRPr="00CF67F7">
        <w:rPr>
          <w:b w:val="0"/>
          <w:i/>
          <w:sz w:val="24"/>
          <w:lang w:val="ru-RU"/>
        </w:rPr>
        <w:t xml:space="preserve">                                                                                     </w:t>
      </w:r>
      <w:r w:rsidR="00745A51" w:rsidRPr="00CF67F7">
        <w:rPr>
          <w:b w:val="0"/>
          <w:i/>
          <w:sz w:val="24"/>
        </w:rPr>
        <w:t>(наименование юридического лица)</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rsidR="00745A51" w:rsidRPr="00CF67F7" w:rsidRDefault="00745A51" w:rsidP="00541582">
      <w:pPr>
        <w:pStyle w:val="22"/>
        <w:tabs>
          <w:tab w:val="left" w:pos="0"/>
        </w:tabs>
        <w:spacing w:after="0"/>
        <w:jc w:val="left"/>
        <w:rPr>
          <w:b w:val="0"/>
          <w:sz w:val="24"/>
        </w:rPr>
      </w:pPr>
      <w:bookmarkStart w:id="125" w:name="_Toc354996212"/>
      <w:bookmarkStart w:id="126" w:name="_Toc358962708"/>
      <w:bookmarkStart w:id="127" w:name="_Toc385333105"/>
      <w:bookmarkStart w:id="128" w:name="_Toc421084009"/>
      <w:bookmarkStart w:id="129" w:name="_Toc442084635"/>
      <w:bookmarkStart w:id="130" w:name="_Toc443299721"/>
      <w:bookmarkStart w:id="131" w:name="_Toc448479083"/>
      <w:bookmarkStart w:id="132" w:name="_Toc448844668"/>
      <w:bookmarkStart w:id="133" w:name="_Toc450307223"/>
      <w:bookmarkStart w:id="134" w:name="_Toc452368278"/>
      <w:bookmarkStart w:id="135" w:name="_Toc472407506"/>
      <w:bookmarkStart w:id="136" w:name="_Toc489617594"/>
      <w:bookmarkStart w:id="137" w:name="_Toc490054622"/>
      <w:bookmarkStart w:id="138" w:name="_Toc490229914"/>
      <w:bookmarkStart w:id="139" w:name="_Toc490550937"/>
      <w:bookmarkStart w:id="140" w:name="_Toc514228915"/>
      <w:r w:rsidRPr="00CF67F7">
        <w:rPr>
          <w:b w:val="0"/>
          <w:sz w:val="24"/>
        </w:rPr>
        <w:t>в лице  ___________________________________</w:t>
      </w:r>
      <w:r w:rsidR="00EB08C7" w:rsidRPr="00CF67F7">
        <w:rPr>
          <w:b w:val="0"/>
          <w:sz w:val="24"/>
          <w:lang w:val="ru-RU"/>
        </w:rPr>
        <w:t>_________</w:t>
      </w:r>
      <w:r w:rsidRPr="00CF67F7">
        <w:rPr>
          <w:b w:val="0"/>
          <w:sz w:val="24"/>
        </w:rPr>
        <w:t>____________________________________,</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rsidR="00745A51" w:rsidRPr="00CF67F7" w:rsidRDefault="00745A51" w:rsidP="00EB08C7">
      <w:pPr>
        <w:pStyle w:val="22"/>
        <w:tabs>
          <w:tab w:val="left" w:pos="0"/>
        </w:tabs>
        <w:spacing w:after="0"/>
        <w:rPr>
          <w:b w:val="0"/>
          <w:i/>
          <w:sz w:val="24"/>
        </w:rPr>
      </w:pPr>
      <w:bookmarkStart w:id="141" w:name="_Toc354996213"/>
      <w:bookmarkStart w:id="142" w:name="_Toc358962709"/>
      <w:bookmarkStart w:id="143" w:name="_Toc385333106"/>
      <w:bookmarkStart w:id="144" w:name="_Toc421084010"/>
      <w:bookmarkStart w:id="145" w:name="_Toc442084636"/>
      <w:bookmarkStart w:id="146" w:name="_Toc443299722"/>
      <w:bookmarkStart w:id="147" w:name="_Toc448479084"/>
      <w:bookmarkStart w:id="148" w:name="_Toc448844669"/>
      <w:bookmarkStart w:id="149" w:name="_Toc450307224"/>
      <w:bookmarkStart w:id="150" w:name="_Toc452368279"/>
      <w:bookmarkStart w:id="151" w:name="_Toc472407507"/>
      <w:bookmarkStart w:id="152" w:name="_Toc489617595"/>
      <w:bookmarkStart w:id="153" w:name="_Toc490054623"/>
      <w:bookmarkStart w:id="154" w:name="_Toc490229915"/>
      <w:bookmarkStart w:id="155" w:name="_Toc490550938"/>
      <w:bookmarkStart w:id="156" w:name="_Toc514228916"/>
      <w:r w:rsidRPr="00CF67F7">
        <w:rPr>
          <w:b w:val="0"/>
          <w:i/>
          <w:sz w:val="24"/>
        </w:rPr>
        <w:t>(фамилия, имя, должность)</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745A51" w:rsidRPr="00CF67F7" w:rsidRDefault="00745A51" w:rsidP="00541582">
      <w:pPr>
        <w:pStyle w:val="22"/>
        <w:tabs>
          <w:tab w:val="left" w:pos="0"/>
        </w:tabs>
        <w:spacing w:after="0"/>
        <w:jc w:val="left"/>
        <w:rPr>
          <w:b w:val="0"/>
          <w:sz w:val="24"/>
        </w:rPr>
      </w:pPr>
      <w:bookmarkStart w:id="157" w:name="_Toc354996214"/>
      <w:bookmarkStart w:id="158" w:name="_Toc358962710"/>
      <w:bookmarkStart w:id="159" w:name="_Toc385333107"/>
      <w:bookmarkStart w:id="160" w:name="_Toc421084011"/>
      <w:bookmarkStart w:id="161" w:name="_Toc442084637"/>
      <w:bookmarkStart w:id="162" w:name="_Toc443299723"/>
      <w:bookmarkStart w:id="163" w:name="_Toc448479085"/>
      <w:bookmarkStart w:id="164" w:name="_Toc448844670"/>
      <w:bookmarkStart w:id="165" w:name="_Toc450307225"/>
      <w:bookmarkStart w:id="166" w:name="_Toc452368280"/>
      <w:bookmarkStart w:id="167" w:name="_Toc472407508"/>
      <w:bookmarkStart w:id="168" w:name="_Toc489617596"/>
      <w:bookmarkStart w:id="169" w:name="_Toc490054624"/>
      <w:bookmarkStart w:id="170" w:name="_Toc490229916"/>
      <w:bookmarkStart w:id="171" w:name="_Toc490550939"/>
      <w:bookmarkStart w:id="172" w:name="_Toc514228917"/>
      <w:r w:rsidRPr="00CF67F7">
        <w:rPr>
          <w:b w:val="0"/>
          <w:sz w:val="24"/>
        </w:rPr>
        <w:t>действующий на основании ______________</w:t>
      </w:r>
      <w:r w:rsidR="00EB08C7" w:rsidRPr="00CF67F7">
        <w:rPr>
          <w:b w:val="0"/>
          <w:sz w:val="24"/>
          <w:lang w:val="ru-RU"/>
        </w:rPr>
        <w:t>______________</w:t>
      </w:r>
      <w:r w:rsidRPr="00CF67F7">
        <w:rPr>
          <w:b w:val="0"/>
          <w:sz w:val="24"/>
        </w:rPr>
        <w:t>___________________________доверяет _________________________</w:t>
      </w:r>
      <w:r w:rsidR="00EB08C7" w:rsidRPr="00CF67F7">
        <w:rPr>
          <w:b w:val="0"/>
          <w:sz w:val="24"/>
          <w:lang w:val="ru-RU"/>
        </w:rPr>
        <w:t>_________</w:t>
      </w:r>
      <w:r w:rsidRPr="00CF67F7">
        <w:rPr>
          <w:b w:val="0"/>
          <w:sz w:val="24"/>
        </w:rPr>
        <w:t>_____________________________________________________</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745A51" w:rsidRPr="00CF67F7" w:rsidRDefault="00745A51" w:rsidP="00EB08C7">
      <w:pPr>
        <w:pStyle w:val="22"/>
        <w:tabs>
          <w:tab w:val="left" w:pos="0"/>
        </w:tabs>
        <w:spacing w:after="0"/>
        <w:rPr>
          <w:b w:val="0"/>
          <w:i/>
          <w:sz w:val="24"/>
        </w:rPr>
      </w:pPr>
      <w:bookmarkStart w:id="173" w:name="_Toc354996215"/>
      <w:bookmarkStart w:id="174" w:name="_Toc358962711"/>
      <w:bookmarkStart w:id="175" w:name="_Toc385333108"/>
      <w:bookmarkStart w:id="176" w:name="_Toc421084012"/>
      <w:bookmarkStart w:id="177" w:name="_Toc442084638"/>
      <w:bookmarkStart w:id="178" w:name="_Toc443299724"/>
      <w:bookmarkStart w:id="179" w:name="_Toc448479086"/>
      <w:bookmarkStart w:id="180" w:name="_Toc448844671"/>
      <w:bookmarkStart w:id="181" w:name="_Toc450307226"/>
      <w:bookmarkStart w:id="182" w:name="_Toc452368281"/>
      <w:bookmarkStart w:id="183" w:name="_Toc472407509"/>
      <w:bookmarkStart w:id="184" w:name="_Toc489617597"/>
      <w:bookmarkStart w:id="185" w:name="_Toc490054625"/>
      <w:bookmarkStart w:id="186" w:name="_Toc490229917"/>
      <w:bookmarkStart w:id="187" w:name="_Toc490550940"/>
      <w:bookmarkStart w:id="188" w:name="_Toc514228918"/>
      <w:r w:rsidRPr="00CF67F7">
        <w:rPr>
          <w:b w:val="0"/>
          <w:i/>
          <w:sz w:val="24"/>
        </w:rPr>
        <w:t>(фамилия, имя, отчество, должность)</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rsidR="00745A51" w:rsidRPr="00CF67F7" w:rsidRDefault="00745A51" w:rsidP="00541582">
      <w:pPr>
        <w:pStyle w:val="22"/>
        <w:tabs>
          <w:tab w:val="left" w:pos="0"/>
        </w:tabs>
        <w:spacing w:after="0"/>
        <w:jc w:val="left"/>
        <w:rPr>
          <w:b w:val="0"/>
          <w:sz w:val="24"/>
        </w:rPr>
      </w:pPr>
      <w:bookmarkStart w:id="189" w:name="_Toc354996216"/>
      <w:bookmarkStart w:id="190" w:name="_Toc358962712"/>
      <w:bookmarkStart w:id="191" w:name="_Toc385333109"/>
      <w:bookmarkStart w:id="192" w:name="_Toc421084013"/>
      <w:bookmarkStart w:id="193" w:name="_Toc442084639"/>
      <w:bookmarkStart w:id="194" w:name="_Toc443299725"/>
      <w:bookmarkStart w:id="195" w:name="_Toc448479087"/>
      <w:bookmarkStart w:id="196" w:name="_Toc448844672"/>
      <w:bookmarkStart w:id="197" w:name="_Toc450307227"/>
      <w:bookmarkStart w:id="198" w:name="_Toc452368282"/>
      <w:bookmarkStart w:id="199" w:name="_Toc472407510"/>
      <w:bookmarkStart w:id="200" w:name="_Toc489617598"/>
      <w:bookmarkStart w:id="201" w:name="_Toc490054626"/>
      <w:bookmarkStart w:id="202" w:name="_Toc490229918"/>
      <w:bookmarkStart w:id="203" w:name="_Toc490550941"/>
      <w:bookmarkStart w:id="204" w:name="_Toc514228919"/>
      <w:r w:rsidRPr="00CF67F7">
        <w:rPr>
          <w:b w:val="0"/>
          <w:sz w:val="24"/>
        </w:rPr>
        <w:t>паспорт серии ___</w:t>
      </w:r>
      <w:r w:rsidR="00355696" w:rsidRPr="00CF67F7">
        <w:rPr>
          <w:b w:val="0"/>
          <w:sz w:val="24"/>
          <w:lang w:val="ru-RU"/>
        </w:rPr>
        <w:t>__</w:t>
      </w:r>
      <w:r w:rsidRPr="00CF67F7">
        <w:rPr>
          <w:b w:val="0"/>
          <w:sz w:val="24"/>
        </w:rPr>
        <w:t>___ №_____</w:t>
      </w:r>
      <w:r w:rsidR="00355696" w:rsidRPr="00CF67F7">
        <w:rPr>
          <w:b w:val="0"/>
          <w:sz w:val="24"/>
          <w:lang w:val="ru-RU"/>
        </w:rPr>
        <w:t>___</w:t>
      </w:r>
      <w:r w:rsidRPr="00CF67F7">
        <w:rPr>
          <w:b w:val="0"/>
          <w:sz w:val="24"/>
        </w:rPr>
        <w:t>____ выдан _______</w:t>
      </w:r>
      <w:r w:rsidR="00355696" w:rsidRPr="00CF67F7">
        <w:rPr>
          <w:b w:val="0"/>
          <w:sz w:val="24"/>
          <w:lang w:val="ru-RU"/>
        </w:rPr>
        <w:t>__</w:t>
      </w:r>
      <w:r w:rsidRPr="00CF67F7">
        <w:rPr>
          <w:b w:val="0"/>
          <w:sz w:val="24"/>
        </w:rPr>
        <w:t>_</w:t>
      </w:r>
      <w:r w:rsidR="00355696" w:rsidRPr="00CF67F7">
        <w:rPr>
          <w:b w:val="0"/>
          <w:sz w:val="24"/>
          <w:lang w:val="ru-RU"/>
        </w:rPr>
        <w:t>_______</w:t>
      </w:r>
      <w:r w:rsidRPr="00CF67F7">
        <w:rPr>
          <w:b w:val="0"/>
          <w:sz w:val="24"/>
        </w:rPr>
        <w:t xml:space="preserve">______ </w:t>
      </w:r>
      <w:r w:rsidR="00355696" w:rsidRPr="00CF67F7">
        <w:rPr>
          <w:b w:val="0"/>
          <w:sz w:val="24"/>
          <w:lang w:val="ru-RU"/>
        </w:rPr>
        <w:t>«</w:t>
      </w:r>
      <w:r w:rsidRPr="00CF67F7">
        <w:rPr>
          <w:b w:val="0"/>
          <w:sz w:val="24"/>
        </w:rPr>
        <w:t>____</w:t>
      </w:r>
      <w:r w:rsidR="00355696" w:rsidRPr="00CF67F7">
        <w:rPr>
          <w:b w:val="0"/>
          <w:sz w:val="24"/>
          <w:lang w:val="ru-RU"/>
        </w:rPr>
        <w:t>»</w:t>
      </w:r>
      <w:r w:rsidR="00355696" w:rsidRPr="00CF67F7">
        <w:rPr>
          <w:b w:val="0"/>
          <w:sz w:val="24"/>
        </w:rPr>
        <w:t xml:space="preserve"> ___</w:t>
      </w:r>
      <w:r w:rsidR="00355696" w:rsidRPr="00CF67F7">
        <w:rPr>
          <w:b w:val="0"/>
          <w:sz w:val="24"/>
          <w:lang w:val="ru-RU"/>
        </w:rPr>
        <w:t>___</w:t>
      </w:r>
      <w:r w:rsidR="00355696" w:rsidRPr="00CF67F7">
        <w:rPr>
          <w:b w:val="0"/>
          <w:sz w:val="24"/>
        </w:rPr>
        <w:t>___ 20</w:t>
      </w:r>
      <w:r w:rsidR="00355696" w:rsidRPr="00CF67F7">
        <w:rPr>
          <w:b w:val="0"/>
          <w:sz w:val="24"/>
          <w:lang w:val="ru-RU"/>
        </w:rPr>
        <w:t>_</w:t>
      </w:r>
      <w:r w:rsidRPr="00CF67F7">
        <w:rPr>
          <w:b w:val="0"/>
          <w:sz w:val="24"/>
        </w:rPr>
        <w:t>_ г.</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rsidR="00745A51" w:rsidRPr="00CF67F7" w:rsidRDefault="00745A51" w:rsidP="00541582">
      <w:pPr>
        <w:pStyle w:val="22"/>
        <w:tabs>
          <w:tab w:val="left" w:pos="0"/>
        </w:tabs>
        <w:spacing w:after="0"/>
        <w:jc w:val="left"/>
        <w:rPr>
          <w:b w:val="0"/>
          <w:sz w:val="24"/>
        </w:rPr>
      </w:pPr>
      <w:bookmarkStart w:id="205" w:name="_Toc354996217"/>
      <w:bookmarkStart w:id="206" w:name="_Toc358962713"/>
      <w:bookmarkStart w:id="207" w:name="_Toc385333110"/>
      <w:bookmarkStart w:id="208" w:name="_Toc421084014"/>
      <w:bookmarkStart w:id="209" w:name="_Toc442084640"/>
      <w:bookmarkStart w:id="210" w:name="_Toc443299726"/>
      <w:bookmarkStart w:id="211" w:name="_Toc448479088"/>
      <w:bookmarkStart w:id="212" w:name="_Toc448844673"/>
      <w:bookmarkStart w:id="213" w:name="_Toc450307228"/>
      <w:bookmarkStart w:id="214" w:name="_Toc452368283"/>
      <w:bookmarkStart w:id="215" w:name="_Toc472407511"/>
      <w:bookmarkStart w:id="216" w:name="_Toc489617599"/>
      <w:bookmarkStart w:id="217" w:name="_Toc490054627"/>
      <w:bookmarkStart w:id="218" w:name="_Toc490229919"/>
      <w:bookmarkStart w:id="219" w:name="_Toc490550942"/>
      <w:bookmarkStart w:id="220" w:name="_Toc514228920"/>
      <w:r w:rsidRPr="00CF67F7">
        <w:rPr>
          <w:b w:val="0"/>
          <w:sz w:val="24"/>
        </w:rPr>
        <w:t>представлять интересы ______________________________________________</w:t>
      </w:r>
      <w:r w:rsidR="00355696" w:rsidRPr="00CF67F7">
        <w:rPr>
          <w:b w:val="0"/>
          <w:sz w:val="24"/>
          <w:lang w:val="ru-RU"/>
        </w:rPr>
        <w:t>____</w:t>
      </w:r>
      <w:r w:rsidRPr="00CF67F7">
        <w:rPr>
          <w:b w:val="0"/>
          <w:sz w:val="24"/>
        </w:rPr>
        <w:t>________________,</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rsidR="00745A51" w:rsidRPr="00CF67F7" w:rsidRDefault="00745A51" w:rsidP="00355696">
      <w:pPr>
        <w:pStyle w:val="22"/>
        <w:tabs>
          <w:tab w:val="left" w:pos="0"/>
        </w:tabs>
        <w:spacing w:after="0"/>
        <w:rPr>
          <w:b w:val="0"/>
          <w:i/>
          <w:sz w:val="24"/>
        </w:rPr>
      </w:pPr>
      <w:bookmarkStart w:id="221" w:name="_Toc354996218"/>
      <w:bookmarkStart w:id="222" w:name="_Toc358962714"/>
      <w:bookmarkStart w:id="223" w:name="_Toc385333111"/>
      <w:bookmarkStart w:id="224" w:name="_Toc421084015"/>
      <w:bookmarkStart w:id="225" w:name="_Toc442084641"/>
      <w:bookmarkStart w:id="226" w:name="_Toc443299727"/>
      <w:bookmarkStart w:id="227" w:name="_Toc448479089"/>
      <w:bookmarkStart w:id="228" w:name="_Toc448844674"/>
      <w:bookmarkStart w:id="229" w:name="_Toc450307229"/>
      <w:bookmarkStart w:id="230" w:name="_Toc452368284"/>
      <w:bookmarkStart w:id="231" w:name="_Toc472407512"/>
      <w:bookmarkStart w:id="232" w:name="_Toc489617600"/>
      <w:bookmarkStart w:id="233" w:name="_Toc490054628"/>
      <w:bookmarkStart w:id="234" w:name="_Toc490229920"/>
      <w:bookmarkStart w:id="235" w:name="_Toc490550943"/>
      <w:bookmarkStart w:id="236" w:name="_Toc514228921"/>
      <w:r w:rsidRPr="00CF67F7">
        <w:rPr>
          <w:b w:val="0"/>
          <w:i/>
          <w:sz w:val="24"/>
        </w:rPr>
        <w:t>(наименование организации)</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rsidR="00745A51" w:rsidRPr="00CF67F7" w:rsidRDefault="00745A51" w:rsidP="00541582">
      <w:pPr>
        <w:pStyle w:val="22"/>
        <w:tabs>
          <w:tab w:val="left" w:pos="0"/>
        </w:tabs>
        <w:spacing w:after="0"/>
        <w:jc w:val="left"/>
        <w:rPr>
          <w:b w:val="0"/>
          <w:sz w:val="24"/>
        </w:rPr>
      </w:pPr>
      <w:bookmarkStart w:id="237" w:name="_Toc354996219"/>
      <w:bookmarkStart w:id="238" w:name="_Toc358962715"/>
      <w:bookmarkStart w:id="239" w:name="_Toc385333112"/>
      <w:bookmarkStart w:id="240" w:name="_Toc421084016"/>
      <w:bookmarkStart w:id="241" w:name="_Toc442084642"/>
      <w:bookmarkStart w:id="242" w:name="_Toc443299728"/>
      <w:bookmarkStart w:id="243" w:name="_Toc448479090"/>
      <w:bookmarkStart w:id="244" w:name="_Toc448844675"/>
      <w:bookmarkStart w:id="245" w:name="_Toc450307230"/>
      <w:bookmarkStart w:id="246" w:name="_Toc452368285"/>
      <w:bookmarkStart w:id="247" w:name="_Toc472407513"/>
      <w:bookmarkStart w:id="248" w:name="_Toc489617601"/>
      <w:bookmarkStart w:id="249" w:name="_Toc490054629"/>
      <w:bookmarkStart w:id="250" w:name="_Toc490229921"/>
      <w:bookmarkStart w:id="251" w:name="_Toc490550944"/>
      <w:bookmarkStart w:id="252" w:name="_Toc514228922"/>
      <w:r w:rsidRPr="00CF67F7">
        <w:rPr>
          <w:b w:val="0"/>
          <w:sz w:val="24"/>
        </w:rPr>
        <w:t xml:space="preserve">том числе подписывать заявку на участие в </w:t>
      </w:r>
      <w:r w:rsidR="00D01FCB" w:rsidRPr="00CF67F7">
        <w:rPr>
          <w:b w:val="0"/>
          <w:sz w:val="24"/>
          <w:lang w:val="ru-RU"/>
        </w:rPr>
        <w:t>аукционе</w:t>
      </w:r>
      <w:r w:rsidRPr="00CF67F7">
        <w:rPr>
          <w:b w:val="0"/>
          <w:sz w:val="24"/>
        </w:rPr>
        <w:t xml:space="preserve"> ____</w:t>
      </w:r>
      <w:r w:rsidR="00355696" w:rsidRPr="00CF67F7">
        <w:rPr>
          <w:b w:val="0"/>
          <w:sz w:val="24"/>
          <w:lang w:val="ru-RU"/>
        </w:rPr>
        <w:t>______</w:t>
      </w:r>
      <w:r w:rsidRPr="00CF67F7">
        <w:rPr>
          <w:b w:val="0"/>
          <w:sz w:val="24"/>
        </w:rPr>
        <w:t>______________________________,</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rsidR="00745A51" w:rsidRPr="00CF67F7" w:rsidRDefault="00745A51" w:rsidP="00355696">
      <w:pPr>
        <w:pStyle w:val="22"/>
        <w:tabs>
          <w:tab w:val="left" w:pos="0"/>
        </w:tabs>
        <w:spacing w:after="0"/>
        <w:jc w:val="right"/>
        <w:rPr>
          <w:b w:val="0"/>
          <w:i/>
          <w:sz w:val="24"/>
        </w:rPr>
      </w:pPr>
      <w:bookmarkStart w:id="253" w:name="_Toc354996220"/>
      <w:bookmarkStart w:id="254" w:name="_Toc358962716"/>
      <w:bookmarkStart w:id="255" w:name="_Toc385333113"/>
      <w:bookmarkStart w:id="256" w:name="_Toc421084017"/>
      <w:bookmarkStart w:id="257" w:name="_Toc442084643"/>
      <w:bookmarkStart w:id="258" w:name="_Toc443299729"/>
      <w:bookmarkStart w:id="259" w:name="_Toc448479091"/>
      <w:bookmarkStart w:id="260" w:name="_Toc448844676"/>
      <w:bookmarkStart w:id="261" w:name="_Toc450307231"/>
      <w:bookmarkStart w:id="262" w:name="_Toc452368286"/>
      <w:bookmarkStart w:id="263" w:name="_Toc472407514"/>
      <w:bookmarkStart w:id="264" w:name="_Toc489617602"/>
      <w:bookmarkStart w:id="265" w:name="_Toc490054630"/>
      <w:bookmarkStart w:id="266" w:name="_Toc490229922"/>
      <w:bookmarkStart w:id="267" w:name="_Toc490550945"/>
      <w:bookmarkStart w:id="268" w:name="_Toc514228923"/>
      <w:r w:rsidRPr="00CF67F7">
        <w:rPr>
          <w:b w:val="0"/>
          <w:i/>
          <w:sz w:val="24"/>
        </w:rPr>
        <w:t xml:space="preserve">(наименование </w:t>
      </w:r>
      <w:r w:rsidR="00B23AE4" w:rsidRPr="00CF67F7">
        <w:rPr>
          <w:b w:val="0"/>
          <w:i/>
          <w:sz w:val="24"/>
        </w:rPr>
        <w:t>аукцион</w:t>
      </w:r>
      <w:r w:rsidRPr="00CF67F7">
        <w:rPr>
          <w:b w:val="0"/>
          <w:i/>
          <w:sz w:val="24"/>
        </w:rPr>
        <w:t>а, реестровый номер торгов)</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rsidR="00745A51" w:rsidRPr="00CF67F7" w:rsidRDefault="00745A51" w:rsidP="00541582">
      <w:pPr>
        <w:pStyle w:val="22"/>
        <w:tabs>
          <w:tab w:val="left" w:pos="0"/>
        </w:tabs>
        <w:spacing w:after="0"/>
        <w:jc w:val="left"/>
        <w:rPr>
          <w:b w:val="0"/>
          <w:sz w:val="24"/>
        </w:rPr>
      </w:pPr>
      <w:bookmarkStart w:id="269" w:name="_Toc354996221"/>
      <w:bookmarkStart w:id="270" w:name="_Toc358962717"/>
      <w:bookmarkStart w:id="271" w:name="_Toc385333114"/>
      <w:bookmarkStart w:id="272" w:name="_Toc421084018"/>
      <w:bookmarkStart w:id="273" w:name="_Toc442084644"/>
      <w:bookmarkStart w:id="274" w:name="_Toc443299730"/>
      <w:bookmarkStart w:id="275" w:name="_Toc448479092"/>
      <w:bookmarkStart w:id="276" w:name="_Toc448844677"/>
      <w:bookmarkStart w:id="277" w:name="_Toc450307232"/>
      <w:bookmarkStart w:id="278" w:name="_Toc452368287"/>
      <w:bookmarkStart w:id="279" w:name="_Toc472407515"/>
      <w:bookmarkStart w:id="280" w:name="_Toc489617603"/>
      <w:bookmarkStart w:id="281" w:name="_Toc490054631"/>
      <w:bookmarkStart w:id="282" w:name="_Toc490229923"/>
      <w:bookmarkStart w:id="283" w:name="_Toc490550946"/>
      <w:bookmarkStart w:id="284" w:name="_Toc514228924"/>
      <w:r w:rsidRPr="00CF67F7">
        <w:rPr>
          <w:b w:val="0"/>
          <w:sz w:val="24"/>
        </w:rPr>
        <w:t>проводим</w:t>
      </w:r>
      <w:r w:rsidR="00116EEB" w:rsidRPr="00CF67F7">
        <w:rPr>
          <w:b w:val="0"/>
          <w:sz w:val="24"/>
        </w:rPr>
        <w:t>ы</w:t>
      </w:r>
      <w:r w:rsidRPr="00CF67F7">
        <w:rPr>
          <w:b w:val="0"/>
          <w:sz w:val="24"/>
        </w:rPr>
        <w:t>м Организатором (</w:t>
      </w:r>
      <w:r w:rsidR="005E5F3D">
        <w:rPr>
          <w:b w:val="0"/>
          <w:sz w:val="24"/>
          <w:lang w:val="ru-RU"/>
        </w:rPr>
        <w:t>АУ ДО «</w:t>
      </w:r>
      <w:proofErr w:type="spellStart"/>
      <w:r w:rsidR="005E5F3D">
        <w:rPr>
          <w:b w:val="0"/>
          <w:sz w:val="24"/>
          <w:lang w:val="ru-RU"/>
        </w:rPr>
        <w:t>ЦДОДиМ</w:t>
      </w:r>
      <w:proofErr w:type="spellEnd"/>
      <w:r w:rsidR="005E5F3D">
        <w:rPr>
          <w:b w:val="0"/>
          <w:sz w:val="24"/>
          <w:lang w:val="ru-RU"/>
        </w:rPr>
        <w:t>» УМР</w:t>
      </w:r>
      <w:r w:rsidRPr="00CF67F7">
        <w:rPr>
          <w:b w:val="0"/>
          <w:sz w:val="24"/>
        </w:rPr>
        <w:t>).</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rsidR="00745A51" w:rsidRPr="00CF67F7" w:rsidRDefault="00745A51" w:rsidP="00541582">
      <w:pPr>
        <w:pStyle w:val="22"/>
        <w:tabs>
          <w:tab w:val="left" w:pos="0"/>
        </w:tabs>
        <w:spacing w:after="0"/>
        <w:jc w:val="left"/>
        <w:rPr>
          <w:b w:val="0"/>
          <w:sz w:val="24"/>
        </w:rPr>
      </w:pPr>
    </w:p>
    <w:p w:rsidR="00D01FCB" w:rsidRPr="00CF67F7" w:rsidRDefault="00D01FCB" w:rsidP="00D01FCB">
      <w:pPr>
        <w:rPr>
          <w:lang w:val="x-none" w:eastAsia="x-none"/>
        </w:rPr>
      </w:pPr>
    </w:p>
    <w:p w:rsidR="00745A51" w:rsidRPr="00CF67F7" w:rsidRDefault="00745A51" w:rsidP="00541582">
      <w:pPr>
        <w:pStyle w:val="22"/>
        <w:tabs>
          <w:tab w:val="left" w:pos="0"/>
        </w:tabs>
        <w:spacing w:after="0"/>
        <w:jc w:val="left"/>
        <w:rPr>
          <w:b w:val="0"/>
          <w:sz w:val="24"/>
        </w:rPr>
      </w:pPr>
      <w:bookmarkStart w:id="285" w:name="_Toc354996222"/>
      <w:bookmarkStart w:id="286" w:name="_Toc358962718"/>
      <w:bookmarkStart w:id="287" w:name="_Toc385333115"/>
      <w:bookmarkStart w:id="288" w:name="_Toc421084019"/>
      <w:bookmarkStart w:id="289" w:name="_Toc442084645"/>
      <w:bookmarkStart w:id="290" w:name="_Toc443299731"/>
      <w:bookmarkStart w:id="291" w:name="_Toc448479093"/>
      <w:bookmarkStart w:id="292" w:name="_Toc448844678"/>
      <w:bookmarkStart w:id="293" w:name="_Toc450307233"/>
      <w:bookmarkStart w:id="294" w:name="_Toc452368288"/>
      <w:bookmarkStart w:id="295" w:name="_Toc472407516"/>
      <w:bookmarkStart w:id="296" w:name="_Toc489617604"/>
      <w:bookmarkStart w:id="297" w:name="_Toc490054632"/>
      <w:bookmarkStart w:id="298" w:name="_Toc490229924"/>
      <w:bookmarkStart w:id="299" w:name="_Toc490550947"/>
      <w:bookmarkStart w:id="300" w:name="_Toc514228925"/>
      <w:r w:rsidRPr="00CF67F7">
        <w:rPr>
          <w:b w:val="0"/>
          <w:sz w:val="24"/>
        </w:rPr>
        <w:t>Подпись ______________________</w:t>
      </w:r>
      <w:r w:rsidR="00D01FCB" w:rsidRPr="00CF67F7">
        <w:rPr>
          <w:b w:val="0"/>
          <w:sz w:val="24"/>
          <w:lang w:val="ru-RU"/>
        </w:rPr>
        <w:t xml:space="preserve">____ / </w:t>
      </w:r>
      <w:r w:rsidRPr="00CF67F7">
        <w:rPr>
          <w:b w:val="0"/>
          <w:sz w:val="24"/>
        </w:rPr>
        <w:t>____________________________ удостоверяем.</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rsidR="00745A51" w:rsidRPr="00CF67F7" w:rsidRDefault="00D01FCB" w:rsidP="00D01FCB">
      <w:pPr>
        <w:pStyle w:val="22"/>
        <w:tabs>
          <w:tab w:val="left" w:pos="0"/>
        </w:tabs>
        <w:spacing w:after="0"/>
        <w:jc w:val="left"/>
        <w:rPr>
          <w:b w:val="0"/>
          <w:i/>
          <w:sz w:val="24"/>
        </w:rPr>
      </w:pPr>
      <w:bookmarkStart w:id="301" w:name="_Toc354996223"/>
      <w:bookmarkStart w:id="302" w:name="_Toc358962719"/>
      <w:bookmarkStart w:id="303" w:name="_Toc385333116"/>
      <w:bookmarkStart w:id="304" w:name="_Toc421084020"/>
      <w:bookmarkStart w:id="305" w:name="_Toc442084646"/>
      <w:bookmarkStart w:id="306" w:name="_Toc443299732"/>
      <w:bookmarkStart w:id="307" w:name="_Toc448479094"/>
      <w:bookmarkStart w:id="308" w:name="_Toc448844679"/>
      <w:bookmarkStart w:id="309" w:name="_Toc450307234"/>
      <w:bookmarkStart w:id="310" w:name="_Toc452368289"/>
      <w:bookmarkStart w:id="311" w:name="_Toc472407517"/>
      <w:bookmarkStart w:id="312" w:name="_Toc489617605"/>
      <w:bookmarkStart w:id="313" w:name="_Toc490054633"/>
      <w:bookmarkStart w:id="314" w:name="_Toc490229925"/>
      <w:bookmarkStart w:id="315" w:name="_Toc490550948"/>
      <w:bookmarkStart w:id="316" w:name="_Toc514228926"/>
      <w:r w:rsidRPr="00CF67F7">
        <w:rPr>
          <w:b w:val="0"/>
          <w:i/>
          <w:sz w:val="24"/>
          <w:lang w:val="ru-RU"/>
        </w:rPr>
        <w:t xml:space="preserve">                      </w:t>
      </w:r>
      <w:r w:rsidR="00745A51" w:rsidRPr="00CF67F7">
        <w:rPr>
          <w:b w:val="0"/>
          <w:i/>
          <w:sz w:val="24"/>
        </w:rPr>
        <w:t>(Ф.И.О. удостоверяемого) (Подпись удостоверяемого)</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rsidR="00745A51" w:rsidRPr="00CF67F7" w:rsidRDefault="00745A51" w:rsidP="00D01FCB">
      <w:pPr>
        <w:pStyle w:val="22"/>
        <w:tabs>
          <w:tab w:val="left" w:pos="0"/>
        </w:tabs>
        <w:spacing w:after="0"/>
        <w:rPr>
          <w:b w:val="0"/>
          <w:sz w:val="24"/>
        </w:rPr>
      </w:pPr>
    </w:p>
    <w:p w:rsidR="00745A51" w:rsidRPr="00CF67F7" w:rsidRDefault="00D01FCB" w:rsidP="00541582">
      <w:pPr>
        <w:pStyle w:val="22"/>
        <w:tabs>
          <w:tab w:val="left" w:pos="0"/>
        </w:tabs>
        <w:spacing w:after="0"/>
        <w:jc w:val="left"/>
        <w:rPr>
          <w:b w:val="0"/>
          <w:sz w:val="24"/>
        </w:rPr>
      </w:pPr>
      <w:bookmarkStart w:id="317" w:name="_Toc354996224"/>
      <w:bookmarkStart w:id="318" w:name="_Toc358962720"/>
      <w:bookmarkStart w:id="319" w:name="_Toc385333117"/>
      <w:bookmarkStart w:id="320" w:name="_Toc421084021"/>
      <w:bookmarkStart w:id="321" w:name="_Toc442084647"/>
      <w:bookmarkStart w:id="322" w:name="_Toc443299733"/>
      <w:bookmarkStart w:id="323" w:name="_Toc448479095"/>
      <w:bookmarkStart w:id="324" w:name="_Toc448844680"/>
      <w:bookmarkStart w:id="325" w:name="_Toc450307235"/>
      <w:bookmarkStart w:id="326" w:name="_Toc452368290"/>
      <w:bookmarkStart w:id="327" w:name="_Toc472407518"/>
      <w:bookmarkStart w:id="328" w:name="_Toc489617606"/>
      <w:bookmarkStart w:id="329" w:name="_Toc490054634"/>
      <w:bookmarkStart w:id="330" w:name="_Toc490229926"/>
      <w:bookmarkStart w:id="331" w:name="_Toc490550949"/>
      <w:bookmarkStart w:id="332" w:name="_Toc514228927"/>
      <w:r w:rsidRPr="00CF67F7">
        <w:rPr>
          <w:b w:val="0"/>
          <w:sz w:val="24"/>
        </w:rPr>
        <w:t>Доверенность действительна по "</w:t>
      </w:r>
      <w:r w:rsidR="00745A51" w:rsidRPr="00CF67F7">
        <w:rPr>
          <w:b w:val="0"/>
          <w:sz w:val="24"/>
        </w:rPr>
        <w:t>____" ____________________ _____ г.</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rsidR="00745A51" w:rsidRPr="00CF67F7" w:rsidRDefault="00745A51" w:rsidP="00541582">
      <w:pPr>
        <w:pStyle w:val="22"/>
        <w:tabs>
          <w:tab w:val="left" w:pos="0"/>
        </w:tabs>
        <w:spacing w:after="0"/>
        <w:jc w:val="left"/>
        <w:rPr>
          <w:b w:val="0"/>
          <w:sz w:val="24"/>
        </w:rPr>
      </w:pPr>
    </w:p>
    <w:p w:rsidR="00745A51" w:rsidRPr="00CF67F7" w:rsidRDefault="00745A51" w:rsidP="00541582">
      <w:pPr>
        <w:pStyle w:val="22"/>
        <w:tabs>
          <w:tab w:val="left" w:pos="0"/>
        </w:tabs>
        <w:spacing w:after="0"/>
        <w:jc w:val="left"/>
        <w:rPr>
          <w:b w:val="0"/>
          <w:sz w:val="24"/>
        </w:rPr>
      </w:pPr>
    </w:p>
    <w:p w:rsidR="00745A51" w:rsidRPr="00CF67F7" w:rsidRDefault="00745A51" w:rsidP="00541582">
      <w:pPr>
        <w:pStyle w:val="22"/>
        <w:tabs>
          <w:tab w:val="left" w:pos="0"/>
        </w:tabs>
        <w:spacing w:after="0"/>
        <w:jc w:val="left"/>
        <w:rPr>
          <w:b w:val="0"/>
          <w:sz w:val="24"/>
        </w:rPr>
      </w:pPr>
      <w:bookmarkStart w:id="333" w:name="_Toc354996225"/>
      <w:bookmarkStart w:id="334" w:name="_Toc358962721"/>
      <w:bookmarkStart w:id="335" w:name="_Toc385333118"/>
      <w:bookmarkStart w:id="336" w:name="_Toc421084022"/>
      <w:bookmarkStart w:id="337" w:name="_Toc442084648"/>
      <w:bookmarkStart w:id="338" w:name="_Toc443299734"/>
      <w:bookmarkStart w:id="339" w:name="_Toc448479096"/>
      <w:bookmarkStart w:id="340" w:name="_Toc448844681"/>
      <w:bookmarkStart w:id="341" w:name="_Toc450307236"/>
      <w:bookmarkStart w:id="342" w:name="_Toc452368291"/>
      <w:bookmarkStart w:id="343" w:name="_Toc472407519"/>
      <w:bookmarkStart w:id="344" w:name="_Toc489617607"/>
      <w:bookmarkStart w:id="345" w:name="_Toc490054635"/>
      <w:bookmarkStart w:id="346" w:name="_Toc490229927"/>
      <w:bookmarkStart w:id="347" w:name="_Toc490550950"/>
      <w:bookmarkStart w:id="348" w:name="_Toc514228928"/>
      <w:r w:rsidRPr="00CF67F7">
        <w:rPr>
          <w:b w:val="0"/>
          <w:sz w:val="24"/>
        </w:rPr>
        <w:t>Руководитель</w:t>
      </w:r>
      <w:r w:rsidR="00D01FCB" w:rsidRPr="00CF67F7">
        <w:rPr>
          <w:b w:val="0"/>
          <w:sz w:val="24"/>
          <w:lang w:val="ru-RU"/>
        </w:rPr>
        <w:t xml:space="preserve">: </w:t>
      </w:r>
      <w:r w:rsidRPr="00CF67F7">
        <w:rPr>
          <w:b w:val="0"/>
          <w:sz w:val="24"/>
        </w:rPr>
        <w:t xml:space="preserve"> _________</w:t>
      </w:r>
      <w:r w:rsidR="00D01FCB" w:rsidRPr="00CF67F7">
        <w:rPr>
          <w:b w:val="0"/>
          <w:sz w:val="24"/>
          <w:lang w:val="ru-RU"/>
        </w:rPr>
        <w:t>______</w:t>
      </w:r>
      <w:r w:rsidRPr="00CF67F7">
        <w:rPr>
          <w:b w:val="0"/>
          <w:sz w:val="24"/>
        </w:rPr>
        <w:t>_</w:t>
      </w:r>
      <w:r w:rsidR="00D01FCB" w:rsidRPr="00CF67F7">
        <w:rPr>
          <w:b w:val="0"/>
          <w:sz w:val="24"/>
          <w:lang w:val="ru-RU"/>
        </w:rPr>
        <w:t xml:space="preserve">         _____</w:t>
      </w:r>
      <w:r w:rsidRPr="00CF67F7">
        <w:rPr>
          <w:b w:val="0"/>
          <w:sz w:val="24"/>
        </w:rPr>
        <w:t xml:space="preserve">________ </w:t>
      </w:r>
      <w:r w:rsidR="00D01FCB" w:rsidRPr="00CF67F7">
        <w:rPr>
          <w:b w:val="0"/>
          <w:sz w:val="24"/>
          <w:lang w:val="ru-RU"/>
        </w:rPr>
        <w:t>/</w:t>
      </w:r>
      <w:r w:rsidRPr="00CF67F7">
        <w:rPr>
          <w:b w:val="0"/>
          <w:sz w:val="24"/>
        </w:rPr>
        <w:t>___________________________</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rsidR="00745A51" w:rsidRPr="00CF67F7" w:rsidRDefault="00D01FCB" w:rsidP="00541582">
      <w:pPr>
        <w:pStyle w:val="22"/>
        <w:tabs>
          <w:tab w:val="left" w:pos="0"/>
        </w:tabs>
        <w:spacing w:after="0"/>
        <w:jc w:val="left"/>
        <w:rPr>
          <w:b w:val="0"/>
          <w:i/>
          <w:sz w:val="24"/>
        </w:rPr>
      </w:pPr>
      <w:bookmarkStart w:id="349" w:name="_Toc354996226"/>
      <w:bookmarkStart w:id="350" w:name="_Toc358962722"/>
      <w:bookmarkStart w:id="351" w:name="_Toc385333119"/>
      <w:bookmarkStart w:id="352" w:name="_Toc421084023"/>
      <w:bookmarkStart w:id="353" w:name="_Toc442084649"/>
      <w:bookmarkStart w:id="354" w:name="_Toc443299735"/>
      <w:bookmarkStart w:id="355" w:name="_Toc448479097"/>
      <w:bookmarkStart w:id="356" w:name="_Toc448844682"/>
      <w:bookmarkStart w:id="357" w:name="_Toc450307237"/>
      <w:bookmarkStart w:id="358" w:name="_Toc452368292"/>
      <w:bookmarkStart w:id="359" w:name="_Toc472407520"/>
      <w:bookmarkStart w:id="360" w:name="_Toc489617608"/>
      <w:bookmarkStart w:id="361" w:name="_Toc490054636"/>
      <w:bookmarkStart w:id="362" w:name="_Toc490229928"/>
      <w:bookmarkStart w:id="363" w:name="_Toc490550951"/>
      <w:bookmarkStart w:id="364" w:name="_Toc514228929"/>
      <w:r w:rsidRPr="00CF67F7">
        <w:rPr>
          <w:b w:val="0"/>
          <w:i/>
          <w:sz w:val="24"/>
          <w:lang w:val="ru-RU"/>
        </w:rPr>
        <w:t xml:space="preserve">                               </w:t>
      </w:r>
      <w:r w:rsidR="00745A51" w:rsidRPr="00CF67F7">
        <w:rPr>
          <w:b w:val="0"/>
          <w:i/>
          <w:sz w:val="24"/>
        </w:rPr>
        <w:t xml:space="preserve">(должность) </w:t>
      </w:r>
      <w:r w:rsidRPr="00CF67F7">
        <w:rPr>
          <w:b w:val="0"/>
          <w:i/>
          <w:sz w:val="24"/>
          <w:lang w:val="ru-RU"/>
        </w:rPr>
        <w:t xml:space="preserve">                         </w:t>
      </w:r>
      <w:r w:rsidR="00745A51" w:rsidRPr="00CF67F7">
        <w:rPr>
          <w:b w:val="0"/>
          <w:i/>
          <w:sz w:val="24"/>
        </w:rPr>
        <w:t>(подпись) (Ф.И.О.)</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rsidR="00745A51" w:rsidRPr="00CF67F7" w:rsidRDefault="00D01FCB" w:rsidP="00541582">
      <w:pPr>
        <w:pStyle w:val="22"/>
        <w:tabs>
          <w:tab w:val="left" w:pos="0"/>
        </w:tabs>
        <w:spacing w:after="0"/>
        <w:jc w:val="left"/>
        <w:rPr>
          <w:b w:val="0"/>
          <w:sz w:val="24"/>
        </w:rPr>
      </w:pPr>
      <w:bookmarkStart w:id="365" w:name="_Toc354996229"/>
      <w:bookmarkStart w:id="366" w:name="_Toc358962725"/>
      <w:bookmarkStart w:id="367" w:name="_Toc385333122"/>
      <w:bookmarkStart w:id="368" w:name="_Toc421084026"/>
      <w:bookmarkStart w:id="369" w:name="_Toc442084652"/>
      <w:bookmarkStart w:id="370" w:name="_Toc443299738"/>
      <w:bookmarkStart w:id="371" w:name="_Toc448479100"/>
      <w:bookmarkStart w:id="372" w:name="_Toc448844685"/>
      <w:bookmarkStart w:id="373" w:name="_Toc450307240"/>
      <w:bookmarkStart w:id="374" w:name="_Toc452368295"/>
      <w:bookmarkStart w:id="375" w:name="_Toc472407523"/>
      <w:bookmarkStart w:id="376" w:name="_Toc489617611"/>
      <w:bookmarkStart w:id="377" w:name="_Toc490054639"/>
      <w:bookmarkStart w:id="378" w:name="_Toc490229931"/>
      <w:bookmarkStart w:id="379" w:name="_Toc490550954"/>
      <w:bookmarkStart w:id="380" w:name="_Toc514228932"/>
      <w:r w:rsidRPr="00CF67F7">
        <w:rPr>
          <w:b w:val="0"/>
          <w:sz w:val="24"/>
          <w:lang w:val="ru-RU"/>
        </w:rPr>
        <w:t xml:space="preserve">                                                                          </w:t>
      </w:r>
      <w:r w:rsidR="00745A51" w:rsidRPr="00CF67F7">
        <w:rPr>
          <w:b w:val="0"/>
          <w:sz w:val="24"/>
        </w:rPr>
        <w:t>М.П.</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rsidR="00745A51" w:rsidRPr="00CF67F7" w:rsidRDefault="00745A51" w:rsidP="00342405">
      <w:pPr>
        <w:pStyle w:val="22"/>
        <w:spacing w:after="0"/>
        <w:ind w:firstLine="709"/>
        <w:rPr>
          <w:sz w:val="24"/>
        </w:rPr>
      </w:pPr>
    </w:p>
    <w:p w:rsidR="00745A51" w:rsidRPr="00CF67F7" w:rsidRDefault="00745A51" w:rsidP="00342405">
      <w:pPr>
        <w:pStyle w:val="22"/>
        <w:spacing w:after="0"/>
        <w:ind w:firstLine="709"/>
        <w:rPr>
          <w:sz w:val="24"/>
        </w:rPr>
      </w:pPr>
    </w:p>
    <w:p w:rsidR="0072546B" w:rsidRPr="00CF67F7" w:rsidRDefault="0072546B" w:rsidP="00342405">
      <w:pPr>
        <w:pStyle w:val="1"/>
        <w:spacing w:before="0" w:after="0"/>
        <w:ind w:firstLine="709"/>
        <w:jc w:val="left"/>
        <w:rPr>
          <w:sz w:val="24"/>
        </w:rPr>
        <w:sectPr w:rsidR="0072546B" w:rsidRPr="00CF67F7" w:rsidSect="00192285">
          <w:pgSz w:w="11906" w:h="16838" w:code="9"/>
          <w:pgMar w:top="720" w:right="720" w:bottom="720" w:left="720" w:header="397" w:footer="397" w:gutter="0"/>
          <w:cols w:space="708"/>
          <w:docGrid w:linePitch="360"/>
        </w:sectPr>
      </w:pPr>
      <w:bookmarkStart w:id="381" w:name="_Toc354996230"/>
    </w:p>
    <w:p w:rsidR="00D01FCB" w:rsidRPr="00CF67F7" w:rsidRDefault="00D01FCB" w:rsidP="00342405">
      <w:pPr>
        <w:pStyle w:val="1"/>
        <w:spacing w:before="0" w:after="0"/>
        <w:ind w:firstLine="709"/>
        <w:rPr>
          <w:sz w:val="24"/>
        </w:rPr>
        <w:sectPr w:rsidR="00D01FCB" w:rsidRPr="00CF67F7" w:rsidSect="00192285">
          <w:type w:val="continuous"/>
          <w:pgSz w:w="11906" w:h="16838" w:code="9"/>
          <w:pgMar w:top="720" w:right="720" w:bottom="720" w:left="720" w:header="397" w:footer="397" w:gutter="0"/>
          <w:cols w:space="708"/>
          <w:docGrid w:linePitch="360"/>
        </w:sectPr>
      </w:pPr>
      <w:bookmarkStart w:id="382" w:name="_Toc514228933"/>
    </w:p>
    <w:p w:rsidR="00E71370" w:rsidRPr="00CF67F7" w:rsidRDefault="00745A51" w:rsidP="00E71370">
      <w:pPr>
        <w:pStyle w:val="1"/>
        <w:spacing w:before="0" w:after="0"/>
        <w:ind w:firstLine="709"/>
        <w:jc w:val="right"/>
        <w:rPr>
          <w:sz w:val="24"/>
        </w:rPr>
      </w:pPr>
      <w:r w:rsidRPr="00CF67F7">
        <w:rPr>
          <w:sz w:val="24"/>
        </w:rPr>
        <w:lastRenderedPageBreak/>
        <w:t xml:space="preserve">ФОРМА </w:t>
      </w:r>
      <w:r w:rsidR="00E71370" w:rsidRPr="00CF67F7">
        <w:rPr>
          <w:sz w:val="24"/>
        </w:rPr>
        <w:t xml:space="preserve">№ </w:t>
      </w:r>
      <w:r w:rsidRPr="00CF67F7">
        <w:rPr>
          <w:sz w:val="24"/>
        </w:rPr>
        <w:t xml:space="preserve">4. </w:t>
      </w:r>
      <w:bookmarkEnd w:id="381"/>
      <w:bookmarkEnd w:id="382"/>
    </w:p>
    <w:p w:rsidR="00E71370" w:rsidRPr="00CF67F7" w:rsidRDefault="00E71370" w:rsidP="00DE3F19">
      <w:pPr>
        <w:pStyle w:val="1"/>
        <w:spacing w:before="0" w:after="0"/>
        <w:ind w:firstLine="709"/>
        <w:rPr>
          <w:sz w:val="24"/>
        </w:rPr>
      </w:pPr>
    </w:p>
    <w:p w:rsidR="00286B7E" w:rsidRPr="00CF67F7" w:rsidRDefault="00DE3F19" w:rsidP="00DE3F19">
      <w:pPr>
        <w:pStyle w:val="1"/>
        <w:spacing w:before="0" w:after="0"/>
        <w:ind w:firstLine="709"/>
        <w:rPr>
          <w:bCs/>
          <w:iCs/>
          <w:sz w:val="24"/>
        </w:rPr>
      </w:pPr>
      <w:r w:rsidRPr="00CF67F7">
        <w:rPr>
          <w:bCs/>
          <w:iCs/>
          <w:sz w:val="24"/>
        </w:rPr>
        <w:t>АНКЕТА УЧАСТНИКА ПРОЦЕДУРЫ ЗАКУПКИ</w:t>
      </w:r>
    </w:p>
    <w:p w:rsidR="001A01AD" w:rsidRPr="00CF67F7" w:rsidRDefault="001A01AD" w:rsidP="001A01AD">
      <w:pPr>
        <w:rPr>
          <w:lang w:val="x-none" w:eastAsia="x-none"/>
        </w:rPr>
      </w:pPr>
    </w:p>
    <w:p w:rsidR="00286B7E" w:rsidRPr="00CF67F7" w:rsidRDefault="001A01AD" w:rsidP="00342405">
      <w:pPr>
        <w:pStyle w:val="afa"/>
        <w:tabs>
          <w:tab w:val="right" w:pos="7797"/>
        </w:tabs>
        <w:ind w:firstLine="709"/>
        <w:rPr>
          <w:bCs/>
          <w:iCs/>
          <w:szCs w:val="24"/>
        </w:rPr>
      </w:pPr>
      <w:r w:rsidRPr="00CF67F7">
        <w:rPr>
          <w:bCs/>
          <w:iCs/>
          <w:szCs w:val="24"/>
          <w:lang w:val="ru-RU"/>
        </w:rPr>
        <w:t>Электронный аукцион</w:t>
      </w:r>
      <w:r w:rsidR="00286B7E" w:rsidRPr="00CF67F7">
        <w:rPr>
          <w:bCs/>
          <w:iCs/>
          <w:szCs w:val="24"/>
        </w:rPr>
        <w:t xml:space="preserve"> на право заключения договора по </w:t>
      </w:r>
      <w:r w:rsidRPr="00CF67F7">
        <w:rPr>
          <w:bCs/>
          <w:iCs/>
          <w:szCs w:val="24"/>
        </w:rPr>
        <w:t>предмету: _</w:t>
      </w:r>
      <w:r w:rsidRPr="00CF67F7">
        <w:rPr>
          <w:bCs/>
          <w:iCs/>
          <w:szCs w:val="24"/>
          <w:lang w:val="ru-RU"/>
        </w:rPr>
        <w:t>__________</w:t>
      </w:r>
      <w:r w:rsidR="00286B7E" w:rsidRPr="00CF67F7">
        <w:rPr>
          <w:bCs/>
          <w:iCs/>
          <w:szCs w:val="24"/>
        </w:rPr>
        <w:t>____________</w:t>
      </w:r>
    </w:p>
    <w:p w:rsidR="00541582" w:rsidRPr="00CF67F7" w:rsidRDefault="00541582" w:rsidP="00342405">
      <w:pPr>
        <w:pStyle w:val="afa"/>
        <w:tabs>
          <w:tab w:val="right" w:pos="7797"/>
        </w:tabs>
        <w:ind w:firstLine="709"/>
        <w:rPr>
          <w:bCs/>
          <w:iCs/>
          <w:szCs w:val="24"/>
        </w:rPr>
      </w:pP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6662"/>
        <w:gridCol w:w="3402"/>
      </w:tblGrid>
      <w:tr w:rsidR="00286B7E" w:rsidRPr="00CF67F7" w:rsidTr="001A01AD">
        <w:trPr>
          <w:trHeight w:val="1240"/>
        </w:trPr>
        <w:tc>
          <w:tcPr>
            <w:tcW w:w="534" w:type="dxa"/>
          </w:tcPr>
          <w:p w:rsidR="00286B7E" w:rsidRPr="00CF67F7" w:rsidRDefault="00286B7E" w:rsidP="00541582">
            <w:pPr>
              <w:jc w:val="center"/>
            </w:pPr>
            <w:r w:rsidRPr="00CF67F7">
              <w:t>№</w:t>
            </w:r>
          </w:p>
          <w:p w:rsidR="00286B7E" w:rsidRPr="00CF67F7" w:rsidRDefault="001A01AD" w:rsidP="00541582">
            <w:pPr>
              <w:jc w:val="center"/>
            </w:pPr>
            <w:r w:rsidRPr="00CF67F7">
              <w:t>п/п</w:t>
            </w:r>
          </w:p>
        </w:tc>
        <w:tc>
          <w:tcPr>
            <w:tcW w:w="6662" w:type="dxa"/>
          </w:tcPr>
          <w:p w:rsidR="00286B7E" w:rsidRPr="00CF67F7" w:rsidRDefault="00286B7E" w:rsidP="00541582">
            <w:pPr>
              <w:jc w:val="center"/>
            </w:pPr>
            <w:r w:rsidRPr="00CF67F7">
              <w:t>Наименование</w:t>
            </w:r>
          </w:p>
        </w:tc>
        <w:tc>
          <w:tcPr>
            <w:tcW w:w="3402" w:type="dxa"/>
          </w:tcPr>
          <w:p w:rsidR="00286B7E" w:rsidRPr="00CF67F7" w:rsidRDefault="00286B7E" w:rsidP="00541582">
            <w:pPr>
              <w:jc w:val="center"/>
            </w:pPr>
            <w:r w:rsidRPr="00CF67F7">
              <w:t>Сведения об Участнике процедуры закупки</w:t>
            </w:r>
          </w:p>
        </w:tc>
      </w:tr>
      <w:tr w:rsidR="00286B7E" w:rsidRPr="00CF67F7" w:rsidTr="001A01AD">
        <w:tc>
          <w:tcPr>
            <w:tcW w:w="534" w:type="dxa"/>
          </w:tcPr>
          <w:p w:rsidR="00286B7E" w:rsidRPr="00CF67F7" w:rsidRDefault="00286B7E" w:rsidP="00541582">
            <w:pPr>
              <w:jc w:val="both"/>
            </w:pPr>
            <w:r w:rsidRPr="00CF67F7">
              <w:t>1</w:t>
            </w:r>
          </w:p>
        </w:tc>
        <w:tc>
          <w:tcPr>
            <w:tcW w:w="6662" w:type="dxa"/>
          </w:tcPr>
          <w:p w:rsidR="00286B7E" w:rsidRPr="00CF67F7" w:rsidRDefault="00286B7E" w:rsidP="00541582">
            <w:pPr>
              <w:jc w:val="both"/>
            </w:pPr>
            <w:r w:rsidRPr="00CF67F7">
              <w:t>Фирменное наименование (Полное и сокращенное наименования организации либо Ф.И.О. паспортные данные* участника процедуры закупки – физического лица, в том числе, зарегистрированного в качестве индивидуального предпринимателя)</w:t>
            </w:r>
          </w:p>
        </w:tc>
        <w:tc>
          <w:tcPr>
            <w:tcW w:w="3402" w:type="dxa"/>
          </w:tcPr>
          <w:p w:rsidR="00286B7E" w:rsidRPr="00CF67F7" w:rsidRDefault="00286B7E" w:rsidP="00541582">
            <w:pPr>
              <w:jc w:val="both"/>
            </w:pPr>
          </w:p>
        </w:tc>
      </w:tr>
      <w:tr w:rsidR="00286B7E" w:rsidRPr="00CF67F7" w:rsidTr="001A01AD">
        <w:tc>
          <w:tcPr>
            <w:tcW w:w="534" w:type="dxa"/>
          </w:tcPr>
          <w:p w:rsidR="00286B7E" w:rsidRPr="00CF67F7" w:rsidRDefault="00286B7E" w:rsidP="00541582">
            <w:pPr>
              <w:jc w:val="both"/>
            </w:pPr>
            <w:r w:rsidRPr="00CF67F7">
              <w:t>2</w:t>
            </w:r>
          </w:p>
        </w:tc>
        <w:tc>
          <w:tcPr>
            <w:tcW w:w="6662" w:type="dxa"/>
          </w:tcPr>
          <w:p w:rsidR="00286B7E" w:rsidRPr="00CF67F7" w:rsidRDefault="00286B7E" w:rsidP="00541582">
            <w:pPr>
              <w:tabs>
                <w:tab w:val="left" w:pos="0"/>
              </w:tabs>
            </w:pPr>
            <w:r w:rsidRPr="00CF67F7">
              <w:t>Организационно – правовая форма</w:t>
            </w:r>
          </w:p>
        </w:tc>
        <w:tc>
          <w:tcPr>
            <w:tcW w:w="3402" w:type="dxa"/>
          </w:tcPr>
          <w:p w:rsidR="00286B7E" w:rsidRPr="00CF67F7" w:rsidRDefault="00286B7E" w:rsidP="00541582">
            <w:pPr>
              <w:jc w:val="both"/>
            </w:pPr>
          </w:p>
        </w:tc>
      </w:tr>
      <w:tr w:rsidR="00286B7E" w:rsidRPr="00CF67F7" w:rsidTr="001A01AD">
        <w:tc>
          <w:tcPr>
            <w:tcW w:w="534" w:type="dxa"/>
          </w:tcPr>
          <w:p w:rsidR="00286B7E" w:rsidRPr="00CF67F7" w:rsidRDefault="00286B7E" w:rsidP="00541582">
            <w:pPr>
              <w:jc w:val="both"/>
            </w:pPr>
            <w:r w:rsidRPr="00CF67F7">
              <w:t>3</w:t>
            </w:r>
          </w:p>
        </w:tc>
        <w:tc>
          <w:tcPr>
            <w:tcW w:w="6662" w:type="dxa"/>
            <w:vAlign w:val="center"/>
          </w:tcPr>
          <w:p w:rsidR="00286B7E" w:rsidRPr="00CF67F7" w:rsidRDefault="00286B7E" w:rsidP="00541582">
            <w:pPr>
              <w:pStyle w:val="affff5"/>
              <w:widowControl w:val="0"/>
              <w:spacing w:before="0" w:after="0"/>
              <w:ind w:left="0" w:right="0"/>
              <w:rPr>
                <w:sz w:val="24"/>
                <w:szCs w:val="24"/>
              </w:rPr>
            </w:pPr>
            <w:r w:rsidRPr="00CF67F7">
              <w:rPr>
                <w:sz w:val="24"/>
                <w:szCs w:val="24"/>
              </w:rPr>
              <w:t>Юридический адрес (страна, адрес)</w:t>
            </w:r>
          </w:p>
        </w:tc>
        <w:tc>
          <w:tcPr>
            <w:tcW w:w="3402" w:type="dxa"/>
          </w:tcPr>
          <w:p w:rsidR="00286B7E" w:rsidRPr="00CF67F7" w:rsidRDefault="00286B7E" w:rsidP="00541582">
            <w:pPr>
              <w:jc w:val="both"/>
            </w:pPr>
          </w:p>
        </w:tc>
      </w:tr>
      <w:tr w:rsidR="00286B7E" w:rsidRPr="00CF67F7" w:rsidTr="001A01AD">
        <w:tc>
          <w:tcPr>
            <w:tcW w:w="534" w:type="dxa"/>
          </w:tcPr>
          <w:p w:rsidR="00286B7E" w:rsidRPr="00CF67F7" w:rsidRDefault="00286B7E" w:rsidP="00541582">
            <w:pPr>
              <w:jc w:val="both"/>
            </w:pPr>
            <w:r w:rsidRPr="00CF67F7">
              <w:t>4</w:t>
            </w:r>
          </w:p>
        </w:tc>
        <w:tc>
          <w:tcPr>
            <w:tcW w:w="6662" w:type="dxa"/>
            <w:vAlign w:val="center"/>
          </w:tcPr>
          <w:p w:rsidR="00286B7E" w:rsidRPr="00CF67F7" w:rsidRDefault="00286B7E" w:rsidP="00541582">
            <w:pPr>
              <w:pStyle w:val="affff5"/>
              <w:widowControl w:val="0"/>
              <w:spacing w:before="0" w:after="0"/>
              <w:ind w:left="0" w:right="0"/>
              <w:rPr>
                <w:sz w:val="24"/>
                <w:szCs w:val="24"/>
              </w:rPr>
            </w:pPr>
            <w:r w:rsidRPr="00CF67F7">
              <w:rPr>
                <w:sz w:val="24"/>
                <w:szCs w:val="24"/>
              </w:rPr>
              <w:t>Почтовый адрес (страна, адрес)</w:t>
            </w:r>
          </w:p>
        </w:tc>
        <w:tc>
          <w:tcPr>
            <w:tcW w:w="3402" w:type="dxa"/>
          </w:tcPr>
          <w:p w:rsidR="00286B7E" w:rsidRPr="00CF67F7" w:rsidRDefault="00286B7E" w:rsidP="00541582">
            <w:pPr>
              <w:jc w:val="both"/>
            </w:pPr>
          </w:p>
        </w:tc>
      </w:tr>
      <w:tr w:rsidR="00286B7E" w:rsidRPr="00CF67F7" w:rsidTr="001A01AD">
        <w:tc>
          <w:tcPr>
            <w:tcW w:w="534" w:type="dxa"/>
          </w:tcPr>
          <w:p w:rsidR="00286B7E" w:rsidRPr="00CF67F7" w:rsidRDefault="00286B7E" w:rsidP="00541582">
            <w:pPr>
              <w:jc w:val="both"/>
            </w:pPr>
            <w:r w:rsidRPr="00CF67F7">
              <w:t>5</w:t>
            </w:r>
          </w:p>
        </w:tc>
        <w:tc>
          <w:tcPr>
            <w:tcW w:w="6662" w:type="dxa"/>
            <w:vAlign w:val="center"/>
          </w:tcPr>
          <w:p w:rsidR="00286B7E" w:rsidRPr="00CF67F7" w:rsidRDefault="00286B7E" w:rsidP="00541582">
            <w:pPr>
              <w:pStyle w:val="affff5"/>
              <w:widowControl w:val="0"/>
              <w:spacing w:before="0" w:after="0"/>
              <w:ind w:left="0" w:right="0"/>
              <w:rPr>
                <w:sz w:val="24"/>
                <w:szCs w:val="24"/>
              </w:rPr>
            </w:pPr>
            <w:r w:rsidRPr="00CF67F7">
              <w:rPr>
                <w:sz w:val="24"/>
                <w:szCs w:val="24"/>
              </w:rPr>
              <w:t>Фактическое местоположение</w:t>
            </w:r>
          </w:p>
        </w:tc>
        <w:tc>
          <w:tcPr>
            <w:tcW w:w="3402" w:type="dxa"/>
          </w:tcPr>
          <w:p w:rsidR="00286B7E" w:rsidRPr="00CF67F7" w:rsidRDefault="00286B7E" w:rsidP="00541582">
            <w:pPr>
              <w:jc w:val="both"/>
            </w:pPr>
          </w:p>
        </w:tc>
      </w:tr>
      <w:tr w:rsidR="00286B7E" w:rsidRPr="00CF67F7" w:rsidTr="001A01AD">
        <w:tc>
          <w:tcPr>
            <w:tcW w:w="534" w:type="dxa"/>
          </w:tcPr>
          <w:p w:rsidR="00286B7E" w:rsidRPr="00CF67F7" w:rsidRDefault="00286B7E" w:rsidP="00541582">
            <w:pPr>
              <w:jc w:val="both"/>
            </w:pPr>
            <w:r w:rsidRPr="00CF67F7">
              <w:t>6</w:t>
            </w:r>
          </w:p>
        </w:tc>
        <w:tc>
          <w:tcPr>
            <w:tcW w:w="6662" w:type="dxa"/>
            <w:vAlign w:val="center"/>
          </w:tcPr>
          <w:p w:rsidR="00286B7E" w:rsidRPr="00CF67F7" w:rsidRDefault="00286B7E" w:rsidP="00541582">
            <w:pPr>
              <w:pStyle w:val="affff5"/>
              <w:widowControl w:val="0"/>
              <w:spacing w:before="0" w:after="0"/>
              <w:ind w:left="0" w:right="0"/>
              <w:rPr>
                <w:sz w:val="24"/>
                <w:szCs w:val="24"/>
              </w:rPr>
            </w:pPr>
            <w:r w:rsidRPr="00CF67F7">
              <w:rPr>
                <w:sz w:val="24"/>
                <w:szCs w:val="24"/>
              </w:rPr>
              <w:t>Телефоны (с указанием кода города)</w:t>
            </w:r>
          </w:p>
        </w:tc>
        <w:tc>
          <w:tcPr>
            <w:tcW w:w="3402" w:type="dxa"/>
          </w:tcPr>
          <w:p w:rsidR="00286B7E" w:rsidRPr="00CF67F7" w:rsidRDefault="00286B7E" w:rsidP="00541582">
            <w:pPr>
              <w:jc w:val="both"/>
            </w:pPr>
          </w:p>
        </w:tc>
      </w:tr>
      <w:tr w:rsidR="00286B7E" w:rsidRPr="00CF67F7" w:rsidTr="001A01AD">
        <w:tc>
          <w:tcPr>
            <w:tcW w:w="534" w:type="dxa"/>
          </w:tcPr>
          <w:p w:rsidR="00286B7E" w:rsidRPr="00CF67F7" w:rsidRDefault="00286B7E" w:rsidP="00541582">
            <w:pPr>
              <w:jc w:val="both"/>
            </w:pPr>
            <w:r w:rsidRPr="00CF67F7">
              <w:t>7</w:t>
            </w:r>
          </w:p>
        </w:tc>
        <w:tc>
          <w:tcPr>
            <w:tcW w:w="6662" w:type="dxa"/>
            <w:vAlign w:val="center"/>
          </w:tcPr>
          <w:p w:rsidR="00286B7E" w:rsidRPr="00CF67F7" w:rsidRDefault="00286B7E" w:rsidP="00541582">
            <w:pPr>
              <w:pStyle w:val="affff5"/>
              <w:widowControl w:val="0"/>
              <w:spacing w:before="0" w:after="0"/>
              <w:ind w:left="0" w:right="0"/>
              <w:rPr>
                <w:sz w:val="24"/>
                <w:szCs w:val="24"/>
              </w:rPr>
            </w:pPr>
            <w:r w:rsidRPr="00CF67F7">
              <w:rPr>
                <w:sz w:val="24"/>
                <w:szCs w:val="24"/>
              </w:rPr>
              <w:t>Факс (с указанием кода города)</w:t>
            </w:r>
          </w:p>
        </w:tc>
        <w:tc>
          <w:tcPr>
            <w:tcW w:w="3402" w:type="dxa"/>
          </w:tcPr>
          <w:p w:rsidR="00286B7E" w:rsidRPr="00CF67F7" w:rsidRDefault="00286B7E" w:rsidP="00541582">
            <w:pPr>
              <w:jc w:val="both"/>
            </w:pPr>
          </w:p>
        </w:tc>
      </w:tr>
      <w:tr w:rsidR="00286B7E" w:rsidRPr="00CF67F7" w:rsidTr="001A01AD">
        <w:tc>
          <w:tcPr>
            <w:tcW w:w="534" w:type="dxa"/>
          </w:tcPr>
          <w:p w:rsidR="00286B7E" w:rsidRPr="00CF67F7" w:rsidRDefault="00286B7E" w:rsidP="00541582">
            <w:pPr>
              <w:jc w:val="both"/>
            </w:pPr>
            <w:r w:rsidRPr="00CF67F7">
              <w:t>8</w:t>
            </w:r>
          </w:p>
        </w:tc>
        <w:tc>
          <w:tcPr>
            <w:tcW w:w="6662" w:type="dxa"/>
            <w:vAlign w:val="center"/>
          </w:tcPr>
          <w:p w:rsidR="00286B7E" w:rsidRPr="00CF67F7" w:rsidRDefault="00286B7E" w:rsidP="00541582">
            <w:pPr>
              <w:pStyle w:val="affff5"/>
              <w:widowControl w:val="0"/>
              <w:spacing w:before="0" w:after="0"/>
              <w:ind w:left="0" w:right="0"/>
              <w:rPr>
                <w:sz w:val="24"/>
                <w:szCs w:val="24"/>
              </w:rPr>
            </w:pPr>
            <w:r w:rsidRPr="00CF67F7">
              <w:rPr>
                <w:sz w:val="24"/>
                <w:szCs w:val="24"/>
              </w:rPr>
              <w:t xml:space="preserve">Адрес электронной почты </w:t>
            </w:r>
          </w:p>
        </w:tc>
        <w:tc>
          <w:tcPr>
            <w:tcW w:w="3402" w:type="dxa"/>
          </w:tcPr>
          <w:p w:rsidR="00286B7E" w:rsidRPr="00CF67F7" w:rsidRDefault="00286B7E" w:rsidP="00541582">
            <w:pPr>
              <w:jc w:val="both"/>
            </w:pPr>
          </w:p>
        </w:tc>
      </w:tr>
      <w:tr w:rsidR="00286B7E" w:rsidRPr="00CF67F7" w:rsidTr="001A01AD">
        <w:tc>
          <w:tcPr>
            <w:tcW w:w="534" w:type="dxa"/>
          </w:tcPr>
          <w:p w:rsidR="00286B7E" w:rsidRPr="00CF67F7" w:rsidRDefault="00286B7E" w:rsidP="00541582">
            <w:pPr>
              <w:jc w:val="both"/>
            </w:pPr>
            <w:r w:rsidRPr="00CF67F7">
              <w:t>9</w:t>
            </w:r>
          </w:p>
        </w:tc>
        <w:tc>
          <w:tcPr>
            <w:tcW w:w="6662" w:type="dxa"/>
          </w:tcPr>
          <w:p w:rsidR="00286B7E" w:rsidRPr="00CF67F7" w:rsidRDefault="00286B7E" w:rsidP="00541582">
            <w:pPr>
              <w:jc w:val="both"/>
            </w:pPr>
            <w:r w:rsidRPr="00CF67F7">
              <w:t xml:space="preserve">Фамилия, Имя и Отчество уполномоченного лица участника процедуры закупки с указанием должности, контактного телефона, электронной почты </w:t>
            </w:r>
          </w:p>
        </w:tc>
        <w:tc>
          <w:tcPr>
            <w:tcW w:w="3402" w:type="dxa"/>
          </w:tcPr>
          <w:p w:rsidR="00286B7E" w:rsidRPr="00CF67F7" w:rsidRDefault="00286B7E" w:rsidP="00541582">
            <w:pPr>
              <w:jc w:val="both"/>
            </w:pPr>
          </w:p>
        </w:tc>
      </w:tr>
      <w:tr w:rsidR="00286B7E" w:rsidRPr="00CF67F7" w:rsidTr="001A01AD">
        <w:tc>
          <w:tcPr>
            <w:tcW w:w="534" w:type="dxa"/>
          </w:tcPr>
          <w:p w:rsidR="00286B7E" w:rsidRPr="00CF67F7" w:rsidRDefault="00286B7E" w:rsidP="00541582">
            <w:pPr>
              <w:jc w:val="both"/>
            </w:pPr>
            <w:r w:rsidRPr="00CF67F7">
              <w:t>10</w:t>
            </w:r>
          </w:p>
        </w:tc>
        <w:tc>
          <w:tcPr>
            <w:tcW w:w="6662" w:type="dxa"/>
          </w:tcPr>
          <w:p w:rsidR="00286B7E" w:rsidRPr="00CF67F7" w:rsidRDefault="00286B7E" w:rsidP="00B97793">
            <w:pPr>
              <w:jc w:val="both"/>
            </w:pPr>
            <w:r w:rsidRPr="00CF67F7">
              <w:t xml:space="preserve">Орган управления участника процедуры закупки – юридического лица, уполномоченный на одобрение сделки, право на заключение которой является предметом настоящего </w:t>
            </w:r>
            <w:r w:rsidR="00B23AE4" w:rsidRPr="00CF67F7">
              <w:t>аукцион</w:t>
            </w:r>
            <w:r w:rsidRPr="00CF67F7">
              <w:t>а и порядок одобрения соответствующей сделки</w:t>
            </w:r>
          </w:p>
        </w:tc>
        <w:tc>
          <w:tcPr>
            <w:tcW w:w="3402" w:type="dxa"/>
          </w:tcPr>
          <w:p w:rsidR="00286B7E" w:rsidRPr="00CF67F7" w:rsidRDefault="00286B7E" w:rsidP="00541582">
            <w:pPr>
              <w:jc w:val="both"/>
            </w:pPr>
          </w:p>
        </w:tc>
      </w:tr>
      <w:tr w:rsidR="00286B7E" w:rsidRPr="00CF67F7" w:rsidTr="001A01AD">
        <w:tc>
          <w:tcPr>
            <w:tcW w:w="534" w:type="dxa"/>
          </w:tcPr>
          <w:p w:rsidR="00286B7E" w:rsidRPr="00CF67F7" w:rsidRDefault="00286B7E" w:rsidP="00541582">
            <w:pPr>
              <w:jc w:val="both"/>
            </w:pPr>
            <w:r w:rsidRPr="00CF67F7">
              <w:t>11</w:t>
            </w:r>
          </w:p>
        </w:tc>
        <w:tc>
          <w:tcPr>
            <w:tcW w:w="6662" w:type="dxa"/>
          </w:tcPr>
          <w:p w:rsidR="00286B7E" w:rsidRPr="00CF67F7" w:rsidRDefault="00286B7E" w:rsidP="000E0F96">
            <w:pPr>
              <w:jc w:val="both"/>
            </w:pPr>
            <w:r w:rsidRPr="00CF67F7">
              <w:t xml:space="preserve">Применяемая система налогообложения </w:t>
            </w:r>
          </w:p>
        </w:tc>
        <w:tc>
          <w:tcPr>
            <w:tcW w:w="3402" w:type="dxa"/>
          </w:tcPr>
          <w:p w:rsidR="00286B7E" w:rsidRPr="00CF67F7" w:rsidRDefault="000E0F96" w:rsidP="00541582">
            <w:pPr>
              <w:jc w:val="both"/>
            </w:pPr>
            <w:r w:rsidRPr="00CF67F7">
              <w:t>(ОСНО, УСНО)</w:t>
            </w:r>
          </w:p>
        </w:tc>
      </w:tr>
      <w:tr w:rsidR="00286B7E" w:rsidRPr="00CF67F7" w:rsidTr="001A01AD">
        <w:tc>
          <w:tcPr>
            <w:tcW w:w="534" w:type="dxa"/>
          </w:tcPr>
          <w:p w:rsidR="00286B7E" w:rsidRPr="00CF67F7" w:rsidRDefault="00286B7E" w:rsidP="00541582">
            <w:pPr>
              <w:jc w:val="both"/>
            </w:pPr>
            <w:r w:rsidRPr="00CF67F7">
              <w:t>12</w:t>
            </w:r>
          </w:p>
        </w:tc>
        <w:tc>
          <w:tcPr>
            <w:tcW w:w="6662" w:type="dxa"/>
          </w:tcPr>
          <w:p w:rsidR="00286B7E" w:rsidRPr="00CF67F7" w:rsidRDefault="00286B7E" w:rsidP="000E0F96">
            <w:pPr>
              <w:jc w:val="both"/>
            </w:pPr>
            <w:r w:rsidRPr="00CF67F7">
              <w:t>Субъект малого или среднего предпринимательства</w:t>
            </w:r>
          </w:p>
        </w:tc>
        <w:tc>
          <w:tcPr>
            <w:tcW w:w="3402" w:type="dxa"/>
          </w:tcPr>
          <w:p w:rsidR="00286B7E" w:rsidRPr="00CF67F7" w:rsidRDefault="000E0F96" w:rsidP="00541582">
            <w:pPr>
              <w:jc w:val="both"/>
            </w:pPr>
            <w:r w:rsidRPr="00CF67F7">
              <w:t>(да/нет)</w:t>
            </w:r>
          </w:p>
        </w:tc>
      </w:tr>
      <w:tr w:rsidR="00286B7E" w:rsidRPr="00CF67F7" w:rsidTr="001A01AD">
        <w:tc>
          <w:tcPr>
            <w:tcW w:w="534" w:type="dxa"/>
          </w:tcPr>
          <w:p w:rsidR="00286B7E" w:rsidRPr="00CF67F7" w:rsidRDefault="00286B7E" w:rsidP="00541582">
            <w:pPr>
              <w:jc w:val="both"/>
            </w:pPr>
            <w:r w:rsidRPr="00CF67F7">
              <w:t>13</w:t>
            </w:r>
          </w:p>
        </w:tc>
        <w:tc>
          <w:tcPr>
            <w:tcW w:w="6662" w:type="dxa"/>
          </w:tcPr>
          <w:p w:rsidR="00286B7E" w:rsidRPr="00CF67F7" w:rsidRDefault="00286B7E" w:rsidP="00541582">
            <w:pPr>
              <w:jc w:val="both"/>
            </w:pPr>
            <w:r w:rsidRPr="00CF67F7">
              <w:t>ИНН/КПП участника</w:t>
            </w:r>
          </w:p>
          <w:p w:rsidR="00286B7E" w:rsidRPr="00CF67F7" w:rsidRDefault="00286B7E" w:rsidP="00541582">
            <w:pPr>
              <w:jc w:val="both"/>
            </w:pPr>
            <w:r w:rsidRPr="00CF67F7">
              <w:t>ОГРН/ОГРНИП/ОКПО/ОКТМО участника</w:t>
            </w:r>
          </w:p>
        </w:tc>
        <w:tc>
          <w:tcPr>
            <w:tcW w:w="3402" w:type="dxa"/>
          </w:tcPr>
          <w:p w:rsidR="00286B7E" w:rsidRPr="00CF67F7" w:rsidRDefault="00286B7E" w:rsidP="00541582">
            <w:pPr>
              <w:jc w:val="both"/>
            </w:pPr>
          </w:p>
        </w:tc>
      </w:tr>
      <w:tr w:rsidR="00286B7E" w:rsidRPr="00CF67F7" w:rsidTr="001A01AD">
        <w:tc>
          <w:tcPr>
            <w:tcW w:w="534" w:type="dxa"/>
          </w:tcPr>
          <w:p w:rsidR="00286B7E" w:rsidRPr="00CF67F7" w:rsidRDefault="00286B7E" w:rsidP="00541582">
            <w:pPr>
              <w:jc w:val="both"/>
            </w:pPr>
            <w:r w:rsidRPr="00CF67F7">
              <w:t>14</w:t>
            </w:r>
          </w:p>
        </w:tc>
        <w:tc>
          <w:tcPr>
            <w:tcW w:w="6662" w:type="dxa"/>
          </w:tcPr>
          <w:p w:rsidR="00286B7E" w:rsidRPr="00CF67F7" w:rsidRDefault="00286B7E" w:rsidP="00541582">
            <w:pPr>
              <w:jc w:val="both"/>
            </w:pPr>
            <w:r w:rsidRPr="00CF67F7">
              <w:t>Банковские реквизиты</w:t>
            </w:r>
          </w:p>
        </w:tc>
        <w:tc>
          <w:tcPr>
            <w:tcW w:w="3402" w:type="dxa"/>
          </w:tcPr>
          <w:p w:rsidR="00286B7E" w:rsidRPr="00CF67F7" w:rsidRDefault="00286B7E" w:rsidP="00541582">
            <w:pPr>
              <w:jc w:val="both"/>
            </w:pPr>
          </w:p>
        </w:tc>
      </w:tr>
    </w:tbl>
    <w:p w:rsidR="00286B7E" w:rsidRPr="00CF67F7" w:rsidRDefault="00286B7E" w:rsidP="00342405">
      <w:pPr>
        <w:pStyle w:val="Times12"/>
        <w:pBdr>
          <w:bottom w:val="single" w:sz="12" w:space="1" w:color="auto"/>
        </w:pBdr>
        <w:ind w:firstLine="709"/>
        <w:rPr>
          <w:snapToGrid w:val="0"/>
          <w:szCs w:val="24"/>
        </w:rPr>
      </w:pPr>
    </w:p>
    <w:p w:rsidR="00286B7E" w:rsidRPr="00CF67F7" w:rsidRDefault="00286B7E" w:rsidP="00342405">
      <w:pPr>
        <w:pStyle w:val="Times12"/>
        <w:ind w:firstLine="709"/>
        <w:rPr>
          <w:snapToGrid w:val="0"/>
          <w:szCs w:val="24"/>
        </w:rPr>
      </w:pPr>
      <w:r w:rsidRPr="00CF67F7">
        <w:rPr>
          <w:snapToGrid w:val="0"/>
          <w:szCs w:val="24"/>
        </w:rPr>
        <w:t>(Подпись уполномоченного представителя)</w:t>
      </w:r>
      <w:r w:rsidRPr="00CF67F7">
        <w:rPr>
          <w:snapToGrid w:val="0"/>
          <w:szCs w:val="24"/>
        </w:rPr>
        <w:tab/>
        <w:t>(Имя и должность подписавшего)</w:t>
      </w:r>
    </w:p>
    <w:p w:rsidR="00286B7E" w:rsidRPr="00CF67F7" w:rsidRDefault="00286B7E" w:rsidP="00342405">
      <w:pPr>
        <w:ind w:firstLine="709"/>
        <w:rPr>
          <w:u w:val="single"/>
        </w:rPr>
      </w:pPr>
    </w:p>
    <w:p w:rsidR="00745A51" w:rsidRPr="00CF67F7" w:rsidRDefault="001A01AD" w:rsidP="001A01AD">
      <w:pPr>
        <w:jc w:val="both"/>
      </w:pPr>
      <w:r w:rsidRPr="00CF67F7">
        <w:rPr>
          <w:u w:val="single"/>
        </w:rPr>
        <w:t>Примечание:</w:t>
      </w:r>
      <w:r w:rsidRPr="00CF67F7">
        <w:t xml:space="preserve"> </w:t>
      </w:r>
      <w:r w:rsidRPr="00CF67F7">
        <w:tab/>
      </w:r>
      <w:r w:rsidR="00C537C9" w:rsidRPr="00CF67F7">
        <w:t xml:space="preserve"> </w:t>
      </w:r>
      <w:r w:rsidR="00745A51" w:rsidRPr="00CF67F7">
        <w:t>Претендент гарантирует дост</w:t>
      </w:r>
      <w:r w:rsidRPr="00CF67F7">
        <w:t>оверность представленных данных</w:t>
      </w:r>
      <w:r w:rsidR="00A9017C">
        <w:t>,</w:t>
      </w:r>
      <w:r w:rsidRPr="00CF67F7">
        <w:t xml:space="preserve"> </w:t>
      </w:r>
      <w:r w:rsidR="007C5E54">
        <w:t>АУ ДО «</w:t>
      </w:r>
      <w:proofErr w:type="spellStart"/>
      <w:r w:rsidR="007C5E54">
        <w:t>ЦДОДиМ</w:t>
      </w:r>
      <w:proofErr w:type="spellEnd"/>
      <w:r w:rsidR="007C5E54">
        <w:t>» УМР</w:t>
      </w:r>
      <w:r w:rsidR="00745A51" w:rsidRPr="00CF67F7">
        <w:t xml:space="preserve"> имеет право на проверку всех сведений, указанных в анкете.</w:t>
      </w:r>
    </w:p>
    <w:bookmarkEnd w:id="8"/>
    <w:bookmarkEnd w:id="9"/>
    <w:bookmarkEnd w:id="10"/>
    <w:bookmarkEnd w:id="11"/>
    <w:bookmarkEnd w:id="12"/>
    <w:p w:rsidR="001D763B" w:rsidRPr="00CF67F7" w:rsidRDefault="001D763B" w:rsidP="00342405">
      <w:pPr>
        <w:ind w:firstLine="709"/>
      </w:pPr>
    </w:p>
    <w:p w:rsidR="003E40EA" w:rsidRPr="00CF67F7" w:rsidRDefault="00745A51" w:rsidP="003E40EA">
      <w:pPr>
        <w:keepNext/>
        <w:ind w:firstLine="709"/>
        <w:jc w:val="right"/>
        <w:outlineLvl w:val="0"/>
        <w:rPr>
          <w:b/>
          <w:kern w:val="28"/>
        </w:rPr>
      </w:pPr>
      <w:r w:rsidRPr="00CF67F7">
        <w:br w:type="page"/>
      </w:r>
      <w:bookmarkStart w:id="383" w:name="_Toc131309041"/>
      <w:bookmarkStart w:id="384" w:name="_Toc138130803"/>
      <w:bookmarkStart w:id="385" w:name="_Toc514228942"/>
      <w:bookmarkStart w:id="386" w:name="_Toc419297934"/>
      <w:bookmarkStart w:id="387" w:name="_Toc203551392"/>
      <w:bookmarkStart w:id="388" w:name="_Toc320718070"/>
      <w:bookmarkStart w:id="389" w:name="_Toc335209889"/>
      <w:bookmarkStart w:id="390" w:name="_Toc349647892"/>
      <w:bookmarkStart w:id="391" w:name="_Toc354996244"/>
      <w:bookmarkEnd w:id="383"/>
      <w:bookmarkEnd w:id="384"/>
      <w:r w:rsidR="00EA20A1" w:rsidRPr="00CF67F7">
        <w:rPr>
          <w:b/>
          <w:kern w:val="28"/>
        </w:rPr>
        <w:lastRenderedPageBreak/>
        <w:t xml:space="preserve">ФОРМА </w:t>
      </w:r>
      <w:r w:rsidR="003E40EA" w:rsidRPr="00CF67F7">
        <w:rPr>
          <w:b/>
          <w:kern w:val="28"/>
        </w:rPr>
        <w:t>5</w:t>
      </w:r>
      <w:r w:rsidR="00EA20A1" w:rsidRPr="00CF67F7">
        <w:rPr>
          <w:b/>
          <w:kern w:val="28"/>
        </w:rPr>
        <w:t xml:space="preserve">.  </w:t>
      </w:r>
    </w:p>
    <w:p w:rsidR="003E40EA" w:rsidRPr="00CF67F7" w:rsidRDefault="003E40EA" w:rsidP="00342405">
      <w:pPr>
        <w:keepNext/>
        <w:ind w:firstLine="709"/>
        <w:outlineLvl w:val="0"/>
        <w:rPr>
          <w:b/>
          <w:kern w:val="28"/>
        </w:rPr>
      </w:pPr>
    </w:p>
    <w:bookmarkEnd w:id="385"/>
    <w:p w:rsidR="00E4130C" w:rsidRPr="00CF67F7" w:rsidRDefault="00E4130C" w:rsidP="00E4130C">
      <w:pPr>
        <w:autoSpaceDE w:val="0"/>
        <w:autoSpaceDN w:val="0"/>
        <w:ind w:firstLine="709"/>
        <w:jc w:val="center"/>
        <w:rPr>
          <w:b/>
          <w:bCs/>
          <w:spacing w:val="60"/>
        </w:rPr>
      </w:pPr>
      <w:r w:rsidRPr="00CF67F7">
        <w:rPr>
          <w:b/>
          <w:bCs/>
          <w:spacing w:val="60"/>
        </w:rPr>
        <w:t>ФОРМА</w:t>
      </w:r>
    </w:p>
    <w:p w:rsidR="00E4130C" w:rsidRPr="00CF67F7" w:rsidRDefault="00E4130C" w:rsidP="00E4130C">
      <w:pPr>
        <w:autoSpaceDE w:val="0"/>
        <w:autoSpaceDN w:val="0"/>
        <w:ind w:firstLine="709"/>
        <w:jc w:val="center"/>
        <w:rPr>
          <w:b/>
          <w:bCs/>
        </w:rPr>
      </w:pPr>
      <w:r w:rsidRPr="00CF67F7">
        <w:rPr>
          <w:b/>
          <w:bCs/>
        </w:rPr>
        <w:t>декларации о соответствии участника закупки критериям отнесения</w:t>
      </w:r>
      <w:r w:rsidRPr="00CF67F7">
        <w:rPr>
          <w:b/>
          <w:bCs/>
        </w:rPr>
        <w:br/>
        <w:t>к субъектам малого и среднего предпринимательства</w:t>
      </w:r>
    </w:p>
    <w:p w:rsidR="00E4130C" w:rsidRDefault="00E4130C" w:rsidP="00E4130C">
      <w:pPr>
        <w:keepNext/>
        <w:ind w:firstLine="709"/>
        <w:jc w:val="center"/>
        <w:outlineLvl w:val="0"/>
        <w:rPr>
          <w:i/>
          <w:caps/>
          <w:kern w:val="28"/>
          <w:highlight w:val="yellow"/>
        </w:rPr>
      </w:pPr>
      <w:r w:rsidRPr="00721750">
        <w:rPr>
          <w:i/>
          <w:caps/>
          <w:kern w:val="28"/>
          <w:highlight w:val="yellow"/>
        </w:rPr>
        <w:t xml:space="preserve"> </w:t>
      </w:r>
    </w:p>
    <w:p w:rsidR="008624CB" w:rsidRPr="00072E94" w:rsidRDefault="008624CB" w:rsidP="00E4130C">
      <w:pPr>
        <w:keepNext/>
        <w:ind w:firstLine="709"/>
        <w:jc w:val="center"/>
        <w:outlineLvl w:val="0"/>
        <w:rPr>
          <w:i/>
        </w:rPr>
      </w:pPr>
      <w:r w:rsidRPr="00721750">
        <w:rPr>
          <w:i/>
          <w:caps/>
          <w:kern w:val="28"/>
          <w:highlight w:val="yellow"/>
        </w:rPr>
        <w:t>(</w:t>
      </w:r>
      <w:r w:rsidR="00721750">
        <w:rPr>
          <w:i/>
          <w:caps/>
          <w:kern w:val="28"/>
          <w:highlight w:val="yellow"/>
        </w:rPr>
        <w:t>Ф</w:t>
      </w:r>
      <w:r w:rsidR="00721750">
        <w:rPr>
          <w:i/>
          <w:kern w:val="28"/>
          <w:highlight w:val="yellow"/>
        </w:rPr>
        <w:t xml:space="preserve">орма заполняется в </w:t>
      </w:r>
      <w:r w:rsidRPr="00721750">
        <w:rPr>
          <w:i/>
          <w:kern w:val="28"/>
          <w:highlight w:val="yellow"/>
        </w:rPr>
        <w:t xml:space="preserve"> случае отсутствия сведений в реестре СМСП </w:t>
      </w:r>
      <w:hyperlink r:id="rId10" w:history="1">
        <w:r w:rsidRPr="00247CA1">
          <w:rPr>
            <w:rStyle w:val="af5"/>
            <w:i/>
            <w:color w:val="FF0000"/>
            <w:kern w:val="28"/>
            <w:highlight w:val="yellow"/>
          </w:rPr>
          <w:t>https://rmsp.nalog.ru</w:t>
        </w:r>
      </w:hyperlink>
      <w:r w:rsidRPr="00721750">
        <w:rPr>
          <w:i/>
          <w:kern w:val="28"/>
          <w:highlight w:val="yellow"/>
        </w:rPr>
        <w:t>)</w:t>
      </w:r>
    </w:p>
    <w:p w:rsidR="00EA20A1" w:rsidRPr="00CF67F7" w:rsidRDefault="00721750" w:rsidP="00E4130C">
      <w:pPr>
        <w:tabs>
          <w:tab w:val="left" w:pos="1995"/>
        </w:tabs>
        <w:ind w:firstLine="709"/>
      </w:pPr>
      <w:r>
        <w:tab/>
      </w:r>
      <w:r w:rsidR="00EA20A1" w:rsidRPr="00CF67F7">
        <w:t xml:space="preserve"> </w:t>
      </w:r>
    </w:p>
    <w:bookmarkEnd w:id="386"/>
    <w:p w:rsidR="00EA20A1" w:rsidRPr="00CF67F7" w:rsidRDefault="00EA20A1" w:rsidP="00342405">
      <w:pPr>
        <w:autoSpaceDE w:val="0"/>
        <w:autoSpaceDN w:val="0"/>
        <w:ind w:firstLine="709"/>
      </w:pPr>
      <w:r w:rsidRPr="00CF67F7">
        <w:t xml:space="preserve">Подтверждаем, что  </w:t>
      </w:r>
    </w:p>
    <w:p w:rsidR="00EA20A1" w:rsidRPr="00CF67F7" w:rsidRDefault="00EA20A1" w:rsidP="00342405">
      <w:pPr>
        <w:pBdr>
          <w:top w:val="single" w:sz="4" w:space="1" w:color="auto"/>
        </w:pBdr>
        <w:autoSpaceDE w:val="0"/>
        <w:autoSpaceDN w:val="0"/>
        <w:ind w:firstLine="709"/>
        <w:jc w:val="center"/>
        <w:rPr>
          <w:i/>
        </w:rPr>
      </w:pPr>
      <w:r w:rsidRPr="00CF67F7">
        <w:rPr>
          <w:i/>
        </w:rPr>
        <w:t>(указывается наименование участника закупки)</w:t>
      </w:r>
    </w:p>
    <w:p w:rsidR="00E4130C" w:rsidRDefault="00EA20A1" w:rsidP="00E4130C">
      <w:pPr>
        <w:autoSpaceDE w:val="0"/>
        <w:autoSpaceDN w:val="0"/>
        <w:jc w:val="both"/>
      </w:pPr>
      <w:r w:rsidRPr="00CF67F7">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E60E0F" w:rsidRDefault="00E60E0F" w:rsidP="00E4130C">
      <w:pPr>
        <w:autoSpaceDE w:val="0"/>
        <w:autoSpaceDN w:val="0"/>
        <w:jc w:val="both"/>
      </w:pPr>
    </w:p>
    <w:p w:rsidR="00EA20A1" w:rsidRPr="00CF67F7" w:rsidRDefault="00EA20A1" w:rsidP="00342405">
      <w:pPr>
        <w:pBdr>
          <w:top w:val="single" w:sz="4" w:space="1" w:color="auto"/>
        </w:pBdr>
        <w:autoSpaceDE w:val="0"/>
        <w:autoSpaceDN w:val="0"/>
        <w:ind w:firstLine="709"/>
        <w:jc w:val="center"/>
        <w:rPr>
          <w:i/>
        </w:rPr>
      </w:pPr>
      <w:r w:rsidRPr="00CF67F7">
        <w:rPr>
          <w:i/>
        </w:rPr>
        <w:t>(указывается субъект малого или среднего предпринимательства</w:t>
      </w:r>
      <w:r w:rsidR="00E4130C">
        <w:rPr>
          <w:i/>
        </w:rPr>
        <w:t xml:space="preserve"> </w:t>
      </w:r>
      <w:r w:rsidRPr="00CF67F7">
        <w:rPr>
          <w:i/>
        </w:rPr>
        <w:t>в зависимости от критериев отнесения)</w:t>
      </w:r>
    </w:p>
    <w:p w:rsidR="00EA20A1" w:rsidRPr="00CF67F7" w:rsidRDefault="00EA20A1" w:rsidP="00E4130C">
      <w:pPr>
        <w:autoSpaceDE w:val="0"/>
        <w:autoSpaceDN w:val="0"/>
      </w:pPr>
      <w:r w:rsidRPr="00CF67F7">
        <w:t>предпринимательства, и сообщаем следующую информацию:</w:t>
      </w:r>
    </w:p>
    <w:p w:rsidR="00EA20A1" w:rsidRPr="00CF67F7" w:rsidRDefault="00EA20A1" w:rsidP="006475E0">
      <w:pPr>
        <w:autoSpaceDE w:val="0"/>
        <w:autoSpaceDN w:val="0"/>
      </w:pPr>
      <w:r w:rsidRPr="00CF67F7">
        <w:t xml:space="preserve">1. Адрес местонахождения </w:t>
      </w:r>
      <w:r w:rsidRPr="00CF67F7">
        <w:rPr>
          <w:i/>
        </w:rPr>
        <w:t>(юридический адрес):</w:t>
      </w:r>
      <w:r w:rsidRPr="00CF67F7">
        <w:t xml:space="preserve">  </w:t>
      </w:r>
    </w:p>
    <w:p w:rsidR="00EA20A1" w:rsidRPr="00CF67F7" w:rsidRDefault="00EA20A1" w:rsidP="00AB0B01">
      <w:pPr>
        <w:pBdr>
          <w:top w:val="single" w:sz="4" w:space="0" w:color="auto"/>
        </w:pBdr>
        <w:autoSpaceDE w:val="0"/>
        <w:autoSpaceDN w:val="0"/>
        <w:ind w:firstLine="709"/>
      </w:pPr>
    </w:p>
    <w:p w:rsidR="00EA20A1" w:rsidRPr="00CF67F7" w:rsidRDefault="00EA20A1" w:rsidP="00342405">
      <w:pPr>
        <w:tabs>
          <w:tab w:val="right" w:pos="9923"/>
        </w:tabs>
        <w:autoSpaceDE w:val="0"/>
        <w:autoSpaceDN w:val="0"/>
        <w:ind w:firstLine="709"/>
      </w:pPr>
      <w:r w:rsidRPr="00CF67F7">
        <w:tab/>
        <w:t>.</w:t>
      </w:r>
    </w:p>
    <w:p w:rsidR="00EA20A1" w:rsidRPr="00CF67F7" w:rsidRDefault="00EA20A1" w:rsidP="00342405">
      <w:pPr>
        <w:pBdr>
          <w:top w:val="single" w:sz="4" w:space="1" w:color="auto"/>
        </w:pBdr>
        <w:autoSpaceDE w:val="0"/>
        <w:autoSpaceDN w:val="0"/>
        <w:ind w:firstLine="709"/>
      </w:pPr>
    </w:p>
    <w:p w:rsidR="00EA20A1" w:rsidRPr="00CF67F7" w:rsidRDefault="00EA20A1" w:rsidP="006475E0">
      <w:pPr>
        <w:tabs>
          <w:tab w:val="right" w:pos="9923"/>
        </w:tabs>
        <w:autoSpaceDE w:val="0"/>
        <w:autoSpaceDN w:val="0"/>
      </w:pPr>
      <w:r w:rsidRPr="00CF67F7">
        <w:t>2.</w:t>
      </w:r>
      <w:r w:rsidRPr="00CF67F7">
        <w:rPr>
          <w:lang w:val="en-US"/>
        </w:rPr>
        <w:t> </w:t>
      </w:r>
      <w:r w:rsidRPr="00CF67F7">
        <w:t>ИНН/</w:t>
      </w:r>
      <w:r w:rsidR="006475E0" w:rsidRPr="00CF67F7">
        <w:t xml:space="preserve">КПП: </w:t>
      </w:r>
      <w:r w:rsidR="006475E0" w:rsidRPr="00CF67F7">
        <w:tab/>
      </w:r>
      <w:r w:rsidRPr="00CF67F7">
        <w:t>.</w:t>
      </w:r>
    </w:p>
    <w:p w:rsidR="00EA20A1" w:rsidRPr="00CF67F7" w:rsidRDefault="00EA20A1" w:rsidP="00342405">
      <w:pPr>
        <w:pBdr>
          <w:top w:val="single" w:sz="4" w:space="1" w:color="auto"/>
        </w:pBdr>
        <w:autoSpaceDE w:val="0"/>
        <w:autoSpaceDN w:val="0"/>
        <w:ind w:firstLine="709"/>
        <w:jc w:val="center"/>
        <w:rPr>
          <w:i/>
        </w:rPr>
      </w:pPr>
      <w:r w:rsidRPr="00CF67F7">
        <w:rPr>
          <w:i/>
        </w:rPr>
        <w:t>(№, сведения о дате выдачи документа и выдавшем его органе)</w:t>
      </w:r>
    </w:p>
    <w:p w:rsidR="00EA20A1" w:rsidRPr="00CF67F7" w:rsidRDefault="00EA20A1" w:rsidP="006475E0">
      <w:pPr>
        <w:tabs>
          <w:tab w:val="right" w:pos="9923"/>
        </w:tabs>
        <w:autoSpaceDE w:val="0"/>
        <w:autoSpaceDN w:val="0"/>
      </w:pPr>
      <w:r w:rsidRPr="00CF67F7">
        <w:t>3. </w:t>
      </w:r>
      <w:r w:rsidR="006475E0" w:rsidRPr="00CF67F7">
        <w:t xml:space="preserve">ОГРН: </w:t>
      </w:r>
      <w:r w:rsidR="006475E0" w:rsidRPr="00CF67F7">
        <w:tab/>
      </w:r>
      <w:r w:rsidRPr="00CF67F7">
        <w:t>.</w:t>
      </w:r>
    </w:p>
    <w:p w:rsidR="00EA20A1" w:rsidRPr="00CF67F7" w:rsidRDefault="00EA20A1" w:rsidP="00342405">
      <w:pPr>
        <w:pBdr>
          <w:top w:val="single" w:sz="4" w:space="1" w:color="auto"/>
        </w:pBdr>
        <w:autoSpaceDE w:val="0"/>
        <w:autoSpaceDN w:val="0"/>
        <w:ind w:firstLine="709"/>
      </w:pPr>
    </w:p>
    <w:p w:rsidR="00EA20A1" w:rsidRPr="00CF67F7" w:rsidRDefault="00EA20A1" w:rsidP="006475E0">
      <w:pPr>
        <w:autoSpaceDE w:val="0"/>
        <w:autoSpaceDN w:val="0"/>
      </w:pPr>
      <w:r w:rsidRPr="00CF67F7">
        <w:t>4. Исключен.</w:t>
      </w:r>
    </w:p>
    <w:p w:rsidR="00EA20A1" w:rsidRPr="00CF67F7" w:rsidRDefault="00EA20A1" w:rsidP="006475E0">
      <w:pPr>
        <w:autoSpaceDE w:val="0"/>
        <w:autoSpaceDN w:val="0"/>
        <w:jc w:val="both"/>
      </w:pPr>
      <w:r w:rsidRPr="00CF67F7">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CF67F7">
        <w:rPr>
          <w:vertAlign w:val="superscript"/>
        </w:rPr>
        <w:footnoteReference w:customMarkFollows="1" w:id="1"/>
        <w:t>1</w:t>
      </w:r>
      <w:r w:rsidRPr="00CF67F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2126"/>
      </w:tblGrid>
      <w:tr w:rsidR="00EA20A1" w:rsidRPr="00B97793" w:rsidTr="00B97793">
        <w:trPr>
          <w:cantSplit/>
          <w:trHeight w:val="20"/>
          <w:tblHeader/>
        </w:trPr>
        <w:tc>
          <w:tcPr>
            <w:tcW w:w="567" w:type="dxa"/>
            <w:vAlign w:val="center"/>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 п/п</w:t>
            </w:r>
          </w:p>
        </w:tc>
        <w:tc>
          <w:tcPr>
            <w:tcW w:w="4649" w:type="dxa"/>
            <w:vAlign w:val="center"/>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Наименование сведений</w:t>
            </w:r>
          </w:p>
        </w:tc>
        <w:tc>
          <w:tcPr>
            <w:tcW w:w="1588" w:type="dxa"/>
            <w:vAlign w:val="center"/>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Малые предприятия</w:t>
            </w:r>
          </w:p>
        </w:tc>
        <w:tc>
          <w:tcPr>
            <w:tcW w:w="1588" w:type="dxa"/>
            <w:vAlign w:val="center"/>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Средние предприятия</w:t>
            </w:r>
          </w:p>
        </w:tc>
        <w:tc>
          <w:tcPr>
            <w:tcW w:w="2126" w:type="dxa"/>
            <w:vAlign w:val="center"/>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Показатель</w:t>
            </w:r>
          </w:p>
        </w:tc>
      </w:tr>
      <w:tr w:rsidR="00EA20A1" w:rsidRPr="00B97793" w:rsidTr="00B97793">
        <w:trPr>
          <w:cantSplit/>
          <w:trHeight w:val="20"/>
          <w:tblHeader/>
        </w:trPr>
        <w:tc>
          <w:tcPr>
            <w:tcW w:w="567" w:type="dxa"/>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 xml:space="preserve">1 </w:t>
            </w:r>
            <w:r w:rsidRPr="00B97793">
              <w:rPr>
                <w:sz w:val="20"/>
                <w:szCs w:val="20"/>
                <w:vertAlign w:val="superscript"/>
              </w:rPr>
              <w:footnoteReference w:customMarkFollows="1" w:id="2"/>
              <w:t>2</w:t>
            </w:r>
          </w:p>
        </w:tc>
        <w:tc>
          <w:tcPr>
            <w:tcW w:w="4649" w:type="dxa"/>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2</w:t>
            </w:r>
          </w:p>
        </w:tc>
        <w:tc>
          <w:tcPr>
            <w:tcW w:w="1588" w:type="dxa"/>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3</w:t>
            </w:r>
          </w:p>
        </w:tc>
        <w:tc>
          <w:tcPr>
            <w:tcW w:w="1588" w:type="dxa"/>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4</w:t>
            </w:r>
          </w:p>
        </w:tc>
        <w:tc>
          <w:tcPr>
            <w:tcW w:w="2126" w:type="dxa"/>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5</w:t>
            </w:r>
          </w:p>
        </w:tc>
      </w:tr>
      <w:tr w:rsidR="00EA20A1" w:rsidRPr="00B97793" w:rsidTr="00B97793">
        <w:trPr>
          <w:cantSplit/>
          <w:trHeight w:val="20"/>
        </w:trPr>
        <w:tc>
          <w:tcPr>
            <w:tcW w:w="567" w:type="dxa"/>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1</w:t>
            </w:r>
          </w:p>
        </w:tc>
        <w:tc>
          <w:tcPr>
            <w:tcW w:w="4649" w:type="dxa"/>
          </w:tcPr>
          <w:p w:rsidR="00EA20A1" w:rsidRPr="00B97793" w:rsidRDefault="00EA20A1" w:rsidP="00B97793">
            <w:pPr>
              <w:autoSpaceDE w:val="0"/>
              <w:autoSpaceDN w:val="0"/>
              <w:spacing w:before="100" w:beforeAutospacing="1" w:line="240" w:lineRule="exact"/>
              <w:rPr>
                <w:sz w:val="20"/>
                <w:szCs w:val="20"/>
              </w:rPr>
            </w:pPr>
            <w:r w:rsidRPr="00B97793">
              <w:rPr>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не более 25</w:t>
            </w:r>
          </w:p>
        </w:tc>
        <w:tc>
          <w:tcPr>
            <w:tcW w:w="2126" w:type="dxa"/>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sym w:font="Symbol" w:char="F02D"/>
            </w:r>
          </w:p>
        </w:tc>
      </w:tr>
      <w:tr w:rsidR="00EA20A1" w:rsidRPr="00B97793" w:rsidTr="00B97793">
        <w:trPr>
          <w:cantSplit/>
          <w:trHeight w:val="20"/>
        </w:trPr>
        <w:tc>
          <w:tcPr>
            <w:tcW w:w="567" w:type="dxa"/>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2</w:t>
            </w:r>
          </w:p>
        </w:tc>
        <w:tc>
          <w:tcPr>
            <w:tcW w:w="4649" w:type="dxa"/>
          </w:tcPr>
          <w:p w:rsidR="00EA20A1" w:rsidRPr="00B97793" w:rsidRDefault="00EA20A1" w:rsidP="00B97793">
            <w:pPr>
              <w:autoSpaceDE w:val="0"/>
              <w:autoSpaceDN w:val="0"/>
              <w:spacing w:before="100" w:beforeAutospacing="1" w:line="240" w:lineRule="exact"/>
              <w:rPr>
                <w:sz w:val="20"/>
                <w:szCs w:val="20"/>
              </w:rPr>
            </w:pPr>
            <w:r w:rsidRPr="00B97793">
              <w:rPr>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B97793">
              <w:rPr>
                <w:sz w:val="20"/>
                <w:szCs w:val="20"/>
                <w:vertAlign w:val="superscript"/>
              </w:rPr>
              <w:footnoteReference w:customMarkFollows="1" w:id="3"/>
              <w:t>3</w:t>
            </w:r>
            <w:r w:rsidRPr="00B97793">
              <w:rPr>
                <w:sz w:val="20"/>
                <w:szCs w:val="20"/>
              </w:rPr>
              <w:t>, процентов</w:t>
            </w:r>
          </w:p>
        </w:tc>
        <w:tc>
          <w:tcPr>
            <w:tcW w:w="3176" w:type="dxa"/>
            <w:gridSpan w:val="2"/>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не более 49</w:t>
            </w:r>
          </w:p>
        </w:tc>
        <w:tc>
          <w:tcPr>
            <w:tcW w:w="2126" w:type="dxa"/>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sym w:font="Symbol" w:char="F02D"/>
            </w:r>
          </w:p>
        </w:tc>
      </w:tr>
      <w:tr w:rsidR="00EA20A1" w:rsidRPr="00B97793" w:rsidTr="00B97793">
        <w:trPr>
          <w:cantSplit/>
          <w:trHeight w:val="20"/>
        </w:trPr>
        <w:tc>
          <w:tcPr>
            <w:tcW w:w="567" w:type="dxa"/>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lastRenderedPageBreak/>
              <w:t>3</w:t>
            </w:r>
          </w:p>
        </w:tc>
        <w:tc>
          <w:tcPr>
            <w:tcW w:w="4649" w:type="dxa"/>
          </w:tcPr>
          <w:p w:rsidR="00EA20A1" w:rsidRPr="00B97793" w:rsidRDefault="00EA20A1" w:rsidP="00B97793">
            <w:pPr>
              <w:autoSpaceDE w:val="0"/>
              <w:autoSpaceDN w:val="0"/>
              <w:spacing w:before="100" w:beforeAutospacing="1" w:line="240" w:lineRule="exact"/>
              <w:rPr>
                <w:sz w:val="20"/>
                <w:szCs w:val="20"/>
              </w:rPr>
            </w:pPr>
            <w:r w:rsidRPr="00B97793">
              <w:rPr>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5302" w:type="dxa"/>
            <w:gridSpan w:val="3"/>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да (нет)</w:t>
            </w:r>
          </w:p>
        </w:tc>
      </w:tr>
      <w:tr w:rsidR="00EA20A1" w:rsidRPr="00B97793" w:rsidTr="00B97793">
        <w:trPr>
          <w:cantSplit/>
          <w:trHeight w:val="20"/>
        </w:trPr>
        <w:tc>
          <w:tcPr>
            <w:tcW w:w="567" w:type="dxa"/>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4</w:t>
            </w:r>
          </w:p>
        </w:tc>
        <w:tc>
          <w:tcPr>
            <w:tcW w:w="4649" w:type="dxa"/>
          </w:tcPr>
          <w:p w:rsidR="00EA20A1" w:rsidRPr="00B97793" w:rsidRDefault="00EA20A1" w:rsidP="00B97793">
            <w:pPr>
              <w:autoSpaceDE w:val="0"/>
              <w:autoSpaceDN w:val="0"/>
              <w:spacing w:before="100" w:beforeAutospacing="1" w:line="240" w:lineRule="exact"/>
              <w:rPr>
                <w:sz w:val="20"/>
                <w:szCs w:val="20"/>
              </w:rPr>
            </w:pPr>
            <w:r w:rsidRPr="00B97793">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5302" w:type="dxa"/>
            <w:gridSpan w:val="3"/>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да (нет)</w:t>
            </w:r>
          </w:p>
        </w:tc>
      </w:tr>
      <w:tr w:rsidR="00EA20A1" w:rsidRPr="00B97793" w:rsidTr="00B97793">
        <w:trPr>
          <w:cantSplit/>
          <w:trHeight w:val="20"/>
        </w:trPr>
        <w:tc>
          <w:tcPr>
            <w:tcW w:w="567" w:type="dxa"/>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5</w:t>
            </w:r>
          </w:p>
        </w:tc>
        <w:tc>
          <w:tcPr>
            <w:tcW w:w="4649" w:type="dxa"/>
          </w:tcPr>
          <w:p w:rsidR="00EA20A1" w:rsidRPr="00B97793" w:rsidRDefault="00EA20A1" w:rsidP="00B97793">
            <w:pPr>
              <w:autoSpaceDE w:val="0"/>
              <w:autoSpaceDN w:val="0"/>
              <w:spacing w:before="100" w:beforeAutospacing="1" w:line="240" w:lineRule="exact"/>
              <w:rPr>
                <w:sz w:val="20"/>
                <w:szCs w:val="20"/>
              </w:rPr>
            </w:pPr>
            <w:r w:rsidRPr="00B97793">
              <w:rPr>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B97793">
              <w:rPr>
                <w:sz w:val="20"/>
                <w:szCs w:val="20"/>
              </w:rPr>
              <w:t>Сколково</w:t>
            </w:r>
            <w:proofErr w:type="spellEnd"/>
            <w:r w:rsidRPr="00B97793">
              <w:rPr>
                <w:sz w:val="20"/>
                <w:szCs w:val="20"/>
              </w:rPr>
              <w:t>”</w:t>
            </w:r>
          </w:p>
        </w:tc>
        <w:tc>
          <w:tcPr>
            <w:tcW w:w="5302" w:type="dxa"/>
            <w:gridSpan w:val="3"/>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да (нет)</w:t>
            </w:r>
          </w:p>
        </w:tc>
      </w:tr>
      <w:tr w:rsidR="00EA20A1" w:rsidRPr="00B97793" w:rsidTr="00B97793">
        <w:trPr>
          <w:cantSplit/>
          <w:trHeight w:val="20"/>
        </w:trPr>
        <w:tc>
          <w:tcPr>
            <w:tcW w:w="567" w:type="dxa"/>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6</w:t>
            </w:r>
          </w:p>
        </w:tc>
        <w:tc>
          <w:tcPr>
            <w:tcW w:w="4649" w:type="dxa"/>
          </w:tcPr>
          <w:p w:rsidR="00EA20A1" w:rsidRPr="00B97793" w:rsidRDefault="00EA20A1" w:rsidP="00B97793">
            <w:pPr>
              <w:autoSpaceDE w:val="0"/>
              <w:autoSpaceDN w:val="0"/>
              <w:spacing w:before="100" w:beforeAutospacing="1" w:line="240" w:lineRule="exact"/>
              <w:rPr>
                <w:sz w:val="20"/>
                <w:szCs w:val="20"/>
              </w:rPr>
            </w:pPr>
            <w:r w:rsidRPr="00B97793">
              <w:rPr>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5302" w:type="dxa"/>
            <w:gridSpan w:val="3"/>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да (нет)</w:t>
            </w:r>
          </w:p>
        </w:tc>
      </w:tr>
      <w:tr w:rsidR="00EA20A1" w:rsidRPr="00B97793" w:rsidTr="00B97793">
        <w:trPr>
          <w:cantSplit/>
          <w:trHeight w:val="20"/>
        </w:trPr>
        <w:tc>
          <w:tcPr>
            <w:tcW w:w="567" w:type="dxa"/>
            <w:vMerge w:val="restart"/>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7</w:t>
            </w:r>
          </w:p>
        </w:tc>
        <w:tc>
          <w:tcPr>
            <w:tcW w:w="4649" w:type="dxa"/>
            <w:vMerge w:val="restart"/>
          </w:tcPr>
          <w:p w:rsidR="00EA20A1" w:rsidRPr="00B97793" w:rsidRDefault="00EA20A1" w:rsidP="00B97793">
            <w:pPr>
              <w:autoSpaceDE w:val="0"/>
              <w:autoSpaceDN w:val="0"/>
              <w:spacing w:before="100" w:beforeAutospacing="1" w:line="240" w:lineRule="exact"/>
              <w:rPr>
                <w:sz w:val="20"/>
                <w:szCs w:val="20"/>
              </w:rPr>
            </w:pPr>
            <w:r w:rsidRPr="00B97793">
              <w:rPr>
                <w:sz w:val="20"/>
                <w:szCs w:val="20"/>
              </w:rPr>
              <w:t>Среднесписочная численность работников за предшествующий календарный год, человек</w:t>
            </w:r>
          </w:p>
        </w:tc>
        <w:tc>
          <w:tcPr>
            <w:tcW w:w="1588" w:type="dxa"/>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до 100 включительно</w:t>
            </w:r>
          </w:p>
        </w:tc>
        <w:tc>
          <w:tcPr>
            <w:tcW w:w="1588" w:type="dxa"/>
            <w:vMerge w:val="restart"/>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от 101 до 250 включительно</w:t>
            </w:r>
          </w:p>
        </w:tc>
        <w:tc>
          <w:tcPr>
            <w:tcW w:w="2126" w:type="dxa"/>
            <w:vMerge w:val="restart"/>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 xml:space="preserve">указывается количество </w:t>
            </w:r>
            <w:r w:rsidR="00BF7E72" w:rsidRPr="00B97793">
              <w:rPr>
                <w:sz w:val="20"/>
                <w:szCs w:val="20"/>
              </w:rPr>
              <w:t>человек (</w:t>
            </w:r>
            <w:r w:rsidRPr="00B97793">
              <w:rPr>
                <w:sz w:val="20"/>
                <w:szCs w:val="20"/>
              </w:rPr>
              <w:t>за предшест</w:t>
            </w:r>
            <w:r w:rsidRPr="00B97793">
              <w:rPr>
                <w:sz w:val="20"/>
                <w:szCs w:val="20"/>
              </w:rPr>
              <w:softHyphen/>
              <w:t>вующий календарный год)</w:t>
            </w:r>
          </w:p>
        </w:tc>
      </w:tr>
      <w:tr w:rsidR="00EA20A1" w:rsidRPr="00B97793" w:rsidTr="00B97793">
        <w:trPr>
          <w:cantSplit/>
          <w:trHeight w:val="20"/>
        </w:trPr>
        <w:tc>
          <w:tcPr>
            <w:tcW w:w="567" w:type="dxa"/>
            <w:vMerge/>
          </w:tcPr>
          <w:p w:rsidR="00EA20A1" w:rsidRPr="00B97793" w:rsidRDefault="00EA20A1" w:rsidP="00B97793">
            <w:pPr>
              <w:autoSpaceDE w:val="0"/>
              <w:autoSpaceDN w:val="0"/>
              <w:spacing w:before="100" w:beforeAutospacing="1" w:line="240" w:lineRule="exact"/>
              <w:jc w:val="center"/>
              <w:rPr>
                <w:sz w:val="20"/>
                <w:szCs w:val="20"/>
              </w:rPr>
            </w:pPr>
          </w:p>
        </w:tc>
        <w:tc>
          <w:tcPr>
            <w:tcW w:w="4649" w:type="dxa"/>
            <w:vMerge/>
          </w:tcPr>
          <w:p w:rsidR="00EA20A1" w:rsidRPr="00B97793" w:rsidRDefault="00EA20A1" w:rsidP="00B97793">
            <w:pPr>
              <w:autoSpaceDE w:val="0"/>
              <w:autoSpaceDN w:val="0"/>
              <w:spacing w:before="100" w:beforeAutospacing="1" w:line="240" w:lineRule="exact"/>
              <w:rPr>
                <w:sz w:val="20"/>
                <w:szCs w:val="20"/>
              </w:rPr>
            </w:pPr>
          </w:p>
        </w:tc>
        <w:tc>
          <w:tcPr>
            <w:tcW w:w="1588" w:type="dxa"/>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 xml:space="preserve">до 15 – </w:t>
            </w:r>
            <w:proofErr w:type="spellStart"/>
            <w:r w:rsidRPr="00B97793">
              <w:rPr>
                <w:sz w:val="20"/>
                <w:szCs w:val="20"/>
              </w:rPr>
              <w:t>микропред</w:t>
            </w:r>
            <w:r w:rsidRPr="00B97793">
              <w:rPr>
                <w:sz w:val="20"/>
                <w:szCs w:val="20"/>
              </w:rPr>
              <w:softHyphen/>
              <w:t>приятие</w:t>
            </w:r>
            <w:proofErr w:type="spellEnd"/>
          </w:p>
        </w:tc>
        <w:tc>
          <w:tcPr>
            <w:tcW w:w="1588" w:type="dxa"/>
            <w:vMerge/>
          </w:tcPr>
          <w:p w:rsidR="00EA20A1" w:rsidRPr="00B97793" w:rsidRDefault="00EA20A1" w:rsidP="00B97793">
            <w:pPr>
              <w:autoSpaceDE w:val="0"/>
              <w:autoSpaceDN w:val="0"/>
              <w:spacing w:before="100" w:beforeAutospacing="1" w:line="240" w:lineRule="exact"/>
              <w:rPr>
                <w:sz w:val="20"/>
                <w:szCs w:val="20"/>
              </w:rPr>
            </w:pPr>
          </w:p>
        </w:tc>
        <w:tc>
          <w:tcPr>
            <w:tcW w:w="2126" w:type="dxa"/>
            <w:vMerge/>
          </w:tcPr>
          <w:p w:rsidR="00EA20A1" w:rsidRPr="00B97793" w:rsidRDefault="00EA20A1" w:rsidP="00B97793">
            <w:pPr>
              <w:autoSpaceDE w:val="0"/>
              <w:autoSpaceDN w:val="0"/>
              <w:spacing w:before="100" w:beforeAutospacing="1" w:line="240" w:lineRule="exact"/>
              <w:rPr>
                <w:sz w:val="20"/>
                <w:szCs w:val="20"/>
              </w:rPr>
            </w:pPr>
          </w:p>
        </w:tc>
      </w:tr>
      <w:tr w:rsidR="00EA20A1" w:rsidRPr="00B97793" w:rsidTr="00B97793">
        <w:trPr>
          <w:cantSplit/>
          <w:trHeight w:val="20"/>
        </w:trPr>
        <w:tc>
          <w:tcPr>
            <w:tcW w:w="567" w:type="dxa"/>
            <w:vMerge w:val="restart"/>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8</w:t>
            </w:r>
          </w:p>
        </w:tc>
        <w:tc>
          <w:tcPr>
            <w:tcW w:w="4649" w:type="dxa"/>
            <w:vMerge w:val="restart"/>
          </w:tcPr>
          <w:p w:rsidR="00EA20A1" w:rsidRPr="00B97793" w:rsidRDefault="00EA20A1" w:rsidP="00B97793">
            <w:pPr>
              <w:autoSpaceDE w:val="0"/>
              <w:autoSpaceDN w:val="0"/>
              <w:spacing w:before="100" w:beforeAutospacing="1" w:line="240" w:lineRule="exact"/>
              <w:rPr>
                <w:sz w:val="20"/>
                <w:szCs w:val="20"/>
              </w:rPr>
            </w:pPr>
            <w:r w:rsidRPr="00B97793">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800</w:t>
            </w:r>
          </w:p>
        </w:tc>
        <w:tc>
          <w:tcPr>
            <w:tcW w:w="1588" w:type="dxa"/>
            <w:vMerge w:val="restart"/>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2000</w:t>
            </w:r>
          </w:p>
        </w:tc>
        <w:tc>
          <w:tcPr>
            <w:tcW w:w="2126" w:type="dxa"/>
            <w:vMerge w:val="restart"/>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 xml:space="preserve">указывается в млн. </w:t>
            </w:r>
            <w:r w:rsidR="00BF7E72" w:rsidRPr="00B97793">
              <w:rPr>
                <w:sz w:val="20"/>
                <w:szCs w:val="20"/>
              </w:rPr>
              <w:t>рублей (</w:t>
            </w:r>
            <w:r w:rsidRPr="00B97793">
              <w:rPr>
                <w:sz w:val="20"/>
                <w:szCs w:val="20"/>
              </w:rPr>
              <w:t>за предшест</w:t>
            </w:r>
            <w:r w:rsidRPr="00B97793">
              <w:rPr>
                <w:sz w:val="20"/>
                <w:szCs w:val="20"/>
              </w:rPr>
              <w:softHyphen/>
              <w:t>вующий календарный год)</w:t>
            </w:r>
          </w:p>
        </w:tc>
      </w:tr>
      <w:tr w:rsidR="00EA20A1" w:rsidRPr="00B97793" w:rsidTr="00B97793">
        <w:trPr>
          <w:cantSplit/>
          <w:trHeight w:val="20"/>
        </w:trPr>
        <w:tc>
          <w:tcPr>
            <w:tcW w:w="567" w:type="dxa"/>
            <w:vMerge/>
          </w:tcPr>
          <w:p w:rsidR="00EA20A1" w:rsidRPr="00B97793" w:rsidRDefault="00EA20A1" w:rsidP="00B97793">
            <w:pPr>
              <w:autoSpaceDE w:val="0"/>
              <w:autoSpaceDN w:val="0"/>
              <w:spacing w:before="100" w:beforeAutospacing="1" w:line="240" w:lineRule="exact"/>
              <w:jc w:val="center"/>
              <w:rPr>
                <w:sz w:val="20"/>
                <w:szCs w:val="20"/>
              </w:rPr>
            </w:pPr>
          </w:p>
        </w:tc>
        <w:tc>
          <w:tcPr>
            <w:tcW w:w="4649" w:type="dxa"/>
            <w:vMerge/>
          </w:tcPr>
          <w:p w:rsidR="00EA20A1" w:rsidRPr="00B97793" w:rsidRDefault="00EA20A1" w:rsidP="00B97793">
            <w:pPr>
              <w:autoSpaceDE w:val="0"/>
              <w:autoSpaceDN w:val="0"/>
              <w:spacing w:before="100" w:beforeAutospacing="1" w:line="240" w:lineRule="exact"/>
              <w:rPr>
                <w:sz w:val="20"/>
                <w:szCs w:val="20"/>
              </w:rPr>
            </w:pPr>
          </w:p>
        </w:tc>
        <w:tc>
          <w:tcPr>
            <w:tcW w:w="1588" w:type="dxa"/>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 xml:space="preserve">120 в год – </w:t>
            </w:r>
            <w:proofErr w:type="spellStart"/>
            <w:r w:rsidRPr="00B97793">
              <w:rPr>
                <w:sz w:val="20"/>
                <w:szCs w:val="20"/>
              </w:rPr>
              <w:t>микро</w:t>
            </w:r>
            <w:r w:rsidRPr="00B97793">
              <w:rPr>
                <w:sz w:val="20"/>
                <w:szCs w:val="20"/>
              </w:rPr>
              <w:softHyphen/>
              <w:t>предприятие</w:t>
            </w:r>
            <w:proofErr w:type="spellEnd"/>
          </w:p>
        </w:tc>
        <w:tc>
          <w:tcPr>
            <w:tcW w:w="1588" w:type="dxa"/>
            <w:vMerge/>
          </w:tcPr>
          <w:p w:rsidR="00EA20A1" w:rsidRPr="00B97793" w:rsidRDefault="00EA20A1" w:rsidP="00B97793">
            <w:pPr>
              <w:autoSpaceDE w:val="0"/>
              <w:autoSpaceDN w:val="0"/>
              <w:spacing w:before="100" w:beforeAutospacing="1" w:line="240" w:lineRule="exact"/>
              <w:rPr>
                <w:sz w:val="20"/>
                <w:szCs w:val="20"/>
              </w:rPr>
            </w:pPr>
          </w:p>
        </w:tc>
        <w:tc>
          <w:tcPr>
            <w:tcW w:w="2126" w:type="dxa"/>
            <w:vMerge/>
          </w:tcPr>
          <w:p w:rsidR="00EA20A1" w:rsidRPr="00B97793" w:rsidRDefault="00EA20A1" w:rsidP="00B97793">
            <w:pPr>
              <w:autoSpaceDE w:val="0"/>
              <w:autoSpaceDN w:val="0"/>
              <w:spacing w:before="100" w:beforeAutospacing="1" w:line="240" w:lineRule="exact"/>
              <w:rPr>
                <w:sz w:val="20"/>
                <w:szCs w:val="20"/>
              </w:rPr>
            </w:pPr>
          </w:p>
        </w:tc>
      </w:tr>
      <w:tr w:rsidR="00EA20A1" w:rsidRPr="00B97793" w:rsidTr="00B97793">
        <w:trPr>
          <w:cantSplit/>
          <w:trHeight w:val="20"/>
        </w:trPr>
        <w:tc>
          <w:tcPr>
            <w:tcW w:w="567" w:type="dxa"/>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9</w:t>
            </w:r>
          </w:p>
        </w:tc>
        <w:tc>
          <w:tcPr>
            <w:tcW w:w="4649" w:type="dxa"/>
          </w:tcPr>
          <w:p w:rsidR="00EA20A1" w:rsidRPr="00B97793" w:rsidRDefault="00EA20A1" w:rsidP="00B97793">
            <w:pPr>
              <w:autoSpaceDE w:val="0"/>
              <w:autoSpaceDN w:val="0"/>
              <w:spacing w:before="100" w:beforeAutospacing="1" w:line="240" w:lineRule="exact"/>
              <w:rPr>
                <w:sz w:val="20"/>
                <w:szCs w:val="20"/>
              </w:rPr>
            </w:pPr>
            <w:r w:rsidRPr="00B9779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302" w:type="dxa"/>
            <w:gridSpan w:val="3"/>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подлежит заполнению</w:t>
            </w:r>
          </w:p>
        </w:tc>
      </w:tr>
      <w:tr w:rsidR="00EA20A1" w:rsidRPr="00B97793" w:rsidTr="00B97793">
        <w:trPr>
          <w:cantSplit/>
          <w:trHeight w:val="20"/>
        </w:trPr>
        <w:tc>
          <w:tcPr>
            <w:tcW w:w="567" w:type="dxa"/>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10</w:t>
            </w:r>
          </w:p>
        </w:tc>
        <w:tc>
          <w:tcPr>
            <w:tcW w:w="4649" w:type="dxa"/>
          </w:tcPr>
          <w:p w:rsidR="00EA20A1" w:rsidRPr="00B97793" w:rsidRDefault="00EA20A1" w:rsidP="00B97793">
            <w:pPr>
              <w:autoSpaceDE w:val="0"/>
              <w:autoSpaceDN w:val="0"/>
              <w:spacing w:before="100" w:beforeAutospacing="1" w:line="240" w:lineRule="exact"/>
              <w:rPr>
                <w:sz w:val="20"/>
                <w:szCs w:val="20"/>
              </w:rPr>
            </w:pPr>
            <w:r w:rsidRPr="00B97793">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302" w:type="dxa"/>
            <w:gridSpan w:val="3"/>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подлежит заполнению</w:t>
            </w:r>
          </w:p>
        </w:tc>
      </w:tr>
      <w:tr w:rsidR="00EA20A1" w:rsidRPr="00B97793" w:rsidTr="00B97793">
        <w:trPr>
          <w:cantSplit/>
          <w:trHeight w:val="20"/>
        </w:trPr>
        <w:tc>
          <w:tcPr>
            <w:tcW w:w="567" w:type="dxa"/>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11</w:t>
            </w:r>
          </w:p>
        </w:tc>
        <w:tc>
          <w:tcPr>
            <w:tcW w:w="4649" w:type="dxa"/>
          </w:tcPr>
          <w:p w:rsidR="00EA20A1" w:rsidRPr="00B97793" w:rsidRDefault="00EA20A1" w:rsidP="00B97793">
            <w:pPr>
              <w:autoSpaceDE w:val="0"/>
              <w:autoSpaceDN w:val="0"/>
              <w:spacing w:before="100" w:beforeAutospacing="1" w:line="240" w:lineRule="exact"/>
              <w:rPr>
                <w:sz w:val="20"/>
                <w:szCs w:val="20"/>
              </w:rPr>
            </w:pPr>
            <w:r w:rsidRPr="00B97793">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5302" w:type="dxa"/>
            <w:gridSpan w:val="3"/>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подлежит заполнению</w:t>
            </w:r>
          </w:p>
        </w:tc>
      </w:tr>
      <w:tr w:rsidR="00EA20A1" w:rsidRPr="00B97793" w:rsidTr="00B97793">
        <w:trPr>
          <w:cantSplit/>
          <w:trHeight w:val="20"/>
        </w:trPr>
        <w:tc>
          <w:tcPr>
            <w:tcW w:w="567" w:type="dxa"/>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lastRenderedPageBreak/>
              <w:t>12</w:t>
            </w:r>
          </w:p>
        </w:tc>
        <w:tc>
          <w:tcPr>
            <w:tcW w:w="4649" w:type="dxa"/>
          </w:tcPr>
          <w:p w:rsidR="00EA20A1" w:rsidRPr="00B97793" w:rsidRDefault="00EA20A1" w:rsidP="00B97793">
            <w:pPr>
              <w:autoSpaceDE w:val="0"/>
              <w:autoSpaceDN w:val="0"/>
              <w:spacing w:before="100" w:beforeAutospacing="1" w:line="240" w:lineRule="exact"/>
              <w:rPr>
                <w:sz w:val="20"/>
                <w:szCs w:val="20"/>
              </w:rPr>
            </w:pPr>
            <w:r w:rsidRPr="00B9779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5302" w:type="dxa"/>
            <w:gridSpan w:val="3"/>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да (нет)</w:t>
            </w:r>
          </w:p>
        </w:tc>
      </w:tr>
      <w:tr w:rsidR="00EA20A1" w:rsidRPr="00B97793" w:rsidTr="00B97793">
        <w:trPr>
          <w:cantSplit/>
          <w:trHeight w:val="20"/>
        </w:trPr>
        <w:tc>
          <w:tcPr>
            <w:tcW w:w="567" w:type="dxa"/>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13</w:t>
            </w:r>
          </w:p>
        </w:tc>
        <w:tc>
          <w:tcPr>
            <w:tcW w:w="4649" w:type="dxa"/>
          </w:tcPr>
          <w:p w:rsidR="00EA20A1" w:rsidRPr="00B97793" w:rsidRDefault="00EA20A1" w:rsidP="00B97793">
            <w:pPr>
              <w:autoSpaceDE w:val="0"/>
              <w:autoSpaceDN w:val="0"/>
              <w:spacing w:before="100" w:beforeAutospacing="1" w:line="240" w:lineRule="exact"/>
              <w:rPr>
                <w:sz w:val="20"/>
                <w:szCs w:val="20"/>
              </w:rPr>
            </w:pPr>
            <w:r w:rsidRPr="00B9779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302" w:type="dxa"/>
            <w:gridSpan w:val="3"/>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да (нет)</w:t>
            </w:r>
            <w:r w:rsidRPr="00B97793">
              <w:rPr>
                <w:sz w:val="20"/>
                <w:szCs w:val="20"/>
              </w:rPr>
              <w:br/>
              <w:t xml:space="preserve">(в случае участия </w:t>
            </w:r>
            <w:r w:rsidRPr="00B97793">
              <w:rPr>
                <w:sz w:val="20"/>
                <w:szCs w:val="20"/>
              </w:rPr>
              <w:sym w:font="Symbol" w:char="F02D"/>
            </w:r>
            <w:r w:rsidRPr="00B97793">
              <w:rPr>
                <w:sz w:val="20"/>
                <w:szCs w:val="20"/>
              </w:rPr>
              <w:t xml:space="preserve"> наименование заказчика, реализующего программу партнерства)</w:t>
            </w:r>
          </w:p>
        </w:tc>
      </w:tr>
      <w:tr w:rsidR="00EA20A1" w:rsidRPr="00B97793" w:rsidTr="00B97793">
        <w:trPr>
          <w:cantSplit/>
          <w:trHeight w:val="20"/>
        </w:trPr>
        <w:tc>
          <w:tcPr>
            <w:tcW w:w="567" w:type="dxa"/>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14</w:t>
            </w:r>
          </w:p>
        </w:tc>
        <w:tc>
          <w:tcPr>
            <w:tcW w:w="4649" w:type="dxa"/>
          </w:tcPr>
          <w:p w:rsidR="00EA20A1" w:rsidRPr="00B97793" w:rsidRDefault="00EA20A1" w:rsidP="00B97793">
            <w:pPr>
              <w:autoSpaceDE w:val="0"/>
              <w:autoSpaceDN w:val="0"/>
              <w:spacing w:before="100" w:beforeAutospacing="1" w:line="240" w:lineRule="exact"/>
              <w:rPr>
                <w:sz w:val="20"/>
                <w:szCs w:val="20"/>
              </w:rPr>
            </w:pPr>
            <w:r w:rsidRPr="00B9779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302" w:type="dxa"/>
            <w:gridSpan w:val="3"/>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да (нет)</w:t>
            </w:r>
            <w:r w:rsidRPr="00B97793">
              <w:rPr>
                <w:sz w:val="20"/>
                <w:szCs w:val="20"/>
              </w:rPr>
              <w:br/>
              <w:t xml:space="preserve">(при наличии </w:t>
            </w:r>
            <w:r w:rsidRPr="00B97793">
              <w:rPr>
                <w:sz w:val="20"/>
                <w:szCs w:val="20"/>
              </w:rPr>
              <w:sym w:font="Symbol" w:char="F02D"/>
            </w:r>
            <w:r w:rsidRPr="00B97793">
              <w:rPr>
                <w:sz w:val="20"/>
                <w:szCs w:val="20"/>
              </w:rPr>
              <w:t xml:space="preserve"> количество исполненных контрактов или договоров и общая сумма)</w:t>
            </w:r>
          </w:p>
        </w:tc>
      </w:tr>
      <w:tr w:rsidR="00EA20A1" w:rsidRPr="00B97793" w:rsidTr="00B97793">
        <w:trPr>
          <w:cantSplit/>
          <w:trHeight w:val="20"/>
        </w:trPr>
        <w:tc>
          <w:tcPr>
            <w:tcW w:w="567" w:type="dxa"/>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15</w:t>
            </w:r>
          </w:p>
        </w:tc>
        <w:tc>
          <w:tcPr>
            <w:tcW w:w="4649" w:type="dxa"/>
          </w:tcPr>
          <w:p w:rsidR="00EA20A1" w:rsidRPr="00B97793" w:rsidRDefault="00EA20A1" w:rsidP="00B97793">
            <w:pPr>
              <w:autoSpaceDE w:val="0"/>
              <w:autoSpaceDN w:val="0"/>
              <w:spacing w:before="100" w:beforeAutospacing="1" w:line="240" w:lineRule="exact"/>
              <w:rPr>
                <w:sz w:val="20"/>
                <w:szCs w:val="20"/>
              </w:rPr>
            </w:pPr>
            <w:r w:rsidRPr="00B9779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5302" w:type="dxa"/>
            <w:gridSpan w:val="3"/>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да (нет)</w:t>
            </w:r>
          </w:p>
        </w:tc>
      </w:tr>
      <w:tr w:rsidR="00EA20A1" w:rsidRPr="00B97793" w:rsidTr="00B97793">
        <w:trPr>
          <w:cantSplit/>
          <w:trHeight w:val="20"/>
        </w:trPr>
        <w:tc>
          <w:tcPr>
            <w:tcW w:w="567" w:type="dxa"/>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16</w:t>
            </w:r>
          </w:p>
        </w:tc>
        <w:tc>
          <w:tcPr>
            <w:tcW w:w="4649" w:type="dxa"/>
          </w:tcPr>
          <w:p w:rsidR="00EA20A1" w:rsidRPr="00B97793" w:rsidRDefault="00EA20A1" w:rsidP="00B97793">
            <w:pPr>
              <w:autoSpaceDE w:val="0"/>
              <w:autoSpaceDN w:val="0"/>
              <w:spacing w:before="100" w:beforeAutospacing="1" w:line="240" w:lineRule="exact"/>
              <w:rPr>
                <w:sz w:val="20"/>
                <w:szCs w:val="20"/>
              </w:rPr>
            </w:pPr>
            <w:r w:rsidRPr="00B9779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5302" w:type="dxa"/>
            <w:gridSpan w:val="3"/>
          </w:tcPr>
          <w:p w:rsidR="00EA20A1" w:rsidRPr="00B97793" w:rsidRDefault="00EA20A1" w:rsidP="00B97793">
            <w:pPr>
              <w:autoSpaceDE w:val="0"/>
              <w:autoSpaceDN w:val="0"/>
              <w:spacing w:before="100" w:beforeAutospacing="1" w:line="240" w:lineRule="exact"/>
              <w:jc w:val="center"/>
              <w:rPr>
                <w:sz w:val="20"/>
                <w:szCs w:val="20"/>
              </w:rPr>
            </w:pPr>
            <w:r w:rsidRPr="00B97793">
              <w:rPr>
                <w:sz w:val="20"/>
                <w:szCs w:val="20"/>
              </w:rPr>
              <w:t>да (нет)</w:t>
            </w:r>
          </w:p>
        </w:tc>
      </w:tr>
    </w:tbl>
    <w:p w:rsidR="00EA20A1" w:rsidRPr="00CF67F7" w:rsidRDefault="00EA20A1" w:rsidP="00342405">
      <w:pPr>
        <w:autoSpaceDE w:val="0"/>
        <w:autoSpaceDN w:val="0"/>
        <w:ind w:firstLine="709"/>
        <w:jc w:val="center"/>
      </w:pPr>
    </w:p>
    <w:p w:rsidR="00EA20A1" w:rsidRPr="00CF67F7" w:rsidRDefault="00EA20A1" w:rsidP="00342405">
      <w:pPr>
        <w:pBdr>
          <w:top w:val="single" w:sz="4" w:space="1" w:color="auto"/>
        </w:pBdr>
        <w:autoSpaceDE w:val="0"/>
        <w:autoSpaceDN w:val="0"/>
        <w:ind w:firstLine="709"/>
        <w:jc w:val="center"/>
      </w:pPr>
      <w:r w:rsidRPr="00CF67F7">
        <w:t>(подпись)</w:t>
      </w:r>
    </w:p>
    <w:p w:rsidR="00EA20A1" w:rsidRPr="00CF67F7" w:rsidRDefault="00EA20A1" w:rsidP="00342405">
      <w:pPr>
        <w:autoSpaceDE w:val="0"/>
        <w:autoSpaceDN w:val="0"/>
        <w:ind w:firstLine="709"/>
      </w:pPr>
      <w:r w:rsidRPr="00CF67F7">
        <w:t>М.П.</w:t>
      </w:r>
    </w:p>
    <w:p w:rsidR="00EA20A1" w:rsidRPr="00CF67F7" w:rsidRDefault="00EA20A1" w:rsidP="00342405">
      <w:pPr>
        <w:autoSpaceDE w:val="0"/>
        <w:autoSpaceDN w:val="0"/>
        <w:ind w:firstLine="709"/>
      </w:pPr>
    </w:p>
    <w:p w:rsidR="00EA20A1" w:rsidRDefault="00EA20A1" w:rsidP="00342405">
      <w:pPr>
        <w:pBdr>
          <w:top w:val="single" w:sz="4" w:space="1" w:color="auto"/>
          <w:bottom w:val="single" w:sz="12" w:space="1" w:color="auto"/>
        </w:pBdr>
        <w:autoSpaceDE w:val="0"/>
        <w:autoSpaceDN w:val="0"/>
        <w:ind w:firstLine="709"/>
        <w:jc w:val="center"/>
        <w:rPr>
          <w:i/>
        </w:rPr>
      </w:pPr>
      <w:r w:rsidRPr="00CF67F7">
        <w:rPr>
          <w:i/>
        </w:rPr>
        <w:t>(фамилия, имя, отчество (при наличии) подписавшего, должность)</w:t>
      </w:r>
    </w:p>
    <w:p w:rsidR="00D17996" w:rsidRDefault="00D17996" w:rsidP="00342405">
      <w:pPr>
        <w:pBdr>
          <w:top w:val="single" w:sz="4" w:space="1" w:color="auto"/>
          <w:bottom w:val="single" w:sz="12" w:space="1" w:color="auto"/>
        </w:pBdr>
        <w:autoSpaceDE w:val="0"/>
        <w:autoSpaceDN w:val="0"/>
        <w:ind w:firstLine="709"/>
        <w:jc w:val="center"/>
        <w:rPr>
          <w:i/>
        </w:rPr>
      </w:pPr>
    </w:p>
    <w:p w:rsidR="00D17996" w:rsidRPr="00CF67F7" w:rsidRDefault="00D17996" w:rsidP="00342405">
      <w:pPr>
        <w:pBdr>
          <w:top w:val="single" w:sz="4" w:space="1" w:color="auto"/>
          <w:bottom w:val="single" w:sz="12" w:space="1" w:color="auto"/>
        </w:pBdr>
        <w:autoSpaceDE w:val="0"/>
        <w:autoSpaceDN w:val="0"/>
        <w:ind w:firstLine="709"/>
        <w:jc w:val="center"/>
        <w:rPr>
          <w:i/>
        </w:rPr>
      </w:pPr>
    </w:p>
    <w:p w:rsidR="00EA20A1" w:rsidRPr="00983AB7" w:rsidRDefault="00EA20A1" w:rsidP="00342405">
      <w:pPr>
        <w:autoSpaceDE w:val="0"/>
        <w:autoSpaceDN w:val="0"/>
        <w:ind w:firstLine="709"/>
        <w:jc w:val="both"/>
        <w:rPr>
          <w:sz w:val="22"/>
        </w:rPr>
      </w:pPr>
      <w:r w:rsidRPr="00983AB7">
        <w:rPr>
          <w:sz w:val="22"/>
          <w:vertAlign w:val="superscript"/>
        </w:rPr>
        <w:t>1</w:t>
      </w:r>
      <w:r w:rsidRPr="00983AB7">
        <w:rPr>
          <w:sz w:val="22"/>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EA20A1" w:rsidRPr="00983AB7" w:rsidRDefault="00EA20A1" w:rsidP="00342405">
      <w:pPr>
        <w:autoSpaceDE w:val="0"/>
        <w:autoSpaceDN w:val="0"/>
        <w:ind w:firstLine="709"/>
        <w:rPr>
          <w:sz w:val="22"/>
        </w:rPr>
      </w:pPr>
      <w:r w:rsidRPr="00983AB7">
        <w:rPr>
          <w:sz w:val="22"/>
          <w:vertAlign w:val="superscript"/>
        </w:rPr>
        <w:t>2</w:t>
      </w:r>
      <w:r w:rsidRPr="00983AB7">
        <w:rPr>
          <w:sz w:val="22"/>
        </w:rPr>
        <w:t> Пункты 1 - 11 настоящего документа являются обязательными для заполнения.</w:t>
      </w:r>
    </w:p>
    <w:p w:rsidR="00192285" w:rsidRDefault="00EA20A1" w:rsidP="00192285">
      <w:pPr>
        <w:ind w:firstLine="709"/>
        <w:rPr>
          <w:sz w:val="22"/>
        </w:rPr>
      </w:pPr>
      <w:r w:rsidRPr="00983AB7">
        <w:rPr>
          <w:sz w:val="22"/>
          <w:vertAlign w:val="superscript"/>
        </w:rPr>
        <w:t>3 </w:t>
      </w:r>
      <w:r w:rsidRPr="00983AB7">
        <w:rPr>
          <w:sz w:val="22"/>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FB1287" w:rsidRDefault="00FB1287" w:rsidP="00192285">
      <w:pPr>
        <w:ind w:firstLine="709"/>
        <w:rPr>
          <w:sz w:val="22"/>
        </w:rPr>
      </w:pPr>
    </w:p>
    <w:p w:rsidR="00FB1287" w:rsidRDefault="00FB1287" w:rsidP="00192285">
      <w:pPr>
        <w:ind w:firstLine="709"/>
        <w:rPr>
          <w:sz w:val="22"/>
        </w:rPr>
      </w:pPr>
    </w:p>
    <w:p w:rsidR="00FB1287" w:rsidRDefault="00FB1287" w:rsidP="00192285">
      <w:pPr>
        <w:ind w:firstLine="709"/>
        <w:rPr>
          <w:sz w:val="22"/>
        </w:rPr>
      </w:pPr>
    </w:p>
    <w:p w:rsidR="00FB1287" w:rsidRDefault="00FB1287" w:rsidP="00192285">
      <w:pPr>
        <w:ind w:firstLine="709"/>
        <w:rPr>
          <w:sz w:val="22"/>
        </w:rPr>
      </w:pPr>
    </w:p>
    <w:p w:rsidR="00FB1287" w:rsidRDefault="00FB1287" w:rsidP="00192285">
      <w:pPr>
        <w:ind w:firstLine="709"/>
        <w:rPr>
          <w:sz w:val="22"/>
        </w:rPr>
      </w:pPr>
    </w:p>
    <w:p w:rsidR="00FB1287" w:rsidRDefault="00FB1287" w:rsidP="00192285">
      <w:pPr>
        <w:ind w:firstLine="709"/>
        <w:rPr>
          <w:sz w:val="22"/>
        </w:rPr>
      </w:pPr>
    </w:p>
    <w:p w:rsidR="00FB1287" w:rsidRDefault="00FB1287" w:rsidP="00192285">
      <w:pPr>
        <w:ind w:firstLine="709"/>
        <w:rPr>
          <w:sz w:val="22"/>
        </w:rPr>
      </w:pPr>
    </w:p>
    <w:p w:rsidR="00FB1287" w:rsidRDefault="00FB1287" w:rsidP="00192285">
      <w:pPr>
        <w:ind w:firstLine="709"/>
        <w:rPr>
          <w:sz w:val="22"/>
        </w:rPr>
      </w:pPr>
    </w:p>
    <w:p w:rsidR="00FB1287" w:rsidRDefault="00FB1287" w:rsidP="00192285">
      <w:pPr>
        <w:ind w:firstLine="709"/>
        <w:rPr>
          <w:sz w:val="22"/>
        </w:rPr>
      </w:pPr>
    </w:p>
    <w:p w:rsidR="00FB1287" w:rsidRPr="00FB1287" w:rsidRDefault="00FB1287" w:rsidP="00FB1287">
      <w:pPr>
        <w:ind w:firstLine="709"/>
        <w:jc w:val="right"/>
        <w:rPr>
          <w:b/>
          <w:sz w:val="22"/>
        </w:rPr>
      </w:pPr>
      <w:r w:rsidRPr="00FB1287">
        <w:rPr>
          <w:b/>
          <w:sz w:val="22"/>
        </w:rPr>
        <w:t xml:space="preserve">ФОРМА 6. </w:t>
      </w:r>
    </w:p>
    <w:p w:rsidR="00FB1287" w:rsidRPr="00FB1287" w:rsidRDefault="00FB1287" w:rsidP="00FB1287">
      <w:pPr>
        <w:ind w:firstLine="709"/>
        <w:jc w:val="center"/>
        <w:rPr>
          <w:b/>
          <w:sz w:val="22"/>
        </w:rPr>
      </w:pPr>
      <w:r w:rsidRPr="00FB1287">
        <w:rPr>
          <w:b/>
          <w:sz w:val="22"/>
        </w:rPr>
        <w:t>ТЕХНИЧЕСКОЕ ПРЕДЛОЖЕНИЕ УЧАСТНИКА ЗАКУПКИ</w:t>
      </w:r>
    </w:p>
    <w:p w:rsidR="00FB1287" w:rsidRPr="00FB1287" w:rsidRDefault="00FB1287" w:rsidP="00FB1287">
      <w:pPr>
        <w:ind w:firstLine="709"/>
        <w:jc w:val="center"/>
        <w:rPr>
          <w:b/>
          <w:sz w:val="22"/>
        </w:rPr>
      </w:pPr>
    </w:p>
    <w:p w:rsidR="00FB1287" w:rsidRDefault="00FB1287" w:rsidP="00FB1287">
      <w:pPr>
        <w:ind w:firstLine="709"/>
        <w:jc w:val="center"/>
        <w:rPr>
          <w:sz w:val="22"/>
        </w:rPr>
      </w:pPr>
    </w:p>
    <w:p w:rsidR="00FB1287" w:rsidRDefault="00FB1287" w:rsidP="00FB1287">
      <w:pPr>
        <w:ind w:firstLine="709"/>
        <w:rPr>
          <w:sz w:val="22"/>
        </w:rPr>
      </w:pPr>
    </w:p>
    <w:p w:rsidR="00FB1287" w:rsidRDefault="00FB1287" w:rsidP="00FB1287">
      <w:pPr>
        <w:ind w:firstLine="709"/>
        <w:rPr>
          <w:sz w:val="22"/>
        </w:rPr>
      </w:pPr>
    </w:p>
    <w:p w:rsidR="00FB1287" w:rsidRPr="00FB1287" w:rsidRDefault="00FB1287" w:rsidP="00FB1287">
      <w:pPr>
        <w:ind w:firstLine="709"/>
        <w:rPr>
          <w:sz w:val="22"/>
        </w:rPr>
      </w:pPr>
      <w:r w:rsidRPr="00FB1287">
        <w:rPr>
          <w:sz w:val="22"/>
        </w:rPr>
        <w:t>Наименование и адрес Участника закупки: _________________________________</w:t>
      </w:r>
    </w:p>
    <w:p w:rsidR="00FB1287" w:rsidRPr="00FB1287" w:rsidRDefault="00FB1287" w:rsidP="00FB1287">
      <w:pPr>
        <w:ind w:firstLine="709"/>
        <w:jc w:val="center"/>
        <w:rPr>
          <w:sz w:val="22"/>
        </w:rPr>
      </w:pPr>
    </w:p>
    <w:p w:rsidR="00FB1287" w:rsidRPr="00FB1287" w:rsidRDefault="00FB1287" w:rsidP="00FB1287">
      <w:pPr>
        <w:ind w:firstLine="709"/>
        <w:jc w:val="both"/>
        <w:rPr>
          <w:sz w:val="22"/>
        </w:rPr>
      </w:pPr>
      <w:r w:rsidRPr="00FB1287">
        <w:rPr>
          <w:sz w:val="22"/>
        </w:rPr>
        <w:t>(Здесь Участник закупки в свободной форме приводит свое техническое предложение, опираясь на</w:t>
      </w:r>
      <w:r w:rsidR="002954C7">
        <w:rPr>
          <w:sz w:val="22"/>
        </w:rPr>
        <w:t xml:space="preserve"> Техническое задание и локальный </w:t>
      </w:r>
      <w:bookmarkStart w:id="392" w:name="_GoBack"/>
      <w:bookmarkEnd w:id="392"/>
      <w:r w:rsidRPr="00FB1287">
        <w:rPr>
          <w:sz w:val="22"/>
        </w:rPr>
        <w:t xml:space="preserve">сметный </w:t>
      </w:r>
      <w:r>
        <w:rPr>
          <w:sz w:val="22"/>
        </w:rPr>
        <w:t>р</w:t>
      </w:r>
      <w:r w:rsidRPr="00FB1287">
        <w:rPr>
          <w:sz w:val="22"/>
        </w:rPr>
        <w:t>асчет).</w:t>
      </w:r>
    </w:p>
    <w:p w:rsidR="00FB1287" w:rsidRPr="00FB1287" w:rsidRDefault="00FB1287" w:rsidP="00FB1287">
      <w:pPr>
        <w:ind w:firstLine="709"/>
        <w:jc w:val="both"/>
        <w:rPr>
          <w:sz w:val="22"/>
        </w:rPr>
      </w:pPr>
    </w:p>
    <w:p w:rsidR="00FB1287" w:rsidRDefault="00FB1287" w:rsidP="00FB1287">
      <w:pPr>
        <w:ind w:firstLine="709"/>
        <w:rPr>
          <w:sz w:val="22"/>
        </w:rPr>
      </w:pPr>
    </w:p>
    <w:p w:rsidR="00FB1287" w:rsidRDefault="00FB1287" w:rsidP="00FB1287">
      <w:pPr>
        <w:ind w:firstLine="709"/>
        <w:rPr>
          <w:sz w:val="22"/>
        </w:rPr>
      </w:pPr>
    </w:p>
    <w:p w:rsidR="00FB1287" w:rsidRDefault="00FB1287" w:rsidP="00FB1287">
      <w:pPr>
        <w:ind w:firstLine="709"/>
        <w:rPr>
          <w:sz w:val="22"/>
        </w:rPr>
      </w:pPr>
    </w:p>
    <w:p w:rsidR="00FB1287" w:rsidRPr="00FB1287" w:rsidRDefault="00FB1287" w:rsidP="00FB1287">
      <w:pPr>
        <w:ind w:firstLine="709"/>
        <w:rPr>
          <w:sz w:val="22"/>
        </w:rPr>
      </w:pPr>
      <w:r w:rsidRPr="00FB1287">
        <w:rPr>
          <w:sz w:val="22"/>
        </w:rPr>
        <w:t>____________________________________</w:t>
      </w:r>
    </w:p>
    <w:p w:rsidR="00FB1287" w:rsidRPr="00FB1287" w:rsidRDefault="00FB1287" w:rsidP="00FB1287">
      <w:pPr>
        <w:ind w:firstLine="709"/>
        <w:rPr>
          <w:sz w:val="22"/>
        </w:rPr>
      </w:pPr>
      <w:r w:rsidRPr="00FB1287">
        <w:rPr>
          <w:sz w:val="22"/>
        </w:rPr>
        <w:t>(подпись, М.П.)</w:t>
      </w:r>
    </w:p>
    <w:p w:rsidR="00FB1287" w:rsidRPr="00FB1287" w:rsidRDefault="00FB1287" w:rsidP="00FB1287">
      <w:pPr>
        <w:ind w:firstLine="709"/>
        <w:rPr>
          <w:sz w:val="22"/>
        </w:rPr>
      </w:pPr>
      <w:r w:rsidRPr="00FB1287">
        <w:rPr>
          <w:sz w:val="22"/>
        </w:rPr>
        <w:t>____________________________________</w:t>
      </w:r>
    </w:p>
    <w:p w:rsidR="00FB1287" w:rsidRPr="00983AB7" w:rsidRDefault="00FB1287" w:rsidP="002954C7">
      <w:pPr>
        <w:ind w:firstLine="709"/>
        <w:rPr>
          <w:sz w:val="22"/>
        </w:rPr>
        <w:sectPr w:rsidR="00FB1287" w:rsidRPr="00983AB7" w:rsidSect="00192285">
          <w:headerReference w:type="first" r:id="rId11"/>
          <w:pgSz w:w="11906" w:h="16838" w:code="9"/>
          <w:pgMar w:top="720" w:right="720" w:bottom="720" w:left="720" w:header="397" w:footer="397" w:gutter="0"/>
          <w:cols w:space="708"/>
          <w:titlePg/>
          <w:docGrid w:linePitch="360"/>
        </w:sectPr>
      </w:pPr>
      <w:r w:rsidRPr="00FB1287">
        <w:rPr>
          <w:sz w:val="22"/>
        </w:rPr>
        <w:t>(фамилия, имя, отчество подписавшего, должность)</w:t>
      </w:r>
    </w:p>
    <w:bookmarkEnd w:id="387"/>
    <w:bookmarkEnd w:id="388"/>
    <w:bookmarkEnd w:id="389"/>
    <w:bookmarkEnd w:id="390"/>
    <w:bookmarkEnd w:id="391"/>
    <w:p w:rsidR="00093017" w:rsidRPr="00520271" w:rsidRDefault="00093017" w:rsidP="00FB1287">
      <w:pPr>
        <w:pStyle w:val="1"/>
        <w:spacing w:before="0" w:after="0"/>
        <w:jc w:val="left"/>
        <w:rPr>
          <w:sz w:val="24"/>
        </w:rPr>
      </w:pPr>
    </w:p>
    <w:sectPr w:rsidR="00093017" w:rsidRPr="00520271" w:rsidSect="00CF7157">
      <w:pgSz w:w="16838" w:h="11906" w:orient="landscape" w:code="9"/>
      <w:pgMar w:top="720" w:right="720" w:bottom="720" w:left="720"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21DE" w:rsidRDefault="000721DE">
      <w:r>
        <w:separator/>
      </w:r>
    </w:p>
  </w:endnote>
  <w:endnote w:type="continuationSeparator" w:id="0">
    <w:p w:rsidR="000721DE" w:rsidRDefault="00072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DL">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CC"/>
    <w:family w:val="swiss"/>
    <w:pitch w:val="variable"/>
    <w:sig w:usb0="80000AFF" w:usb1="0000396B" w:usb2="00000000" w:usb3="00000000" w:csb0="000000BF" w:csb1="00000000"/>
  </w:font>
  <w:font w:name="Garamond">
    <w:panose1 w:val="020204040303010108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21DE" w:rsidRDefault="000721DE">
      <w:r>
        <w:separator/>
      </w:r>
    </w:p>
  </w:footnote>
  <w:footnote w:type="continuationSeparator" w:id="0">
    <w:p w:rsidR="000721DE" w:rsidRDefault="000721DE">
      <w:r>
        <w:continuationSeparator/>
      </w:r>
    </w:p>
  </w:footnote>
  <w:footnote w:id="1">
    <w:p w:rsidR="00E13DD5" w:rsidRPr="00983AB7" w:rsidRDefault="00E13DD5" w:rsidP="00EA20A1">
      <w:pPr>
        <w:pStyle w:val="afc"/>
        <w:ind w:firstLine="567"/>
        <w:rPr>
          <w:sz w:val="22"/>
          <w:szCs w:val="22"/>
        </w:rPr>
      </w:pPr>
      <w:r w:rsidRPr="00983AB7">
        <w:rPr>
          <w:rStyle w:val="aff3"/>
          <w:sz w:val="22"/>
          <w:szCs w:val="22"/>
        </w:rPr>
        <w:t>1</w:t>
      </w:r>
      <w:r w:rsidRPr="00983AB7">
        <w:rPr>
          <w:sz w:val="22"/>
          <w:szCs w:val="22"/>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footnote>
  <w:footnote w:id="2">
    <w:p w:rsidR="00E13DD5" w:rsidRPr="00983AB7" w:rsidRDefault="00E13DD5" w:rsidP="00EA20A1">
      <w:pPr>
        <w:pStyle w:val="afc"/>
        <w:ind w:firstLine="567"/>
        <w:rPr>
          <w:sz w:val="22"/>
          <w:szCs w:val="22"/>
        </w:rPr>
      </w:pPr>
      <w:r w:rsidRPr="00983AB7">
        <w:rPr>
          <w:rStyle w:val="aff3"/>
          <w:sz w:val="22"/>
          <w:szCs w:val="22"/>
        </w:rPr>
        <w:t>2</w:t>
      </w:r>
      <w:r w:rsidRPr="00983AB7">
        <w:rPr>
          <w:sz w:val="22"/>
          <w:szCs w:val="22"/>
        </w:rPr>
        <w:t> Пункты 1 - 11 настоящего документа являются обязательными для заполнения.</w:t>
      </w:r>
    </w:p>
  </w:footnote>
  <w:footnote w:id="3">
    <w:p w:rsidR="00E13DD5" w:rsidRPr="00983AB7" w:rsidRDefault="00E13DD5" w:rsidP="00EA20A1">
      <w:pPr>
        <w:pStyle w:val="afc"/>
        <w:ind w:firstLine="567"/>
        <w:rPr>
          <w:sz w:val="22"/>
          <w:szCs w:val="22"/>
        </w:rPr>
      </w:pPr>
      <w:r w:rsidRPr="00983AB7">
        <w:rPr>
          <w:rStyle w:val="aff3"/>
          <w:sz w:val="22"/>
          <w:szCs w:val="22"/>
        </w:rPr>
        <w:t>3</w:t>
      </w:r>
      <w:r w:rsidRPr="00983AB7">
        <w:rPr>
          <w:sz w:val="22"/>
          <w:szCs w:val="22"/>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DD5" w:rsidRDefault="00E13DD5">
    <w:pPr>
      <w:pStyle w:val="a9"/>
    </w:pPr>
  </w:p>
  <w:p w:rsidR="00E13DD5" w:rsidRDefault="00E13DD5" w:rsidP="00045D79">
    <w:pPr>
      <w:pStyle w:val="a9"/>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DD5" w:rsidRDefault="00E13DD5">
    <w:pPr>
      <w:pStyle w:val="a9"/>
    </w:pPr>
  </w:p>
  <w:p w:rsidR="00E13DD5" w:rsidRDefault="00E13DD5" w:rsidP="00045D79">
    <w:pPr>
      <w:pStyle w:val="a9"/>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D922F44"/>
    <w:lvl w:ilvl="0">
      <w:start w:val="1"/>
      <w:numFmt w:val="decimal"/>
      <w:pStyle w:val="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8389788"/>
    <w:lvl w:ilvl="0">
      <w:start w:val="1"/>
      <w:numFmt w:val="decimal"/>
      <w:pStyle w:val="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4622FCC8"/>
    <w:lvl w:ilvl="0">
      <w:start w:val="1"/>
      <w:numFmt w:val="decimal"/>
      <w:pStyle w:val="3"/>
      <w:lvlText w:val="%1."/>
      <w:lvlJc w:val="left"/>
      <w:pPr>
        <w:tabs>
          <w:tab w:val="num" w:pos="926"/>
        </w:tabs>
        <w:ind w:left="926" w:hanging="360"/>
      </w:pPr>
      <w:rPr>
        <w:rFonts w:cs="Times New Roman"/>
      </w:rPr>
    </w:lvl>
  </w:abstractNum>
  <w:abstractNum w:abstractNumId="3" w15:restartNumberingAfterBreak="0">
    <w:nsid w:val="FFFFFF80"/>
    <w:multiLevelType w:val="singleLevel"/>
    <w:tmpl w:val="B14EABA2"/>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62A3A1C"/>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260CDE42"/>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596ACBC"/>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1876A67A"/>
    <w:lvl w:ilvl="0">
      <w:start w:val="1"/>
      <w:numFmt w:val="decimal"/>
      <w:pStyle w:val="a"/>
      <w:lvlText w:val="%1."/>
      <w:lvlJc w:val="left"/>
      <w:pPr>
        <w:tabs>
          <w:tab w:val="num" w:pos="360"/>
        </w:tabs>
        <w:ind w:left="360" w:hanging="360"/>
      </w:pPr>
      <w:rPr>
        <w:rFonts w:cs="Times New Roman"/>
      </w:rPr>
    </w:lvl>
  </w:abstractNum>
  <w:abstractNum w:abstractNumId="8"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781C09"/>
    <w:multiLevelType w:val="hybridMultilevel"/>
    <w:tmpl w:val="CE067848"/>
    <w:lvl w:ilvl="0" w:tplc="93F4A6C8">
      <w:start w:val="1"/>
      <w:numFmt w:val="decimal"/>
      <w:lvlText w:val="%1."/>
      <w:lvlJc w:val="left"/>
      <w:pPr>
        <w:ind w:left="720" w:hanging="360"/>
      </w:pPr>
      <w:rPr>
        <w:rFonts w:hint="default"/>
      </w:rPr>
    </w:lvl>
    <w:lvl w:ilvl="1" w:tplc="E24AB26C" w:tentative="1">
      <w:start w:val="1"/>
      <w:numFmt w:val="lowerLetter"/>
      <w:lvlText w:val="%2."/>
      <w:lvlJc w:val="left"/>
      <w:pPr>
        <w:ind w:left="1440" w:hanging="360"/>
      </w:pPr>
    </w:lvl>
    <w:lvl w:ilvl="2" w:tplc="5C7C7D7C" w:tentative="1">
      <w:start w:val="1"/>
      <w:numFmt w:val="lowerRoman"/>
      <w:lvlText w:val="%3."/>
      <w:lvlJc w:val="right"/>
      <w:pPr>
        <w:ind w:left="2160" w:hanging="180"/>
      </w:pPr>
    </w:lvl>
    <w:lvl w:ilvl="3" w:tplc="6066A0DC" w:tentative="1">
      <w:start w:val="1"/>
      <w:numFmt w:val="decimal"/>
      <w:lvlText w:val="%4."/>
      <w:lvlJc w:val="left"/>
      <w:pPr>
        <w:ind w:left="2880" w:hanging="360"/>
      </w:pPr>
    </w:lvl>
    <w:lvl w:ilvl="4" w:tplc="C88E8E14" w:tentative="1">
      <w:start w:val="1"/>
      <w:numFmt w:val="lowerLetter"/>
      <w:lvlText w:val="%5."/>
      <w:lvlJc w:val="left"/>
      <w:pPr>
        <w:ind w:left="3600" w:hanging="360"/>
      </w:pPr>
    </w:lvl>
    <w:lvl w:ilvl="5" w:tplc="1862EADE" w:tentative="1">
      <w:start w:val="1"/>
      <w:numFmt w:val="lowerRoman"/>
      <w:lvlText w:val="%6."/>
      <w:lvlJc w:val="right"/>
      <w:pPr>
        <w:ind w:left="4320" w:hanging="180"/>
      </w:pPr>
    </w:lvl>
    <w:lvl w:ilvl="6" w:tplc="CAA0D1EA" w:tentative="1">
      <w:start w:val="1"/>
      <w:numFmt w:val="decimal"/>
      <w:lvlText w:val="%7."/>
      <w:lvlJc w:val="left"/>
      <w:pPr>
        <w:ind w:left="5040" w:hanging="360"/>
      </w:pPr>
    </w:lvl>
    <w:lvl w:ilvl="7" w:tplc="90DCEE38" w:tentative="1">
      <w:start w:val="1"/>
      <w:numFmt w:val="lowerLetter"/>
      <w:lvlText w:val="%8."/>
      <w:lvlJc w:val="left"/>
      <w:pPr>
        <w:ind w:left="5760" w:hanging="360"/>
      </w:pPr>
    </w:lvl>
    <w:lvl w:ilvl="8" w:tplc="5922ED02" w:tentative="1">
      <w:start w:val="1"/>
      <w:numFmt w:val="lowerRoman"/>
      <w:lvlText w:val="%9."/>
      <w:lvlJc w:val="right"/>
      <w:pPr>
        <w:ind w:left="6480" w:hanging="180"/>
      </w:pPr>
    </w:lvl>
  </w:abstractNum>
  <w:abstractNum w:abstractNumId="10" w15:restartNumberingAfterBreak="0">
    <w:nsid w:val="02F64918"/>
    <w:multiLevelType w:val="hybridMultilevel"/>
    <w:tmpl w:val="CF4640DE"/>
    <w:lvl w:ilvl="0" w:tplc="25A0BD9A">
      <w:start w:val="4"/>
      <w:numFmt w:val="decimal"/>
      <w:lvlText w:val="%1."/>
      <w:lvlJc w:val="left"/>
      <w:pPr>
        <w:ind w:left="720" w:hanging="360"/>
      </w:pPr>
      <w:rPr>
        <w:rFonts w:hint="default"/>
        <w:i w:val="0"/>
      </w:rPr>
    </w:lvl>
    <w:lvl w:ilvl="1" w:tplc="67546BF0" w:tentative="1">
      <w:start w:val="1"/>
      <w:numFmt w:val="lowerLetter"/>
      <w:lvlText w:val="%2."/>
      <w:lvlJc w:val="left"/>
      <w:pPr>
        <w:ind w:left="1440" w:hanging="360"/>
      </w:pPr>
    </w:lvl>
    <w:lvl w:ilvl="2" w:tplc="4D3C4C72" w:tentative="1">
      <w:start w:val="1"/>
      <w:numFmt w:val="lowerRoman"/>
      <w:lvlText w:val="%3."/>
      <w:lvlJc w:val="right"/>
      <w:pPr>
        <w:ind w:left="2160" w:hanging="180"/>
      </w:pPr>
    </w:lvl>
    <w:lvl w:ilvl="3" w:tplc="13F0646A" w:tentative="1">
      <w:start w:val="1"/>
      <w:numFmt w:val="decimal"/>
      <w:lvlText w:val="%4."/>
      <w:lvlJc w:val="left"/>
      <w:pPr>
        <w:ind w:left="2880" w:hanging="360"/>
      </w:pPr>
    </w:lvl>
    <w:lvl w:ilvl="4" w:tplc="8D4AC4DC" w:tentative="1">
      <w:start w:val="1"/>
      <w:numFmt w:val="lowerLetter"/>
      <w:lvlText w:val="%5."/>
      <w:lvlJc w:val="left"/>
      <w:pPr>
        <w:ind w:left="3600" w:hanging="360"/>
      </w:pPr>
    </w:lvl>
    <w:lvl w:ilvl="5" w:tplc="E71E0462" w:tentative="1">
      <w:start w:val="1"/>
      <w:numFmt w:val="lowerRoman"/>
      <w:lvlText w:val="%6."/>
      <w:lvlJc w:val="right"/>
      <w:pPr>
        <w:ind w:left="4320" w:hanging="180"/>
      </w:pPr>
    </w:lvl>
    <w:lvl w:ilvl="6" w:tplc="7A30F854" w:tentative="1">
      <w:start w:val="1"/>
      <w:numFmt w:val="decimal"/>
      <w:lvlText w:val="%7."/>
      <w:lvlJc w:val="left"/>
      <w:pPr>
        <w:ind w:left="5040" w:hanging="360"/>
      </w:pPr>
    </w:lvl>
    <w:lvl w:ilvl="7" w:tplc="456A7C24" w:tentative="1">
      <w:start w:val="1"/>
      <w:numFmt w:val="lowerLetter"/>
      <w:lvlText w:val="%8."/>
      <w:lvlJc w:val="left"/>
      <w:pPr>
        <w:ind w:left="5760" w:hanging="360"/>
      </w:pPr>
    </w:lvl>
    <w:lvl w:ilvl="8" w:tplc="E488F6FA" w:tentative="1">
      <w:start w:val="1"/>
      <w:numFmt w:val="lowerRoman"/>
      <w:lvlText w:val="%9."/>
      <w:lvlJc w:val="right"/>
      <w:pPr>
        <w:ind w:left="6480" w:hanging="180"/>
      </w:pPr>
    </w:lvl>
  </w:abstractNum>
  <w:abstractNum w:abstractNumId="11" w15:restartNumberingAfterBreak="0">
    <w:nsid w:val="07EC13A8"/>
    <w:multiLevelType w:val="hybridMultilevel"/>
    <w:tmpl w:val="A2F4E1AC"/>
    <w:lvl w:ilvl="0" w:tplc="AE72E63E">
      <w:start w:val="1"/>
      <w:numFmt w:val="decimal"/>
      <w:lvlText w:val="%1"/>
      <w:lvlJc w:val="left"/>
      <w:pPr>
        <w:ind w:left="720" w:hanging="360"/>
      </w:pPr>
      <w:rPr>
        <w:rFonts w:hint="default"/>
      </w:rPr>
    </w:lvl>
    <w:lvl w:ilvl="1" w:tplc="7206B5C8" w:tentative="1">
      <w:start w:val="1"/>
      <w:numFmt w:val="lowerLetter"/>
      <w:lvlText w:val="%2."/>
      <w:lvlJc w:val="left"/>
      <w:pPr>
        <w:ind w:left="1440" w:hanging="360"/>
      </w:pPr>
    </w:lvl>
    <w:lvl w:ilvl="2" w:tplc="2F8A4DA6" w:tentative="1">
      <w:start w:val="1"/>
      <w:numFmt w:val="lowerRoman"/>
      <w:lvlText w:val="%3."/>
      <w:lvlJc w:val="right"/>
      <w:pPr>
        <w:ind w:left="2160" w:hanging="180"/>
      </w:pPr>
    </w:lvl>
    <w:lvl w:ilvl="3" w:tplc="70B08E2A" w:tentative="1">
      <w:start w:val="1"/>
      <w:numFmt w:val="decimal"/>
      <w:lvlText w:val="%4."/>
      <w:lvlJc w:val="left"/>
      <w:pPr>
        <w:ind w:left="2880" w:hanging="360"/>
      </w:pPr>
    </w:lvl>
    <w:lvl w:ilvl="4" w:tplc="78EA07BC" w:tentative="1">
      <w:start w:val="1"/>
      <w:numFmt w:val="lowerLetter"/>
      <w:lvlText w:val="%5."/>
      <w:lvlJc w:val="left"/>
      <w:pPr>
        <w:ind w:left="3600" w:hanging="360"/>
      </w:pPr>
    </w:lvl>
    <w:lvl w:ilvl="5" w:tplc="05FCD4EE" w:tentative="1">
      <w:start w:val="1"/>
      <w:numFmt w:val="lowerRoman"/>
      <w:lvlText w:val="%6."/>
      <w:lvlJc w:val="right"/>
      <w:pPr>
        <w:ind w:left="4320" w:hanging="180"/>
      </w:pPr>
    </w:lvl>
    <w:lvl w:ilvl="6" w:tplc="5B6A5038" w:tentative="1">
      <w:start w:val="1"/>
      <w:numFmt w:val="decimal"/>
      <w:lvlText w:val="%7."/>
      <w:lvlJc w:val="left"/>
      <w:pPr>
        <w:ind w:left="5040" w:hanging="360"/>
      </w:pPr>
    </w:lvl>
    <w:lvl w:ilvl="7" w:tplc="EB7234C0" w:tentative="1">
      <w:start w:val="1"/>
      <w:numFmt w:val="lowerLetter"/>
      <w:lvlText w:val="%8."/>
      <w:lvlJc w:val="left"/>
      <w:pPr>
        <w:ind w:left="5760" w:hanging="360"/>
      </w:pPr>
    </w:lvl>
    <w:lvl w:ilvl="8" w:tplc="1740606E" w:tentative="1">
      <w:start w:val="1"/>
      <w:numFmt w:val="lowerRoman"/>
      <w:lvlText w:val="%9."/>
      <w:lvlJc w:val="right"/>
      <w:pPr>
        <w:ind w:left="6480" w:hanging="180"/>
      </w:pPr>
    </w:lvl>
  </w:abstractNum>
  <w:abstractNum w:abstractNumId="12" w15:restartNumberingAfterBreak="0">
    <w:nsid w:val="0B277BF6"/>
    <w:multiLevelType w:val="hybridMultilevel"/>
    <w:tmpl w:val="D56E9318"/>
    <w:lvl w:ilvl="0" w:tplc="8E5AB8C2">
      <w:start w:val="1"/>
      <w:numFmt w:val="decimal"/>
      <w:lvlText w:val="%1."/>
      <w:lvlJc w:val="left"/>
      <w:pPr>
        <w:tabs>
          <w:tab w:val="num" w:pos="720"/>
        </w:tabs>
        <w:ind w:left="720" w:hanging="360"/>
      </w:pPr>
      <w:rPr>
        <w:rFonts w:cs="Times New Roman" w:hint="default"/>
      </w:rPr>
    </w:lvl>
    <w:lvl w:ilvl="1" w:tplc="73AABA5A">
      <w:numFmt w:val="none"/>
      <w:lvlText w:val=""/>
      <w:lvlJc w:val="left"/>
      <w:pPr>
        <w:tabs>
          <w:tab w:val="num" w:pos="360"/>
        </w:tabs>
      </w:pPr>
      <w:rPr>
        <w:rFonts w:cs="Times New Roman"/>
      </w:rPr>
    </w:lvl>
    <w:lvl w:ilvl="2" w:tplc="C22C982A">
      <w:numFmt w:val="none"/>
      <w:pStyle w:val="a0"/>
      <w:lvlText w:val=""/>
      <w:lvlJc w:val="left"/>
      <w:pPr>
        <w:tabs>
          <w:tab w:val="num" w:pos="360"/>
        </w:tabs>
      </w:pPr>
      <w:rPr>
        <w:rFonts w:cs="Times New Roman"/>
      </w:rPr>
    </w:lvl>
    <w:lvl w:ilvl="3" w:tplc="1C36B804">
      <w:numFmt w:val="none"/>
      <w:lvlText w:val=""/>
      <w:lvlJc w:val="left"/>
      <w:pPr>
        <w:tabs>
          <w:tab w:val="num" w:pos="360"/>
        </w:tabs>
      </w:pPr>
      <w:rPr>
        <w:rFonts w:cs="Times New Roman"/>
      </w:rPr>
    </w:lvl>
    <w:lvl w:ilvl="4" w:tplc="030E6D4E">
      <w:numFmt w:val="none"/>
      <w:lvlText w:val=""/>
      <w:lvlJc w:val="left"/>
      <w:pPr>
        <w:tabs>
          <w:tab w:val="num" w:pos="360"/>
        </w:tabs>
      </w:pPr>
      <w:rPr>
        <w:rFonts w:cs="Times New Roman"/>
      </w:rPr>
    </w:lvl>
    <w:lvl w:ilvl="5" w:tplc="E6A853A4">
      <w:numFmt w:val="none"/>
      <w:lvlText w:val=""/>
      <w:lvlJc w:val="left"/>
      <w:pPr>
        <w:tabs>
          <w:tab w:val="num" w:pos="360"/>
        </w:tabs>
      </w:pPr>
      <w:rPr>
        <w:rFonts w:cs="Times New Roman"/>
      </w:rPr>
    </w:lvl>
    <w:lvl w:ilvl="6" w:tplc="446AFED0">
      <w:numFmt w:val="none"/>
      <w:lvlText w:val=""/>
      <w:lvlJc w:val="left"/>
      <w:pPr>
        <w:tabs>
          <w:tab w:val="num" w:pos="360"/>
        </w:tabs>
      </w:pPr>
      <w:rPr>
        <w:rFonts w:cs="Times New Roman"/>
      </w:rPr>
    </w:lvl>
    <w:lvl w:ilvl="7" w:tplc="2F1EEA1E">
      <w:numFmt w:val="none"/>
      <w:lvlText w:val=""/>
      <w:lvlJc w:val="left"/>
      <w:pPr>
        <w:tabs>
          <w:tab w:val="num" w:pos="360"/>
        </w:tabs>
      </w:pPr>
      <w:rPr>
        <w:rFonts w:cs="Times New Roman"/>
      </w:rPr>
    </w:lvl>
    <w:lvl w:ilvl="8" w:tplc="403A68B4">
      <w:numFmt w:val="none"/>
      <w:lvlText w:val=""/>
      <w:lvlJc w:val="left"/>
      <w:pPr>
        <w:tabs>
          <w:tab w:val="num" w:pos="360"/>
        </w:tabs>
      </w:pPr>
      <w:rPr>
        <w:rFonts w:cs="Times New Roman"/>
      </w:rPr>
    </w:lvl>
  </w:abstractNum>
  <w:abstractNum w:abstractNumId="13" w15:restartNumberingAfterBreak="0">
    <w:nsid w:val="121F71B4"/>
    <w:multiLevelType w:val="multilevel"/>
    <w:tmpl w:val="A8B0EDE6"/>
    <w:styleLink w:val="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27706F6"/>
    <w:multiLevelType w:val="hybridMultilevel"/>
    <w:tmpl w:val="4E6E45CC"/>
    <w:lvl w:ilvl="0" w:tplc="4CDE3FF4">
      <w:start w:val="1"/>
      <w:numFmt w:val="decimal"/>
      <w:lvlText w:val="%1."/>
      <w:lvlJc w:val="left"/>
      <w:pPr>
        <w:ind w:left="720" w:hanging="360"/>
      </w:pPr>
      <w:rPr>
        <w:rFonts w:hint="default"/>
      </w:rPr>
    </w:lvl>
    <w:lvl w:ilvl="1" w:tplc="F31C0A6A" w:tentative="1">
      <w:start w:val="1"/>
      <w:numFmt w:val="lowerLetter"/>
      <w:lvlText w:val="%2."/>
      <w:lvlJc w:val="left"/>
      <w:pPr>
        <w:ind w:left="1440" w:hanging="360"/>
      </w:pPr>
    </w:lvl>
    <w:lvl w:ilvl="2" w:tplc="069A905C" w:tentative="1">
      <w:start w:val="1"/>
      <w:numFmt w:val="lowerRoman"/>
      <w:lvlText w:val="%3."/>
      <w:lvlJc w:val="right"/>
      <w:pPr>
        <w:ind w:left="2160" w:hanging="180"/>
      </w:pPr>
    </w:lvl>
    <w:lvl w:ilvl="3" w:tplc="B3F8E822" w:tentative="1">
      <w:start w:val="1"/>
      <w:numFmt w:val="decimal"/>
      <w:lvlText w:val="%4."/>
      <w:lvlJc w:val="left"/>
      <w:pPr>
        <w:ind w:left="2880" w:hanging="360"/>
      </w:pPr>
    </w:lvl>
    <w:lvl w:ilvl="4" w:tplc="0430F3E6" w:tentative="1">
      <w:start w:val="1"/>
      <w:numFmt w:val="lowerLetter"/>
      <w:lvlText w:val="%5."/>
      <w:lvlJc w:val="left"/>
      <w:pPr>
        <w:ind w:left="3600" w:hanging="360"/>
      </w:pPr>
    </w:lvl>
    <w:lvl w:ilvl="5" w:tplc="5D00546C" w:tentative="1">
      <w:start w:val="1"/>
      <w:numFmt w:val="lowerRoman"/>
      <w:lvlText w:val="%6."/>
      <w:lvlJc w:val="right"/>
      <w:pPr>
        <w:ind w:left="4320" w:hanging="180"/>
      </w:pPr>
    </w:lvl>
    <w:lvl w:ilvl="6" w:tplc="10DC4172" w:tentative="1">
      <w:start w:val="1"/>
      <w:numFmt w:val="decimal"/>
      <w:lvlText w:val="%7."/>
      <w:lvlJc w:val="left"/>
      <w:pPr>
        <w:ind w:left="5040" w:hanging="360"/>
      </w:pPr>
    </w:lvl>
    <w:lvl w:ilvl="7" w:tplc="1B364D44" w:tentative="1">
      <w:start w:val="1"/>
      <w:numFmt w:val="lowerLetter"/>
      <w:lvlText w:val="%8."/>
      <w:lvlJc w:val="left"/>
      <w:pPr>
        <w:ind w:left="5760" w:hanging="360"/>
      </w:pPr>
    </w:lvl>
    <w:lvl w:ilvl="8" w:tplc="92987198"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lvlText w:val="%1."/>
      <w:lvlJc w:val="left"/>
      <w:pPr>
        <w:tabs>
          <w:tab w:val="num" w:pos="567"/>
        </w:tabs>
        <w:ind w:left="567" w:hanging="567"/>
      </w:pPr>
      <w:rPr>
        <w:rFonts w:cs="Times New Roman"/>
      </w:rPr>
    </w:lvl>
    <w:lvl w:ilvl="1">
      <w:start w:val="1"/>
      <w:numFmt w:val="decimal"/>
      <w:pStyle w:val="20"/>
      <w:lvlText w:val="%1.%2"/>
      <w:lvlJc w:val="left"/>
      <w:pPr>
        <w:tabs>
          <w:tab w:val="num" w:pos="9207"/>
        </w:tabs>
        <w:ind w:left="9207" w:hanging="567"/>
      </w:pPr>
      <w:rPr>
        <w:rFonts w:cs="Times New Roman"/>
      </w:rPr>
    </w:lvl>
    <w:lvl w:ilvl="2">
      <w:start w:val="1"/>
      <w:numFmt w:val="none"/>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242C6A3D"/>
    <w:multiLevelType w:val="hybridMultilevel"/>
    <w:tmpl w:val="D6FE7258"/>
    <w:lvl w:ilvl="0" w:tplc="D41E1AB0">
      <w:start w:val="3"/>
      <w:numFmt w:val="upperRoman"/>
      <w:lvlText w:val="%1."/>
      <w:lvlJc w:val="left"/>
      <w:pPr>
        <w:ind w:left="1429" w:hanging="720"/>
      </w:pPr>
      <w:rPr>
        <w:rFonts w:hint="default"/>
      </w:rPr>
    </w:lvl>
    <w:lvl w:ilvl="1" w:tplc="3DA8DD8A" w:tentative="1">
      <w:start w:val="1"/>
      <w:numFmt w:val="lowerLetter"/>
      <w:lvlText w:val="%2."/>
      <w:lvlJc w:val="left"/>
      <w:pPr>
        <w:ind w:left="1789" w:hanging="360"/>
      </w:pPr>
    </w:lvl>
    <w:lvl w:ilvl="2" w:tplc="98AEFA1A" w:tentative="1">
      <w:start w:val="1"/>
      <w:numFmt w:val="lowerRoman"/>
      <w:lvlText w:val="%3."/>
      <w:lvlJc w:val="right"/>
      <w:pPr>
        <w:ind w:left="2509" w:hanging="180"/>
      </w:pPr>
    </w:lvl>
    <w:lvl w:ilvl="3" w:tplc="464EA158" w:tentative="1">
      <w:start w:val="1"/>
      <w:numFmt w:val="decimal"/>
      <w:lvlText w:val="%4."/>
      <w:lvlJc w:val="left"/>
      <w:pPr>
        <w:ind w:left="3229" w:hanging="360"/>
      </w:pPr>
    </w:lvl>
    <w:lvl w:ilvl="4" w:tplc="54442D70" w:tentative="1">
      <w:start w:val="1"/>
      <w:numFmt w:val="lowerLetter"/>
      <w:lvlText w:val="%5."/>
      <w:lvlJc w:val="left"/>
      <w:pPr>
        <w:ind w:left="3949" w:hanging="360"/>
      </w:pPr>
    </w:lvl>
    <w:lvl w:ilvl="5" w:tplc="6E3EDDB2" w:tentative="1">
      <w:start w:val="1"/>
      <w:numFmt w:val="lowerRoman"/>
      <w:lvlText w:val="%6."/>
      <w:lvlJc w:val="right"/>
      <w:pPr>
        <w:ind w:left="4669" w:hanging="180"/>
      </w:pPr>
    </w:lvl>
    <w:lvl w:ilvl="6" w:tplc="AB02D714" w:tentative="1">
      <w:start w:val="1"/>
      <w:numFmt w:val="decimal"/>
      <w:lvlText w:val="%7."/>
      <w:lvlJc w:val="left"/>
      <w:pPr>
        <w:ind w:left="5389" w:hanging="360"/>
      </w:pPr>
    </w:lvl>
    <w:lvl w:ilvl="7" w:tplc="D6FAED60" w:tentative="1">
      <w:start w:val="1"/>
      <w:numFmt w:val="lowerLetter"/>
      <w:lvlText w:val="%8."/>
      <w:lvlJc w:val="left"/>
      <w:pPr>
        <w:ind w:left="6109" w:hanging="360"/>
      </w:pPr>
    </w:lvl>
    <w:lvl w:ilvl="8" w:tplc="44141BC0" w:tentative="1">
      <w:start w:val="1"/>
      <w:numFmt w:val="lowerRoman"/>
      <w:lvlText w:val="%9."/>
      <w:lvlJc w:val="right"/>
      <w:pPr>
        <w:ind w:left="6829" w:hanging="180"/>
      </w:pPr>
    </w:lvl>
  </w:abstractNum>
  <w:abstractNum w:abstractNumId="17" w15:restartNumberingAfterBreak="0">
    <w:nsid w:val="2B604C8B"/>
    <w:multiLevelType w:val="multilevel"/>
    <w:tmpl w:val="492201D0"/>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225008"/>
    <w:multiLevelType w:val="multilevel"/>
    <w:tmpl w:val="7908A4C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99B7156"/>
    <w:multiLevelType w:val="multilevel"/>
    <w:tmpl w:val="0419001F"/>
    <w:styleLink w:val="5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5E7160"/>
    <w:multiLevelType w:val="multilevel"/>
    <w:tmpl w:val="A36AAE06"/>
    <w:lvl w:ilvl="0">
      <w:start w:val="1"/>
      <w:numFmt w:val="decimal"/>
      <w:lvlText w:val="%1."/>
      <w:lvlJc w:val="left"/>
      <w:pPr>
        <w:tabs>
          <w:tab w:val="num" w:pos="0"/>
        </w:tabs>
      </w:pPr>
      <w:rPr>
        <w:rFonts w:cs="Times New Roman" w:hint="default"/>
        <w:b/>
        <w:bCs w:val="0"/>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cs="Times New Roman" w:hint="default"/>
        <w:bCs/>
        <w:iCs w:val="0"/>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E013D4A"/>
    <w:multiLevelType w:val="hybridMultilevel"/>
    <w:tmpl w:val="B8A64DCA"/>
    <w:lvl w:ilvl="0" w:tplc="2C18FBD2">
      <w:start w:val="1"/>
      <w:numFmt w:val="decimal"/>
      <w:lvlText w:val="%1."/>
      <w:lvlJc w:val="left"/>
      <w:pPr>
        <w:ind w:left="720" w:hanging="360"/>
      </w:pPr>
      <w:rPr>
        <w:rFonts w:hint="default"/>
      </w:rPr>
    </w:lvl>
    <w:lvl w:ilvl="1" w:tplc="4C327AA8" w:tentative="1">
      <w:start w:val="1"/>
      <w:numFmt w:val="lowerLetter"/>
      <w:lvlText w:val="%2."/>
      <w:lvlJc w:val="left"/>
      <w:pPr>
        <w:ind w:left="1440" w:hanging="360"/>
      </w:pPr>
    </w:lvl>
    <w:lvl w:ilvl="2" w:tplc="F7B69FE4" w:tentative="1">
      <w:start w:val="1"/>
      <w:numFmt w:val="lowerRoman"/>
      <w:lvlText w:val="%3."/>
      <w:lvlJc w:val="right"/>
      <w:pPr>
        <w:ind w:left="2160" w:hanging="180"/>
      </w:pPr>
    </w:lvl>
    <w:lvl w:ilvl="3" w:tplc="933E58B0" w:tentative="1">
      <w:start w:val="1"/>
      <w:numFmt w:val="decimal"/>
      <w:lvlText w:val="%4."/>
      <w:lvlJc w:val="left"/>
      <w:pPr>
        <w:ind w:left="2880" w:hanging="360"/>
      </w:pPr>
    </w:lvl>
    <w:lvl w:ilvl="4" w:tplc="CE56373E" w:tentative="1">
      <w:start w:val="1"/>
      <w:numFmt w:val="lowerLetter"/>
      <w:lvlText w:val="%5."/>
      <w:lvlJc w:val="left"/>
      <w:pPr>
        <w:ind w:left="3600" w:hanging="360"/>
      </w:pPr>
    </w:lvl>
    <w:lvl w:ilvl="5" w:tplc="A61E7202" w:tentative="1">
      <w:start w:val="1"/>
      <w:numFmt w:val="lowerRoman"/>
      <w:lvlText w:val="%6."/>
      <w:lvlJc w:val="right"/>
      <w:pPr>
        <w:ind w:left="4320" w:hanging="180"/>
      </w:pPr>
    </w:lvl>
    <w:lvl w:ilvl="6" w:tplc="20C6B408" w:tentative="1">
      <w:start w:val="1"/>
      <w:numFmt w:val="decimal"/>
      <w:lvlText w:val="%7."/>
      <w:lvlJc w:val="left"/>
      <w:pPr>
        <w:ind w:left="5040" w:hanging="360"/>
      </w:pPr>
    </w:lvl>
    <w:lvl w:ilvl="7" w:tplc="34340EE8" w:tentative="1">
      <w:start w:val="1"/>
      <w:numFmt w:val="lowerLetter"/>
      <w:lvlText w:val="%8."/>
      <w:lvlJc w:val="left"/>
      <w:pPr>
        <w:ind w:left="5760" w:hanging="360"/>
      </w:pPr>
    </w:lvl>
    <w:lvl w:ilvl="8" w:tplc="49C0B90A" w:tentative="1">
      <w:start w:val="1"/>
      <w:numFmt w:val="lowerRoman"/>
      <w:lvlText w:val="%9."/>
      <w:lvlJc w:val="right"/>
      <w:pPr>
        <w:ind w:left="6480" w:hanging="180"/>
      </w:pPr>
    </w:lvl>
  </w:abstractNum>
  <w:abstractNum w:abstractNumId="22" w15:restartNumberingAfterBreak="0">
    <w:nsid w:val="50395034"/>
    <w:multiLevelType w:val="multilevel"/>
    <w:tmpl w:val="EB105BD8"/>
    <w:lvl w:ilvl="0">
      <w:start w:val="1"/>
      <w:numFmt w:val="decimal"/>
      <w:pStyle w:val="21"/>
      <w:lvlText w:val="%1."/>
      <w:lvlJc w:val="left"/>
      <w:pPr>
        <w:tabs>
          <w:tab w:val="num" w:pos="432"/>
        </w:tabs>
        <w:ind w:left="432" w:hanging="432"/>
      </w:pPr>
      <w:rPr>
        <w:rFonts w:cs="Times New Roman" w:hint="default"/>
      </w:rPr>
    </w:lvl>
    <w:lvl w:ilvl="1">
      <w:start w:val="1"/>
      <w:numFmt w:val="decimal"/>
      <w:pStyle w:val="41"/>
      <w:lvlText w:val="%1.%2"/>
      <w:lvlJc w:val="left"/>
      <w:pPr>
        <w:tabs>
          <w:tab w:val="num" w:pos="567"/>
        </w:tabs>
        <w:ind w:left="567" w:hanging="567"/>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2"/>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15:restartNumberingAfterBreak="0">
    <w:nsid w:val="53570544"/>
    <w:multiLevelType w:val="multilevel"/>
    <w:tmpl w:val="0419001D"/>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50B5B57"/>
    <w:multiLevelType w:val="hybridMultilevel"/>
    <w:tmpl w:val="AAE812B0"/>
    <w:lvl w:ilvl="0" w:tplc="F47E2942">
      <w:start w:val="1"/>
      <w:numFmt w:val="bullet"/>
      <w:lvlText w:val=""/>
      <w:lvlJc w:val="left"/>
      <w:pPr>
        <w:ind w:left="786" w:hanging="360"/>
      </w:pPr>
      <w:rPr>
        <w:rFonts w:ascii="Wingdings" w:hAnsi="Wingdings" w:cs="Times New Roman"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15:restartNumberingAfterBreak="0">
    <w:nsid w:val="571F7B78"/>
    <w:multiLevelType w:val="hybridMultilevel"/>
    <w:tmpl w:val="3A483F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6D6D68"/>
    <w:multiLevelType w:val="hybridMultilevel"/>
    <w:tmpl w:val="F358FC4E"/>
    <w:lvl w:ilvl="0" w:tplc="12AE0D1A">
      <w:start w:val="3"/>
      <w:numFmt w:val="decimal"/>
      <w:lvlText w:val="%1."/>
      <w:lvlJc w:val="left"/>
      <w:pPr>
        <w:ind w:left="720" w:hanging="360"/>
      </w:pPr>
      <w:rPr>
        <w:rFonts w:hint="default"/>
      </w:rPr>
    </w:lvl>
    <w:lvl w:ilvl="1" w:tplc="F222991A" w:tentative="1">
      <w:start w:val="1"/>
      <w:numFmt w:val="lowerLetter"/>
      <w:lvlText w:val="%2."/>
      <w:lvlJc w:val="left"/>
      <w:pPr>
        <w:ind w:left="1440" w:hanging="360"/>
      </w:pPr>
    </w:lvl>
    <w:lvl w:ilvl="2" w:tplc="0E1808EE" w:tentative="1">
      <w:start w:val="1"/>
      <w:numFmt w:val="lowerRoman"/>
      <w:lvlText w:val="%3."/>
      <w:lvlJc w:val="right"/>
      <w:pPr>
        <w:ind w:left="2160" w:hanging="180"/>
      </w:pPr>
    </w:lvl>
    <w:lvl w:ilvl="3" w:tplc="ED94F7F8" w:tentative="1">
      <w:start w:val="1"/>
      <w:numFmt w:val="decimal"/>
      <w:lvlText w:val="%4."/>
      <w:lvlJc w:val="left"/>
      <w:pPr>
        <w:ind w:left="2880" w:hanging="360"/>
      </w:pPr>
    </w:lvl>
    <w:lvl w:ilvl="4" w:tplc="943A1ED2" w:tentative="1">
      <w:start w:val="1"/>
      <w:numFmt w:val="lowerLetter"/>
      <w:lvlText w:val="%5."/>
      <w:lvlJc w:val="left"/>
      <w:pPr>
        <w:ind w:left="3600" w:hanging="360"/>
      </w:pPr>
    </w:lvl>
    <w:lvl w:ilvl="5" w:tplc="D8D2A61A" w:tentative="1">
      <w:start w:val="1"/>
      <w:numFmt w:val="lowerRoman"/>
      <w:lvlText w:val="%6."/>
      <w:lvlJc w:val="right"/>
      <w:pPr>
        <w:ind w:left="4320" w:hanging="180"/>
      </w:pPr>
    </w:lvl>
    <w:lvl w:ilvl="6" w:tplc="AC6EA222" w:tentative="1">
      <w:start w:val="1"/>
      <w:numFmt w:val="decimal"/>
      <w:lvlText w:val="%7."/>
      <w:lvlJc w:val="left"/>
      <w:pPr>
        <w:ind w:left="5040" w:hanging="360"/>
      </w:pPr>
    </w:lvl>
    <w:lvl w:ilvl="7" w:tplc="9BF81126" w:tentative="1">
      <w:start w:val="1"/>
      <w:numFmt w:val="lowerLetter"/>
      <w:lvlText w:val="%8."/>
      <w:lvlJc w:val="left"/>
      <w:pPr>
        <w:ind w:left="5760" w:hanging="360"/>
      </w:pPr>
    </w:lvl>
    <w:lvl w:ilvl="8" w:tplc="2F30A9E4" w:tentative="1">
      <w:start w:val="1"/>
      <w:numFmt w:val="lowerRoman"/>
      <w:lvlText w:val="%9."/>
      <w:lvlJc w:val="right"/>
      <w:pPr>
        <w:ind w:left="6480" w:hanging="180"/>
      </w:pPr>
    </w:lvl>
  </w:abstractNum>
  <w:abstractNum w:abstractNumId="27" w15:restartNumberingAfterBreak="0">
    <w:nsid w:val="5CF20634"/>
    <w:multiLevelType w:val="hybridMultilevel"/>
    <w:tmpl w:val="25E8B85A"/>
    <w:lvl w:ilvl="0" w:tplc="53B0F8C2">
      <w:start w:val="1"/>
      <w:numFmt w:val="decimal"/>
      <w:lvlText w:val="%1."/>
      <w:lvlJc w:val="left"/>
      <w:pPr>
        <w:ind w:left="720" w:hanging="360"/>
      </w:pPr>
      <w:rPr>
        <w:rFonts w:hint="default"/>
      </w:rPr>
    </w:lvl>
    <w:lvl w:ilvl="1" w:tplc="B344EA0A" w:tentative="1">
      <w:start w:val="1"/>
      <w:numFmt w:val="lowerLetter"/>
      <w:lvlText w:val="%2."/>
      <w:lvlJc w:val="left"/>
      <w:pPr>
        <w:ind w:left="1440" w:hanging="360"/>
      </w:pPr>
    </w:lvl>
    <w:lvl w:ilvl="2" w:tplc="21E819AC" w:tentative="1">
      <w:start w:val="1"/>
      <w:numFmt w:val="lowerRoman"/>
      <w:lvlText w:val="%3."/>
      <w:lvlJc w:val="right"/>
      <w:pPr>
        <w:ind w:left="2160" w:hanging="180"/>
      </w:pPr>
    </w:lvl>
    <w:lvl w:ilvl="3" w:tplc="20385860" w:tentative="1">
      <w:start w:val="1"/>
      <w:numFmt w:val="decimal"/>
      <w:lvlText w:val="%4."/>
      <w:lvlJc w:val="left"/>
      <w:pPr>
        <w:ind w:left="2880" w:hanging="360"/>
      </w:pPr>
    </w:lvl>
    <w:lvl w:ilvl="4" w:tplc="F2CE6858" w:tentative="1">
      <w:start w:val="1"/>
      <w:numFmt w:val="lowerLetter"/>
      <w:lvlText w:val="%5."/>
      <w:lvlJc w:val="left"/>
      <w:pPr>
        <w:ind w:left="3600" w:hanging="360"/>
      </w:pPr>
    </w:lvl>
    <w:lvl w:ilvl="5" w:tplc="8A6026FA" w:tentative="1">
      <w:start w:val="1"/>
      <w:numFmt w:val="lowerRoman"/>
      <w:lvlText w:val="%6."/>
      <w:lvlJc w:val="right"/>
      <w:pPr>
        <w:ind w:left="4320" w:hanging="180"/>
      </w:pPr>
    </w:lvl>
    <w:lvl w:ilvl="6" w:tplc="CB5C463C" w:tentative="1">
      <w:start w:val="1"/>
      <w:numFmt w:val="decimal"/>
      <w:lvlText w:val="%7."/>
      <w:lvlJc w:val="left"/>
      <w:pPr>
        <w:ind w:left="5040" w:hanging="360"/>
      </w:pPr>
    </w:lvl>
    <w:lvl w:ilvl="7" w:tplc="EBB40664" w:tentative="1">
      <w:start w:val="1"/>
      <w:numFmt w:val="lowerLetter"/>
      <w:lvlText w:val="%8."/>
      <w:lvlJc w:val="left"/>
      <w:pPr>
        <w:ind w:left="5760" w:hanging="360"/>
      </w:pPr>
    </w:lvl>
    <w:lvl w:ilvl="8" w:tplc="820686CE" w:tentative="1">
      <w:start w:val="1"/>
      <w:numFmt w:val="lowerRoman"/>
      <w:lvlText w:val="%9."/>
      <w:lvlJc w:val="right"/>
      <w:pPr>
        <w:ind w:left="6480" w:hanging="180"/>
      </w:pPr>
    </w:lvl>
  </w:abstractNum>
  <w:abstractNum w:abstractNumId="28" w15:restartNumberingAfterBreak="0">
    <w:nsid w:val="62ED5A81"/>
    <w:multiLevelType w:val="singleLevel"/>
    <w:tmpl w:val="9CB8D296"/>
    <w:lvl w:ilvl="0">
      <w:start w:val="1"/>
      <w:numFmt w:val="decimal"/>
      <w:pStyle w:val="Numbering1"/>
      <w:lvlText w:val="%1."/>
      <w:lvlJc w:val="left"/>
      <w:pPr>
        <w:tabs>
          <w:tab w:val="num" w:pos="360"/>
        </w:tabs>
        <w:ind w:left="360" w:hanging="360"/>
      </w:pPr>
    </w:lvl>
  </w:abstractNum>
  <w:abstractNum w:abstractNumId="29" w15:restartNumberingAfterBreak="0">
    <w:nsid w:val="694A7D46"/>
    <w:multiLevelType w:val="hybridMultilevel"/>
    <w:tmpl w:val="D82498A2"/>
    <w:lvl w:ilvl="0" w:tplc="7562C4DA">
      <w:start w:val="1"/>
      <w:numFmt w:val="decimal"/>
      <w:lvlText w:val="%1."/>
      <w:lvlJc w:val="left"/>
      <w:pPr>
        <w:ind w:left="720" w:hanging="360"/>
      </w:pPr>
      <w:rPr>
        <w:rFonts w:hint="default"/>
      </w:rPr>
    </w:lvl>
    <w:lvl w:ilvl="1" w:tplc="845C382C" w:tentative="1">
      <w:start w:val="1"/>
      <w:numFmt w:val="lowerLetter"/>
      <w:lvlText w:val="%2."/>
      <w:lvlJc w:val="left"/>
      <w:pPr>
        <w:ind w:left="1440" w:hanging="360"/>
      </w:pPr>
    </w:lvl>
    <w:lvl w:ilvl="2" w:tplc="5B5655EA" w:tentative="1">
      <w:start w:val="1"/>
      <w:numFmt w:val="lowerRoman"/>
      <w:lvlText w:val="%3."/>
      <w:lvlJc w:val="right"/>
      <w:pPr>
        <w:ind w:left="2160" w:hanging="180"/>
      </w:pPr>
    </w:lvl>
    <w:lvl w:ilvl="3" w:tplc="8E083F66" w:tentative="1">
      <w:start w:val="1"/>
      <w:numFmt w:val="decimal"/>
      <w:lvlText w:val="%4."/>
      <w:lvlJc w:val="left"/>
      <w:pPr>
        <w:ind w:left="2880" w:hanging="360"/>
      </w:pPr>
    </w:lvl>
    <w:lvl w:ilvl="4" w:tplc="98322554" w:tentative="1">
      <w:start w:val="1"/>
      <w:numFmt w:val="lowerLetter"/>
      <w:lvlText w:val="%5."/>
      <w:lvlJc w:val="left"/>
      <w:pPr>
        <w:ind w:left="3600" w:hanging="360"/>
      </w:pPr>
    </w:lvl>
    <w:lvl w:ilvl="5" w:tplc="50600A7C" w:tentative="1">
      <w:start w:val="1"/>
      <w:numFmt w:val="lowerRoman"/>
      <w:lvlText w:val="%6."/>
      <w:lvlJc w:val="right"/>
      <w:pPr>
        <w:ind w:left="4320" w:hanging="180"/>
      </w:pPr>
    </w:lvl>
    <w:lvl w:ilvl="6" w:tplc="A148BA0E" w:tentative="1">
      <w:start w:val="1"/>
      <w:numFmt w:val="decimal"/>
      <w:lvlText w:val="%7."/>
      <w:lvlJc w:val="left"/>
      <w:pPr>
        <w:ind w:left="5040" w:hanging="360"/>
      </w:pPr>
    </w:lvl>
    <w:lvl w:ilvl="7" w:tplc="1ED2D048" w:tentative="1">
      <w:start w:val="1"/>
      <w:numFmt w:val="lowerLetter"/>
      <w:lvlText w:val="%8."/>
      <w:lvlJc w:val="left"/>
      <w:pPr>
        <w:ind w:left="5760" w:hanging="360"/>
      </w:pPr>
    </w:lvl>
    <w:lvl w:ilvl="8" w:tplc="178A92D0" w:tentative="1">
      <w:start w:val="1"/>
      <w:numFmt w:val="lowerRoman"/>
      <w:lvlText w:val="%9."/>
      <w:lvlJc w:val="right"/>
      <w:pPr>
        <w:ind w:left="6480" w:hanging="180"/>
      </w:pPr>
    </w:lvl>
  </w:abstractNum>
  <w:abstractNum w:abstractNumId="30" w15:restartNumberingAfterBreak="0">
    <w:nsid w:val="71FD3F60"/>
    <w:multiLevelType w:val="hybridMultilevel"/>
    <w:tmpl w:val="F37C76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2E923C4"/>
    <w:multiLevelType w:val="multilevel"/>
    <w:tmpl w:val="E4508468"/>
    <w:lvl w:ilvl="0">
      <w:start w:val="3"/>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2"/>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7BFB1294"/>
    <w:multiLevelType w:val="multilevel"/>
    <w:tmpl w:val="0419001F"/>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5"/>
  </w:num>
  <w:num w:numId="3">
    <w:abstractNumId w:val="4"/>
  </w:num>
  <w:num w:numId="4">
    <w:abstractNumId w:val="3"/>
  </w:num>
  <w:num w:numId="5">
    <w:abstractNumId w:val="7"/>
  </w:num>
  <w:num w:numId="6">
    <w:abstractNumId w:val="2"/>
  </w:num>
  <w:num w:numId="7">
    <w:abstractNumId w:val="1"/>
  </w:num>
  <w:num w:numId="8">
    <w:abstractNumId w:val="0"/>
  </w:num>
  <w:num w:numId="9">
    <w:abstractNumId w:val="22"/>
  </w:num>
  <w:num w:numId="10">
    <w:abstractNumId w:val="32"/>
  </w:num>
  <w:num w:numId="11">
    <w:abstractNumId w:val="15"/>
  </w:num>
  <w:num w:numId="12">
    <w:abstractNumId w:val="12"/>
  </w:num>
  <w:num w:numId="13">
    <w:abstractNumId w:val="20"/>
  </w:num>
  <w:num w:numId="14">
    <w:abstractNumId w:val="17"/>
  </w:num>
  <w:num w:numId="15">
    <w:abstractNumId w:val="2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31"/>
  </w:num>
  <w:num w:numId="19">
    <w:abstractNumId w:val="23"/>
  </w:num>
  <w:num w:numId="20">
    <w:abstractNumId w:val="33"/>
  </w:num>
  <w:num w:numId="21">
    <w:abstractNumId w:val="19"/>
  </w:num>
  <w:num w:numId="22">
    <w:abstractNumId w:val="13"/>
  </w:num>
  <w:num w:numId="23">
    <w:abstractNumId w:val="24"/>
  </w:num>
  <w:num w:numId="24">
    <w:abstractNumId w:val="16"/>
  </w:num>
  <w:num w:numId="25">
    <w:abstractNumId w:val="11"/>
  </w:num>
  <w:num w:numId="26">
    <w:abstractNumId w:val="14"/>
  </w:num>
  <w:num w:numId="27">
    <w:abstractNumId w:val="10"/>
  </w:num>
  <w:num w:numId="28">
    <w:abstractNumId w:val="9"/>
  </w:num>
  <w:num w:numId="29">
    <w:abstractNumId w:val="26"/>
  </w:num>
  <w:num w:numId="30">
    <w:abstractNumId w:val="29"/>
  </w:num>
  <w:num w:numId="31">
    <w:abstractNumId w:val="27"/>
  </w:num>
  <w:num w:numId="32">
    <w:abstractNumId w:val="21"/>
  </w:num>
  <w:num w:numId="33">
    <w:abstractNumId w:val="25"/>
  </w:num>
  <w:num w:numId="34">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142"/>
  <w:drawingGridHorizontalSpacing w:val="120"/>
  <w:displayHorizontalDrawingGridEvery w:val="0"/>
  <w:displayVerticalDrawingGridEvery w:val="0"/>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6A7"/>
    <w:rsid w:val="000002DF"/>
    <w:rsid w:val="0000077C"/>
    <w:rsid w:val="00000B85"/>
    <w:rsid w:val="000010E6"/>
    <w:rsid w:val="00001BE9"/>
    <w:rsid w:val="00002410"/>
    <w:rsid w:val="00002565"/>
    <w:rsid w:val="00002970"/>
    <w:rsid w:val="00002E01"/>
    <w:rsid w:val="00002F99"/>
    <w:rsid w:val="00003315"/>
    <w:rsid w:val="000033AD"/>
    <w:rsid w:val="00003C77"/>
    <w:rsid w:val="0000409D"/>
    <w:rsid w:val="00004294"/>
    <w:rsid w:val="000048CA"/>
    <w:rsid w:val="00006038"/>
    <w:rsid w:val="000063C9"/>
    <w:rsid w:val="0000671C"/>
    <w:rsid w:val="00006D34"/>
    <w:rsid w:val="00007421"/>
    <w:rsid w:val="0000746E"/>
    <w:rsid w:val="000079ED"/>
    <w:rsid w:val="0001028B"/>
    <w:rsid w:val="00010423"/>
    <w:rsid w:val="00010793"/>
    <w:rsid w:val="0001079E"/>
    <w:rsid w:val="000108F4"/>
    <w:rsid w:val="00011407"/>
    <w:rsid w:val="0001155B"/>
    <w:rsid w:val="00011B14"/>
    <w:rsid w:val="00012200"/>
    <w:rsid w:val="00012A98"/>
    <w:rsid w:val="00012DFB"/>
    <w:rsid w:val="00012ED2"/>
    <w:rsid w:val="00014288"/>
    <w:rsid w:val="000150B4"/>
    <w:rsid w:val="000154BA"/>
    <w:rsid w:val="00016080"/>
    <w:rsid w:val="000166DE"/>
    <w:rsid w:val="000176C4"/>
    <w:rsid w:val="000177E1"/>
    <w:rsid w:val="0002064E"/>
    <w:rsid w:val="00020B4C"/>
    <w:rsid w:val="00020B70"/>
    <w:rsid w:val="000210A4"/>
    <w:rsid w:val="00021266"/>
    <w:rsid w:val="00021A28"/>
    <w:rsid w:val="0002200B"/>
    <w:rsid w:val="000221A1"/>
    <w:rsid w:val="000223F1"/>
    <w:rsid w:val="00022C24"/>
    <w:rsid w:val="00022F4D"/>
    <w:rsid w:val="00023C7A"/>
    <w:rsid w:val="0002409E"/>
    <w:rsid w:val="000246DF"/>
    <w:rsid w:val="0002575C"/>
    <w:rsid w:val="00025B10"/>
    <w:rsid w:val="00025EF6"/>
    <w:rsid w:val="0002665A"/>
    <w:rsid w:val="000268A8"/>
    <w:rsid w:val="00026E53"/>
    <w:rsid w:val="00027133"/>
    <w:rsid w:val="000271BF"/>
    <w:rsid w:val="000274EE"/>
    <w:rsid w:val="0002751B"/>
    <w:rsid w:val="00027A96"/>
    <w:rsid w:val="00027EFA"/>
    <w:rsid w:val="00031693"/>
    <w:rsid w:val="000321A3"/>
    <w:rsid w:val="00032751"/>
    <w:rsid w:val="00032947"/>
    <w:rsid w:val="000329EE"/>
    <w:rsid w:val="000334E8"/>
    <w:rsid w:val="000338FD"/>
    <w:rsid w:val="00033EE0"/>
    <w:rsid w:val="00034724"/>
    <w:rsid w:val="00034A4B"/>
    <w:rsid w:val="00034E9F"/>
    <w:rsid w:val="00035183"/>
    <w:rsid w:val="000354BA"/>
    <w:rsid w:val="00035A85"/>
    <w:rsid w:val="00036269"/>
    <w:rsid w:val="00036AB6"/>
    <w:rsid w:val="00036B44"/>
    <w:rsid w:val="00036B8F"/>
    <w:rsid w:val="00037205"/>
    <w:rsid w:val="00037D00"/>
    <w:rsid w:val="00041006"/>
    <w:rsid w:val="00041020"/>
    <w:rsid w:val="00041B8A"/>
    <w:rsid w:val="00041E8F"/>
    <w:rsid w:val="000422B9"/>
    <w:rsid w:val="00042EE2"/>
    <w:rsid w:val="000431BB"/>
    <w:rsid w:val="0004371C"/>
    <w:rsid w:val="00043801"/>
    <w:rsid w:val="00044EDE"/>
    <w:rsid w:val="00045166"/>
    <w:rsid w:val="000452A4"/>
    <w:rsid w:val="00045D79"/>
    <w:rsid w:val="00045F0D"/>
    <w:rsid w:val="00046259"/>
    <w:rsid w:val="000464E3"/>
    <w:rsid w:val="00046AC8"/>
    <w:rsid w:val="00047A38"/>
    <w:rsid w:val="00047DF7"/>
    <w:rsid w:val="00047FE7"/>
    <w:rsid w:val="0005050A"/>
    <w:rsid w:val="00050534"/>
    <w:rsid w:val="00051BEC"/>
    <w:rsid w:val="00051EA4"/>
    <w:rsid w:val="00051F67"/>
    <w:rsid w:val="00052335"/>
    <w:rsid w:val="00052BCD"/>
    <w:rsid w:val="00052BF1"/>
    <w:rsid w:val="00053A36"/>
    <w:rsid w:val="00053AF5"/>
    <w:rsid w:val="0005467B"/>
    <w:rsid w:val="00054DFE"/>
    <w:rsid w:val="00054E4C"/>
    <w:rsid w:val="00056983"/>
    <w:rsid w:val="00056B4A"/>
    <w:rsid w:val="00056F87"/>
    <w:rsid w:val="00057222"/>
    <w:rsid w:val="000572A0"/>
    <w:rsid w:val="00057573"/>
    <w:rsid w:val="0005762E"/>
    <w:rsid w:val="0005781E"/>
    <w:rsid w:val="000579A7"/>
    <w:rsid w:val="00060178"/>
    <w:rsid w:val="00060BB2"/>
    <w:rsid w:val="00060DEC"/>
    <w:rsid w:val="0006230B"/>
    <w:rsid w:val="00062E4F"/>
    <w:rsid w:val="00064740"/>
    <w:rsid w:val="00064789"/>
    <w:rsid w:val="00064C0E"/>
    <w:rsid w:val="0006515D"/>
    <w:rsid w:val="0006518B"/>
    <w:rsid w:val="00065540"/>
    <w:rsid w:val="00065545"/>
    <w:rsid w:val="00065A8B"/>
    <w:rsid w:val="00065B2D"/>
    <w:rsid w:val="00065CE1"/>
    <w:rsid w:val="00065E9F"/>
    <w:rsid w:val="0006612F"/>
    <w:rsid w:val="00066305"/>
    <w:rsid w:val="000664FB"/>
    <w:rsid w:val="00070D28"/>
    <w:rsid w:val="00070FA5"/>
    <w:rsid w:val="00071A28"/>
    <w:rsid w:val="000721DE"/>
    <w:rsid w:val="000721F8"/>
    <w:rsid w:val="00072CB7"/>
    <w:rsid w:val="000731DB"/>
    <w:rsid w:val="00073538"/>
    <w:rsid w:val="0007370B"/>
    <w:rsid w:val="00073C37"/>
    <w:rsid w:val="00073DC1"/>
    <w:rsid w:val="00074309"/>
    <w:rsid w:val="00074734"/>
    <w:rsid w:val="00074A4E"/>
    <w:rsid w:val="0007685E"/>
    <w:rsid w:val="00076A97"/>
    <w:rsid w:val="00076D74"/>
    <w:rsid w:val="0007700A"/>
    <w:rsid w:val="00077537"/>
    <w:rsid w:val="00080640"/>
    <w:rsid w:val="00080866"/>
    <w:rsid w:val="000809A9"/>
    <w:rsid w:val="00080AC2"/>
    <w:rsid w:val="00080AD0"/>
    <w:rsid w:val="00080BEE"/>
    <w:rsid w:val="00082668"/>
    <w:rsid w:val="0008336E"/>
    <w:rsid w:val="0008458E"/>
    <w:rsid w:val="00084E65"/>
    <w:rsid w:val="00085663"/>
    <w:rsid w:val="00085D0A"/>
    <w:rsid w:val="0008682D"/>
    <w:rsid w:val="00086F2E"/>
    <w:rsid w:val="0008732D"/>
    <w:rsid w:val="00087BAE"/>
    <w:rsid w:val="0009075C"/>
    <w:rsid w:val="00090F07"/>
    <w:rsid w:val="0009177E"/>
    <w:rsid w:val="000918BA"/>
    <w:rsid w:val="00091AA7"/>
    <w:rsid w:val="00091D21"/>
    <w:rsid w:val="00091D91"/>
    <w:rsid w:val="00092260"/>
    <w:rsid w:val="000925BD"/>
    <w:rsid w:val="00093017"/>
    <w:rsid w:val="00093174"/>
    <w:rsid w:val="00093D90"/>
    <w:rsid w:val="000948F7"/>
    <w:rsid w:val="00094A98"/>
    <w:rsid w:val="00094E9B"/>
    <w:rsid w:val="0009514E"/>
    <w:rsid w:val="00095156"/>
    <w:rsid w:val="00095DD9"/>
    <w:rsid w:val="000965E7"/>
    <w:rsid w:val="00096AB1"/>
    <w:rsid w:val="000973EE"/>
    <w:rsid w:val="00097B27"/>
    <w:rsid w:val="00097EA9"/>
    <w:rsid w:val="000A0561"/>
    <w:rsid w:val="000A074D"/>
    <w:rsid w:val="000A0849"/>
    <w:rsid w:val="000A1328"/>
    <w:rsid w:val="000A1619"/>
    <w:rsid w:val="000A16C1"/>
    <w:rsid w:val="000A186D"/>
    <w:rsid w:val="000A1C9B"/>
    <w:rsid w:val="000A1EC6"/>
    <w:rsid w:val="000A24F6"/>
    <w:rsid w:val="000A2797"/>
    <w:rsid w:val="000A3AE4"/>
    <w:rsid w:val="000A3D67"/>
    <w:rsid w:val="000A4B00"/>
    <w:rsid w:val="000A4BB0"/>
    <w:rsid w:val="000A4F91"/>
    <w:rsid w:val="000A5869"/>
    <w:rsid w:val="000A6649"/>
    <w:rsid w:val="000A66D1"/>
    <w:rsid w:val="000A6888"/>
    <w:rsid w:val="000A7C2A"/>
    <w:rsid w:val="000A7C63"/>
    <w:rsid w:val="000B0578"/>
    <w:rsid w:val="000B1D86"/>
    <w:rsid w:val="000B1EF6"/>
    <w:rsid w:val="000B2499"/>
    <w:rsid w:val="000B3169"/>
    <w:rsid w:val="000B3277"/>
    <w:rsid w:val="000B35DB"/>
    <w:rsid w:val="000B3903"/>
    <w:rsid w:val="000B40D0"/>
    <w:rsid w:val="000B577F"/>
    <w:rsid w:val="000B5C64"/>
    <w:rsid w:val="000B60C0"/>
    <w:rsid w:val="000B6953"/>
    <w:rsid w:val="000B698B"/>
    <w:rsid w:val="000B6D08"/>
    <w:rsid w:val="000B6D8A"/>
    <w:rsid w:val="000B7806"/>
    <w:rsid w:val="000B7E61"/>
    <w:rsid w:val="000B7EEF"/>
    <w:rsid w:val="000C01AF"/>
    <w:rsid w:val="000C02C4"/>
    <w:rsid w:val="000C032E"/>
    <w:rsid w:val="000C085D"/>
    <w:rsid w:val="000C0E46"/>
    <w:rsid w:val="000C0E83"/>
    <w:rsid w:val="000C123D"/>
    <w:rsid w:val="000C12AD"/>
    <w:rsid w:val="000C1E55"/>
    <w:rsid w:val="000C2574"/>
    <w:rsid w:val="000C3E00"/>
    <w:rsid w:val="000C458D"/>
    <w:rsid w:val="000C46D0"/>
    <w:rsid w:val="000C4921"/>
    <w:rsid w:val="000C54B9"/>
    <w:rsid w:val="000C570E"/>
    <w:rsid w:val="000C66E1"/>
    <w:rsid w:val="000C69A9"/>
    <w:rsid w:val="000C69B5"/>
    <w:rsid w:val="000C6E76"/>
    <w:rsid w:val="000C6EAC"/>
    <w:rsid w:val="000C6F43"/>
    <w:rsid w:val="000C710E"/>
    <w:rsid w:val="000C77B4"/>
    <w:rsid w:val="000C7B74"/>
    <w:rsid w:val="000C7E7F"/>
    <w:rsid w:val="000C7F0E"/>
    <w:rsid w:val="000D0756"/>
    <w:rsid w:val="000D0B1A"/>
    <w:rsid w:val="000D142E"/>
    <w:rsid w:val="000D1879"/>
    <w:rsid w:val="000D28A1"/>
    <w:rsid w:val="000D314A"/>
    <w:rsid w:val="000D3D41"/>
    <w:rsid w:val="000D3EB5"/>
    <w:rsid w:val="000D41B1"/>
    <w:rsid w:val="000D44C0"/>
    <w:rsid w:val="000D50AB"/>
    <w:rsid w:val="000D56AC"/>
    <w:rsid w:val="000D58FE"/>
    <w:rsid w:val="000D6B2A"/>
    <w:rsid w:val="000D7ED2"/>
    <w:rsid w:val="000E0200"/>
    <w:rsid w:val="000E0F96"/>
    <w:rsid w:val="000E10A6"/>
    <w:rsid w:val="000E2635"/>
    <w:rsid w:val="000E5A82"/>
    <w:rsid w:val="000E5BAC"/>
    <w:rsid w:val="000E5CBB"/>
    <w:rsid w:val="000E657C"/>
    <w:rsid w:val="000E6902"/>
    <w:rsid w:val="000E69EE"/>
    <w:rsid w:val="000E6A9F"/>
    <w:rsid w:val="000E70C1"/>
    <w:rsid w:val="000E7184"/>
    <w:rsid w:val="000E7AD1"/>
    <w:rsid w:val="000E7ED9"/>
    <w:rsid w:val="000E7F47"/>
    <w:rsid w:val="000E7FCD"/>
    <w:rsid w:val="000F0122"/>
    <w:rsid w:val="000F030B"/>
    <w:rsid w:val="000F160C"/>
    <w:rsid w:val="000F1D5F"/>
    <w:rsid w:val="000F235E"/>
    <w:rsid w:val="000F375F"/>
    <w:rsid w:val="000F39AB"/>
    <w:rsid w:val="000F3F3C"/>
    <w:rsid w:val="000F41D9"/>
    <w:rsid w:val="000F4267"/>
    <w:rsid w:val="000F4C75"/>
    <w:rsid w:val="000F4E17"/>
    <w:rsid w:val="000F5059"/>
    <w:rsid w:val="000F5330"/>
    <w:rsid w:val="000F63A7"/>
    <w:rsid w:val="000F6629"/>
    <w:rsid w:val="000F6F71"/>
    <w:rsid w:val="000F71CA"/>
    <w:rsid w:val="000F7311"/>
    <w:rsid w:val="000F7323"/>
    <w:rsid w:val="001005B3"/>
    <w:rsid w:val="00101B7D"/>
    <w:rsid w:val="00101CE9"/>
    <w:rsid w:val="00101EFB"/>
    <w:rsid w:val="001027E2"/>
    <w:rsid w:val="00102D76"/>
    <w:rsid w:val="00102F09"/>
    <w:rsid w:val="00102F22"/>
    <w:rsid w:val="001032C3"/>
    <w:rsid w:val="00103D5B"/>
    <w:rsid w:val="001040A3"/>
    <w:rsid w:val="00104100"/>
    <w:rsid w:val="00104496"/>
    <w:rsid w:val="001044A8"/>
    <w:rsid w:val="00104B80"/>
    <w:rsid w:val="00104BD7"/>
    <w:rsid w:val="00105AB2"/>
    <w:rsid w:val="00105F05"/>
    <w:rsid w:val="0010605C"/>
    <w:rsid w:val="00106171"/>
    <w:rsid w:val="00106739"/>
    <w:rsid w:val="00106AC0"/>
    <w:rsid w:val="001072B9"/>
    <w:rsid w:val="00107A3D"/>
    <w:rsid w:val="00110539"/>
    <w:rsid w:val="001108D9"/>
    <w:rsid w:val="001109DD"/>
    <w:rsid w:val="00110C85"/>
    <w:rsid w:val="00111921"/>
    <w:rsid w:val="00111C6B"/>
    <w:rsid w:val="00111CE0"/>
    <w:rsid w:val="00112A68"/>
    <w:rsid w:val="0011306F"/>
    <w:rsid w:val="0011309D"/>
    <w:rsid w:val="0011333B"/>
    <w:rsid w:val="00113C5B"/>
    <w:rsid w:val="00114224"/>
    <w:rsid w:val="001147C5"/>
    <w:rsid w:val="00114802"/>
    <w:rsid w:val="00115454"/>
    <w:rsid w:val="00115A38"/>
    <w:rsid w:val="00116085"/>
    <w:rsid w:val="00116A68"/>
    <w:rsid w:val="00116EEB"/>
    <w:rsid w:val="00117121"/>
    <w:rsid w:val="00117364"/>
    <w:rsid w:val="00117ED0"/>
    <w:rsid w:val="00120054"/>
    <w:rsid w:val="00121D68"/>
    <w:rsid w:val="00121F6F"/>
    <w:rsid w:val="00122439"/>
    <w:rsid w:val="0012257E"/>
    <w:rsid w:val="001227F5"/>
    <w:rsid w:val="00122CF9"/>
    <w:rsid w:val="00123473"/>
    <w:rsid w:val="00123E09"/>
    <w:rsid w:val="001247AC"/>
    <w:rsid w:val="00124ECE"/>
    <w:rsid w:val="0012529F"/>
    <w:rsid w:val="00125307"/>
    <w:rsid w:val="001255B3"/>
    <w:rsid w:val="001256CD"/>
    <w:rsid w:val="001258A3"/>
    <w:rsid w:val="001259CE"/>
    <w:rsid w:val="001265A7"/>
    <w:rsid w:val="001269DE"/>
    <w:rsid w:val="00126BF9"/>
    <w:rsid w:val="00127E4B"/>
    <w:rsid w:val="001305E1"/>
    <w:rsid w:val="00131B62"/>
    <w:rsid w:val="00131B7E"/>
    <w:rsid w:val="00132386"/>
    <w:rsid w:val="00132629"/>
    <w:rsid w:val="0013339C"/>
    <w:rsid w:val="00133941"/>
    <w:rsid w:val="00133D4A"/>
    <w:rsid w:val="00133E17"/>
    <w:rsid w:val="001340F8"/>
    <w:rsid w:val="001341B5"/>
    <w:rsid w:val="00134750"/>
    <w:rsid w:val="00134E8E"/>
    <w:rsid w:val="001353EC"/>
    <w:rsid w:val="00135544"/>
    <w:rsid w:val="0013604C"/>
    <w:rsid w:val="001366F4"/>
    <w:rsid w:val="00136A17"/>
    <w:rsid w:val="00136A69"/>
    <w:rsid w:val="00136FF7"/>
    <w:rsid w:val="001376C9"/>
    <w:rsid w:val="00140859"/>
    <w:rsid w:val="00140EFC"/>
    <w:rsid w:val="00141722"/>
    <w:rsid w:val="00141DC1"/>
    <w:rsid w:val="00141E33"/>
    <w:rsid w:val="0014283F"/>
    <w:rsid w:val="001428DD"/>
    <w:rsid w:val="0014298C"/>
    <w:rsid w:val="00142B1C"/>
    <w:rsid w:val="0014329F"/>
    <w:rsid w:val="001436B2"/>
    <w:rsid w:val="00143713"/>
    <w:rsid w:val="00143918"/>
    <w:rsid w:val="00144208"/>
    <w:rsid w:val="00144323"/>
    <w:rsid w:val="001457E2"/>
    <w:rsid w:val="0014594D"/>
    <w:rsid w:val="00145BE5"/>
    <w:rsid w:val="00146255"/>
    <w:rsid w:val="00147354"/>
    <w:rsid w:val="0014744A"/>
    <w:rsid w:val="00147C06"/>
    <w:rsid w:val="001503DD"/>
    <w:rsid w:val="00151092"/>
    <w:rsid w:val="00151876"/>
    <w:rsid w:val="00151A9C"/>
    <w:rsid w:val="001531A2"/>
    <w:rsid w:val="00153561"/>
    <w:rsid w:val="001536CF"/>
    <w:rsid w:val="00153929"/>
    <w:rsid w:val="00153A8C"/>
    <w:rsid w:val="00155A9C"/>
    <w:rsid w:val="00155C87"/>
    <w:rsid w:val="00155F4B"/>
    <w:rsid w:val="00156F55"/>
    <w:rsid w:val="00157FD9"/>
    <w:rsid w:val="00160617"/>
    <w:rsid w:val="00160971"/>
    <w:rsid w:val="00160E99"/>
    <w:rsid w:val="0016195F"/>
    <w:rsid w:val="00161BC1"/>
    <w:rsid w:val="00161DB9"/>
    <w:rsid w:val="0016243B"/>
    <w:rsid w:val="00162845"/>
    <w:rsid w:val="00162F61"/>
    <w:rsid w:val="001631A0"/>
    <w:rsid w:val="0016326F"/>
    <w:rsid w:val="00164020"/>
    <w:rsid w:val="00164320"/>
    <w:rsid w:val="001643F6"/>
    <w:rsid w:val="001658D4"/>
    <w:rsid w:val="00165EE5"/>
    <w:rsid w:val="001667F3"/>
    <w:rsid w:val="00166FD5"/>
    <w:rsid w:val="00167F1B"/>
    <w:rsid w:val="00170007"/>
    <w:rsid w:val="00170502"/>
    <w:rsid w:val="00170753"/>
    <w:rsid w:val="00170A5E"/>
    <w:rsid w:val="00170D9B"/>
    <w:rsid w:val="00170E29"/>
    <w:rsid w:val="00171233"/>
    <w:rsid w:val="00171C4F"/>
    <w:rsid w:val="00171E04"/>
    <w:rsid w:val="0017210A"/>
    <w:rsid w:val="0017220A"/>
    <w:rsid w:val="00172E42"/>
    <w:rsid w:val="001730BD"/>
    <w:rsid w:val="00173F2A"/>
    <w:rsid w:val="00174C16"/>
    <w:rsid w:val="00174F29"/>
    <w:rsid w:val="001751D4"/>
    <w:rsid w:val="001757AC"/>
    <w:rsid w:val="00175B32"/>
    <w:rsid w:val="00175E4C"/>
    <w:rsid w:val="001760A6"/>
    <w:rsid w:val="00176170"/>
    <w:rsid w:val="00176A50"/>
    <w:rsid w:val="00176C6A"/>
    <w:rsid w:val="00177B62"/>
    <w:rsid w:val="00180081"/>
    <w:rsid w:val="00180A60"/>
    <w:rsid w:val="00181070"/>
    <w:rsid w:val="0018142D"/>
    <w:rsid w:val="001817AC"/>
    <w:rsid w:val="00181E7E"/>
    <w:rsid w:val="001823B9"/>
    <w:rsid w:val="001825A8"/>
    <w:rsid w:val="001831CF"/>
    <w:rsid w:val="00183589"/>
    <w:rsid w:val="00183CB9"/>
    <w:rsid w:val="001841FE"/>
    <w:rsid w:val="00184CC3"/>
    <w:rsid w:val="00184D5A"/>
    <w:rsid w:val="0018539E"/>
    <w:rsid w:val="001855A8"/>
    <w:rsid w:val="00185745"/>
    <w:rsid w:val="00185C3F"/>
    <w:rsid w:val="00185DBC"/>
    <w:rsid w:val="0018609A"/>
    <w:rsid w:val="0018644B"/>
    <w:rsid w:val="0018657B"/>
    <w:rsid w:val="00186A55"/>
    <w:rsid w:val="00187B9E"/>
    <w:rsid w:val="00187BE5"/>
    <w:rsid w:val="00190F19"/>
    <w:rsid w:val="0019128B"/>
    <w:rsid w:val="001912F4"/>
    <w:rsid w:val="001915C7"/>
    <w:rsid w:val="001919F5"/>
    <w:rsid w:val="0019205D"/>
    <w:rsid w:val="00192285"/>
    <w:rsid w:val="0019231F"/>
    <w:rsid w:val="00192596"/>
    <w:rsid w:val="0019264D"/>
    <w:rsid w:val="00192CD1"/>
    <w:rsid w:val="00192FC1"/>
    <w:rsid w:val="001934F2"/>
    <w:rsid w:val="001937A2"/>
    <w:rsid w:val="00193E2B"/>
    <w:rsid w:val="00193EAC"/>
    <w:rsid w:val="001941A8"/>
    <w:rsid w:val="00194208"/>
    <w:rsid w:val="00194611"/>
    <w:rsid w:val="00194C3C"/>
    <w:rsid w:val="00194F29"/>
    <w:rsid w:val="00195116"/>
    <w:rsid w:val="00195138"/>
    <w:rsid w:val="0019529D"/>
    <w:rsid w:val="001953CC"/>
    <w:rsid w:val="00195809"/>
    <w:rsid w:val="00195A23"/>
    <w:rsid w:val="0019714A"/>
    <w:rsid w:val="0019734F"/>
    <w:rsid w:val="00197F8B"/>
    <w:rsid w:val="001A01AD"/>
    <w:rsid w:val="001A02CD"/>
    <w:rsid w:val="001A03E4"/>
    <w:rsid w:val="001A069B"/>
    <w:rsid w:val="001A114A"/>
    <w:rsid w:val="001A189C"/>
    <w:rsid w:val="001A1DDE"/>
    <w:rsid w:val="001A1F5D"/>
    <w:rsid w:val="001A1F88"/>
    <w:rsid w:val="001A20C0"/>
    <w:rsid w:val="001A2586"/>
    <w:rsid w:val="001A2F94"/>
    <w:rsid w:val="001A3665"/>
    <w:rsid w:val="001A3FA1"/>
    <w:rsid w:val="001A4533"/>
    <w:rsid w:val="001A4740"/>
    <w:rsid w:val="001A4A0E"/>
    <w:rsid w:val="001A4B5C"/>
    <w:rsid w:val="001A4E24"/>
    <w:rsid w:val="001A4E3F"/>
    <w:rsid w:val="001A55A2"/>
    <w:rsid w:val="001A583C"/>
    <w:rsid w:val="001A5EEB"/>
    <w:rsid w:val="001A6089"/>
    <w:rsid w:val="001A618D"/>
    <w:rsid w:val="001A6654"/>
    <w:rsid w:val="001A665B"/>
    <w:rsid w:val="001A66EB"/>
    <w:rsid w:val="001A6B09"/>
    <w:rsid w:val="001A771D"/>
    <w:rsid w:val="001A7FB1"/>
    <w:rsid w:val="001B01B1"/>
    <w:rsid w:val="001B03EE"/>
    <w:rsid w:val="001B041B"/>
    <w:rsid w:val="001B1431"/>
    <w:rsid w:val="001B15BA"/>
    <w:rsid w:val="001B2635"/>
    <w:rsid w:val="001B35A4"/>
    <w:rsid w:val="001B376C"/>
    <w:rsid w:val="001B3BA9"/>
    <w:rsid w:val="001B400A"/>
    <w:rsid w:val="001B4AB0"/>
    <w:rsid w:val="001B549A"/>
    <w:rsid w:val="001B6344"/>
    <w:rsid w:val="001B653D"/>
    <w:rsid w:val="001B6831"/>
    <w:rsid w:val="001B6BCD"/>
    <w:rsid w:val="001B6E7D"/>
    <w:rsid w:val="001B7163"/>
    <w:rsid w:val="001B79C1"/>
    <w:rsid w:val="001B7CC8"/>
    <w:rsid w:val="001C0019"/>
    <w:rsid w:val="001C10F3"/>
    <w:rsid w:val="001C1F4C"/>
    <w:rsid w:val="001C21F1"/>
    <w:rsid w:val="001C23E6"/>
    <w:rsid w:val="001C2F1C"/>
    <w:rsid w:val="001C3512"/>
    <w:rsid w:val="001C3F8F"/>
    <w:rsid w:val="001C4EA9"/>
    <w:rsid w:val="001C4FFE"/>
    <w:rsid w:val="001C56EA"/>
    <w:rsid w:val="001C5A69"/>
    <w:rsid w:val="001C60AF"/>
    <w:rsid w:val="001C6AC0"/>
    <w:rsid w:val="001C6DD0"/>
    <w:rsid w:val="001C714F"/>
    <w:rsid w:val="001C7219"/>
    <w:rsid w:val="001C7540"/>
    <w:rsid w:val="001C7721"/>
    <w:rsid w:val="001C78EB"/>
    <w:rsid w:val="001D02BE"/>
    <w:rsid w:val="001D0F40"/>
    <w:rsid w:val="001D10EA"/>
    <w:rsid w:val="001D1110"/>
    <w:rsid w:val="001D310E"/>
    <w:rsid w:val="001D3381"/>
    <w:rsid w:val="001D3EAC"/>
    <w:rsid w:val="001D44F4"/>
    <w:rsid w:val="001D4BFD"/>
    <w:rsid w:val="001D4DFC"/>
    <w:rsid w:val="001D5C2C"/>
    <w:rsid w:val="001D5D3C"/>
    <w:rsid w:val="001D6141"/>
    <w:rsid w:val="001D62AC"/>
    <w:rsid w:val="001D6B2C"/>
    <w:rsid w:val="001D6E3D"/>
    <w:rsid w:val="001D6E8E"/>
    <w:rsid w:val="001D70A2"/>
    <w:rsid w:val="001D71A3"/>
    <w:rsid w:val="001D763B"/>
    <w:rsid w:val="001D7871"/>
    <w:rsid w:val="001D7941"/>
    <w:rsid w:val="001D7D44"/>
    <w:rsid w:val="001D7E58"/>
    <w:rsid w:val="001E04D4"/>
    <w:rsid w:val="001E074F"/>
    <w:rsid w:val="001E084E"/>
    <w:rsid w:val="001E0CDB"/>
    <w:rsid w:val="001E1443"/>
    <w:rsid w:val="001E2348"/>
    <w:rsid w:val="001E28FD"/>
    <w:rsid w:val="001E2D63"/>
    <w:rsid w:val="001E2FD0"/>
    <w:rsid w:val="001E356A"/>
    <w:rsid w:val="001E379E"/>
    <w:rsid w:val="001E37CE"/>
    <w:rsid w:val="001E3A9B"/>
    <w:rsid w:val="001E400D"/>
    <w:rsid w:val="001E4CD0"/>
    <w:rsid w:val="001E4DD4"/>
    <w:rsid w:val="001E510A"/>
    <w:rsid w:val="001E5C9E"/>
    <w:rsid w:val="001E5CBE"/>
    <w:rsid w:val="001E610B"/>
    <w:rsid w:val="001E62A6"/>
    <w:rsid w:val="001E678C"/>
    <w:rsid w:val="001E68E1"/>
    <w:rsid w:val="001E6AAE"/>
    <w:rsid w:val="001E704F"/>
    <w:rsid w:val="001F0075"/>
    <w:rsid w:val="001F0507"/>
    <w:rsid w:val="001F07D3"/>
    <w:rsid w:val="001F1375"/>
    <w:rsid w:val="001F137F"/>
    <w:rsid w:val="001F1427"/>
    <w:rsid w:val="001F1735"/>
    <w:rsid w:val="001F2DD3"/>
    <w:rsid w:val="001F3006"/>
    <w:rsid w:val="001F335A"/>
    <w:rsid w:val="001F338C"/>
    <w:rsid w:val="001F3EED"/>
    <w:rsid w:val="001F420C"/>
    <w:rsid w:val="001F4C13"/>
    <w:rsid w:val="001F4CE4"/>
    <w:rsid w:val="001F4F7A"/>
    <w:rsid w:val="001F5114"/>
    <w:rsid w:val="001F54AD"/>
    <w:rsid w:val="001F5A3A"/>
    <w:rsid w:val="001F5F42"/>
    <w:rsid w:val="002004B2"/>
    <w:rsid w:val="0020069D"/>
    <w:rsid w:val="00200E50"/>
    <w:rsid w:val="002012B1"/>
    <w:rsid w:val="00201BE2"/>
    <w:rsid w:val="0020358B"/>
    <w:rsid w:val="00203725"/>
    <w:rsid w:val="00203872"/>
    <w:rsid w:val="00203877"/>
    <w:rsid w:val="00203A78"/>
    <w:rsid w:val="002044EE"/>
    <w:rsid w:val="0020452C"/>
    <w:rsid w:val="00205009"/>
    <w:rsid w:val="002052F5"/>
    <w:rsid w:val="00205327"/>
    <w:rsid w:val="002054C8"/>
    <w:rsid w:val="00205837"/>
    <w:rsid w:val="002070D0"/>
    <w:rsid w:val="00207852"/>
    <w:rsid w:val="00207A77"/>
    <w:rsid w:val="00210208"/>
    <w:rsid w:val="00210322"/>
    <w:rsid w:val="0021084E"/>
    <w:rsid w:val="00210AAE"/>
    <w:rsid w:val="00210CC0"/>
    <w:rsid w:val="00210F59"/>
    <w:rsid w:val="0021162C"/>
    <w:rsid w:val="002116B1"/>
    <w:rsid w:val="002118A6"/>
    <w:rsid w:val="002126C6"/>
    <w:rsid w:val="0021285D"/>
    <w:rsid w:val="00212C98"/>
    <w:rsid w:val="00212FD7"/>
    <w:rsid w:val="002131BB"/>
    <w:rsid w:val="0021453A"/>
    <w:rsid w:val="00214985"/>
    <w:rsid w:val="00215091"/>
    <w:rsid w:val="00215264"/>
    <w:rsid w:val="00215474"/>
    <w:rsid w:val="0021581C"/>
    <w:rsid w:val="00215A0C"/>
    <w:rsid w:val="002160EA"/>
    <w:rsid w:val="0021670B"/>
    <w:rsid w:val="002169DD"/>
    <w:rsid w:val="00216CE6"/>
    <w:rsid w:val="00216E2D"/>
    <w:rsid w:val="00217398"/>
    <w:rsid w:val="00217BC7"/>
    <w:rsid w:val="00220006"/>
    <w:rsid w:val="002200A5"/>
    <w:rsid w:val="0022034A"/>
    <w:rsid w:val="002209FD"/>
    <w:rsid w:val="00220B36"/>
    <w:rsid w:val="00220D2D"/>
    <w:rsid w:val="00221318"/>
    <w:rsid w:val="00221562"/>
    <w:rsid w:val="0022411F"/>
    <w:rsid w:val="0022448D"/>
    <w:rsid w:val="002246BF"/>
    <w:rsid w:val="00224E9F"/>
    <w:rsid w:val="00225A26"/>
    <w:rsid w:val="00225EA2"/>
    <w:rsid w:val="00226CBD"/>
    <w:rsid w:val="002275FC"/>
    <w:rsid w:val="00227D9C"/>
    <w:rsid w:val="0023089B"/>
    <w:rsid w:val="00231189"/>
    <w:rsid w:val="002311EB"/>
    <w:rsid w:val="00231EBB"/>
    <w:rsid w:val="00232064"/>
    <w:rsid w:val="002329C3"/>
    <w:rsid w:val="00233FA9"/>
    <w:rsid w:val="00235035"/>
    <w:rsid w:val="002360A3"/>
    <w:rsid w:val="0023610D"/>
    <w:rsid w:val="00236707"/>
    <w:rsid w:val="002369B7"/>
    <w:rsid w:val="00236DBC"/>
    <w:rsid w:val="0023745C"/>
    <w:rsid w:val="00237634"/>
    <w:rsid w:val="00237BE8"/>
    <w:rsid w:val="00237F3D"/>
    <w:rsid w:val="00240B1C"/>
    <w:rsid w:val="0024119F"/>
    <w:rsid w:val="00241922"/>
    <w:rsid w:val="00242071"/>
    <w:rsid w:val="00242115"/>
    <w:rsid w:val="002426B8"/>
    <w:rsid w:val="00242806"/>
    <w:rsid w:val="00242D64"/>
    <w:rsid w:val="0024311C"/>
    <w:rsid w:val="00243F03"/>
    <w:rsid w:val="0024416D"/>
    <w:rsid w:val="002442C0"/>
    <w:rsid w:val="00244352"/>
    <w:rsid w:val="00244546"/>
    <w:rsid w:val="00244624"/>
    <w:rsid w:val="00244776"/>
    <w:rsid w:val="00244DC5"/>
    <w:rsid w:val="00244F68"/>
    <w:rsid w:val="00245368"/>
    <w:rsid w:val="0024542C"/>
    <w:rsid w:val="00245BB6"/>
    <w:rsid w:val="00245DCC"/>
    <w:rsid w:val="00245E1C"/>
    <w:rsid w:val="002461D6"/>
    <w:rsid w:val="00246734"/>
    <w:rsid w:val="00246F7A"/>
    <w:rsid w:val="00247222"/>
    <w:rsid w:val="002477A4"/>
    <w:rsid w:val="00247A2E"/>
    <w:rsid w:val="00247ABB"/>
    <w:rsid w:val="00247C31"/>
    <w:rsid w:val="00247CA1"/>
    <w:rsid w:val="00247E01"/>
    <w:rsid w:val="002505F4"/>
    <w:rsid w:val="00250C90"/>
    <w:rsid w:val="00251861"/>
    <w:rsid w:val="00251CF4"/>
    <w:rsid w:val="00251F9B"/>
    <w:rsid w:val="00252027"/>
    <w:rsid w:val="002528DA"/>
    <w:rsid w:val="00252C90"/>
    <w:rsid w:val="0025318E"/>
    <w:rsid w:val="00253759"/>
    <w:rsid w:val="00253977"/>
    <w:rsid w:val="00254639"/>
    <w:rsid w:val="00254668"/>
    <w:rsid w:val="00254B05"/>
    <w:rsid w:val="00255F97"/>
    <w:rsid w:val="002566F7"/>
    <w:rsid w:val="00256BBE"/>
    <w:rsid w:val="00257029"/>
    <w:rsid w:val="002577E0"/>
    <w:rsid w:val="00260B72"/>
    <w:rsid w:val="00260DDB"/>
    <w:rsid w:val="00260EA2"/>
    <w:rsid w:val="00261E2E"/>
    <w:rsid w:val="002623B8"/>
    <w:rsid w:val="00262C3A"/>
    <w:rsid w:val="00262FF6"/>
    <w:rsid w:val="00263122"/>
    <w:rsid w:val="002633E7"/>
    <w:rsid w:val="002636A3"/>
    <w:rsid w:val="00263F03"/>
    <w:rsid w:val="002652B1"/>
    <w:rsid w:val="0026572A"/>
    <w:rsid w:val="00265E8A"/>
    <w:rsid w:val="0026712D"/>
    <w:rsid w:val="002676DE"/>
    <w:rsid w:val="00267E54"/>
    <w:rsid w:val="00267FF4"/>
    <w:rsid w:val="00270764"/>
    <w:rsid w:val="00271030"/>
    <w:rsid w:val="0027166B"/>
    <w:rsid w:val="00271EFC"/>
    <w:rsid w:val="00272384"/>
    <w:rsid w:val="00272A30"/>
    <w:rsid w:val="00272C1A"/>
    <w:rsid w:val="0027308C"/>
    <w:rsid w:val="00273F62"/>
    <w:rsid w:val="002747B9"/>
    <w:rsid w:val="00274962"/>
    <w:rsid w:val="00274ECB"/>
    <w:rsid w:val="00275489"/>
    <w:rsid w:val="0027564C"/>
    <w:rsid w:val="002757C1"/>
    <w:rsid w:val="00277278"/>
    <w:rsid w:val="00277E67"/>
    <w:rsid w:val="00277E7C"/>
    <w:rsid w:val="00277FEF"/>
    <w:rsid w:val="00280056"/>
    <w:rsid w:val="00280D23"/>
    <w:rsid w:val="002817E1"/>
    <w:rsid w:val="00281B72"/>
    <w:rsid w:val="00281E6C"/>
    <w:rsid w:val="00281F08"/>
    <w:rsid w:val="00281F24"/>
    <w:rsid w:val="0028243B"/>
    <w:rsid w:val="002826C4"/>
    <w:rsid w:val="002829EE"/>
    <w:rsid w:val="0028383D"/>
    <w:rsid w:val="00283C32"/>
    <w:rsid w:val="00283DA2"/>
    <w:rsid w:val="00284DBE"/>
    <w:rsid w:val="00284FC6"/>
    <w:rsid w:val="0028520C"/>
    <w:rsid w:val="00285538"/>
    <w:rsid w:val="002857FC"/>
    <w:rsid w:val="00285CBC"/>
    <w:rsid w:val="0028656A"/>
    <w:rsid w:val="0028679A"/>
    <w:rsid w:val="00286988"/>
    <w:rsid w:val="00286B7E"/>
    <w:rsid w:val="00286DE1"/>
    <w:rsid w:val="00287513"/>
    <w:rsid w:val="00287C41"/>
    <w:rsid w:val="00287E11"/>
    <w:rsid w:val="00290813"/>
    <w:rsid w:val="00290CE9"/>
    <w:rsid w:val="00290F64"/>
    <w:rsid w:val="002911B4"/>
    <w:rsid w:val="00291335"/>
    <w:rsid w:val="00292E71"/>
    <w:rsid w:val="00292F42"/>
    <w:rsid w:val="00292FBA"/>
    <w:rsid w:val="00293235"/>
    <w:rsid w:val="00293586"/>
    <w:rsid w:val="0029364D"/>
    <w:rsid w:val="002948B4"/>
    <w:rsid w:val="00294AEE"/>
    <w:rsid w:val="00294DD5"/>
    <w:rsid w:val="002954C7"/>
    <w:rsid w:val="002957BF"/>
    <w:rsid w:val="00295B01"/>
    <w:rsid w:val="00295EC8"/>
    <w:rsid w:val="0029636B"/>
    <w:rsid w:val="0029636C"/>
    <w:rsid w:val="0029691A"/>
    <w:rsid w:val="00296995"/>
    <w:rsid w:val="002970F3"/>
    <w:rsid w:val="00297A54"/>
    <w:rsid w:val="00297C9A"/>
    <w:rsid w:val="00297F72"/>
    <w:rsid w:val="002A0381"/>
    <w:rsid w:val="002A042B"/>
    <w:rsid w:val="002A112F"/>
    <w:rsid w:val="002A19CC"/>
    <w:rsid w:val="002A1C13"/>
    <w:rsid w:val="002A2099"/>
    <w:rsid w:val="002A26B7"/>
    <w:rsid w:val="002A2942"/>
    <w:rsid w:val="002A34DB"/>
    <w:rsid w:val="002A3A49"/>
    <w:rsid w:val="002A3E7E"/>
    <w:rsid w:val="002A3F12"/>
    <w:rsid w:val="002A4142"/>
    <w:rsid w:val="002A427A"/>
    <w:rsid w:val="002A43F8"/>
    <w:rsid w:val="002A447D"/>
    <w:rsid w:val="002A4A1F"/>
    <w:rsid w:val="002A4ECB"/>
    <w:rsid w:val="002A4FCF"/>
    <w:rsid w:val="002A5757"/>
    <w:rsid w:val="002A68C3"/>
    <w:rsid w:val="002A70B9"/>
    <w:rsid w:val="002A756B"/>
    <w:rsid w:val="002B0026"/>
    <w:rsid w:val="002B023C"/>
    <w:rsid w:val="002B0416"/>
    <w:rsid w:val="002B0B7E"/>
    <w:rsid w:val="002B111A"/>
    <w:rsid w:val="002B1D13"/>
    <w:rsid w:val="002B218B"/>
    <w:rsid w:val="002B229A"/>
    <w:rsid w:val="002B2353"/>
    <w:rsid w:val="002B2856"/>
    <w:rsid w:val="002B2B58"/>
    <w:rsid w:val="002B3AA2"/>
    <w:rsid w:val="002B42EF"/>
    <w:rsid w:val="002B4545"/>
    <w:rsid w:val="002B550C"/>
    <w:rsid w:val="002B57EB"/>
    <w:rsid w:val="002B5AE3"/>
    <w:rsid w:val="002B5EAD"/>
    <w:rsid w:val="002B5F2B"/>
    <w:rsid w:val="002B63E6"/>
    <w:rsid w:val="002B66A7"/>
    <w:rsid w:val="002B693D"/>
    <w:rsid w:val="002B6B1F"/>
    <w:rsid w:val="002B6E7E"/>
    <w:rsid w:val="002B70B0"/>
    <w:rsid w:val="002C0501"/>
    <w:rsid w:val="002C07D6"/>
    <w:rsid w:val="002C1618"/>
    <w:rsid w:val="002C1619"/>
    <w:rsid w:val="002C1F0A"/>
    <w:rsid w:val="002C1F62"/>
    <w:rsid w:val="002C3496"/>
    <w:rsid w:val="002C3829"/>
    <w:rsid w:val="002C3FDF"/>
    <w:rsid w:val="002C468C"/>
    <w:rsid w:val="002C48FA"/>
    <w:rsid w:val="002C4CA2"/>
    <w:rsid w:val="002C5C91"/>
    <w:rsid w:val="002C65FB"/>
    <w:rsid w:val="002C67AC"/>
    <w:rsid w:val="002C6CF6"/>
    <w:rsid w:val="002C72A8"/>
    <w:rsid w:val="002C76E2"/>
    <w:rsid w:val="002C7B37"/>
    <w:rsid w:val="002C7E4F"/>
    <w:rsid w:val="002C7FEC"/>
    <w:rsid w:val="002D01DF"/>
    <w:rsid w:val="002D02B2"/>
    <w:rsid w:val="002D037D"/>
    <w:rsid w:val="002D07A7"/>
    <w:rsid w:val="002D0DBD"/>
    <w:rsid w:val="002D1F0D"/>
    <w:rsid w:val="002D2BD4"/>
    <w:rsid w:val="002D3832"/>
    <w:rsid w:val="002D3964"/>
    <w:rsid w:val="002D39D7"/>
    <w:rsid w:val="002D3CBE"/>
    <w:rsid w:val="002D3EE7"/>
    <w:rsid w:val="002D400A"/>
    <w:rsid w:val="002D408F"/>
    <w:rsid w:val="002D4190"/>
    <w:rsid w:val="002D42CD"/>
    <w:rsid w:val="002D440E"/>
    <w:rsid w:val="002D46D9"/>
    <w:rsid w:val="002D4742"/>
    <w:rsid w:val="002D4885"/>
    <w:rsid w:val="002D4BD3"/>
    <w:rsid w:val="002D5208"/>
    <w:rsid w:val="002D5926"/>
    <w:rsid w:val="002D5E6C"/>
    <w:rsid w:val="002D66F0"/>
    <w:rsid w:val="002D7067"/>
    <w:rsid w:val="002D76DB"/>
    <w:rsid w:val="002D7BAF"/>
    <w:rsid w:val="002E0096"/>
    <w:rsid w:val="002E00DA"/>
    <w:rsid w:val="002E0E49"/>
    <w:rsid w:val="002E1D12"/>
    <w:rsid w:val="002E1F14"/>
    <w:rsid w:val="002E20B3"/>
    <w:rsid w:val="002E2235"/>
    <w:rsid w:val="002E301F"/>
    <w:rsid w:val="002E3392"/>
    <w:rsid w:val="002E33FA"/>
    <w:rsid w:val="002E4156"/>
    <w:rsid w:val="002E43C5"/>
    <w:rsid w:val="002E5AC9"/>
    <w:rsid w:val="002E5BE6"/>
    <w:rsid w:val="002E605B"/>
    <w:rsid w:val="002E6200"/>
    <w:rsid w:val="002E677D"/>
    <w:rsid w:val="002E6F93"/>
    <w:rsid w:val="002E7031"/>
    <w:rsid w:val="002E705C"/>
    <w:rsid w:val="002E774C"/>
    <w:rsid w:val="002E7D4F"/>
    <w:rsid w:val="002F01C6"/>
    <w:rsid w:val="002F04F1"/>
    <w:rsid w:val="002F0721"/>
    <w:rsid w:val="002F09BB"/>
    <w:rsid w:val="002F09EB"/>
    <w:rsid w:val="002F0C64"/>
    <w:rsid w:val="002F1273"/>
    <w:rsid w:val="002F1286"/>
    <w:rsid w:val="002F15CC"/>
    <w:rsid w:val="002F1ADF"/>
    <w:rsid w:val="002F1B13"/>
    <w:rsid w:val="002F1CA2"/>
    <w:rsid w:val="002F1D43"/>
    <w:rsid w:val="002F2405"/>
    <w:rsid w:val="002F269B"/>
    <w:rsid w:val="002F2992"/>
    <w:rsid w:val="002F3315"/>
    <w:rsid w:val="002F3CB8"/>
    <w:rsid w:val="002F4583"/>
    <w:rsid w:val="002F48B3"/>
    <w:rsid w:val="002F592E"/>
    <w:rsid w:val="002F5DD3"/>
    <w:rsid w:val="002F5E38"/>
    <w:rsid w:val="002F7389"/>
    <w:rsid w:val="002F73D7"/>
    <w:rsid w:val="002F7690"/>
    <w:rsid w:val="00300365"/>
    <w:rsid w:val="00300464"/>
    <w:rsid w:val="00300E47"/>
    <w:rsid w:val="003013AF"/>
    <w:rsid w:val="0030222F"/>
    <w:rsid w:val="003023A9"/>
    <w:rsid w:val="003028F3"/>
    <w:rsid w:val="00303706"/>
    <w:rsid w:val="00304239"/>
    <w:rsid w:val="00304906"/>
    <w:rsid w:val="00304962"/>
    <w:rsid w:val="0030568E"/>
    <w:rsid w:val="00305BAE"/>
    <w:rsid w:val="00305D16"/>
    <w:rsid w:val="00305DAB"/>
    <w:rsid w:val="00306113"/>
    <w:rsid w:val="003066C3"/>
    <w:rsid w:val="00306AE2"/>
    <w:rsid w:val="00306E0A"/>
    <w:rsid w:val="00306E90"/>
    <w:rsid w:val="003074CC"/>
    <w:rsid w:val="00307C7E"/>
    <w:rsid w:val="00311F9D"/>
    <w:rsid w:val="003126E9"/>
    <w:rsid w:val="003129C1"/>
    <w:rsid w:val="00312DC5"/>
    <w:rsid w:val="003130A1"/>
    <w:rsid w:val="003134D5"/>
    <w:rsid w:val="00313CD2"/>
    <w:rsid w:val="00313F2C"/>
    <w:rsid w:val="0031411A"/>
    <w:rsid w:val="0031458B"/>
    <w:rsid w:val="00314976"/>
    <w:rsid w:val="00314A72"/>
    <w:rsid w:val="00315065"/>
    <w:rsid w:val="003151F2"/>
    <w:rsid w:val="003165B6"/>
    <w:rsid w:val="003166D1"/>
    <w:rsid w:val="00316C71"/>
    <w:rsid w:val="00316D92"/>
    <w:rsid w:val="0031766B"/>
    <w:rsid w:val="0031773E"/>
    <w:rsid w:val="00317795"/>
    <w:rsid w:val="00317889"/>
    <w:rsid w:val="00317E2B"/>
    <w:rsid w:val="00317E77"/>
    <w:rsid w:val="0032103A"/>
    <w:rsid w:val="0032124B"/>
    <w:rsid w:val="00321553"/>
    <w:rsid w:val="003216C1"/>
    <w:rsid w:val="0032189B"/>
    <w:rsid w:val="0032260D"/>
    <w:rsid w:val="00322730"/>
    <w:rsid w:val="00322AD2"/>
    <w:rsid w:val="00322BE6"/>
    <w:rsid w:val="003230D6"/>
    <w:rsid w:val="0032540D"/>
    <w:rsid w:val="00326CA9"/>
    <w:rsid w:val="00327C14"/>
    <w:rsid w:val="00330036"/>
    <w:rsid w:val="00330846"/>
    <w:rsid w:val="003315F9"/>
    <w:rsid w:val="0033188E"/>
    <w:rsid w:val="00331E13"/>
    <w:rsid w:val="003322A2"/>
    <w:rsid w:val="00332F0E"/>
    <w:rsid w:val="00332F37"/>
    <w:rsid w:val="00333C33"/>
    <w:rsid w:val="00334734"/>
    <w:rsid w:val="003349C4"/>
    <w:rsid w:val="00334D3C"/>
    <w:rsid w:val="00335425"/>
    <w:rsid w:val="0033658D"/>
    <w:rsid w:val="003365C9"/>
    <w:rsid w:val="00336B27"/>
    <w:rsid w:val="00337AF7"/>
    <w:rsid w:val="00340A5B"/>
    <w:rsid w:val="00340E83"/>
    <w:rsid w:val="00341EBC"/>
    <w:rsid w:val="00342109"/>
    <w:rsid w:val="00342405"/>
    <w:rsid w:val="003425BD"/>
    <w:rsid w:val="00342EF0"/>
    <w:rsid w:val="00342FC1"/>
    <w:rsid w:val="003434BB"/>
    <w:rsid w:val="00343688"/>
    <w:rsid w:val="0034399F"/>
    <w:rsid w:val="00344D50"/>
    <w:rsid w:val="00344E71"/>
    <w:rsid w:val="0034500E"/>
    <w:rsid w:val="00345376"/>
    <w:rsid w:val="00345969"/>
    <w:rsid w:val="00345FFF"/>
    <w:rsid w:val="00346B1E"/>
    <w:rsid w:val="003471DC"/>
    <w:rsid w:val="003473C4"/>
    <w:rsid w:val="00347825"/>
    <w:rsid w:val="0034789E"/>
    <w:rsid w:val="003503E5"/>
    <w:rsid w:val="00350AD7"/>
    <w:rsid w:val="003512F2"/>
    <w:rsid w:val="003517BE"/>
    <w:rsid w:val="00351B23"/>
    <w:rsid w:val="00351BB0"/>
    <w:rsid w:val="003527A9"/>
    <w:rsid w:val="0035313E"/>
    <w:rsid w:val="00353636"/>
    <w:rsid w:val="00353A51"/>
    <w:rsid w:val="0035405A"/>
    <w:rsid w:val="003540C3"/>
    <w:rsid w:val="00354369"/>
    <w:rsid w:val="00354557"/>
    <w:rsid w:val="003546F7"/>
    <w:rsid w:val="00354775"/>
    <w:rsid w:val="0035477B"/>
    <w:rsid w:val="00355696"/>
    <w:rsid w:val="00355A88"/>
    <w:rsid w:val="00356A60"/>
    <w:rsid w:val="00356E7E"/>
    <w:rsid w:val="003574A5"/>
    <w:rsid w:val="00360123"/>
    <w:rsid w:val="00360231"/>
    <w:rsid w:val="003606A0"/>
    <w:rsid w:val="003611AE"/>
    <w:rsid w:val="00361246"/>
    <w:rsid w:val="003612F0"/>
    <w:rsid w:val="003618E6"/>
    <w:rsid w:val="003618EF"/>
    <w:rsid w:val="003627DB"/>
    <w:rsid w:val="003633C1"/>
    <w:rsid w:val="00363E6B"/>
    <w:rsid w:val="0036431F"/>
    <w:rsid w:val="00364C17"/>
    <w:rsid w:val="00364CEF"/>
    <w:rsid w:val="00364D7A"/>
    <w:rsid w:val="00365383"/>
    <w:rsid w:val="0036643D"/>
    <w:rsid w:val="00366787"/>
    <w:rsid w:val="003667E4"/>
    <w:rsid w:val="00366931"/>
    <w:rsid w:val="00366AC2"/>
    <w:rsid w:val="0036708D"/>
    <w:rsid w:val="00367716"/>
    <w:rsid w:val="00367819"/>
    <w:rsid w:val="0036797F"/>
    <w:rsid w:val="00367AC7"/>
    <w:rsid w:val="00367B2D"/>
    <w:rsid w:val="00367E34"/>
    <w:rsid w:val="00370B8F"/>
    <w:rsid w:val="00371030"/>
    <w:rsid w:val="0037144C"/>
    <w:rsid w:val="0037155B"/>
    <w:rsid w:val="00371A91"/>
    <w:rsid w:val="00371C43"/>
    <w:rsid w:val="00371FAC"/>
    <w:rsid w:val="00372477"/>
    <w:rsid w:val="003725DB"/>
    <w:rsid w:val="00372BD5"/>
    <w:rsid w:val="003732D1"/>
    <w:rsid w:val="00373306"/>
    <w:rsid w:val="00373B9E"/>
    <w:rsid w:val="00373E1A"/>
    <w:rsid w:val="0037412B"/>
    <w:rsid w:val="003743C8"/>
    <w:rsid w:val="003745C0"/>
    <w:rsid w:val="00374649"/>
    <w:rsid w:val="00375C79"/>
    <w:rsid w:val="00375C8B"/>
    <w:rsid w:val="00376521"/>
    <w:rsid w:val="00376771"/>
    <w:rsid w:val="00376D2D"/>
    <w:rsid w:val="003772FB"/>
    <w:rsid w:val="00377576"/>
    <w:rsid w:val="00380293"/>
    <w:rsid w:val="00380620"/>
    <w:rsid w:val="00380F45"/>
    <w:rsid w:val="003810C0"/>
    <w:rsid w:val="00381FFA"/>
    <w:rsid w:val="00382068"/>
    <w:rsid w:val="00382327"/>
    <w:rsid w:val="003823E5"/>
    <w:rsid w:val="00382BC3"/>
    <w:rsid w:val="00383015"/>
    <w:rsid w:val="00383F74"/>
    <w:rsid w:val="00384911"/>
    <w:rsid w:val="00384BA5"/>
    <w:rsid w:val="0038517F"/>
    <w:rsid w:val="00385320"/>
    <w:rsid w:val="003853DA"/>
    <w:rsid w:val="00385AD7"/>
    <w:rsid w:val="00386084"/>
    <w:rsid w:val="003865BC"/>
    <w:rsid w:val="0038681F"/>
    <w:rsid w:val="00387637"/>
    <w:rsid w:val="00390937"/>
    <w:rsid w:val="0039104D"/>
    <w:rsid w:val="00391133"/>
    <w:rsid w:val="00391274"/>
    <w:rsid w:val="003914ED"/>
    <w:rsid w:val="00391550"/>
    <w:rsid w:val="00391EAF"/>
    <w:rsid w:val="00391F13"/>
    <w:rsid w:val="00392271"/>
    <w:rsid w:val="00392542"/>
    <w:rsid w:val="00392708"/>
    <w:rsid w:val="00392A60"/>
    <w:rsid w:val="00392F43"/>
    <w:rsid w:val="00393131"/>
    <w:rsid w:val="003931EE"/>
    <w:rsid w:val="003934FB"/>
    <w:rsid w:val="0039397D"/>
    <w:rsid w:val="0039403D"/>
    <w:rsid w:val="003941FC"/>
    <w:rsid w:val="003948DB"/>
    <w:rsid w:val="00394B37"/>
    <w:rsid w:val="00394B3B"/>
    <w:rsid w:val="00394B55"/>
    <w:rsid w:val="00395E4B"/>
    <w:rsid w:val="003964A2"/>
    <w:rsid w:val="00396B33"/>
    <w:rsid w:val="00396BEA"/>
    <w:rsid w:val="00397162"/>
    <w:rsid w:val="00397397"/>
    <w:rsid w:val="0039773F"/>
    <w:rsid w:val="00397D80"/>
    <w:rsid w:val="003A000A"/>
    <w:rsid w:val="003A013C"/>
    <w:rsid w:val="003A0952"/>
    <w:rsid w:val="003A0FFC"/>
    <w:rsid w:val="003A2AB9"/>
    <w:rsid w:val="003A3156"/>
    <w:rsid w:val="003A3371"/>
    <w:rsid w:val="003A3697"/>
    <w:rsid w:val="003A380C"/>
    <w:rsid w:val="003A3ED8"/>
    <w:rsid w:val="003A43B4"/>
    <w:rsid w:val="003A446A"/>
    <w:rsid w:val="003A4CAA"/>
    <w:rsid w:val="003A528E"/>
    <w:rsid w:val="003A6BB7"/>
    <w:rsid w:val="003A6EA2"/>
    <w:rsid w:val="003A6F74"/>
    <w:rsid w:val="003A718F"/>
    <w:rsid w:val="003A7275"/>
    <w:rsid w:val="003A7360"/>
    <w:rsid w:val="003A742E"/>
    <w:rsid w:val="003A7956"/>
    <w:rsid w:val="003A7CF6"/>
    <w:rsid w:val="003B002D"/>
    <w:rsid w:val="003B0325"/>
    <w:rsid w:val="003B0DE5"/>
    <w:rsid w:val="003B0F02"/>
    <w:rsid w:val="003B119E"/>
    <w:rsid w:val="003B1AAA"/>
    <w:rsid w:val="003B2623"/>
    <w:rsid w:val="003B27B7"/>
    <w:rsid w:val="003B2960"/>
    <w:rsid w:val="003B2CE5"/>
    <w:rsid w:val="003B3505"/>
    <w:rsid w:val="003B3A79"/>
    <w:rsid w:val="003B3C3F"/>
    <w:rsid w:val="003B3D24"/>
    <w:rsid w:val="003B3F89"/>
    <w:rsid w:val="003B41CC"/>
    <w:rsid w:val="003B59EB"/>
    <w:rsid w:val="003B5A38"/>
    <w:rsid w:val="003B602D"/>
    <w:rsid w:val="003B68C7"/>
    <w:rsid w:val="003B7CD9"/>
    <w:rsid w:val="003C0E5D"/>
    <w:rsid w:val="003C0E99"/>
    <w:rsid w:val="003C2102"/>
    <w:rsid w:val="003C2D2C"/>
    <w:rsid w:val="003C4386"/>
    <w:rsid w:val="003C4462"/>
    <w:rsid w:val="003C48F0"/>
    <w:rsid w:val="003C49A5"/>
    <w:rsid w:val="003C5020"/>
    <w:rsid w:val="003C5059"/>
    <w:rsid w:val="003C5355"/>
    <w:rsid w:val="003C5505"/>
    <w:rsid w:val="003C56ED"/>
    <w:rsid w:val="003C5815"/>
    <w:rsid w:val="003C5A96"/>
    <w:rsid w:val="003C5C1F"/>
    <w:rsid w:val="003C6364"/>
    <w:rsid w:val="003C669E"/>
    <w:rsid w:val="003C6967"/>
    <w:rsid w:val="003C69C8"/>
    <w:rsid w:val="003C70F8"/>
    <w:rsid w:val="003C7564"/>
    <w:rsid w:val="003C7593"/>
    <w:rsid w:val="003C7673"/>
    <w:rsid w:val="003C770C"/>
    <w:rsid w:val="003C791F"/>
    <w:rsid w:val="003C7DF6"/>
    <w:rsid w:val="003C7E31"/>
    <w:rsid w:val="003D05CC"/>
    <w:rsid w:val="003D073C"/>
    <w:rsid w:val="003D0DA4"/>
    <w:rsid w:val="003D11B1"/>
    <w:rsid w:val="003D1340"/>
    <w:rsid w:val="003D19A7"/>
    <w:rsid w:val="003D19ED"/>
    <w:rsid w:val="003D1CD6"/>
    <w:rsid w:val="003D25D2"/>
    <w:rsid w:val="003D2B05"/>
    <w:rsid w:val="003D41E7"/>
    <w:rsid w:val="003D42AE"/>
    <w:rsid w:val="003D44A6"/>
    <w:rsid w:val="003D4BDD"/>
    <w:rsid w:val="003D4D44"/>
    <w:rsid w:val="003D5F2A"/>
    <w:rsid w:val="003D6390"/>
    <w:rsid w:val="003D66C1"/>
    <w:rsid w:val="003D71B6"/>
    <w:rsid w:val="003D76AE"/>
    <w:rsid w:val="003D7A11"/>
    <w:rsid w:val="003D7CBB"/>
    <w:rsid w:val="003E0799"/>
    <w:rsid w:val="003E08DA"/>
    <w:rsid w:val="003E0C14"/>
    <w:rsid w:val="003E0E54"/>
    <w:rsid w:val="003E165D"/>
    <w:rsid w:val="003E1F49"/>
    <w:rsid w:val="003E2FF8"/>
    <w:rsid w:val="003E30A3"/>
    <w:rsid w:val="003E30A6"/>
    <w:rsid w:val="003E3BA5"/>
    <w:rsid w:val="003E3F3A"/>
    <w:rsid w:val="003E40EA"/>
    <w:rsid w:val="003E4876"/>
    <w:rsid w:val="003E5529"/>
    <w:rsid w:val="003E591A"/>
    <w:rsid w:val="003E5AF9"/>
    <w:rsid w:val="003E5BDC"/>
    <w:rsid w:val="003E5D44"/>
    <w:rsid w:val="003E5D58"/>
    <w:rsid w:val="003E5EC5"/>
    <w:rsid w:val="003E5F06"/>
    <w:rsid w:val="003E62F8"/>
    <w:rsid w:val="003E67DB"/>
    <w:rsid w:val="003E7620"/>
    <w:rsid w:val="003E7681"/>
    <w:rsid w:val="003E7A57"/>
    <w:rsid w:val="003F0AA5"/>
    <w:rsid w:val="003F0D75"/>
    <w:rsid w:val="003F0F34"/>
    <w:rsid w:val="003F16F6"/>
    <w:rsid w:val="003F1855"/>
    <w:rsid w:val="003F2AF4"/>
    <w:rsid w:val="003F3879"/>
    <w:rsid w:val="003F3D1E"/>
    <w:rsid w:val="003F448D"/>
    <w:rsid w:val="003F4515"/>
    <w:rsid w:val="003F4D91"/>
    <w:rsid w:val="003F4E59"/>
    <w:rsid w:val="003F4EBB"/>
    <w:rsid w:val="003F68E0"/>
    <w:rsid w:val="003F6E49"/>
    <w:rsid w:val="003F6F81"/>
    <w:rsid w:val="003F75AF"/>
    <w:rsid w:val="00400448"/>
    <w:rsid w:val="00400746"/>
    <w:rsid w:val="00400794"/>
    <w:rsid w:val="00400807"/>
    <w:rsid w:val="00401173"/>
    <w:rsid w:val="00401BA3"/>
    <w:rsid w:val="00401D79"/>
    <w:rsid w:val="0040205F"/>
    <w:rsid w:val="0040222B"/>
    <w:rsid w:val="0040222C"/>
    <w:rsid w:val="004026BB"/>
    <w:rsid w:val="0040299C"/>
    <w:rsid w:val="00403140"/>
    <w:rsid w:val="004031C4"/>
    <w:rsid w:val="00404B3B"/>
    <w:rsid w:val="0040534C"/>
    <w:rsid w:val="0040540A"/>
    <w:rsid w:val="00405A85"/>
    <w:rsid w:val="00405E8C"/>
    <w:rsid w:val="004073BE"/>
    <w:rsid w:val="004078F9"/>
    <w:rsid w:val="004079FC"/>
    <w:rsid w:val="00407EC6"/>
    <w:rsid w:val="00407F33"/>
    <w:rsid w:val="00410DB6"/>
    <w:rsid w:val="004110AE"/>
    <w:rsid w:val="00411B31"/>
    <w:rsid w:val="0041256B"/>
    <w:rsid w:val="00412E66"/>
    <w:rsid w:val="004130F5"/>
    <w:rsid w:val="00413482"/>
    <w:rsid w:val="004137C9"/>
    <w:rsid w:val="004137E7"/>
    <w:rsid w:val="004138C5"/>
    <w:rsid w:val="00413AC9"/>
    <w:rsid w:val="00413DE0"/>
    <w:rsid w:val="00414110"/>
    <w:rsid w:val="004145D3"/>
    <w:rsid w:val="0041585D"/>
    <w:rsid w:val="00415AE7"/>
    <w:rsid w:val="00415B5E"/>
    <w:rsid w:val="004167EB"/>
    <w:rsid w:val="004171A5"/>
    <w:rsid w:val="004174C9"/>
    <w:rsid w:val="00417736"/>
    <w:rsid w:val="00417BED"/>
    <w:rsid w:val="004211D6"/>
    <w:rsid w:val="004214AD"/>
    <w:rsid w:val="00421954"/>
    <w:rsid w:val="00422E2C"/>
    <w:rsid w:val="00422EEC"/>
    <w:rsid w:val="00423825"/>
    <w:rsid w:val="00423F19"/>
    <w:rsid w:val="00424A8C"/>
    <w:rsid w:val="00425F6E"/>
    <w:rsid w:val="0042604E"/>
    <w:rsid w:val="0042667F"/>
    <w:rsid w:val="00426B5C"/>
    <w:rsid w:val="00426C5F"/>
    <w:rsid w:val="00426D0F"/>
    <w:rsid w:val="00426D91"/>
    <w:rsid w:val="00426EF9"/>
    <w:rsid w:val="0042732D"/>
    <w:rsid w:val="004273CE"/>
    <w:rsid w:val="0042749F"/>
    <w:rsid w:val="0042784A"/>
    <w:rsid w:val="00427DFF"/>
    <w:rsid w:val="0043051A"/>
    <w:rsid w:val="0043063C"/>
    <w:rsid w:val="00431647"/>
    <w:rsid w:val="0043183C"/>
    <w:rsid w:val="00432578"/>
    <w:rsid w:val="00432AAD"/>
    <w:rsid w:val="00433246"/>
    <w:rsid w:val="004332B2"/>
    <w:rsid w:val="00433529"/>
    <w:rsid w:val="0043398D"/>
    <w:rsid w:val="00434027"/>
    <w:rsid w:val="004340BD"/>
    <w:rsid w:val="004343ED"/>
    <w:rsid w:val="004344C7"/>
    <w:rsid w:val="004347DB"/>
    <w:rsid w:val="00436BBB"/>
    <w:rsid w:val="004371E2"/>
    <w:rsid w:val="00437E72"/>
    <w:rsid w:val="00437F35"/>
    <w:rsid w:val="00440738"/>
    <w:rsid w:val="00440EFB"/>
    <w:rsid w:val="00441B83"/>
    <w:rsid w:val="00441CF2"/>
    <w:rsid w:val="00443A0D"/>
    <w:rsid w:val="00443B0E"/>
    <w:rsid w:val="00443B89"/>
    <w:rsid w:val="00443C98"/>
    <w:rsid w:val="00444081"/>
    <w:rsid w:val="004453CE"/>
    <w:rsid w:val="004464EF"/>
    <w:rsid w:val="00446A67"/>
    <w:rsid w:val="00446BFD"/>
    <w:rsid w:val="00446C52"/>
    <w:rsid w:val="00447AF7"/>
    <w:rsid w:val="00447CCC"/>
    <w:rsid w:val="00450A87"/>
    <w:rsid w:val="00450FB7"/>
    <w:rsid w:val="00453240"/>
    <w:rsid w:val="0045328B"/>
    <w:rsid w:val="004532B4"/>
    <w:rsid w:val="004537B0"/>
    <w:rsid w:val="004540DB"/>
    <w:rsid w:val="004556DA"/>
    <w:rsid w:val="00455D56"/>
    <w:rsid w:val="00457C16"/>
    <w:rsid w:val="00457FF9"/>
    <w:rsid w:val="0046082A"/>
    <w:rsid w:val="004609F7"/>
    <w:rsid w:val="00460C5A"/>
    <w:rsid w:val="00460FEA"/>
    <w:rsid w:val="0046203A"/>
    <w:rsid w:val="00463F54"/>
    <w:rsid w:val="00464096"/>
    <w:rsid w:val="00464286"/>
    <w:rsid w:val="004646D1"/>
    <w:rsid w:val="004649B6"/>
    <w:rsid w:val="00465198"/>
    <w:rsid w:val="0046583C"/>
    <w:rsid w:val="004658B5"/>
    <w:rsid w:val="00466BBE"/>
    <w:rsid w:val="00470384"/>
    <w:rsid w:val="00471E4E"/>
    <w:rsid w:val="00471E84"/>
    <w:rsid w:val="0047229A"/>
    <w:rsid w:val="004722E0"/>
    <w:rsid w:val="0047313C"/>
    <w:rsid w:val="00473DFB"/>
    <w:rsid w:val="004747E5"/>
    <w:rsid w:val="00475444"/>
    <w:rsid w:val="00476284"/>
    <w:rsid w:val="004765E2"/>
    <w:rsid w:val="00476E12"/>
    <w:rsid w:val="00476E15"/>
    <w:rsid w:val="00477560"/>
    <w:rsid w:val="00477CB2"/>
    <w:rsid w:val="00477FC7"/>
    <w:rsid w:val="004807E6"/>
    <w:rsid w:val="004809E3"/>
    <w:rsid w:val="00480EE1"/>
    <w:rsid w:val="004814F1"/>
    <w:rsid w:val="00481CA0"/>
    <w:rsid w:val="0048209B"/>
    <w:rsid w:val="004820AC"/>
    <w:rsid w:val="00482AE2"/>
    <w:rsid w:val="00482EE3"/>
    <w:rsid w:val="004831BF"/>
    <w:rsid w:val="004838F1"/>
    <w:rsid w:val="00484CF9"/>
    <w:rsid w:val="00484F3E"/>
    <w:rsid w:val="0048612B"/>
    <w:rsid w:val="0048654C"/>
    <w:rsid w:val="00486663"/>
    <w:rsid w:val="0048703D"/>
    <w:rsid w:val="0048747C"/>
    <w:rsid w:val="0048749D"/>
    <w:rsid w:val="00487AC5"/>
    <w:rsid w:val="00490050"/>
    <w:rsid w:val="00490534"/>
    <w:rsid w:val="00490595"/>
    <w:rsid w:val="004906F4"/>
    <w:rsid w:val="00490B4C"/>
    <w:rsid w:val="004919EF"/>
    <w:rsid w:val="00491B09"/>
    <w:rsid w:val="00491CB1"/>
    <w:rsid w:val="00492832"/>
    <w:rsid w:val="00492B25"/>
    <w:rsid w:val="00492F7C"/>
    <w:rsid w:val="0049303A"/>
    <w:rsid w:val="00493108"/>
    <w:rsid w:val="004932A7"/>
    <w:rsid w:val="004933EA"/>
    <w:rsid w:val="004936A4"/>
    <w:rsid w:val="004938E8"/>
    <w:rsid w:val="00493BC6"/>
    <w:rsid w:val="00493E7D"/>
    <w:rsid w:val="004947C6"/>
    <w:rsid w:val="00495249"/>
    <w:rsid w:val="004953C0"/>
    <w:rsid w:val="0049540B"/>
    <w:rsid w:val="004967AE"/>
    <w:rsid w:val="00496F01"/>
    <w:rsid w:val="00497990"/>
    <w:rsid w:val="004A07B7"/>
    <w:rsid w:val="004A1416"/>
    <w:rsid w:val="004A1965"/>
    <w:rsid w:val="004A2E44"/>
    <w:rsid w:val="004A3398"/>
    <w:rsid w:val="004A3671"/>
    <w:rsid w:val="004A3704"/>
    <w:rsid w:val="004A3EA1"/>
    <w:rsid w:val="004A3EDC"/>
    <w:rsid w:val="004A47B9"/>
    <w:rsid w:val="004A4E1B"/>
    <w:rsid w:val="004A4F12"/>
    <w:rsid w:val="004A6683"/>
    <w:rsid w:val="004A7327"/>
    <w:rsid w:val="004A7CCE"/>
    <w:rsid w:val="004A7E54"/>
    <w:rsid w:val="004B0098"/>
    <w:rsid w:val="004B03F4"/>
    <w:rsid w:val="004B05EE"/>
    <w:rsid w:val="004B223D"/>
    <w:rsid w:val="004B23FB"/>
    <w:rsid w:val="004B2571"/>
    <w:rsid w:val="004B2602"/>
    <w:rsid w:val="004B267A"/>
    <w:rsid w:val="004B345A"/>
    <w:rsid w:val="004B36E9"/>
    <w:rsid w:val="004B3DA0"/>
    <w:rsid w:val="004B3EE7"/>
    <w:rsid w:val="004B4391"/>
    <w:rsid w:val="004B451F"/>
    <w:rsid w:val="004B5C71"/>
    <w:rsid w:val="004B618E"/>
    <w:rsid w:val="004B6576"/>
    <w:rsid w:val="004B71FF"/>
    <w:rsid w:val="004B77E3"/>
    <w:rsid w:val="004B799C"/>
    <w:rsid w:val="004C08F0"/>
    <w:rsid w:val="004C09F0"/>
    <w:rsid w:val="004C0A97"/>
    <w:rsid w:val="004C0E6B"/>
    <w:rsid w:val="004C1023"/>
    <w:rsid w:val="004C1247"/>
    <w:rsid w:val="004C165B"/>
    <w:rsid w:val="004C1FB7"/>
    <w:rsid w:val="004C2745"/>
    <w:rsid w:val="004C2798"/>
    <w:rsid w:val="004C2DD4"/>
    <w:rsid w:val="004C3180"/>
    <w:rsid w:val="004C390F"/>
    <w:rsid w:val="004C3931"/>
    <w:rsid w:val="004C3E5B"/>
    <w:rsid w:val="004C47A2"/>
    <w:rsid w:val="004C4C11"/>
    <w:rsid w:val="004C5DA0"/>
    <w:rsid w:val="004C6CDC"/>
    <w:rsid w:val="004C74E9"/>
    <w:rsid w:val="004C7F8B"/>
    <w:rsid w:val="004D06A1"/>
    <w:rsid w:val="004D0F1F"/>
    <w:rsid w:val="004D1114"/>
    <w:rsid w:val="004D1430"/>
    <w:rsid w:val="004D1A55"/>
    <w:rsid w:val="004D1E28"/>
    <w:rsid w:val="004D1E8B"/>
    <w:rsid w:val="004D262C"/>
    <w:rsid w:val="004D3A45"/>
    <w:rsid w:val="004D4206"/>
    <w:rsid w:val="004D4CBA"/>
    <w:rsid w:val="004D4DC8"/>
    <w:rsid w:val="004D4F9B"/>
    <w:rsid w:val="004D615F"/>
    <w:rsid w:val="004D6457"/>
    <w:rsid w:val="004D64C4"/>
    <w:rsid w:val="004D69A1"/>
    <w:rsid w:val="004D6F1E"/>
    <w:rsid w:val="004D7829"/>
    <w:rsid w:val="004D7BE8"/>
    <w:rsid w:val="004E052F"/>
    <w:rsid w:val="004E0759"/>
    <w:rsid w:val="004E0832"/>
    <w:rsid w:val="004E0A08"/>
    <w:rsid w:val="004E1257"/>
    <w:rsid w:val="004E276B"/>
    <w:rsid w:val="004E27E8"/>
    <w:rsid w:val="004E32C5"/>
    <w:rsid w:val="004E38C2"/>
    <w:rsid w:val="004E3F48"/>
    <w:rsid w:val="004E47FA"/>
    <w:rsid w:val="004E4F73"/>
    <w:rsid w:val="004E5DBA"/>
    <w:rsid w:val="004E70B9"/>
    <w:rsid w:val="004E784D"/>
    <w:rsid w:val="004E7B35"/>
    <w:rsid w:val="004F0764"/>
    <w:rsid w:val="004F0BD9"/>
    <w:rsid w:val="004F2506"/>
    <w:rsid w:val="004F3313"/>
    <w:rsid w:val="004F37D8"/>
    <w:rsid w:val="004F404D"/>
    <w:rsid w:val="004F436B"/>
    <w:rsid w:val="004F44C5"/>
    <w:rsid w:val="004F4A66"/>
    <w:rsid w:val="004F4AFA"/>
    <w:rsid w:val="004F4BAC"/>
    <w:rsid w:val="004F5555"/>
    <w:rsid w:val="004F6018"/>
    <w:rsid w:val="004F624A"/>
    <w:rsid w:val="004F6BDA"/>
    <w:rsid w:val="004F6ED1"/>
    <w:rsid w:val="004F7367"/>
    <w:rsid w:val="004F78F5"/>
    <w:rsid w:val="004F7E9E"/>
    <w:rsid w:val="00500633"/>
    <w:rsid w:val="005006B1"/>
    <w:rsid w:val="00500B8E"/>
    <w:rsid w:val="005012CC"/>
    <w:rsid w:val="00502680"/>
    <w:rsid w:val="0050365E"/>
    <w:rsid w:val="00503A05"/>
    <w:rsid w:val="005044C3"/>
    <w:rsid w:val="00504742"/>
    <w:rsid w:val="00505284"/>
    <w:rsid w:val="00505EDD"/>
    <w:rsid w:val="005063CE"/>
    <w:rsid w:val="00506E89"/>
    <w:rsid w:val="0051132A"/>
    <w:rsid w:val="005113CF"/>
    <w:rsid w:val="00511C52"/>
    <w:rsid w:val="00511CA4"/>
    <w:rsid w:val="005120C7"/>
    <w:rsid w:val="00512210"/>
    <w:rsid w:val="0051256F"/>
    <w:rsid w:val="00513003"/>
    <w:rsid w:val="0051309A"/>
    <w:rsid w:val="005131A3"/>
    <w:rsid w:val="00513A8B"/>
    <w:rsid w:val="00513B23"/>
    <w:rsid w:val="00514414"/>
    <w:rsid w:val="00514A1F"/>
    <w:rsid w:val="0051536F"/>
    <w:rsid w:val="00515FAB"/>
    <w:rsid w:val="005161CF"/>
    <w:rsid w:val="005175A7"/>
    <w:rsid w:val="005175EB"/>
    <w:rsid w:val="00517FBA"/>
    <w:rsid w:val="00520051"/>
    <w:rsid w:val="0052070B"/>
    <w:rsid w:val="00521BF6"/>
    <w:rsid w:val="00521D2D"/>
    <w:rsid w:val="0052218A"/>
    <w:rsid w:val="005222A5"/>
    <w:rsid w:val="0052273E"/>
    <w:rsid w:val="00522977"/>
    <w:rsid w:val="00522C10"/>
    <w:rsid w:val="00523FA8"/>
    <w:rsid w:val="0052401B"/>
    <w:rsid w:val="005242B2"/>
    <w:rsid w:val="0052448F"/>
    <w:rsid w:val="00524C7E"/>
    <w:rsid w:val="00525124"/>
    <w:rsid w:val="0052536D"/>
    <w:rsid w:val="00525B40"/>
    <w:rsid w:val="0052623E"/>
    <w:rsid w:val="00526643"/>
    <w:rsid w:val="005267DE"/>
    <w:rsid w:val="00526FE1"/>
    <w:rsid w:val="00527774"/>
    <w:rsid w:val="00527CC0"/>
    <w:rsid w:val="00530A84"/>
    <w:rsid w:val="00531115"/>
    <w:rsid w:val="00531C79"/>
    <w:rsid w:val="00531FEA"/>
    <w:rsid w:val="0053282B"/>
    <w:rsid w:val="00533FF1"/>
    <w:rsid w:val="00534723"/>
    <w:rsid w:val="00534856"/>
    <w:rsid w:val="00535A6E"/>
    <w:rsid w:val="00535CC4"/>
    <w:rsid w:val="00536838"/>
    <w:rsid w:val="0053692D"/>
    <w:rsid w:val="00536A69"/>
    <w:rsid w:val="00536BCE"/>
    <w:rsid w:val="00536C7F"/>
    <w:rsid w:val="00537F84"/>
    <w:rsid w:val="005401BA"/>
    <w:rsid w:val="00540212"/>
    <w:rsid w:val="005406C0"/>
    <w:rsid w:val="005411DC"/>
    <w:rsid w:val="00541582"/>
    <w:rsid w:val="005416C7"/>
    <w:rsid w:val="0054277C"/>
    <w:rsid w:val="00542946"/>
    <w:rsid w:val="00542CE3"/>
    <w:rsid w:val="00543ABE"/>
    <w:rsid w:val="005444D0"/>
    <w:rsid w:val="00544C2F"/>
    <w:rsid w:val="00545687"/>
    <w:rsid w:val="00545DE1"/>
    <w:rsid w:val="005464C9"/>
    <w:rsid w:val="00546546"/>
    <w:rsid w:val="00546877"/>
    <w:rsid w:val="00547008"/>
    <w:rsid w:val="00547393"/>
    <w:rsid w:val="0054759C"/>
    <w:rsid w:val="005475D1"/>
    <w:rsid w:val="0054761C"/>
    <w:rsid w:val="00547A4E"/>
    <w:rsid w:val="00547F78"/>
    <w:rsid w:val="005508BC"/>
    <w:rsid w:val="00550C6D"/>
    <w:rsid w:val="00551A3F"/>
    <w:rsid w:val="00551A58"/>
    <w:rsid w:val="00551DC4"/>
    <w:rsid w:val="005523A1"/>
    <w:rsid w:val="005524C6"/>
    <w:rsid w:val="00552607"/>
    <w:rsid w:val="00552851"/>
    <w:rsid w:val="00552B6B"/>
    <w:rsid w:val="00552F63"/>
    <w:rsid w:val="00553BCC"/>
    <w:rsid w:val="00553DAB"/>
    <w:rsid w:val="00553FA0"/>
    <w:rsid w:val="005547D1"/>
    <w:rsid w:val="00554AD2"/>
    <w:rsid w:val="0055573E"/>
    <w:rsid w:val="00557DDB"/>
    <w:rsid w:val="0056016C"/>
    <w:rsid w:val="005603DE"/>
    <w:rsid w:val="0056150A"/>
    <w:rsid w:val="00561BDA"/>
    <w:rsid w:val="005620F3"/>
    <w:rsid w:val="005624EB"/>
    <w:rsid w:val="00562676"/>
    <w:rsid w:val="00562CF0"/>
    <w:rsid w:val="00562EF6"/>
    <w:rsid w:val="0056340D"/>
    <w:rsid w:val="00563589"/>
    <w:rsid w:val="00564B8A"/>
    <w:rsid w:val="00564C03"/>
    <w:rsid w:val="00564F5E"/>
    <w:rsid w:val="00565B83"/>
    <w:rsid w:val="00565F4E"/>
    <w:rsid w:val="00565F94"/>
    <w:rsid w:val="005666AC"/>
    <w:rsid w:val="005703EF"/>
    <w:rsid w:val="005704CE"/>
    <w:rsid w:val="0057070A"/>
    <w:rsid w:val="0057144E"/>
    <w:rsid w:val="005720C3"/>
    <w:rsid w:val="005720CF"/>
    <w:rsid w:val="00572108"/>
    <w:rsid w:val="00572CE5"/>
    <w:rsid w:val="005732E2"/>
    <w:rsid w:val="00573367"/>
    <w:rsid w:val="00573DAC"/>
    <w:rsid w:val="00573EF6"/>
    <w:rsid w:val="0057405C"/>
    <w:rsid w:val="00574B01"/>
    <w:rsid w:val="00574F70"/>
    <w:rsid w:val="00575695"/>
    <w:rsid w:val="00575A19"/>
    <w:rsid w:val="00575A20"/>
    <w:rsid w:val="005765A3"/>
    <w:rsid w:val="00576BB0"/>
    <w:rsid w:val="0057756F"/>
    <w:rsid w:val="005811A7"/>
    <w:rsid w:val="00581261"/>
    <w:rsid w:val="00581843"/>
    <w:rsid w:val="00581AC4"/>
    <w:rsid w:val="00581ACF"/>
    <w:rsid w:val="00581B6D"/>
    <w:rsid w:val="00582002"/>
    <w:rsid w:val="00583007"/>
    <w:rsid w:val="005833F0"/>
    <w:rsid w:val="005834CA"/>
    <w:rsid w:val="005834FA"/>
    <w:rsid w:val="00584B75"/>
    <w:rsid w:val="00584CE4"/>
    <w:rsid w:val="0058504D"/>
    <w:rsid w:val="00585148"/>
    <w:rsid w:val="00585883"/>
    <w:rsid w:val="00585AA4"/>
    <w:rsid w:val="00586485"/>
    <w:rsid w:val="00586919"/>
    <w:rsid w:val="00586939"/>
    <w:rsid w:val="00586F18"/>
    <w:rsid w:val="005873EE"/>
    <w:rsid w:val="00587860"/>
    <w:rsid w:val="00587AE4"/>
    <w:rsid w:val="0059018C"/>
    <w:rsid w:val="0059029C"/>
    <w:rsid w:val="0059041D"/>
    <w:rsid w:val="005912FB"/>
    <w:rsid w:val="00591BEC"/>
    <w:rsid w:val="00591C47"/>
    <w:rsid w:val="00591F25"/>
    <w:rsid w:val="00592A32"/>
    <w:rsid w:val="005934E6"/>
    <w:rsid w:val="00593987"/>
    <w:rsid w:val="00594694"/>
    <w:rsid w:val="005947B4"/>
    <w:rsid w:val="00594FCE"/>
    <w:rsid w:val="00595C4A"/>
    <w:rsid w:val="00595F06"/>
    <w:rsid w:val="005960FC"/>
    <w:rsid w:val="00596749"/>
    <w:rsid w:val="00596E3F"/>
    <w:rsid w:val="0059710D"/>
    <w:rsid w:val="0059761E"/>
    <w:rsid w:val="00597AD9"/>
    <w:rsid w:val="005A0139"/>
    <w:rsid w:val="005A06A6"/>
    <w:rsid w:val="005A11ED"/>
    <w:rsid w:val="005A122F"/>
    <w:rsid w:val="005A2767"/>
    <w:rsid w:val="005A31AD"/>
    <w:rsid w:val="005A3541"/>
    <w:rsid w:val="005A3E03"/>
    <w:rsid w:val="005A3E80"/>
    <w:rsid w:val="005A429A"/>
    <w:rsid w:val="005A535E"/>
    <w:rsid w:val="005A554C"/>
    <w:rsid w:val="005A5791"/>
    <w:rsid w:val="005A58A2"/>
    <w:rsid w:val="005A58F6"/>
    <w:rsid w:val="005A5E01"/>
    <w:rsid w:val="005A5E43"/>
    <w:rsid w:val="005A7929"/>
    <w:rsid w:val="005A7C3A"/>
    <w:rsid w:val="005B00A2"/>
    <w:rsid w:val="005B0311"/>
    <w:rsid w:val="005B0682"/>
    <w:rsid w:val="005B075F"/>
    <w:rsid w:val="005B0A12"/>
    <w:rsid w:val="005B0B2A"/>
    <w:rsid w:val="005B1359"/>
    <w:rsid w:val="005B169D"/>
    <w:rsid w:val="005B1B5A"/>
    <w:rsid w:val="005B1F9B"/>
    <w:rsid w:val="005B223E"/>
    <w:rsid w:val="005B2306"/>
    <w:rsid w:val="005B2D71"/>
    <w:rsid w:val="005B337F"/>
    <w:rsid w:val="005B3DDD"/>
    <w:rsid w:val="005B4752"/>
    <w:rsid w:val="005B4A33"/>
    <w:rsid w:val="005B4EEC"/>
    <w:rsid w:val="005B58A1"/>
    <w:rsid w:val="005B5A85"/>
    <w:rsid w:val="005B5CE3"/>
    <w:rsid w:val="005B62E1"/>
    <w:rsid w:val="005B6AFB"/>
    <w:rsid w:val="005B6F3D"/>
    <w:rsid w:val="005C0E20"/>
    <w:rsid w:val="005C15A7"/>
    <w:rsid w:val="005C16EA"/>
    <w:rsid w:val="005C1891"/>
    <w:rsid w:val="005C18D3"/>
    <w:rsid w:val="005C2BA3"/>
    <w:rsid w:val="005C33D9"/>
    <w:rsid w:val="005C37A5"/>
    <w:rsid w:val="005C3CBF"/>
    <w:rsid w:val="005C40DC"/>
    <w:rsid w:val="005C444F"/>
    <w:rsid w:val="005C4512"/>
    <w:rsid w:val="005C4C01"/>
    <w:rsid w:val="005C4FE4"/>
    <w:rsid w:val="005C50E0"/>
    <w:rsid w:val="005C6735"/>
    <w:rsid w:val="005C69D7"/>
    <w:rsid w:val="005C6E22"/>
    <w:rsid w:val="005C704F"/>
    <w:rsid w:val="005C7B63"/>
    <w:rsid w:val="005C7E5A"/>
    <w:rsid w:val="005D00B0"/>
    <w:rsid w:val="005D021A"/>
    <w:rsid w:val="005D09FA"/>
    <w:rsid w:val="005D0F0D"/>
    <w:rsid w:val="005D1770"/>
    <w:rsid w:val="005D1913"/>
    <w:rsid w:val="005D2314"/>
    <w:rsid w:val="005D25C2"/>
    <w:rsid w:val="005D2951"/>
    <w:rsid w:val="005D3482"/>
    <w:rsid w:val="005D37AC"/>
    <w:rsid w:val="005D51FA"/>
    <w:rsid w:val="005D525D"/>
    <w:rsid w:val="005D5D51"/>
    <w:rsid w:val="005D7129"/>
    <w:rsid w:val="005D76E5"/>
    <w:rsid w:val="005D7AC8"/>
    <w:rsid w:val="005E01DA"/>
    <w:rsid w:val="005E0780"/>
    <w:rsid w:val="005E0805"/>
    <w:rsid w:val="005E183E"/>
    <w:rsid w:val="005E207E"/>
    <w:rsid w:val="005E222F"/>
    <w:rsid w:val="005E23A2"/>
    <w:rsid w:val="005E316C"/>
    <w:rsid w:val="005E33B1"/>
    <w:rsid w:val="005E4201"/>
    <w:rsid w:val="005E46F4"/>
    <w:rsid w:val="005E4D7E"/>
    <w:rsid w:val="005E510B"/>
    <w:rsid w:val="005E55AD"/>
    <w:rsid w:val="005E5F3D"/>
    <w:rsid w:val="005E65F0"/>
    <w:rsid w:val="005E6743"/>
    <w:rsid w:val="005E6925"/>
    <w:rsid w:val="005E7B69"/>
    <w:rsid w:val="005F0262"/>
    <w:rsid w:val="005F071B"/>
    <w:rsid w:val="005F08F2"/>
    <w:rsid w:val="005F0D00"/>
    <w:rsid w:val="005F13FF"/>
    <w:rsid w:val="005F206F"/>
    <w:rsid w:val="005F209E"/>
    <w:rsid w:val="005F2828"/>
    <w:rsid w:val="005F2D63"/>
    <w:rsid w:val="005F3535"/>
    <w:rsid w:val="005F35FA"/>
    <w:rsid w:val="005F3F19"/>
    <w:rsid w:val="005F433B"/>
    <w:rsid w:val="005F5B03"/>
    <w:rsid w:val="005F6110"/>
    <w:rsid w:val="005F6598"/>
    <w:rsid w:val="005F6950"/>
    <w:rsid w:val="005F7725"/>
    <w:rsid w:val="005F7952"/>
    <w:rsid w:val="00600C59"/>
    <w:rsid w:val="006022EA"/>
    <w:rsid w:val="00602AA4"/>
    <w:rsid w:val="00602AF5"/>
    <w:rsid w:val="00602D9E"/>
    <w:rsid w:val="00602F7E"/>
    <w:rsid w:val="00603029"/>
    <w:rsid w:val="006033DD"/>
    <w:rsid w:val="006034DF"/>
    <w:rsid w:val="00603932"/>
    <w:rsid w:val="00603ED4"/>
    <w:rsid w:val="006043F3"/>
    <w:rsid w:val="0060464A"/>
    <w:rsid w:val="006047DA"/>
    <w:rsid w:val="00604F58"/>
    <w:rsid w:val="006051B6"/>
    <w:rsid w:val="006056B0"/>
    <w:rsid w:val="0060632F"/>
    <w:rsid w:val="0060658F"/>
    <w:rsid w:val="0060706E"/>
    <w:rsid w:val="006100D7"/>
    <w:rsid w:val="00610340"/>
    <w:rsid w:val="00610968"/>
    <w:rsid w:val="00611AB0"/>
    <w:rsid w:val="006125B9"/>
    <w:rsid w:val="006126A6"/>
    <w:rsid w:val="006127B9"/>
    <w:rsid w:val="006129FA"/>
    <w:rsid w:val="00612A16"/>
    <w:rsid w:val="00612A7C"/>
    <w:rsid w:val="00612B7A"/>
    <w:rsid w:val="00612DA0"/>
    <w:rsid w:val="006130CA"/>
    <w:rsid w:val="0061314F"/>
    <w:rsid w:val="0061337E"/>
    <w:rsid w:val="006133E1"/>
    <w:rsid w:val="00613829"/>
    <w:rsid w:val="00613CDB"/>
    <w:rsid w:val="006157D8"/>
    <w:rsid w:val="00615889"/>
    <w:rsid w:val="00615B78"/>
    <w:rsid w:val="00616704"/>
    <w:rsid w:val="00616711"/>
    <w:rsid w:val="00616961"/>
    <w:rsid w:val="0061747A"/>
    <w:rsid w:val="00617DA7"/>
    <w:rsid w:val="006204F8"/>
    <w:rsid w:val="00620557"/>
    <w:rsid w:val="00620A1F"/>
    <w:rsid w:val="00620A35"/>
    <w:rsid w:val="00620C69"/>
    <w:rsid w:val="00623045"/>
    <w:rsid w:val="00623576"/>
    <w:rsid w:val="00623F18"/>
    <w:rsid w:val="006241A5"/>
    <w:rsid w:val="00624252"/>
    <w:rsid w:val="0062492A"/>
    <w:rsid w:val="00624FDC"/>
    <w:rsid w:val="00626569"/>
    <w:rsid w:val="0062696A"/>
    <w:rsid w:val="00626DB0"/>
    <w:rsid w:val="006276CD"/>
    <w:rsid w:val="0062773A"/>
    <w:rsid w:val="006279C4"/>
    <w:rsid w:val="0063155F"/>
    <w:rsid w:val="00632057"/>
    <w:rsid w:val="006326E9"/>
    <w:rsid w:val="00632987"/>
    <w:rsid w:val="00633739"/>
    <w:rsid w:val="00633933"/>
    <w:rsid w:val="00633B37"/>
    <w:rsid w:val="00633B71"/>
    <w:rsid w:val="00634551"/>
    <w:rsid w:val="0063475C"/>
    <w:rsid w:val="00634F70"/>
    <w:rsid w:val="00635713"/>
    <w:rsid w:val="006357BC"/>
    <w:rsid w:val="0063669E"/>
    <w:rsid w:val="006368DC"/>
    <w:rsid w:val="00636A98"/>
    <w:rsid w:val="00637F2E"/>
    <w:rsid w:val="006403D3"/>
    <w:rsid w:val="00641293"/>
    <w:rsid w:val="00641A5E"/>
    <w:rsid w:val="00641BA2"/>
    <w:rsid w:val="00641E11"/>
    <w:rsid w:val="00641E2F"/>
    <w:rsid w:val="006423C1"/>
    <w:rsid w:val="006425EE"/>
    <w:rsid w:val="006426FE"/>
    <w:rsid w:val="00642876"/>
    <w:rsid w:val="00642E77"/>
    <w:rsid w:val="006437E8"/>
    <w:rsid w:val="00643C50"/>
    <w:rsid w:val="006447B2"/>
    <w:rsid w:val="00645F8A"/>
    <w:rsid w:val="0064632E"/>
    <w:rsid w:val="0064634D"/>
    <w:rsid w:val="0064649F"/>
    <w:rsid w:val="00646EF7"/>
    <w:rsid w:val="006470A0"/>
    <w:rsid w:val="006475E0"/>
    <w:rsid w:val="00647A86"/>
    <w:rsid w:val="00647ECF"/>
    <w:rsid w:val="006509AC"/>
    <w:rsid w:val="0065137D"/>
    <w:rsid w:val="00651943"/>
    <w:rsid w:val="00651E3F"/>
    <w:rsid w:val="00651FF6"/>
    <w:rsid w:val="0065229E"/>
    <w:rsid w:val="00652C73"/>
    <w:rsid w:val="00653219"/>
    <w:rsid w:val="00654014"/>
    <w:rsid w:val="0065402E"/>
    <w:rsid w:val="00654185"/>
    <w:rsid w:val="00654584"/>
    <w:rsid w:val="00654A21"/>
    <w:rsid w:val="00654D5D"/>
    <w:rsid w:val="00655128"/>
    <w:rsid w:val="006551AC"/>
    <w:rsid w:val="0065573C"/>
    <w:rsid w:val="00655C98"/>
    <w:rsid w:val="0065695B"/>
    <w:rsid w:val="006569F4"/>
    <w:rsid w:val="00656D40"/>
    <w:rsid w:val="00660072"/>
    <w:rsid w:val="00660247"/>
    <w:rsid w:val="0066033D"/>
    <w:rsid w:val="006603BB"/>
    <w:rsid w:val="006603CE"/>
    <w:rsid w:val="00660BC8"/>
    <w:rsid w:val="00660F48"/>
    <w:rsid w:val="006610EF"/>
    <w:rsid w:val="00661CD8"/>
    <w:rsid w:val="00661DD5"/>
    <w:rsid w:val="00662248"/>
    <w:rsid w:val="00662B5D"/>
    <w:rsid w:val="00663658"/>
    <w:rsid w:val="00663C9F"/>
    <w:rsid w:val="006648F0"/>
    <w:rsid w:val="00664BA6"/>
    <w:rsid w:val="00664C20"/>
    <w:rsid w:val="00664ECC"/>
    <w:rsid w:val="00664F30"/>
    <w:rsid w:val="00665030"/>
    <w:rsid w:val="00665A4C"/>
    <w:rsid w:val="00665C59"/>
    <w:rsid w:val="00665D98"/>
    <w:rsid w:val="006665C0"/>
    <w:rsid w:val="00666ABC"/>
    <w:rsid w:val="00666B3D"/>
    <w:rsid w:val="006676A7"/>
    <w:rsid w:val="006676D2"/>
    <w:rsid w:val="006679DE"/>
    <w:rsid w:val="006679FB"/>
    <w:rsid w:val="00667C64"/>
    <w:rsid w:val="00670368"/>
    <w:rsid w:val="00670CD6"/>
    <w:rsid w:val="00671538"/>
    <w:rsid w:val="00671D91"/>
    <w:rsid w:val="00672B3D"/>
    <w:rsid w:val="00672BEE"/>
    <w:rsid w:val="00672C7C"/>
    <w:rsid w:val="00673078"/>
    <w:rsid w:val="0067358D"/>
    <w:rsid w:val="0067402F"/>
    <w:rsid w:val="0067405D"/>
    <w:rsid w:val="00674934"/>
    <w:rsid w:val="00674E1C"/>
    <w:rsid w:val="006751E6"/>
    <w:rsid w:val="00675CCE"/>
    <w:rsid w:val="00675D04"/>
    <w:rsid w:val="00675E1B"/>
    <w:rsid w:val="00676387"/>
    <w:rsid w:val="00676F98"/>
    <w:rsid w:val="006775F5"/>
    <w:rsid w:val="0067764A"/>
    <w:rsid w:val="00677683"/>
    <w:rsid w:val="00677BFD"/>
    <w:rsid w:val="00677F8D"/>
    <w:rsid w:val="0068111D"/>
    <w:rsid w:val="00682D76"/>
    <w:rsid w:val="006834C0"/>
    <w:rsid w:val="00684790"/>
    <w:rsid w:val="00685FBD"/>
    <w:rsid w:val="006860DC"/>
    <w:rsid w:val="00686B67"/>
    <w:rsid w:val="0068706C"/>
    <w:rsid w:val="0068742E"/>
    <w:rsid w:val="00690031"/>
    <w:rsid w:val="00690FB8"/>
    <w:rsid w:val="006919DD"/>
    <w:rsid w:val="00691A45"/>
    <w:rsid w:val="006921DC"/>
    <w:rsid w:val="00692431"/>
    <w:rsid w:val="0069284F"/>
    <w:rsid w:val="00692AC9"/>
    <w:rsid w:val="00693385"/>
    <w:rsid w:val="00693517"/>
    <w:rsid w:val="00693672"/>
    <w:rsid w:val="00694172"/>
    <w:rsid w:val="006942B3"/>
    <w:rsid w:val="006954C7"/>
    <w:rsid w:val="00695D02"/>
    <w:rsid w:val="006962E5"/>
    <w:rsid w:val="00696E90"/>
    <w:rsid w:val="006A019A"/>
    <w:rsid w:val="006A10E5"/>
    <w:rsid w:val="006A1240"/>
    <w:rsid w:val="006A1919"/>
    <w:rsid w:val="006A1F01"/>
    <w:rsid w:val="006A2486"/>
    <w:rsid w:val="006A2C7F"/>
    <w:rsid w:val="006A307A"/>
    <w:rsid w:val="006A356B"/>
    <w:rsid w:val="006A37DC"/>
    <w:rsid w:val="006A41C2"/>
    <w:rsid w:val="006A428B"/>
    <w:rsid w:val="006A47B0"/>
    <w:rsid w:val="006A4B61"/>
    <w:rsid w:val="006A5007"/>
    <w:rsid w:val="006A5152"/>
    <w:rsid w:val="006A526A"/>
    <w:rsid w:val="006A58E1"/>
    <w:rsid w:val="006A5D94"/>
    <w:rsid w:val="006A6322"/>
    <w:rsid w:val="006A6DE6"/>
    <w:rsid w:val="006A769A"/>
    <w:rsid w:val="006A7F34"/>
    <w:rsid w:val="006B0BC3"/>
    <w:rsid w:val="006B0F03"/>
    <w:rsid w:val="006B1503"/>
    <w:rsid w:val="006B1723"/>
    <w:rsid w:val="006B1D71"/>
    <w:rsid w:val="006B2415"/>
    <w:rsid w:val="006B27B3"/>
    <w:rsid w:val="006B2D4A"/>
    <w:rsid w:val="006B39FF"/>
    <w:rsid w:val="006B41ED"/>
    <w:rsid w:val="006B44DE"/>
    <w:rsid w:val="006B4EE4"/>
    <w:rsid w:val="006B5E06"/>
    <w:rsid w:val="006B662C"/>
    <w:rsid w:val="006B6AD3"/>
    <w:rsid w:val="006B6B78"/>
    <w:rsid w:val="006B7298"/>
    <w:rsid w:val="006B789C"/>
    <w:rsid w:val="006B7F86"/>
    <w:rsid w:val="006C0829"/>
    <w:rsid w:val="006C1657"/>
    <w:rsid w:val="006C1A68"/>
    <w:rsid w:val="006C2918"/>
    <w:rsid w:val="006C3389"/>
    <w:rsid w:val="006C3BB9"/>
    <w:rsid w:val="006C4097"/>
    <w:rsid w:val="006C5B5B"/>
    <w:rsid w:val="006C7350"/>
    <w:rsid w:val="006C78DB"/>
    <w:rsid w:val="006C7A14"/>
    <w:rsid w:val="006C7F38"/>
    <w:rsid w:val="006D0338"/>
    <w:rsid w:val="006D062D"/>
    <w:rsid w:val="006D09DF"/>
    <w:rsid w:val="006D0E42"/>
    <w:rsid w:val="006D11DC"/>
    <w:rsid w:val="006D149F"/>
    <w:rsid w:val="006D1D3A"/>
    <w:rsid w:val="006D21DA"/>
    <w:rsid w:val="006D231D"/>
    <w:rsid w:val="006D2DFF"/>
    <w:rsid w:val="006D2F8C"/>
    <w:rsid w:val="006D31D9"/>
    <w:rsid w:val="006D324F"/>
    <w:rsid w:val="006D3A61"/>
    <w:rsid w:val="006D4700"/>
    <w:rsid w:val="006D5068"/>
    <w:rsid w:val="006D5090"/>
    <w:rsid w:val="006D58B5"/>
    <w:rsid w:val="006D5DD3"/>
    <w:rsid w:val="006D618C"/>
    <w:rsid w:val="006D625D"/>
    <w:rsid w:val="006D7008"/>
    <w:rsid w:val="006D76E0"/>
    <w:rsid w:val="006D7B83"/>
    <w:rsid w:val="006D7EA9"/>
    <w:rsid w:val="006E0208"/>
    <w:rsid w:val="006E0249"/>
    <w:rsid w:val="006E0A5D"/>
    <w:rsid w:val="006E1FEA"/>
    <w:rsid w:val="006E201F"/>
    <w:rsid w:val="006E26C4"/>
    <w:rsid w:val="006E3189"/>
    <w:rsid w:val="006E37F8"/>
    <w:rsid w:val="006E3A25"/>
    <w:rsid w:val="006E45B8"/>
    <w:rsid w:val="006E471B"/>
    <w:rsid w:val="006E5124"/>
    <w:rsid w:val="006E5356"/>
    <w:rsid w:val="006E540C"/>
    <w:rsid w:val="006E5451"/>
    <w:rsid w:val="006E5F4A"/>
    <w:rsid w:val="006E6A32"/>
    <w:rsid w:val="006E6F2C"/>
    <w:rsid w:val="006E6F85"/>
    <w:rsid w:val="006E79C8"/>
    <w:rsid w:val="006E7B1B"/>
    <w:rsid w:val="006F0997"/>
    <w:rsid w:val="006F11C6"/>
    <w:rsid w:val="006F1DC8"/>
    <w:rsid w:val="006F1E10"/>
    <w:rsid w:val="006F1F1E"/>
    <w:rsid w:val="006F256F"/>
    <w:rsid w:val="006F2A63"/>
    <w:rsid w:val="006F2D6F"/>
    <w:rsid w:val="006F2DD4"/>
    <w:rsid w:val="006F3056"/>
    <w:rsid w:val="006F348B"/>
    <w:rsid w:val="006F3A24"/>
    <w:rsid w:val="006F4111"/>
    <w:rsid w:val="006F493C"/>
    <w:rsid w:val="006F4A1A"/>
    <w:rsid w:val="006F55FC"/>
    <w:rsid w:val="006F5F4E"/>
    <w:rsid w:val="006F66C8"/>
    <w:rsid w:val="006F7641"/>
    <w:rsid w:val="007005AB"/>
    <w:rsid w:val="00700B0D"/>
    <w:rsid w:val="00700F0C"/>
    <w:rsid w:val="007010A3"/>
    <w:rsid w:val="0070116B"/>
    <w:rsid w:val="007013BD"/>
    <w:rsid w:val="00701DB8"/>
    <w:rsid w:val="00701E14"/>
    <w:rsid w:val="0070261A"/>
    <w:rsid w:val="00702B46"/>
    <w:rsid w:val="00702F24"/>
    <w:rsid w:val="00702FBE"/>
    <w:rsid w:val="00703796"/>
    <w:rsid w:val="007037C8"/>
    <w:rsid w:val="007043C1"/>
    <w:rsid w:val="00704549"/>
    <w:rsid w:val="007050B6"/>
    <w:rsid w:val="007057D2"/>
    <w:rsid w:val="00705856"/>
    <w:rsid w:val="007058F3"/>
    <w:rsid w:val="00705C8B"/>
    <w:rsid w:val="00706534"/>
    <w:rsid w:val="0070664A"/>
    <w:rsid w:val="007067A5"/>
    <w:rsid w:val="007070DD"/>
    <w:rsid w:val="00707283"/>
    <w:rsid w:val="007075D3"/>
    <w:rsid w:val="0070776B"/>
    <w:rsid w:val="00707D85"/>
    <w:rsid w:val="0071098D"/>
    <w:rsid w:val="00710FB3"/>
    <w:rsid w:val="007117F6"/>
    <w:rsid w:val="00712092"/>
    <w:rsid w:val="0071253B"/>
    <w:rsid w:val="00712572"/>
    <w:rsid w:val="00713FE2"/>
    <w:rsid w:val="00714065"/>
    <w:rsid w:val="0071438C"/>
    <w:rsid w:val="007143F6"/>
    <w:rsid w:val="007146BE"/>
    <w:rsid w:val="00714A52"/>
    <w:rsid w:val="00715629"/>
    <w:rsid w:val="00715ADC"/>
    <w:rsid w:val="0071651A"/>
    <w:rsid w:val="0071659C"/>
    <w:rsid w:val="00716EB8"/>
    <w:rsid w:val="0071729F"/>
    <w:rsid w:val="00717501"/>
    <w:rsid w:val="00717CD3"/>
    <w:rsid w:val="00717D97"/>
    <w:rsid w:val="007207F6"/>
    <w:rsid w:val="00720A85"/>
    <w:rsid w:val="00720EF9"/>
    <w:rsid w:val="00720F70"/>
    <w:rsid w:val="00721750"/>
    <w:rsid w:val="00721990"/>
    <w:rsid w:val="00721EF4"/>
    <w:rsid w:val="00722754"/>
    <w:rsid w:val="00723276"/>
    <w:rsid w:val="007234D3"/>
    <w:rsid w:val="007236F4"/>
    <w:rsid w:val="00723B01"/>
    <w:rsid w:val="00723FDE"/>
    <w:rsid w:val="00724050"/>
    <w:rsid w:val="0072512D"/>
    <w:rsid w:val="0072546B"/>
    <w:rsid w:val="007268D1"/>
    <w:rsid w:val="007271F3"/>
    <w:rsid w:val="0072727F"/>
    <w:rsid w:val="007272DF"/>
    <w:rsid w:val="0072734A"/>
    <w:rsid w:val="0072789E"/>
    <w:rsid w:val="00727E15"/>
    <w:rsid w:val="00730FF2"/>
    <w:rsid w:val="0073193A"/>
    <w:rsid w:val="007319A6"/>
    <w:rsid w:val="0073213A"/>
    <w:rsid w:val="00732654"/>
    <w:rsid w:val="00732B0A"/>
    <w:rsid w:val="00732FB8"/>
    <w:rsid w:val="00733165"/>
    <w:rsid w:val="00733857"/>
    <w:rsid w:val="00733A48"/>
    <w:rsid w:val="00734EC7"/>
    <w:rsid w:val="007351AE"/>
    <w:rsid w:val="0073538A"/>
    <w:rsid w:val="007353F8"/>
    <w:rsid w:val="007353FB"/>
    <w:rsid w:val="00735E46"/>
    <w:rsid w:val="00736723"/>
    <w:rsid w:val="007367F3"/>
    <w:rsid w:val="007368DB"/>
    <w:rsid w:val="00736968"/>
    <w:rsid w:val="00736A34"/>
    <w:rsid w:val="0073714A"/>
    <w:rsid w:val="007376F1"/>
    <w:rsid w:val="0074096A"/>
    <w:rsid w:val="00741021"/>
    <w:rsid w:val="00741BB6"/>
    <w:rsid w:val="0074265A"/>
    <w:rsid w:val="007428A1"/>
    <w:rsid w:val="00743E64"/>
    <w:rsid w:val="00744410"/>
    <w:rsid w:val="00744F17"/>
    <w:rsid w:val="00744F8F"/>
    <w:rsid w:val="0074548C"/>
    <w:rsid w:val="0074566F"/>
    <w:rsid w:val="007456DA"/>
    <w:rsid w:val="0074599E"/>
    <w:rsid w:val="00745A51"/>
    <w:rsid w:val="00745A7D"/>
    <w:rsid w:val="007463ED"/>
    <w:rsid w:val="00746B05"/>
    <w:rsid w:val="00746BC4"/>
    <w:rsid w:val="007477E9"/>
    <w:rsid w:val="00747B56"/>
    <w:rsid w:val="00747C38"/>
    <w:rsid w:val="00747DC4"/>
    <w:rsid w:val="00750608"/>
    <w:rsid w:val="00750F1F"/>
    <w:rsid w:val="007510FB"/>
    <w:rsid w:val="007515D4"/>
    <w:rsid w:val="0075207C"/>
    <w:rsid w:val="007533C9"/>
    <w:rsid w:val="007541EB"/>
    <w:rsid w:val="00754525"/>
    <w:rsid w:val="007549B0"/>
    <w:rsid w:val="0075576B"/>
    <w:rsid w:val="00755BD6"/>
    <w:rsid w:val="00756658"/>
    <w:rsid w:val="00756E46"/>
    <w:rsid w:val="007571A9"/>
    <w:rsid w:val="007576AC"/>
    <w:rsid w:val="0076056D"/>
    <w:rsid w:val="0076114E"/>
    <w:rsid w:val="007612C8"/>
    <w:rsid w:val="0076157E"/>
    <w:rsid w:val="00761FC5"/>
    <w:rsid w:val="00762443"/>
    <w:rsid w:val="00762D38"/>
    <w:rsid w:val="00763455"/>
    <w:rsid w:val="0076355E"/>
    <w:rsid w:val="00763C10"/>
    <w:rsid w:val="00763E4C"/>
    <w:rsid w:val="007641C2"/>
    <w:rsid w:val="007644F6"/>
    <w:rsid w:val="007645DB"/>
    <w:rsid w:val="007645DD"/>
    <w:rsid w:val="00765197"/>
    <w:rsid w:val="0076531B"/>
    <w:rsid w:val="0076534A"/>
    <w:rsid w:val="00765C02"/>
    <w:rsid w:val="00765C9E"/>
    <w:rsid w:val="007664F7"/>
    <w:rsid w:val="007669BA"/>
    <w:rsid w:val="00766E6E"/>
    <w:rsid w:val="00770A36"/>
    <w:rsid w:val="00770A74"/>
    <w:rsid w:val="00770BE5"/>
    <w:rsid w:val="007715AB"/>
    <w:rsid w:val="007723ED"/>
    <w:rsid w:val="007728E5"/>
    <w:rsid w:val="00772E58"/>
    <w:rsid w:val="00772F4E"/>
    <w:rsid w:val="00772F8B"/>
    <w:rsid w:val="0077356E"/>
    <w:rsid w:val="00773682"/>
    <w:rsid w:val="007737AA"/>
    <w:rsid w:val="00773BD3"/>
    <w:rsid w:val="007742E8"/>
    <w:rsid w:val="00774875"/>
    <w:rsid w:val="007749DB"/>
    <w:rsid w:val="00774A1A"/>
    <w:rsid w:val="00774F80"/>
    <w:rsid w:val="00775518"/>
    <w:rsid w:val="007759CC"/>
    <w:rsid w:val="00775D3D"/>
    <w:rsid w:val="00776429"/>
    <w:rsid w:val="00777646"/>
    <w:rsid w:val="0078001B"/>
    <w:rsid w:val="007804E0"/>
    <w:rsid w:val="007809CF"/>
    <w:rsid w:val="007809D8"/>
    <w:rsid w:val="00780FFC"/>
    <w:rsid w:val="007823D8"/>
    <w:rsid w:val="00783441"/>
    <w:rsid w:val="007838E0"/>
    <w:rsid w:val="00784589"/>
    <w:rsid w:val="0078466D"/>
    <w:rsid w:val="007847B9"/>
    <w:rsid w:val="00784B46"/>
    <w:rsid w:val="007852F0"/>
    <w:rsid w:val="00785402"/>
    <w:rsid w:val="00786014"/>
    <w:rsid w:val="007867AA"/>
    <w:rsid w:val="0078684C"/>
    <w:rsid w:val="00786D76"/>
    <w:rsid w:val="00787133"/>
    <w:rsid w:val="007872AD"/>
    <w:rsid w:val="007873D0"/>
    <w:rsid w:val="0078766D"/>
    <w:rsid w:val="00787CE3"/>
    <w:rsid w:val="00787D10"/>
    <w:rsid w:val="00787D59"/>
    <w:rsid w:val="00791C4F"/>
    <w:rsid w:val="00791DE1"/>
    <w:rsid w:val="007920C2"/>
    <w:rsid w:val="007928AC"/>
    <w:rsid w:val="00792ADA"/>
    <w:rsid w:val="00792B15"/>
    <w:rsid w:val="007930AE"/>
    <w:rsid w:val="0079315C"/>
    <w:rsid w:val="00793577"/>
    <w:rsid w:val="00793735"/>
    <w:rsid w:val="00793782"/>
    <w:rsid w:val="00793830"/>
    <w:rsid w:val="007939D3"/>
    <w:rsid w:val="00793F90"/>
    <w:rsid w:val="00794357"/>
    <w:rsid w:val="00794A5C"/>
    <w:rsid w:val="00794A68"/>
    <w:rsid w:val="007950B1"/>
    <w:rsid w:val="00795D22"/>
    <w:rsid w:val="0079689A"/>
    <w:rsid w:val="00796C4E"/>
    <w:rsid w:val="00796D0D"/>
    <w:rsid w:val="0079727E"/>
    <w:rsid w:val="007A0070"/>
    <w:rsid w:val="007A0B54"/>
    <w:rsid w:val="007A16CA"/>
    <w:rsid w:val="007A1F48"/>
    <w:rsid w:val="007A2E0C"/>
    <w:rsid w:val="007A35DC"/>
    <w:rsid w:val="007A3973"/>
    <w:rsid w:val="007A4725"/>
    <w:rsid w:val="007A47B8"/>
    <w:rsid w:val="007A4C4F"/>
    <w:rsid w:val="007A519D"/>
    <w:rsid w:val="007A5AC5"/>
    <w:rsid w:val="007A5E69"/>
    <w:rsid w:val="007A61F4"/>
    <w:rsid w:val="007A6A87"/>
    <w:rsid w:val="007A6AAD"/>
    <w:rsid w:val="007A6BED"/>
    <w:rsid w:val="007B00E2"/>
    <w:rsid w:val="007B0A71"/>
    <w:rsid w:val="007B0ADE"/>
    <w:rsid w:val="007B0B03"/>
    <w:rsid w:val="007B0E73"/>
    <w:rsid w:val="007B0FD7"/>
    <w:rsid w:val="007B21D8"/>
    <w:rsid w:val="007B27C9"/>
    <w:rsid w:val="007B29B4"/>
    <w:rsid w:val="007B3E0C"/>
    <w:rsid w:val="007B475C"/>
    <w:rsid w:val="007B5566"/>
    <w:rsid w:val="007B556C"/>
    <w:rsid w:val="007B58E6"/>
    <w:rsid w:val="007B5A77"/>
    <w:rsid w:val="007B5C85"/>
    <w:rsid w:val="007B5F19"/>
    <w:rsid w:val="007B634D"/>
    <w:rsid w:val="007B6567"/>
    <w:rsid w:val="007B65BD"/>
    <w:rsid w:val="007B66DF"/>
    <w:rsid w:val="007B6B72"/>
    <w:rsid w:val="007B6EEE"/>
    <w:rsid w:val="007B7AE2"/>
    <w:rsid w:val="007B7B74"/>
    <w:rsid w:val="007B7E5D"/>
    <w:rsid w:val="007B7F22"/>
    <w:rsid w:val="007C037B"/>
    <w:rsid w:val="007C0E62"/>
    <w:rsid w:val="007C10E2"/>
    <w:rsid w:val="007C13B9"/>
    <w:rsid w:val="007C1B91"/>
    <w:rsid w:val="007C1E5C"/>
    <w:rsid w:val="007C1F3E"/>
    <w:rsid w:val="007C2178"/>
    <w:rsid w:val="007C32D7"/>
    <w:rsid w:val="007C3562"/>
    <w:rsid w:val="007C3BCE"/>
    <w:rsid w:val="007C40B5"/>
    <w:rsid w:val="007C4C3E"/>
    <w:rsid w:val="007C508D"/>
    <w:rsid w:val="007C52C1"/>
    <w:rsid w:val="007C5E54"/>
    <w:rsid w:val="007C6A6C"/>
    <w:rsid w:val="007C6A6F"/>
    <w:rsid w:val="007C7023"/>
    <w:rsid w:val="007C7724"/>
    <w:rsid w:val="007C78B8"/>
    <w:rsid w:val="007C7B25"/>
    <w:rsid w:val="007D079D"/>
    <w:rsid w:val="007D14DF"/>
    <w:rsid w:val="007D1BE7"/>
    <w:rsid w:val="007D1F3F"/>
    <w:rsid w:val="007D24E4"/>
    <w:rsid w:val="007D2628"/>
    <w:rsid w:val="007D2677"/>
    <w:rsid w:val="007D27EA"/>
    <w:rsid w:val="007D2A68"/>
    <w:rsid w:val="007D3260"/>
    <w:rsid w:val="007D3C1E"/>
    <w:rsid w:val="007D3DB4"/>
    <w:rsid w:val="007D3E09"/>
    <w:rsid w:val="007D4AB4"/>
    <w:rsid w:val="007D4DA1"/>
    <w:rsid w:val="007D510B"/>
    <w:rsid w:val="007D53E4"/>
    <w:rsid w:val="007D5B12"/>
    <w:rsid w:val="007D5C61"/>
    <w:rsid w:val="007D5DC3"/>
    <w:rsid w:val="007D65EC"/>
    <w:rsid w:val="007D6C94"/>
    <w:rsid w:val="007D7563"/>
    <w:rsid w:val="007D78B6"/>
    <w:rsid w:val="007E0559"/>
    <w:rsid w:val="007E0653"/>
    <w:rsid w:val="007E0C0F"/>
    <w:rsid w:val="007E0D17"/>
    <w:rsid w:val="007E13AF"/>
    <w:rsid w:val="007E1506"/>
    <w:rsid w:val="007E1C6D"/>
    <w:rsid w:val="007E2081"/>
    <w:rsid w:val="007E32A8"/>
    <w:rsid w:val="007E3C48"/>
    <w:rsid w:val="007E4B56"/>
    <w:rsid w:val="007E4C21"/>
    <w:rsid w:val="007E502C"/>
    <w:rsid w:val="007E507E"/>
    <w:rsid w:val="007E52CD"/>
    <w:rsid w:val="007E5CE5"/>
    <w:rsid w:val="007E5E2A"/>
    <w:rsid w:val="007E5E65"/>
    <w:rsid w:val="007E5ED5"/>
    <w:rsid w:val="007E6962"/>
    <w:rsid w:val="007E6B0F"/>
    <w:rsid w:val="007E6CAE"/>
    <w:rsid w:val="007E6CB3"/>
    <w:rsid w:val="007E6DA1"/>
    <w:rsid w:val="007E7455"/>
    <w:rsid w:val="007E7F02"/>
    <w:rsid w:val="007F048F"/>
    <w:rsid w:val="007F15CF"/>
    <w:rsid w:val="007F1E01"/>
    <w:rsid w:val="007F1E7A"/>
    <w:rsid w:val="007F30FF"/>
    <w:rsid w:val="007F39B1"/>
    <w:rsid w:val="007F3DE7"/>
    <w:rsid w:val="007F3ED0"/>
    <w:rsid w:val="007F47C2"/>
    <w:rsid w:val="007F498E"/>
    <w:rsid w:val="007F4F17"/>
    <w:rsid w:val="007F51F2"/>
    <w:rsid w:val="007F52CF"/>
    <w:rsid w:val="007F581B"/>
    <w:rsid w:val="007F5F2D"/>
    <w:rsid w:val="007F60A0"/>
    <w:rsid w:val="007F6528"/>
    <w:rsid w:val="007F6C4A"/>
    <w:rsid w:val="007F6F5E"/>
    <w:rsid w:val="007F7125"/>
    <w:rsid w:val="007F7A0F"/>
    <w:rsid w:val="00800EF0"/>
    <w:rsid w:val="00801452"/>
    <w:rsid w:val="00801FF8"/>
    <w:rsid w:val="008026EF"/>
    <w:rsid w:val="00802A3C"/>
    <w:rsid w:val="00802B75"/>
    <w:rsid w:val="0080339D"/>
    <w:rsid w:val="008037B2"/>
    <w:rsid w:val="00803848"/>
    <w:rsid w:val="00803B24"/>
    <w:rsid w:val="00803BAB"/>
    <w:rsid w:val="00803C79"/>
    <w:rsid w:val="00803E13"/>
    <w:rsid w:val="00803F4E"/>
    <w:rsid w:val="008047C9"/>
    <w:rsid w:val="00804C79"/>
    <w:rsid w:val="00805284"/>
    <w:rsid w:val="008053E7"/>
    <w:rsid w:val="0080549F"/>
    <w:rsid w:val="00805B54"/>
    <w:rsid w:val="00805C97"/>
    <w:rsid w:val="008060CE"/>
    <w:rsid w:val="008068F6"/>
    <w:rsid w:val="00806C3C"/>
    <w:rsid w:val="00806D72"/>
    <w:rsid w:val="00807EAE"/>
    <w:rsid w:val="00807FB2"/>
    <w:rsid w:val="00810B2B"/>
    <w:rsid w:val="00810C26"/>
    <w:rsid w:val="008110AB"/>
    <w:rsid w:val="00811292"/>
    <w:rsid w:val="00811986"/>
    <w:rsid w:val="00811CE1"/>
    <w:rsid w:val="00811D2E"/>
    <w:rsid w:val="0081217A"/>
    <w:rsid w:val="00813314"/>
    <w:rsid w:val="00813498"/>
    <w:rsid w:val="00813648"/>
    <w:rsid w:val="008140F3"/>
    <w:rsid w:val="00814724"/>
    <w:rsid w:val="00814AB5"/>
    <w:rsid w:val="00814EF2"/>
    <w:rsid w:val="00815252"/>
    <w:rsid w:val="00815781"/>
    <w:rsid w:val="008160BF"/>
    <w:rsid w:val="00816D19"/>
    <w:rsid w:val="008176E0"/>
    <w:rsid w:val="00817988"/>
    <w:rsid w:val="00817EA1"/>
    <w:rsid w:val="0082034D"/>
    <w:rsid w:val="008204E8"/>
    <w:rsid w:val="00820AE5"/>
    <w:rsid w:val="00820B88"/>
    <w:rsid w:val="00820E0E"/>
    <w:rsid w:val="00820F8C"/>
    <w:rsid w:val="00821167"/>
    <w:rsid w:val="00821384"/>
    <w:rsid w:val="0082165D"/>
    <w:rsid w:val="008216F9"/>
    <w:rsid w:val="00821825"/>
    <w:rsid w:val="00821A32"/>
    <w:rsid w:val="00821A57"/>
    <w:rsid w:val="0082244B"/>
    <w:rsid w:val="00822B76"/>
    <w:rsid w:val="008236B5"/>
    <w:rsid w:val="00823D05"/>
    <w:rsid w:val="00824454"/>
    <w:rsid w:val="008245A8"/>
    <w:rsid w:val="008245E4"/>
    <w:rsid w:val="00824E3B"/>
    <w:rsid w:val="008255B2"/>
    <w:rsid w:val="00825902"/>
    <w:rsid w:val="00825B6E"/>
    <w:rsid w:val="00825D8D"/>
    <w:rsid w:val="00826071"/>
    <w:rsid w:val="00826D99"/>
    <w:rsid w:val="008309D0"/>
    <w:rsid w:val="00830AFF"/>
    <w:rsid w:val="00830BFF"/>
    <w:rsid w:val="00830FFC"/>
    <w:rsid w:val="00831C2A"/>
    <w:rsid w:val="0083276D"/>
    <w:rsid w:val="00832C3B"/>
    <w:rsid w:val="00833CC8"/>
    <w:rsid w:val="00833D2F"/>
    <w:rsid w:val="00833FF9"/>
    <w:rsid w:val="0083472E"/>
    <w:rsid w:val="00834849"/>
    <w:rsid w:val="008353BF"/>
    <w:rsid w:val="00835F8A"/>
    <w:rsid w:val="0083637E"/>
    <w:rsid w:val="00836E0E"/>
    <w:rsid w:val="00837534"/>
    <w:rsid w:val="0083759C"/>
    <w:rsid w:val="00837C37"/>
    <w:rsid w:val="00837E4F"/>
    <w:rsid w:val="008411CF"/>
    <w:rsid w:val="008412B2"/>
    <w:rsid w:val="0084167E"/>
    <w:rsid w:val="00841949"/>
    <w:rsid w:val="00841AD9"/>
    <w:rsid w:val="00841F1C"/>
    <w:rsid w:val="00842205"/>
    <w:rsid w:val="00842549"/>
    <w:rsid w:val="008427A7"/>
    <w:rsid w:val="00843BD6"/>
    <w:rsid w:val="00844835"/>
    <w:rsid w:val="00844C79"/>
    <w:rsid w:val="00844DDB"/>
    <w:rsid w:val="00844E61"/>
    <w:rsid w:val="00844EAC"/>
    <w:rsid w:val="00844EAF"/>
    <w:rsid w:val="0084543C"/>
    <w:rsid w:val="00845CCC"/>
    <w:rsid w:val="00845F1A"/>
    <w:rsid w:val="00846576"/>
    <w:rsid w:val="00846F73"/>
    <w:rsid w:val="008474A5"/>
    <w:rsid w:val="00850304"/>
    <w:rsid w:val="00850F01"/>
    <w:rsid w:val="00851023"/>
    <w:rsid w:val="0085237A"/>
    <w:rsid w:val="0085356D"/>
    <w:rsid w:val="00853D50"/>
    <w:rsid w:val="00853DD5"/>
    <w:rsid w:val="00853F56"/>
    <w:rsid w:val="0085454A"/>
    <w:rsid w:val="008545C1"/>
    <w:rsid w:val="00855504"/>
    <w:rsid w:val="00855792"/>
    <w:rsid w:val="00856636"/>
    <w:rsid w:val="008570B4"/>
    <w:rsid w:val="008576F1"/>
    <w:rsid w:val="00857F32"/>
    <w:rsid w:val="008605B7"/>
    <w:rsid w:val="00861354"/>
    <w:rsid w:val="00861B2B"/>
    <w:rsid w:val="00862455"/>
    <w:rsid w:val="008624CB"/>
    <w:rsid w:val="00862D2E"/>
    <w:rsid w:val="0086325C"/>
    <w:rsid w:val="00863F0F"/>
    <w:rsid w:val="008641B4"/>
    <w:rsid w:val="0086534A"/>
    <w:rsid w:val="0086591C"/>
    <w:rsid w:val="0086602B"/>
    <w:rsid w:val="00866CC2"/>
    <w:rsid w:val="008673D1"/>
    <w:rsid w:val="008676E9"/>
    <w:rsid w:val="0086787B"/>
    <w:rsid w:val="00870095"/>
    <w:rsid w:val="0087043F"/>
    <w:rsid w:val="00870462"/>
    <w:rsid w:val="00870CAD"/>
    <w:rsid w:val="00871900"/>
    <w:rsid w:val="00871A1B"/>
    <w:rsid w:val="00871C30"/>
    <w:rsid w:val="00872503"/>
    <w:rsid w:val="0087284A"/>
    <w:rsid w:val="008730D1"/>
    <w:rsid w:val="008731CB"/>
    <w:rsid w:val="008736D5"/>
    <w:rsid w:val="00873BF7"/>
    <w:rsid w:val="00873DDB"/>
    <w:rsid w:val="0087437E"/>
    <w:rsid w:val="0087477C"/>
    <w:rsid w:val="00874B0B"/>
    <w:rsid w:val="00874CC4"/>
    <w:rsid w:val="00874FB5"/>
    <w:rsid w:val="00875D0C"/>
    <w:rsid w:val="00875FE3"/>
    <w:rsid w:val="00876033"/>
    <w:rsid w:val="0087675D"/>
    <w:rsid w:val="00877646"/>
    <w:rsid w:val="00877B6D"/>
    <w:rsid w:val="00877D54"/>
    <w:rsid w:val="008809EC"/>
    <w:rsid w:val="00880E7C"/>
    <w:rsid w:val="00880FC2"/>
    <w:rsid w:val="0088148C"/>
    <w:rsid w:val="00881A8F"/>
    <w:rsid w:val="00881C6F"/>
    <w:rsid w:val="00881CA8"/>
    <w:rsid w:val="008833B3"/>
    <w:rsid w:val="00883820"/>
    <w:rsid w:val="008838D4"/>
    <w:rsid w:val="00883D70"/>
    <w:rsid w:val="008845B6"/>
    <w:rsid w:val="00884684"/>
    <w:rsid w:val="00884A6B"/>
    <w:rsid w:val="00884AD5"/>
    <w:rsid w:val="00885183"/>
    <w:rsid w:val="00885BC3"/>
    <w:rsid w:val="00885DFC"/>
    <w:rsid w:val="00886B97"/>
    <w:rsid w:val="00887050"/>
    <w:rsid w:val="0088716F"/>
    <w:rsid w:val="00887765"/>
    <w:rsid w:val="00887C6A"/>
    <w:rsid w:val="0089055C"/>
    <w:rsid w:val="008913D0"/>
    <w:rsid w:val="00891660"/>
    <w:rsid w:val="00891DFA"/>
    <w:rsid w:val="00891F21"/>
    <w:rsid w:val="00891F5B"/>
    <w:rsid w:val="0089215E"/>
    <w:rsid w:val="00892287"/>
    <w:rsid w:val="00892F7B"/>
    <w:rsid w:val="00893E2B"/>
    <w:rsid w:val="008942F0"/>
    <w:rsid w:val="00894521"/>
    <w:rsid w:val="008947B1"/>
    <w:rsid w:val="00894C28"/>
    <w:rsid w:val="00895127"/>
    <w:rsid w:val="008951C8"/>
    <w:rsid w:val="00895CC3"/>
    <w:rsid w:val="00895F75"/>
    <w:rsid w:val="00896825"/>
    <w:rsid w:val="008968F4"/>
    <w:rsid w:val="00896908"/>
    <w:rsid w:val="00896CEE"/>
    <w:rsid w:val="008975E8"/>
    <w:rsid w:val="00897FF5"/>
    <w:rsid w:val="008A01D9"/>
    <w:rsid w:val="008A064A"/>
    <w:rsid w:val="008A09F7"/>
    <w:rsid w:val="008A0F33"/>
    <w:rsid w:val="008A1573"/>
    <w:rsid w:val="008A1B63"/>
    <w:rsid w:val="008A1C52"/>
    <w:rsid w:val="008A2146"/>
    <w:rsid w:val="008A2450"/>
    <w:rsid w:val="008A24A2"/>
    <w:rsid w:val="008A3BE4"/>
    <w:rsid w:val="008A3CE3"/>
    <w:rsid w:val="008A3F78"/>
    <w:rsid w:val="008A4138"/>
    <w:rsid w:val="008A4960"/>
    <w:rsid w:val="008A537F"/>
    <w:rsid w:val="008A54AD"/>
    <w:rsid w:val="008A59A9"/>
    <w:rsid w:val="008A59EC"/>
    <w:rsid w:val="008A5B2D"/>
    <w:rsid w:val="008A60F5"/>
    <w:rsid w:val="008A67F4"/>
    <w:rsid w:val="008A70ED"/>
    <w:rsid w:val="008A72C0"/>
    <w:rsid w:val="008A7A8D"/>
    <w:rsid w:val="008A7BB0"/>
    <w:rsid w:val="008B01A4"/>
    <w:rsid w:val="008B086F"/>
    <w:rsid w:val="008B0A1B"/>
    <w:rsid w:val="008B0B08"/>
    <w:rsid w:val="008B114A"/>
    <w:rsid w:val="008B1B36"/>
    <w:rsid w:val="008B20C5"/>
    <w:rsid w:val="008B2385"/>
    <w:rsid w:val="008B28E6"/>
    <w:rsid w:val="008B29D7"/>
    <w:rsid w:val="008B2C13"/>
    <w:rsid w:val="008B2FF4"/>
    <w:rsid w:val="008B3606"/>
    <w:rsid w:val="008B499D"/>
    <w:rsid w:val="008B4A93"/>
    <w:rsid w:val="008B5320"/>
    <w:rsid w:val="008B5747"/>
    <w:rsid w:val="008B6163"/>
    <w:rsid w:val="008B6478"/>
    <w:rsid w:val="008B6707"/>
    <w:rsid w:val="008B6C7A"/>
    <w:rsid w:val="008B6D3D"/>
    <w:rsid w:val="008B7B30"/>
    <w:rsid w:val="008C02E1"/>
    <w:rsid w:val="008C0B4A"/>
    <w:rsid w:val="008C0F53"/>
    <w:rsid w:val="008C119A"/>
    <w:rsid w:val="008C15A2"/>
    <w:rsid w:val="008C191E"/>
    <w:rsid w:val="008C1FD7"/>
    <w:rsid w:val="008C222F"/>
    <w:rsid w:val="008C2231"/>
    <w:rsid w:val="008C2578"/>
    <w:rsid w:val="008C2911"/>
    <w:rsid w:val="008C2AAD"/>
    <w:rsid w:val="008C3663"/>
    <w:rsid w:val="008C3DA7"/>
    <w:rsid w:val="008C4088"/>
    <w:rsid w:val="008C429E"/>
    <w:rsid w:val="008C45F7"/>
    <w:rsid w:val="008C4604"/>
    <w:rsid w:val="008C4687"/>
    <w:rsid w:val="008C49A8"/>
    <w:rsid w:val="008C5264"/>
    <w:rsid w:val="008C58CD"/>
    <w:rsid w:val="008C5C10"/>
    <w:rsid w:val="008C5CFC"/>
    <w:rsid w:val="008C5EFF"/>
    <w:rsid w:val="008C5F8C"/>
    <w:rsid w:val="008C63DC"/>
    <w:rsid w:val="008C6EA0"/>
    <w:rsid w:val="008C72F4"/>
    <w:rsid w:val="008C7A26"/>
    <w:rsid w:val="008C7B50"/>
    <w:rsid w:val="008D0149"/>
    <w:rsid w:val="008D04AC"/>
    <w:rsid w:val="008D1467"/>
    <w:rsid w:val="008D1963"/>
    <w:rsid w:val="008D1CC0"/>
    <w:rsid w:val="008D1E80"/>
    <w:rsid w:val="008D1FDC"/>
    <w:rsid w:val="008D2776"/>
    <w:rsid w:val="008D2778"/>
    <w:rsid w:val="008D2F7D"/>
    <w:rsid w:val="008D3495"/>
    <w:rsid w:val="008D372B"/>
    <w:rsid w:val="008D3E10"/>
    <w:rsid w:val="008D3EC4"/>
    <w:rsid w:val="008D4250"/>
    <w:rsid w:val="008D450C"/>
    <w:rsid w:val="008D491B"/>
    <w:rsid w:val="008D5C08"/>
    <w:rsid w:val="008D5C57"/>
    <w:rsid w:val="008D5DDA"/>
    <w:rsid w:val="008D62DE"/>
    <w:rsid w:val="008D6480"/>
    <w:rsid w:val="008D6E9E"/>
    <w:rsid w:val="008D728F"/>
    <w:rsid w:val="008D73CC"/>
    <w:rsid w:val="008E0E95"/>
    <w:rsid w:val="008E1068"/>
    <w:rsid w:val="008E13C8"/>
    <w:rsid w:val="008E15AA"/>
    <w:rsid w:val="008E2B6E"/>
    <w:rsid w:val="008E2FEF"/>
    <w:rsid w:val="008E3448"/>
    <w:rsid w:val="008E3452"/>
    <w:rsid w:val="008E3B8E"/>
    <w:rsid w:val="008E3C63"/>
    <w:rsid w:val="008E4063"/>
    <w:rsid w:val="008E44D8"/>
    <w:rsid w:val="008E47F2"/>
    <w:rsid w:val="008E4D9C"/>
    <w:rsid w:val="008E537D"/>
    <w:rsid w:val="008E58E6"/>
    <w:rsid w:val="008E656A"/>
    <w:rsid w:val="008E6CDB"/>
    <w:rsid w:val="008E7F5F"/>
    <w:rsid w:val="008F0749"/>
    <w:rsid w:val="008F08DE"/>
    <w:rsid w:val="008F0F25"/>
    <w:rsid w:val="008F164C"/>
    <w:rsid w:val="008F1946"/>
    <w:rsid w:val="008F1B1A"/>
    <w:rsid w:val="008F1FE9"/>
    <w:rsid w:val="008F27CA"/>
    <w:rsid w:val="008F2D7F"/>
    <w:rsid w:val="008F2DE4"/>
    <w:rsid w:val="008F3929"/>
    <w:rsid w:val="008F3DAF"/>
    <w:rsid w:val="008F4144"/>
    <w:rsid w:val="008F4A35"/>
    <w:rsid w:val="008F5D79"/>
    <w:rsid w:val="008F66E6"/>
    <w:rsid w:val="008F68A7"/>
    <w:rsid w:val="008F6965"/>
    <w:rsid w:val="008F6D51"/>
    <w:rsid w:val="008F717E"/>
    <w:rsid w:val="008F7695"/>
    <w:rsid w:val="00900B66"/>
    <w:rsid w:val="00900C2B"/>
    <w:rsid w:val="00900F55"/>
    <w:rsid w:val="00900FDA"/>
    <w:rsid w:val="009014FE"/>
    <w:rsid w:val="00901C56"/>
    <w:rsid w:val="00901E8D"/>
    <w:rsid w:val="00901E99"/>
    <w:rsid w:val="00902BC1"/>
    <w:rsid w:val="00903536"/>
    <w:rsid w:val="009038AD"/>
    <w:rsid w:val="00903EF9"/>
    <w:rsid w:val="009040B4"/>
    <w:rsid w:val="00904204"/>
    <w:rsid w:val="009043A4"/>
    <w:rsid w:val="00904542"/>
    <w:rsid w:val="00904DC7"/>
    <w:rsid w:val="00904DE0"/>
    <w:rsid w:val="009050FF"/>
    <w:rsid w:val="00905191"/>
    <w:rsid w:val="00905306"/>
    <w:rsid w:val="009056BF"/>
    <w:rsid w:val="009056FA"/>
    <w:rsid w:val="0090622A"/>
    <w:rsid w:val="009065CC"/>
    <w:rsid w:val="009072C1"/>
    <w:rsid w:val="00907458"/>
    <w:rsid w:val="0090747B"/>
    <w:rsid w:val="0090778D"/>
    <w:rsid w:val="00907915"/>
    <w:rsid w:val="00907A63"/>
    <w:rsid w:val="00907DB2"/>
    <w:rsid w:val="00910258"/>
    <w:rsid w:val="00910B89"/>
    <w:rsid w:val="009130B5"/>
    <w:rsid w:val="009147D3"/>
    <w:rsid w:val="00914E38"/>
    <w:rsid w:val="009150FE"/>
    <w:rsid w:val="00915E89"/>
    <w:rsid w:val="009163F6"/>
    <w:rsid w:val="009164A5"/>
    <w:rsid w:val="009168C8"/>
    <w:rsid w:val="00916CB2"/>
    <w:rsid w:val="00916F26"/>
    <w:rsid w:val="00917974"/>
    <w:rsid w:val="00917AE7"/>
    <w:rsid w:val="00917DB1"/>
    <w:rsid w:val="009205DA"/>
    <w:rsid w:val="00920D2E"/>
    <w:rsid w:val="00920ED4"/>
    <w:rsid w:val="00920F33"/>
    <w:rsid w:val="0092162F"/>
    <w:rsid w:val="00921ACD"/>
    <w:rsid w:val="00921CEC"/>
    <w:rsid w:val="00921EB5"/>
    <w:rsid w:val="0092213E"/>
    <w:rsid w:val="00922298"/>
    <w:rsid w:val="00922641"/>
    <w:rsid w:val="009234D5"/>
    <w:rsid w:val="00924877"/>
    <w:rsid w:val="00924AA5"/>
    <w:rsid w:val="00924E77"/>
    <w:rsid w:val="00925B2C"/>
    <w:rsid w:val="00926C71"/>
    <w:rsid w:val="0093055B"/>
    <w:rsid w:val="009305CB"/>
    <w:rsid w:val="00930878"/>
    <w:rsid w:val="009308EC"/>
    <w:rsid w:val="00930D72"/>
    <w:rsid w:val="009317ED"/>
    <w:rsid w:val="00931A13"/>
    <w:rsid w:val="00931A14"/>
    <w:rsid w:val="00931A77"/>
    <w:rsid w:val="00931C2C"/>
    <w:rsid w:val="00931CA4"/>
    <w:rsid w:val="00931E10"/>
    <w:rsid w:val="00932024"/>
    <w:rsid w:val="009325F6"/>
    <w:rsid w:val="00932C4F"/>
    <w:rsid w:val="00932DD5"/>
    <w:rsid w:val="009334BC"/>
    <w:rsid w:val="00933933"/>
    <w:rsid w:val="00933FF9"/>
    <w:rsid w:val="00934F72"/>
    <w:rsid w:val="00935A9C"/>
    <w:rsid w:val="00935C7D"/>
    <w:rsid w:val="00935CE4"/>
    <w:rsid w:val="00936DB6"/>
    <w:rsid w:val="0093742C"/>
    <w:rsid w:val="00937A13"/>
    <w:rsid w:val="00940341"/>
    <w:rsid w:val="009405B2"/>
    <w:rsid w:val="0094106A"/>
    <w:rsid w:val="00942937"/>
    <w:rsid w:val="009434DF"/>
    <w:rsid w:val="00943600"/>
    <w:rsid w:val="009450FF"/>
    <w:rsid w:val="00945106"/>
    <w:rsid w:val="00945223"/>
    <w:rsid w:val="00945781"/>
    <w:rsid w:val="00946541"/>
    <w:rsid w:val="009466F2"/>
    <w:rsid w:val="00946E99"/>
    <w:rsid w:val="00946F72"/>
    <w:rsid w:val="009471D9"/>
    <w:rsid w:val="00947541"/>
    <w:rsid w:val="009477BF"/>
    <w:rsid w:val="00947A9E"/>
    <w:rsid w:val="00947B80"/>
    <w:rsid w:val="0095037B"/>
    <w:rsid w:val="00950854"/>
    <w:rsid w:val="00950A47"/>
    <w:rsid w:val="00950DAD"/>
    <w:rsid w:val="009514C0"/>
    <w:rsid w:val="009517C8"/>
    <w:rsid w:val="009519C1"/>
    <w:rsid w:val="00952713"/>
    <w:rsid w:val="009529EA"/>
    <w:rsid w:val="0095365F"/>
    <w:rsid w:val="0095385A"/>
    <w:rsid w:val="00953873"/>
    <w:rsid w:val="009539EF"/>
    <w:rsid w:val="0095541F"/>
    <w:rsid w:val="00955557"/>
    <w:rsid w:val="00955B78"/>
    <w:rsid w:val="00955CF5"/>
    <w:rsid w:val="00956E8F"/>
    <w:rsid w:val="00957407"/>
    <w:rsid w:val="009576E5"/>
    <w:rsid w:val="00957DEF"/>
    <w:rsid w:val="00957E38"/>
    <w:rsid w:val="00957E7A"/>
    <w:rsid w:val="00957F10"/>
    <w:rsid w:val="009608FF"/>
    <w:rsid w:val="00960BD7"/>
    <w:rsid w:val="00960EE8"/>
    <w:rsid w:val="00960F83"/>
    <w:rsid w:val="0096227B"/>
    <w:rsid w:val="00962B81"/>
    <w:rsid w:val="00963260"/>
    <w:rsid w:val="00963A88"/>
    <w:rsid w:val="00963DF0"/>
    <w:rsid w:val="00963F13"/>
    <w:rsid w:val="009647A5"/>
    <w:rsid w:val="00964B5A"/>
    <w:rsid w:val="00965667"/>
    <w:rsid w:val="00965867"/>
    <w:rsid w:val="009659C1"/>
    <w:rsid w:val="00966262"/>
    <w:rsid w:val="00966690"/>
    <w:rsid w:val="009667FD"/>
    <w:rsid w:val="00966F2A"/>
    <w:rsid w:val="009672CA"/>
    <w:rsid w:val="00967BE2"/>
    <w:rsid w:val="009706A3"/>
    <w:rsid w:val="009706E2"/>
    <w:rsid w:val="00971360"/>
    <w:rsid w:val="00971722"/>
    <w:rsid w:val="00971C15"/>
    <w:rsid w:val="0097218D"/>
    <w:rsid w:val="009738B3"/>
    <w:rsid w:val="00974366"/>
    <w:rsid w:val="00974B8E"/>
    <w:rsid w:val="00974BCE"/>
    <w:rsid w:val="00975071"/>
    <w:rsid w:val="0097518C"/>
    <w:rsid w:val="0097618A"/>
    <w:rsid w:val="009805BE"/>
    <w:rsid w:val="00981DF1"/>
    <w:rsid w:val="00982266"/>
    <w:rsid w:val="0098265A"/>
    <w:rsid w:val="00982980"/>
    <w:rsid w:val="009836D0"/>
    <w:rsid w:val="0098378F"/>
    <w:rsid w:val="00983AB7"/>
    <w:rsid w:val="00983CA9"/>
    <w:rsid w:val="00983F19"/>
    <w:rsid w:val="0098418E"/>
    <w:rsid w:val="00984564"/>
    <w:rsid w:val="009846E2"/>
    <w:rsid w:val="00984DEF"/>
    <w:rsid w:val="00984F0E"/>
    <w:rsid w:val="00985256"/>
    <w:rsid w:val="00985C25"/>
    <w:rsid w:val="009862AD"/>
    <w:rsid w:val="00986354"/>
    <w:rsid w:val="009866E8"/>
    <w:rsid w:val="00986793"/>
    <w:rsid w:val="009871CB"/>
    <w:rsid w:val="00990336"/>
    <w:rsid w:val="00990360"/>
    <w:rsid w:val="009903A7"/>
    <w:rsid w:val="0099083E"/>
    <w:rsid w:val="00991140"/>
    <w:rsid w:val="00991B8B"/>
    <w:rsid w:val="0099225D"/>
    <w:rsid w:val="009926DA"/>
    <w:rsid w:val="00992EA4"/>
    <w:rsid w:val="009930C0"/>
    <w:rsid w:val="00993191"/>
    <w:rsid w:val="009931C5"/>
    <w:rsid w:val="009934E2"/>
    <w:rsid w:val="009936BE"/>
    <w:rsid w:val="009937CD"/>
    <w:rsid w:val="00993FBB"/>
    <w:rsid w:val="00994254"/>
    <w:rsid w:val="00994979"/>
    <w:rsid w:val="00994D43"/>
    <w:rsid w:val="00994D7E"/>
    <w:rsid w:val="00995D8C"/>
    <w:rsid w:val="00996154"/>
    <w:rsid w:val="0099620C"/>
    <w:rsid w:val="009968E1"/>
    <w:rsid w:val="00996B0A"/>
    <w:rsid w:val="00996C7A"/>
    <w:rsid w:val="00997048"/>
    <w:rsid w:val="00997474"/>
    <w:rsid w:val="00997D03"/>
    <w:rsid w:val="009A0027"/>
    <w:rsid w:val="009A01CA"/>
    <w:rsid w:val="009A0657"/>
    <w:rsid w:val="009A0795"/>
    <w:rsid w:val="009A083F"/>
    <w:rsid w:val="009A0A8A"/>
    <w:rsid w:val="009A130D"/>
    <w:rsid w:val="009A2347"/>
    <w:rsid w:val="009A28BA"/>
    <w:rsid w:val="009A2D00"/>
    <w:rsid w:val="009A31B9"/>
    <w:rsid w:val="009A332D"/>
    <w:rsid w:val="009A34EC"/>
    <w:rsid w:val="009A39A0"/>
    <w:rsid w:val="009A3BC1"/>
    <w:rsid w:val="009A3E3A"/>
    <w:rsid w:val="009A42C1"/>
    <w:rsid w:val="009A44E1"/>
    <w:rsid w:val="009A466E"/>
    <w:rsid w:val="009A4D20"/>
    <w:rsid w:val="009A5751"/>
    <w:rsid w:val="009A6C00"/>
    <w:rsid w:val="009A6CDE"/>
    <w:rsid w:val="009A6CFC"/>
    <w:rsid w:val="009A74C4"/>
    <w:rsid w:val="009A75B2"/>
    <w:rsid w:val="009A7E68"/>
    <w:rsid w:val="009B0489"/>
    <w:rsid w:val="009B05D6"/>
    <w:rsid w:val="009B063F"/>
    <w:rsid w:val="009B0933"/>
    <w:rsid w:val="009B0E10"/>
    <w:rsid w:val="009B101E"/>
    <w:rsid w:val="009B14D3"/>
    <w:rsid w:val="009B164F"/>
    <w:rsid w:val="009B28E4"/>
    <w:rsid w:val="009B2A66"/>
    <w:rsid w:val="009B315D"/>
    <w:rsid w:val="009B396C"/>
    <w:rsid w:val="009B3E46"/>
    <w:rsid w:val="009B4715"/>
    <w:rsid w:val="009B479A"/>
    <w:rsid w:val="009B5D50"/>
    <w:rsid w:val="009B6647"/>
    <w:rsid w:val="009B6C15"/>
    <w:rsid w:val="009B6FF6"/>
    <w:rsid w:val="009B7363"/>
    <w:rsid w:val="009B7B2C"/>
    <w:rsid w:val="009C0146"/>
    <w:rsid w:val="009C0A38"/>
    <w:rsid w:val="009C0C03"/>
    <w:rsid w:val="009C0E61"/>
    <w:rsid w:val="009C1157"/>
    <w:rsid w:val="009C1598"/>
    <w:rsid w:val="009C1781"/>
    <w:rsid w:val="009C22C1"/>
    <w:rsid w:val="009C2BE9"/>
    <w:rsid w:val="009C3223"/>
    <w:rsid w:val="009C32B5"/>
    <w:rsid w:val="009C3846"/>
    <w:rsid w:val="009C38ED"/>
    <w:rsid w:val="009C4029"/>
    <w:rsid w:val="009C4196"/>
    <w:rsid w:val="009C496C"/>
    <w:rsid w:val="009C5588"/>
    <w:rsid w:val="009C5DE5"/>
    <w:rsid w:val="009C609A"/>
    <w:rsid w:val="009C60F4"/>
    <w:rsid w:val="009D00FC"/>
    <w:rsid w:val="009D08C7"/>
    <w:rsid w:val="009D09E6"/>
    <w:rsid w:val="009D114E"/>
    <w:rsid w:val="009D32BD"/>
    <w:rsid w:val="009D33D9"/>
    <w:rsid w:val="009D3663"/>
    <w:rsid w:val="009D3904"/>
    <w:rsid w:val="009D3A6A"/>
    <w:rsid w:val="009D3DE5"/>
    <w:rsid w:val="009D476F"/>
    <w:rsid w:val="009D5195"/>
    <w:rsid w:val="009D561E"/>
    <w:rsid w:val="009D5EF8"/>
    <w:rsid w:val="009D64CD"/>
    <w:rsid w:val="009D670C"/>
    <w:rsid w:val="009D6A70"/>
    <w:rsid w:val="009D726A"/>
    <w:rsid w:val="009D7BA3"/>
    <w:rsid w:val="009E05FA"/>
    <w:rsid w:val="009E0BDA"/>
    <w:rsid w:val="009E117F"/>
    <w:rsid w:val="009E11F3"/>
    <w:rsid w:val="009E1452"/>
    <w:rsid w:val="009E1807"/>
    <w:rsid w:val="009E2101"/>
    <w:rsid w:val="009E293A"/>
    <w:rsid w:val="009E3009"/>
    <w:rsid w:val="009E3412"/>
    <w:rsid w:val="009E34F5"/>
    <w:rsid w:val="009E3544"/>
    <w:rsid w:val="009E3711"/>
    <w:rsid w:val="009E388D"/>
    <w:rsid w:val="009E3B2F"/>
    <w:rsid w:val="009E422E"/>
    <w:rsid w:val="009E42AB"/>
    <w:rsid w:val="009E4574"/>
    <w:rsid w:val="009E5FEF"/>
    <w:rsid w:val="009E62EF"/>
    <w:rsid w:val="009E638A"/>
    <w:rsid w:val="009E686A"/>
    <w:rsid w:val="009E68B0"/>
    <w:rsid w:val="009E79C5"/>
    <w:rsid w:val="009F098B"/>
    <w:rsid w:val="009F0D43"/>
    <w:rsid w:val="009F0D48"/>
    <w:rsid w:val="009F0E14"/>
    <w:rsid w:val="009F1D69"/>
    <w:rsid w:val="009F1ED9"/>
    <w:rsid w:val="009F2291"/>
    <w:rsid w:val="009F2714"/>
    <w:rsid w:val="009F2944"/>
    <w:rsid w:val="009F2DC1"/>
    <w:rsid w:val="009F2E95"/>
    <w:rsid w:val="009F2F3F"/>
    <w:rsid w:val="009F3186"/>
    <w:rsid w:val="009F322D"/>
    <w:rsid w:val="009F3327"/>
    <w:rsid w:val="009F384C"/>
    <w:rsid w:val="009F3981"/>
    <w:rsid w:val="009F5060"/>
    <w:rsid w:val="009F5199"/>
    <w:rsid w:val="009F575A"/>
    <w:rsid w:val="009F58DD"/>
    <w:rsid w:val="009F5C7B"/>
    <w:rsid w:val="009F67A8"/>
    <w:rsid w:val="009F690B"/>
    <w:rsid w:val="009F78DA"/>
    <w:rsid w:val="009F7AE7"/>
    <w:rsid w:val="00A001F4"/>
    <w:rsid w:val="00A00493"/>
    <w:rsid w:val="00A007A1"/>
    <w:rsid w:val="00A008F9"/>
    <w:rsid w:val="00A010A1"/>
    <w:rsid w:val="00A0139D"/>
    <w:rsid w:val="00A016E9"/>
    <w:rsid w:val="00A018BA"/>
    <w:rsid w:val="00A02AB2"/>
    <w:rsid w:val="00A02DE2"/>
    <w:rsid w:val="00A02F34"/>
    <w:rsid w:val="00A03BA4"/>
    <w:rsid w:val="00A04275"/>
    <w:rsid w:val="00A046A7"/>
    <w:rsid w:val="00A05073"/>
    <w:rsid w:val="00A0517D"/>
    <w:rsid w:val="00A05693"/>
    <w:rsid w:val="00A05730"/>
    <w:rsid w:val="00A0579D"/>
    <w:rsid w:val="00A057A4"/>
    <w:rsid w:val="00A058B9"/>
    <w:rsid w:val="00A05D08"/>
    <w:rsid w:val="00A06E9A"/>
    <w:rsid w:val="00A07347"/>
    <w:rsid w:val="00A074FB"/>
    <w:rsid w:val="00A075CE"/>
    <w:rsid w:val="00A07C34"/>
    <w:rsid w:val="00A07F32"/>
    <w:rsid w:val="00A112D5"/>
    <w:rsid w:val="00A11908"/>
    <w:rsid w:val="00A119A3"/>
    <w:rsid w:val="00A123BF"/>
    <w:rsid w:val="00A12AD0"/>
    <w:rsid w:val="00A12B3A"/>
    <w:rsid w:val="00A1327E"/>
    <w:rsid w:val="00A13910"/>
    <w:rsid w:val="00A14115"/>
    <w:rsid w:val="00A149CC"/>
    <w:rsid w:val="00A14ADC"/>
    <w:rsid w:val="00A14EE3"/>
    <w:rsid w:val="00A1532E"/>
    <w:rsid w:val="00A1559C"/>
    <w:rsid w:val="00A15D53"/>
    <w:rsid w:val="00A15EDD"/>
    <w:rsid w:val="00A1685E"/>
    <w:rsid w:val="00A168BA"/>
    <w:rsid w:val="00A17493"/>
    <w:rsid w:val="00A17AF8"/>
    <w:rsid w:val="00A17B47"/>
    <w:rsid w:val="00A17BC4"/>
    <w:rsid w:val="00A201E2"/>
    <w:rsid w:val="00A215C6"/>
    <w:rsid w:val="00A2160E"/>
    <w:rsid w:val="00A216DB"/>
    <w:rsid w:val="00A2238C"/>
    <w:rsid w:val="00A22620"/>
    <w:rsid w:val="00A2392B"/>
    <w:rsid w:val="00A23990"/>
    <w:rsid w:val="00A23BC7"/>
    <w:rsid w:val="00A23DFB"/>
    <w:rsid w:val="00A24791"/>
    <w:rsid w:val="00A2490D"/>
    <w:rsid w:val="00A25588"/>
    <w:rsid w:val="00A25903"/>
    <w:rsid w:val="00A259D2"/>
    <w:rsid w:val="00A25C73"/>
    <w:rsid w:val="00A26008"/>
    <w:rsid w:val="00A30BF9"/>
    <w:rsid w:val="00A311A3"/>
    <w:rsid w:val="00A31C63"/>
    <w:rsid w:val="00A329D9"/>
    <w:rsid w:val="00A330F2"/>
    <w:rsid w:val="00A33EB6"/>
    <w:rsid w:val="00A34ED6"/>
    <w:rsid w:val="00A35072"/>
    <w:rsid w:val="00A3642D"/>
    <w:rsid w:val="00A3664A"/>
    <w:rsid w:val="00A366F3"/>
    <w:rsid w:val="00A3676B"/>
    <w:rsid w:val="00A374C5"/>
    <w:rsid w:val="00A379C3"/>
    <w:rsid w:val="00A40371"/>
    <w:rsid w:val="00A408DD"/>
    <w:rsid w:val="00A40B5C"/>
    <w:rsid w:val="00A40C7F"/>
    <w:rsid w:val="00A41229"/>
    <w:rsid w:val="00A41370"/>
    <w:rsid w:val="00A419F8"/>
    <w:rsid w:val="00A41B2B"/>
    <w:rsid w:val="00A42290"/>
    <w:rsid w:val="00A42316"/>
    <w:rsid w:val="00A42689"/>
    <w:rsid w:val="00A428F2"/>
    <w:rsid w:val="00A42914"/>
    <w:rsid w:val="00A42E32"/>
    <w:rsid w:val="00A43688"/>
    <w:rsid w:val="00A43B35"/>
    <w:rsid w:val="00A44B25"/>
    <w:rsid w:val="00A44D2F"/>
    <w:rsid w:val="00A44FD1"/>
    <w:rsid w:val="00A44FDA"/>
    <w:rsid w:val="00A4545F"/>
    <w:rsid w:val="00A45F86"/>
    <w:rsid w:val="00A465EA"/>
    <w:rsid w:val="00A466CC"/>
    <w:rsid w:val="00A46AE5"/>
    <w:rsid w:val="00A46B34"/>
    <w:rsid w:val="00A46C2F"/>
    <w:rsid w:val="00A471BD"/>
    <w:rsid w:val="00A475A3"/>
    <w:rsid w:val="00A477A4"/>
    <w:rsid w:val="00A50608"/>
    <w:rsid w:val="00A50BBC"/>
    <w:rsid w:val="00A517DB"/>
    <w:rsid w:val="00A527F5"/>
    <w:rsid w:val="00A539E9"/>
    <w:rsid w:val="00A54F45"/>
    <w:rsid w:val="00A558E3"/>
    <w:rsid w:val="00A55AFC"/>
    <w:rsid w:val="00A55FEF"/>
    <w:rsid w:val="00A56677"/>
    <w:rsid w:val="00A56902"/>
    <w:rsid w:val="00A56D5B"/>
    <w:rsid w:val="00A570A0"/>
    <w:rsid w:val="00A570FA"/>
    <w:rsid w:val="00A57F22"/>
    <w:rsid w:val="00A607D3"/>
    <w:rsid w:val="00A6088C"/>
    <w:rsid w:val="00A60D23"/>
    <w:rsid w:val="00A60FD3"/>
    <w:rsid w:val="00A615E1"/>
    <w:rsid w:val="00A615F0"/>
    <w:rsid w:val="00A619E6"/>
    <w:rsid w:val="00A61F1D"/>
    <w:rsid w:val="00A61F73"/>
    <w:rsid w:val="00A62D14"/>
    <w:rsid w:val="00A63083"/>
    <w:rsid w:val="00A635C9"/>
    <w:rsid w:val="00A635E4"/>
    <w:rsid w:val="00A647B8"/>
    <w:rsid w:val="00A6557C"/>
    <w:rsid w:val="00A668D4"/>
    <w:rsid w:val="00A66A68"/>
    <w:rsid w:val="00A66D23"/>
    <w:rsid w:val="00A671FC"/>
    <w:rsid w:val="00A6797E"/>
    <w:rsid w:val="00A67A66"/>
    <w:rsid w:val="00A70AB4"/>
    <w:rsid w:val="00A714E1"/>
    <w:rsid w:val="00A717CB"/>
    <w:rsid w:val="00A71C88"/>
    <w:rsid w:val="00A722E4"/>
    <w:rsid w:val="00A72552"/>
    <w:rsid w:val="00A72F8A"/>
    <w:rsid w:val="00A73672"/>
    <w:rsid w:val="00A73696"/>
    <w:rsid w:val="00A736A7"/>
    <w:rsid w:val="00A73CFE"/>
    <w:rsid w:val="00A74952"/>
    <w:rsid w:val="00A7580A"/>
    <w:rsid w:val="00A758F4"/>
    <w:rsid w:val="00A7612E"/>
    <w:rsid w:val="00A76397"/>
    <w:rsid w:val="00A76C31"/>
    <w:rsid w:val="00A77565"/>
    <w:rsid w:val="00A77628"/>
    <w:rsid w:val="00A77B6C"/>
    <w:rsid w:val="00A77C72"/>
    <w:rsid w:val="00A77F92"/>
    <w:rsid w:val="00A8037C"/>
    <w:rsid w:val="00A804F2"/>
    <w:rsid w:val="00A80727"/>
    <w:rsid w:val="00A81C60"/>
    <w:rsid w:val="00A81D19"/>
    <w:rsid w:val="00A81E37"/>
    <w:rsid w:val="00A8238C"/>
    <w:rsid w:val="00A82B43"/>
    <w:rsid w:val="00A8441D"/>
    <w:rsid w:val="00A84AFC"/>
    <w:rsid w:val="00A84FF8"/>
    <w:rsid w:val="00A85061"/>
    <w:rsid w:val="00A86A53"/>
    <w:rsid w:val="00A86B9A"/>
    <w:rsid w:val="00A87A51"/>
    <w:rsid w:val="00A87C81"/>
    <w:rsid w:val="00A87F39"/>
    <w:rsid w:val="00A9017C"/>
    <w:rsid w:val="00A9037C"/>
    <w:rsid w:val="00A91872"/>
    <w:rsid w:val="00A92993"/>
    <w:rsid w:val="00A9311E"/>
    <w:rsid w:val="00A93155"/>
    <w:rsid w:val="00A948BF"/>
    <w:rsid w:val="00A94ABD"/>
    <w:rsid w:val="00A94D9F"/>
    <w:rsid w:val="00A96115"/>
    <w:rsid w:val="00A96426"/>
    <w:rsid w:val="00A96492"/>
    <w:rsid w:val="00A964C0"/>
    <w:rsid w:val="00A966D3"/>
    <w:rsid w:val="00A96B54"/>
    <w:rsid w:val="00A97034"/>
    <w:rsid w:val="00A974CA"/>
    <w:rsid w:val="00A9778B"/>
    <w:rsid w:val="00A97C7F"/>
    <w:rsid w:val="00AA00A3"/>
    <w:rsid w:val="00AA0372"/>
    <w:rsid w:val="00AA090F"/>
    <w:rsid w:val="00AA1025"/>
    <w:rsid w:val="00AA11A9"/>
    <w:rsid w:val="00AA2B79"/>
    <w:rsid w:val="00AA2BAF"/>
    <w:rsid w:val="00AA2EED"/>
    <w:rsid w:val="00AA375F"/>
    <w:rsid w:val="00AA384B"/>
    <w:rsid w:val="00AA3D26"/>
    <w:rsid w:val="00AA5672"/>
    <w:rsid w:val="00AA5F54"/>
    <w:rsid w:val="00AA6018"/>
    <w:rsid w:val="00AA60EE"/>
    <w:rsid w:val="00AA6789"/>
    <w:rsid w:val="00AA6BDE"/>
    <w:rsid w:val="00AA6DEA"/>
    <w:rsid w:val="00AA6E24"/>
    <w:rsid w:val="00AA6E61"/>
    <w:rsid w:val="00AA72C1"/>
    <w:rsid w:val="00AA7F4D"/>
    <w:rsid w:val="00AB0B01"/>
    <w:rsid w:val="00AB0B8C"/>
    <w:rsid w:val="00AB19DC"/>
    <w:rsid w:val="00AB200A"/>
    <w:rsid w:val="00AB25FB"/>
    <w:rsid w:val="00AB2D07"/>
    <w:rsid w:val="00AB2DF4"/>
    <w:rsid w:val="00AB36E3"/>
    <w:rsid w:val="00AB39CE"/>
    <w:rsid w:val="00AB3A23"/>
    <w:rsid w:val="00AB40D5"/>
    <w:rsid w:val="00AB4920"/>
    <w:rsid w:val="00AB4A3E"/>
    <w:rsid w:val="00AB505A"/>
    <w:rsid w:val="00AB528A"/>
    <w:rsid w:val="00AB5BDF"/>
    <w:rsid w:val="00AB5F17"/>
    <w:rsid w:val="00AB6939"/>
    <w:rsid w:val="00AB6CA0"/>
    <w:rsid w:val="00AB6D45"/>
    <w:rsid w:val="00AB6F4E"/>
    <w:rsid w:val="00AB77AD"/>
    <w:rsid w:val="00AB7A70"/>
    <w:rsid w:val="00AB7F78"/>
    <w:rsid w:val="00AC0487"/>
    <w:rsid w:val="00AC0E53"/>
    <w:rsid w:val="00AC1F37"/>
    <w:rsid w:val="00AC27EA"/>
    <w:rsid w:val="00AC2B32"/>
    <w:rsid w:val="00AC31DB"/>
    <w:rsid w:val="00AC3FAA"/>
    <w:rsid w:val="00AC4D7F"/>
    <w:rsid w:val="00AC4F7F"/>
    <w:rsid w:val="00AC5662"/>
    <w:rsid w:val="00AC5D6C"/>
    <w:rsid w:val="00AC69BE"/>
    <w:rsid w:val="00AC7596"/>
    <w:rsid w:val="00AC78B0"/>
    <w:rsid w:val="00AD027A"/>
    <w:rsid w:val="00AD0748"/>
    <w:rsid w:val="00AD12AC"/>
    <w:rsid w:val="00AD16F9"/>
    <w:rsid w:val="00AD187A"/>
    <w:rsid w:val="00AD2280"/>
    <w:rsid w:val="00AD28D6"/>
    <w:rsid w:val="00AD2A9E"/>
    <w:rsid w:val="00AD2C04"/>
    <w:rsid w:val="00AD2E10"/>
    <w:rsid w:val="00AD3129"/>
    <w:rsid w:val="00AD396B"/>
    <w:rsid w:val="00AD3B32"/>
    <w:rsid w:val="00AD4202"/>
    <w:rsid w:val="00AD45B5"/>
    <w:rsid w:val="00AD514C"/>
    <w:rsid w:val="00AD5A92"/>
    <w:rsid w:val="00AD630B"/>
    <w:rsid w:val="00AD6801"/>
    <w:rsid w:val="00AD721A"/>
    <w:rsid w:val="00AD77CE"/>
    <w:rsid w:val="00AD79FE"/>
    <w:rsid w:val="00AD7D89"/>
    <w:rsid w:val="00AD7E04"/>
    <w:rsid w:val="00AD7E25"/>
    <w:rsid w:val="00AD7FAC"/>
    <w:rsid w:val="00AE034C"/>
    <w:rsid w:val="00AE0BBE"/>
    <w:rsid w:val="00AE0BF9"/>
    <w:rsid w:val="00AE0D99"/>
    <w:rsid w:val="00AE10F3"/>
    <w:rsid w:val="00AE14C4"/>
    <w:rsid w:val="00AE18C7"/>
    <w:rsid w:val="00AE1913"/>
    <w:rsid w:val="00AE1EEF"/>
    <w:rsid w:val="00AE37DC"/>
    <w:rsid w:val="00AE3F58"/>
    <w:rsid w:val="00AE4005"/>
    <w:rsid w:val="00AE421E"/>
    <w:rsid w:val="00AE4383"/>
    <w:rsid w:val="00AE4503"/>
    <w:rsid w:val="00AE5127"/>
    <w:rsid w:val="00AE53E6"/>
    <w:rsid w:val="00AE56E6"/>
    <w:rsid w:val="00AE57FD"/>
    <w:rsid w:val="00AE6825"/>
    <w:rsid w:val="00AE7144"/>
    <w:rsid w:val="00AE71C9"/>
    <w:rsid w:val="00AE73C0"/>
    <w:rsid w:val="00AE7652"/>
    <w:rsid w:val="00AE7900"/>
    <w:rsid w:val="00AE791A"/>
    <w:rsid w:val="00AE7A4F"/>
    <w:rsid w:val="00AE7F85"/>
    <w:rsid w:val="00AF0023"/>
    <w:rsid w:val="00AF0751"/>
    <w:rsid w:val="00AF1B43"/>
    <w:rsid w:val="00AF1C61"/>
    <w:rsid w:val="00AF1DA3"/>
    <w:rsid w:val="00AF2288"/>
    <w:rsid w:val="00AF2A79"/>
    <w:rsid w:val="00AF2DD5"/>
    <w:rsid w:val="00AF3460"/>
    <w:rsid w:val="00AF3A92"/>
    <w:rsid w:val="00AF3D08"/>
    <w:rsid w:val="00AF4EBC"/>
    <w:rsid w:val="00AF512F"/>
    <w:rsid w:val="00AF5400"/>
    <w:rsid w:val="00AF5A20"/>
    <w:rsid w:val="00AF60F1"/>
    <w:rsid w:val="00AF68DB"/>
    <w:rsid w:val="00AF779A"/>
    <w:rsid w:val="00AF7B34"/>
    <w:rsid w:val="00AF7DCA"/>
    <w:rsid w:val="00B00904"/>
    <w:rsid w:val="00B00B15"/>
    <w:rsid w:val="00B018B7"/>
    <w:rsid w:val="00B01B85"/>
    <w:rsid w:val="00B01CC0"/>
    <w:rsid w:val="00B01DEF"/>
    <w:rsid w:val="00B02673"/>
    <w:rsid w:val="00B02F49"/>
    <w:rsid w:val="00B02F8D"/>
    <w:rsid w:val="00B03328"/>
    <w:rsid w:val="00B03637"/>
    <w:rsid w:val="00B03840"/>
    <w:rsid w:val="00B03BFB"/>
    <w:rsid w:val="00B03DC2"/>
    <w:rsid w:val="00B041AA"/>
    <w:rsid w:val="00B043EB"/>
    <w:rsid w:val="00B0448E"/>
    <w:rsid w:val="00B04547"/>
    <w:rsid w:val="00B04834"/>
    <w:rsid w:val="00B04D97"/>
    <w:rsid w:val="00B06278"/>
    <w:rsid w:val="00B06725"/>
    <w:rsid w:val="00B06CD7"/>
    <w:rsid w:val="00B07047"/>
    <w:rsid w:val="00B0754C"/>
    <w:rsid w:val="00B07AF2"/>
    <w:rsid w:val="00B07B49"/>
    <w:rsid w:val="00B100C1"/>
    <w:rsid w:val="00B10312"/>
    <w:rsid w:val="00B1041E"/>
    <w:rsid w:val="00B1063D"/>
    <w:rsid w:val="00B10781"/>
    <w:rsid w:val="00B10C9A"/>
    <w:rsid w:val="00B10E25"/>
    <w:rsid w:val="00B11590"/>
    <w:rsid w:val="00B1247C"/>
    <w:rsid w:val="00B12A5D"/>
    <w:rsid w:val="00B13242"/>
    <w:rsid w:val="00B13378"/>
    <w:rsid w:val="00B14186"/>
    <w:rsid w:val="00B14699"/>
    <w:rsid w:val="00B172F5"/>
    <w:rsid w:val="00B173A4"/>
    <w:rsid w:val="00B174A3"/>
    <w:rsid w:val="00B179FE"/>
    <w:rsid w:val="00B17A79"/>
    <w:rsid w:val="00B202AF"/>
    <w:rsid w:val="00B20604"/>
    <w:rsid w:val="00B2114B"/>
    <w:rsid w:val="00B21D1D"/>
    <w:rsid w:val="00B2276E"/>
    <w:rsid w:val="00B2283A"/>
    <w:rsid w:val="00B22F4B"/>
    <w:rsid w:val="00B239C4"/>
    <w:rsid w:val="00B23AE4"/>
    <w:rsid w:val="00B23E17"/>
    <w:rsid w:val="00B23EE0"/>
    <w:rsid w:val="00B243AC"/>
    <w:rsid w:val="00B253D3"/>
    <w:rsid w:val="00B254ED"/>
    <w:rsid w:val="00B25580"/>
    <w:rsid w:val="00B258C9"/>
    <w:rsid w:val="00B260E6"/>
    <w:rsid w:val="00B269BD"/>
    <w:rsid w:val="00B269BE"/>
    <w:rsid w:val="00B27565"/>
    <w:rsid w:val="00B27719"/>
    <w:rsid w:val="00B277B5"/>
    <w:rsid w:val="00B2789C"/>
    <w:rsid w:val="00B278EA"/>
    <w:rsid w:val="00B27E62"/>
    <w:rsid w:val="00B27FB3"/>
    <w:rsid w:val="00B31381"/>
    <w:rsid w:val="00B319AE"/>
    <w:rsid w:val="00B31BDC"/>
    <w:rsid w:val="00B31F6D"/>
    <w:rsid w:val="00B31FA1"/>
    <w:rsid w:val="00B3294D"/>
    <w:rsid w:val="00B32B0C"/>
    <w:rsid w:val="00B32C4F"/>
    <w:rsid w:val="00B331E6"/>
    <w:rsid w:val="00B3377A"/>
    <w:rsid w:val="00B33A70"/>
    <w:rsid w:val="00B33FAF"/>
    <w:rsid w:val="00B34109"/>
    <w:rsid w:val="00B34AC7"/>
    <w:rsid w:val="00B34D68"/>
    <w:rsid w:val="00B35063"/>
    <w:rsid w:val="00B350E7"/>
    <w:rsid w:val="00B35255"/>
    <w:rsid w:val="00B364F3"/>
    <w:rsid w:val="00B37159"/>
    <w:rsid w:val="00B379FF"/>
    <w:rsid w:val="00B415A3"/>
    <w:rsid w:val="00B418E6"/>
    <w:rsid w:val="00B4196C"/>
    <w:rsid w:val="00B4244F"/>
    <w:rsid w:val="00B424FA"/>
    <w:rsid w:val="00B4276F"/>
    <w:rsid w:val="00B44510"/>
    <w:rsid w:val="00B44DBB"/>
    <w:rsid w:val="00B45688"/>
    <w:rsid w:val="00B459EF"/>
    <w:rsid w:val="00B45B34"/>
    <w:rsid w:val="00B46113"/>
    <w:rsid w:val="00B4646F"/>
    <w:rsid w:val="00B4647F"/>
    <w:rsid w:val="00B46B0F"/>
    <w:rsid w:val="00B46E32"/>
    <w:rsid w:val="00B47090"/>
    <w:rsid w:val="00B47621"/>
    <w:rsid w:val="00B4774B"/>
    <w:rsid w:val="00B47A9E"/>
    <w:rsid w:val="00B47AF9"/>
    <w:rsid w:val="00B47B45"/>
    <w:rsid w:val="00B47C0F"/>
    <w:rsid w:val="00B5025D"/>
    <w:rsid w:val="00B50B69"/>
    <w:rsid w:val="00B50C28"/>
    <w:rsid w:val="00B51B4A"/>
    <w:rsid w:val="00B52CFB"/>
    <w:rsid w:val="00B52D31"/>
    <w:rsid w:val="00B53C36"/>
    <w:rsid w:val="00B54042"/>
    <w:rsid w:val="00B5425D"/>
    <w:rsid w:val="00B543AC"/>
    <w:rsid w:val="00B5495B"/>
    <w:rsid w:val="00B55DE6"/>
    <w:rsid w:val="00B566E0"/>
    <w:rsid w:val="00B5684F"/>
    <w:rsid w:val="00B568CA"/>
    <w:rsid w:val="00B56BED"/>
    <w:rsid w:val="00B571CD"/>
    <w:rsid w:val="00B57932"/>
    <w:rsid w:val="00B6042A"/>
    <w:rsid w:val="00B60E89"/>
    <w:rsid w:val="00B60EC9"/>
    <w:rsid w:val="00B61D0B"/>
    <w:rsid w:val="00B61EBA"/>
    <w:rsid w:val="00B624C7"/>
    <w:rsid w:val="00B6289E"/>
    <w:rsid w:val="00B62B3C"/>
    <w:rsid w:val="00B62DBE"/>
    <w:rsid w:val="00B6333F"/>
    <w:rsid w:val="00B63D2C"/>
    <w:rsid w:val="00B64511"/>
    <w:rsid w:val="00B64598"/>
    <w:rsid w:val="00B64EDC"/>
    <w:rsid w:val="00B65C34"/>
    <w:rsid w:val="00B66394"/>
    <w:rsid w:val="00B665D5"/>
    <w:rsid w:val="00B668F8"/>
    <w:rsid w:val="00B669DC"/>
    <w:rsid w:val="00B704F4"/>
    <w:rsid w:val="00B71518"/>
    <w:rsid w:val="00B719BA"/>
    <w:rsid w:val="00B71A2B"/>
    <w:rsid w:val="00B7264E"/>
    <w:rsid w:val="00B7409D"/>
    <w:rsid w:val="00B74335"/>
    <w:rsid w:val="00B74510"/>
    <w:rsid w:val="00B7486D"/>
    <w:rsid w:val="00B74EF1"/>
    <w:rsid w:val="00B75687"/>
    <w:rsid w:val="00B75992"/>
    <w:rsid w:val="00B760FB"/>
    <w:rsid w:val="00B7662B"/>
    <w:rsid w:val="00B76AD0"/>
    <w:rsid w:val="00B77CAD"/>
    <w:rsid w:val="00B77E08"/>
    <w:rsid w:val="00B77F75"/>
    <w:rsid w:val="00B80606"/>
    <w:rsid w:val="00B81449"/>
    <w:rsid w:val="00B8191B"/>
    <w:rsid w:val="00B81B76"/>
    <w:rsid w:val="00B82277"/>
    <w:rsid w:val="00B82568"/>
    <w:rsid w:val="00B82BDD"/>
    <w:rsid w:val="00B82DBD"/>
    <w:rsid w:val="00B82F6F"/>
    <w:rsid w:val="00B83811"/>
    <w:rsid w:val="00B84000"/>
    <w:rsid w:val="00B84082"/>
    <w:rsid w:val="00B84780"/>
    <w:rsid w:val="00B8527A"/>
    <w:rsid w:val="00B8532A"/>
    <w:rsid w:val="00B859F8"/>
    <w:rsid w:val="00B85E15"/>
    <w:rsid w:val="00B85EB1"/>
    <w:rsid w:val="00B866B7"/>
    <w:rsid w:val="00B86A8A"/>
    <w:rsid w:val="00B86B44"/>
    <w:rsid w:val="00B87B51"/>
    <w:rsid w:val="00B90C7D"/>
    <w:rsid w:val="00B90CBC"/>
    <w:rsid w:val="00B91095"/>
    <w:rsid w:val="00B9118D"/>
    <w:rsid w:val="00B911D8"/>
    <w:rsid w:val="00B91592"/>
    <w:rsid w:val="00B918A7"/>
    <w:rsid w:val="00B91CD9"/>
    <w:rsid w:val="00B91FD5"/>
    <w:rsid w:val="00B91FF0"/>
    <w:rsid w:val="00B929D7"/>
    <w:rsid w:val="00B9333F"/>
    <w:rsid w:val="00B933C8"/>
    <w:rsid w:val="00B93C15"/>
    <w:rsid w:val="00B94306"/>
    <w:rsid w:val="00B94425"/>
    <w:rsid w:val="00B94C83"/>
    <w:rsid w:val="00B94D0E"/>
    <w:rsid w:val="00B95D6F"/>
    <w:rsid w:val="00B96B5B"/>
    <w:rsid w:val="00B96F28"/>
    <w:rsid w:val="00B97168"/>
    <w:rsid w:val="00B9725D"/>
    <w:rsid w:val="00B972B4"/>
    <w:rsid w:val="00B97793"/>
    <w:rsid w:val="00B97DDD"/>
    <w:rsid w:val="00BA06B8"/>
    <w:rsid w:val="00BA0B1F"/>
    <w:rsid w:val="00BA0FDE"/>
    <w:rsid w:val="00BA17D8"/>
    <w:rsid w:val="00BA1CA8"/>
    <w:rsid w:val="00BA1F9F"/>
    <w:rsid w:val="00BA2472"/>
    <w:rsid w:val="00BA271B"/>
    <w:rsid w:val="00BA2BDF"/>
    <w:rsid w:val="00BA2EBB"/>
    <w:rsid w:val="00BA2FB4"/>
    <w:rsid w:val="00BA3BB2"/>
    <w:rsid w:val="00BA3C3C"/>
    <w:rsid w:val="00BA47A3"/>
    <w:rsid w:val="00BA4DAB"/>
    <w:rsid w:val="00BA4E36"/>
    <w:rsid w:val="00BA5092"/>
    <w:rsid w:val="00BA53E9"/>
    <w:rsid w:val="00BA5C8C"/>
    <w:rsid w:val="00BA66A9"/>
    <w:rsid w:val="00BA6C59"/>
    <w:rsid w:val="00BA6EC4"/>
    <w:rsid w:val="00BA7AAF"/>
    <w:rsid w:val="00BB07C3"/>
    <w:rsid w:val="00BB15C3"/>
    <w:rsid w:val="00BB1BAA"/>
    <w:rsid w:val="00BB237C"/>
    <w:rsid w:val="00BB2A66"/>
    <w:rsid w:val="00BB2AA1"/>
    <w:rsid w:val="00BB31A9"/>
    <w:rsid w:val="00BB3346"/>
    <w:rsid w:val="00BB34F1"/>
    <w:rsid w:val="00BB40FC"/>
    <w:rsid w:val="00BB473E"/>
    <w:rsid w:val="00BB5229"/>
    <w:rsid w:val="00BB56C6"/>
    <w:rsid w:val="00BB5861"/>
    <w:rsid w:val="00BB5B04"/>
    <w:rsid w:val="00BB5B59"/>
    <w:rsid w:val="00BB6D5D"/>
    <w:rsid w:val="00BB6EB8"/>
    <w:rsid w:val="00BB70F8"/>
    <w:rsid w:val="00BB70FB"/>
    <w:rsid w:val="00BB7171"/>
    <w:rsid w:val="00BC041E"/>
    <w:rsid w:val="00BC0424"/>
    <w:rsid w:val="00BC05D4"/>
    <w:rsid w:val="00BC09AD"/>
    <w:rsid w:val="00BC0A6E"/>
    <w:rsid w:val="00BC0CA9"/>
    <w:rsid w:val="00BC1267"/>
    <w:rsid w:val="00BC1657"/>
    <w:rsid w:val="00BC1DFB"/>
    <w:rsid w:val="00BC2488"/>
    <w:rsid w:val="00BC2790"/>
    <w:rsid w:val="00BC384F"/>
    <w:rsid w:val="00BC431A"/>
    <w:rsid w:val="00BC4BE5"/>
    <w:rsid w:val="00BC50E8"/>
    <w:rsid w:val="00BC5760"/>
    <w:rsid w:val="00BC57FC"/>
    <w:rsid w:val="00BC5DB8"/>
    <w:rsid w:val="00BC67D5"/>
    <w:rsid w:val="00BC6C4C"/>
    <w:rsid w:val="00BC7DF7"/>
    <w:rsid w:val="00BC7E4F"/>
    <w:rsid w:val="00BD0EB9"/>
    <w:rsid w:val="00BD14A7"/>
    <w:rsid w:val="00BD196F"/>
    <w:rsid w:val="00BD1FE5"/>
    <w:rsid w:val="00BD2372"/>
    <w:rsid w:val="00BD25C5"/>
    <w:rsid w:val="00BD3858"/>
    <w:rsid w:val="00BD394A"/>
    <w:rsid w:val="00BD3FF7"/>
    <w:rsid w:val="00BD409F"/>
    <w:rsid w:val="00BD4172"/>
    <w:rsid w:val="00BD4690"/>
    <w:rsid w:val="00BD472B"/>
    <w:rsid w:val="00BD4ADC"/>
    <w:rsid w:val="00BD4EFE"/>
    <w:rsid w:val="00BD5698"/>
    <w:rsid w:val="00BD5E4C"/>
    <w:rsid w:val="00BD665D"/>
    <w:rsid w:val="00BD6852"/>
    <w:rsid w:val="00BD68E1"/>
    <w:rsid w:val="00BD6985"/>
    <w:rsid w:val="00BD6B8E"/>
    <w:rsid w:val="00BD6B9B"/>
    <w:rsid w:val="00BD7285"/>
    <w:rsid w:val="00BE08D2"/>
    <w:rsid w:val="00BE0ADD"/>
    <w:rsid w:val="00BE0FEA"/>
    <w:rsid w:val="00BE181A"/>
    <w:rsid w:val="00BE2200"/>
    <w:rsid w:val="00BE2281"/>
    <w:rsid w:val="00BE24B3"/>
    <w:rsid w:val="00BE2C62"/>
    <w:rsid w:val="00BE3371"/>
    <w:rsid w:val="00BE33E7"/>
    <w:rsid w:val="00BE36E3"/>
    <w:rsid w:val="00BE3F39"/>
    <w:rsid w:val="00BE4010"/>
    <w:rsid w:val="00BE4194"/>
    <w:rsid w:val="00BE515F"/>
    <w:rsid w:val="00BE5F69"/>
    <w:rsid w:val="00BE6241"/>
    <w:rsid w:val="00BE6594"/>
    <w:rsid w:val="00BE671F"/>
    <w:rsid w:val="00BE6850"/>
    <w:rsid w:val="00BE6A59"/>
    <w:rsid w:val="00BE76F6"/>
    <w:rsid w:val="00BF03D3"/>
    <w:rsid w:val="00BF0A67"/>
    <w:rsid w:val="00BF11B8"/>
    <w:rsid w:val="00BF1207"/>
    <w:rsid w:val="00BF2DB2"/>
    <w:rsid w:val="00BF35A2"/>
    <w:rsid w:val="00BF37E5"/>
    <w:rsid w:val="00BF4014"/>
    <w:rsid w:val="00BF438B"/>
    <w:rsid w:val="00BF4B5E"/>
    <w:rsid w:val="00BF4CB1"/>
    <w:rsid w:val="00BF64F8"/>
    <w:rsid w:val="00BF6809"/>
    <w:rsid w:val="00BF6894"/>
    <w:rsid w:val="00BF6D78"/>
    <w:rsid w:val="00BF6DB7"/>
    <w:rsid w:val="00BF730F"/>
    <w:rsid w:val="00BF7B55"/>
    <w:rsid w:val="00BF7E72"/>
    <w:rsid w:val="00C005E9"/>
    <w:rsid w:val="00C00D6C"/>
    <w:rsid w:val="00C00F2C"/>
    <w:rsid w:val="00C01713"/>
    <w:rsid w:val="00C024EB"/>
    <w:rsid w:val="00C02CC1"/>
    <w:rsid w:val="00C03D79"/>
    <w:rsid w:val="00C04227"/>
    <w:rsid w:val="00C04AC2"/>
    <w:rsid w:val="00C04F45"/>
    <w:rsid w:val="00C0528D"/>
    <w:rsid w:val="00C057CB"/>
    <w:rsid w:val="00C057FE"/>
    <w:rsid w:val="00C06137"/>
    <w:rsid w:val="00C06745"/>
    <w:rsid w:val="00C07AFF"/>
    <w:rsid w:val="00C10990"/>
    <w:rsid w:val="00C11235"/>
    <w:rsid w:val="00C12630"/>
    <w:rsid w:val="00C12A82"/>
    <w:rsid w:val="00C12DE4"/>
    <w:rsid w:val="00C12FD4"/>
    <w:rsid w:val="00C13025"/>
    <w:rsid w:val="00C13283"/>
    <w:rsid w:val="00C132C2"/>
    <w:rsid w:val="00C13FF4"/>
    <w:rsid w:val="00C1438B"/>
    <w:rsid w:val="00C14609"/>
    <w:rsid w:val="00C1521D"/>
    <w:rsid w:val="00C16585"/>
    <w:rsid w:val="00C17855"/>
    <w:rsid w:val="00C179B0"/>
    <w:rsid w:val="00C200EB"/>
    <w:rsid w:val="00C20C8E"/>
    <w:rsid w:val="00C2187C"/>
    <w:rsid w:val="00C21E07"/>
    <w:rsid w:val="00C21F58"/>
    <w:rsid w:val="00C221A6"/>
    <w:rsid w:val="00C223B1"/>
    <w:rsid w:val="00C223F9"/>
    <w:rsid w:val="00C2255F"/>
    <w:rsid w:val="00C22876"/>
    <w:rsid w:val="00C23039"/>
    <w:rsid w:val="00C23BE9"/>
    <w:rsid w:val="00C24215"/>
    <w:rsid w:val="00C255C2"/>
    <w:rsid w:val="00C257BB"/>
    <w:rsid w:val="00C266CE"/>
    <w:rsid w:val="00C26B28"/>
    <w:rsid w:val="00C274D7"/>
    <w:rsid w:val="00C30191"/>
    <w:rsid w:val="00C309AD"/>
    <w:rsid w:val="00C31886"/>
    <w:rsid w:val="00C318CD"/>
    <w:rsid w:val="00C31D19"/>
    <w:rsid w:val="00C321BF"/>
    <w:rsid w:val="00C326E2"/>
    <w:rsid w:val="00C331FC"/>
    <w:rsid w:val="00C332E4"/>
    <w:rsid w:val="00C335ED"/>
    <w:rsid w:val="00C33E68"/>
    <w:rsid w:val="00C34F5C"/>
    <w:rsid w:val="00C3509F"/>
    <w:rsid w:val="00C36222"/>
    <w:rsid w:val="00C366BF"/>
    <w:rsid w:val="00C367E3"/>
    <w:rsid w:val="00C36BC2"/>
    <w:rsid w:val="00C36F59"/>
    <w:rsid w:val="00C37CFE"/>
    <w:rsid w:val="00C37F93"/>
    <w:rsid w:val="00C37FE3"/>
    <w:rsid w:val="00C41BBA"/>
    <w:rsid w:val="00C41FAA"/>
    <w:rsid w:val="00C423A6"/>
    <w:rsid w:val="00C42512"/>
    <w:rsid w:val="00C4265F"/>
    <w:rsid w:val="00C43303"/>
    <w:rsid w:val="00C4350A"/>
    <w:rsid w:val="00C44926"/>
    <w:rsid w:val="00C44FC5"/>
    <w:rsid w:val="00C4555E"/>
    <w:rsid w:val="00C45568"/>
    <w:rsid w:val="00C4593D"/>
    <w:rsid w:val="00C45D1A"/>
    <w:rsid w:val="00C466B4"/>
    <w:rsid w:val="00C466F4"/>
    <w:rsid w:val="00C46771"/>
    <w:rsid w:val="00C46B36"/>
    <w:rsid w:val="00C46CE6"/>
    <w:rsid w:val="00C47727"/>
    <w:rsid w:val="00C4772C"/>
    <w:rsid w:val="00C47FBB"/>
    <w:rsid w:val="00C514B2"/>
    <w:rsid w:val="00C51782"/>
    <w:rsid w:val="00C5197F"/>
    <w:rsid w:val="00C51D9C"/>
    <w:rsid w:val="00C52070"/>
    <w:rsid w:val="00C52CB1"/>
    <w:rsid w:val="00C52FA4"/>
    <w:rsid w:val="00C53547"/>
    <w:rsid w:val="00C537C9"/>
    <w:rsid w:val="00C544A4"/>
    <w:rsid w:val="00C55A5A"/>
    <w:rsid w:val="00C55E45"/>
    <w:rsid w:val="00C56CC5"/>
    <w:rsid w:val="00C56D23"/>
    <w:rsid w:val="00C56EEE"/>
    <w:rsid w:val="00C570DA"/>
    <w:rsid w:val="00C60A23"/>
    <w:rsid w:val="00C60C26"/>
    <w:rsid w:val="00C60C76"/>
    <w:rsid w:val="00C62CC7"/>
    <w:rsid w:val="00C6460B"/>
    <w:rsid w:val="00C64BFC"/>
    <w:rsid w:val="00C64D68"/>
    <w:rsid w:val="00C653DF"/>
    <w:rsid w:val="00C654EE"/>
    <w:rsid w:val="00C65514"/>
    <w:rsid w:val="00C65987"/>
    <w:rsid w:val="00C65ED2"/>
    <w:rsid w:val="00C6614E"/>
    <w:rsid w:val="00C66611"/>
    <w:rsid w:val="00C66694"/>
    <w:rsid w:val="00C66DD0"/>
    <w:rsid w:val="00C6734D"/>
    <w:rsid w:val="00C67976"/>
    <w:rsid w:val="00C67E29"/>
    <w:rsid w:val="00C70A73"/>
    <w:rsid w:val="00C70A97"/>
    <w:rsid w:val="00C7153B"/>
    <w:rsid w:val="00C71C22"/>
    <w:rsid w:val="00C71C51"/>
    <w:rsid w:val="00C72D94"/>
    <w:rsid w:val="00C72EA8"/>
    <w:rsid w:val="00C733D9"/>
    <w:rsid w:val="00C733DA"/>
    <w:rsid w:val="00C73A77"/>
    <w:rsid w:val="00C73A90"/>
    <w:rsid w:val="00C73D70"/>
    <w:rsid w:val="00C7406B"/>
    <w:rsid w:val="00C748B7"/>
    <w:rsid w:val="00C753F1"/>
    <w:rsid w:val="00C761F4"/>
    <w:rsid w:val="00C76CFF"/>
    <w:rsid w:val="00C7727E"/>
    <w:rsid w:val="00C778E6"/>
    <w:rsid w:val="00C801F4"/>
    <w:rsid w:val="00C8041D"/>
    <w:rsid w:val="00C804BA"/>
    <w:rsid w:val="00C809DE"/>
    <w:rsid w:val="00C81B90"/>
    <w:rsid w:val="00C81C92"/>
    <w:rsid w:val="00C81D28"/>
    <w:rsid w:val="00C81F2A"/>
    <w:rsid w:val="00C823F4"/>
    <w:rsid w:val="00C8241D"/>
    <w:rsid w:val="00C824E6"/>
    <w:rsid w:val="00C826A5"/>
    <w:rsid w:val="00C82EC7"/>
    <w:rsid w:val="00C83051"/>
    <w:rsid w:val="00C8306D"/>
    <w:rsid w:val="00C8317C"/>
    <w:rsid w:val="00C836DE"/>
    <w:rsid w:val="00C83972"/>
    <w:rsid w:val="00C83A69"/>
    <w:rsid w:val="00C85333"/>
    <w:rsid w:val="00C8595E"/>
    <w:rsid w:val="00C85EA9"/>
    <w:rsid w:val="00C86104"/>
    <w:rsid w:val="00C86722"/>
    <w:rsid w:val="00C86DA2"/>
    <w:rsid w:val="00C86DE9"/>
    <w:rsid w:val="00C86FF9"/>
    <w:rsid w:val="00C87D7D"/>
    <w:rsid w:val="00C9051E"/>
    <w:rsid w:val="00C90618"/>
    <w:rsid w:val="00C9086E"/>
    <w:rsid w:val="00C9111D"/>
    <w:rsid w:val="00C919BA"/>
    <w:rsid w:val="00C91A38"/>
    <w:rsid w:val="00C91AE2"/>
    <w:rsid w:val="00C91B47"/>
    <w:rsid w:val="00C92024"/>
    <w:rsid w:val="00C9263F"/>
    <w:rsid w:val="00C927D0"/>
    <w:rsid w:val="00C9295B"/>
    <w:rsid w:val="00C92A39"/>
    <w:rsid w:val="00C92D2A"/>
    <w:rsid w:val="00C93C65"/>
    <w:rsid w:val="00C93FDD"/>
    <w:rsid w:val="00C949A3"/>
    <w:rsid w:val="00C949B9"/>
    <w:rsid w:val="00C94DD6"/>
    <w:rsid w:val="00C9562B"/>
    <w:rsid w:val="00C95683"/>
    <w:rsid w:val="00C957D2"/>
    <w:rsid w:val="00C95ADA"/>
    <w:rsid w:val="00C95B72"/>
    <w:rsid w:val="00C95ECD"/>
    <w:rsid w:val="00C9647C"/>
    <w:rsid w:val="00C9684D"/>
    <w:rsid w:val="00C973DE"/>
    <w:rsid w:val="00C974A4"/>
    <w:rsid w:val="00C97C5F"/>
    <w:rsid w:val="00C97F1B"/>
    <w:rsid w:val="00CA0127"/>
    <w:rsid w:val="00CA01C5"/>
    <w:rsid w:val="00CA0746"/>
    <w:rsid w:val="00CA177B"/>
    <w:rsid w:val="00CA1871"/>
    <w:rsid w:val="00CA1ED0"/>
    <w:rsid w:val="00CA2A7E"/>
    <w:rsid w:val="00CA37F2"/>
    <w:rsid w:val="00CA392F"/>
    <w:rsid w:val="00CA3D6B"/>
    <w:rsid w:val="00CA3FAF"/>
    <w:rsid w:val="00CA4CEB"/>
    <w:rsid w:val="00CA4F1D"/>
    <w:rsid w:val="00CA5883"/>
    <w:rsid w:val="00CA5AAF"/>
    <w:rsid w:val="00CA6181"/>
    <w:rsid w:val="00CA6C82"/>
    <w:rsid w:val="00CA6CC9"/>
    <w:rsid w:val="00CA6DAF"/>
    <w:rsid w:val="00CA70A8"/>
    <w:rsid w:val="00CA7E16"/>
    <w:rsid w:val="00CA7E96"/>
    <w:rsid w:val="00CA7EA9"/>
    <w:rsid w:val="00CB0383"/>
    <w:rsid w:val="00CB048D"/>
    <w:rsid w:val="00CB094F"/>
    <w:rsid w:val="00CB184D"/>
    <w:rsid w:val="00CB188C"/>
    <w:rsid w:val="00CB1A44"/>
    <w:rsid w:val="00CB1CFC"/>
    <w:rsid w:val="00CB2021"/>
    <w:rsid w:val="00CB22AA"/>
    <w:rsid w:val="00CB26AC"/>
    <w:rsid w:val="00CB2750"/>
    <w:rsid w:val="00CB2B66"/>
    <w:rsid w:val="00CB317F"/>
    <w:rsid w:val="00CB3227"/>
    <w:rsid w:val="00CB349F"/>
    <w:rsid w:val="00CB3A64"/>
    <w:rsid w:val="00CB3F95"/>
    <w:rsid w:val="00CB4049"/>
    <w:rsid w:val="00CB433D"/>
    <w:rsid w:val="00CB44E4"/>
    <w:rsid w:val="00CB47F9"/>
    <w:rsid w:val="00CB4891"/>
    <w:rsid w:val="00CB58F3"/>
    <w:rsid w:val="00CB5A31"/>
    <w:rsid w:val="00CB5AB2"/>
    <w:rsid w:val="00CB5CC6"/>
    <w:rsid w:val="00CB6B15"/>
    <w:rsid w:val="00CB7027"/>
    <w:rsid w:val="00CB75C6"/>
    <w:rsid w:val="00CB7A6F"/>
    <w:rsid w:val="00CB7BFF"/>
    <w:rsid w:val="00CC03C7"/>
    <w:rsid w:val="00CC15F5"/>
    <w:rsid w:val="00CC19EE"/>
    <w:rsid w:val="00CC1E5A"/>
    <w:rsid w:val="00CC288C"/>
    <w:rsid w:val="00CC2A63"/>
    <w:rsid w:val="00CC2AC8"/>
    <w:rsid w:val="00CC37ED"/>
    <w:rsid w:val="00CC383D"/>
    <w:rsid w:val="00CC417D"/>
    <w:rsid w:val="00CC49EC"/>
    <w:rsid w:val="00CC5716"/>
    <w:rsid w:val="00CC59BE"/>
    <w:rsid w:val="00CC5BF4"/>
    <w:rsid w:val="00CC5C49"/>
    <w:rsid w:val="00CC5EB0"/>
    <w:rsid w:val="00CC63A4"/>
    <w:rsid w:val="00CC63E7"/>
    <w:rsid w:val="00CC6CAC"/>
    <w:rsid w:val="00CC7814"/>
    <w:rsid w:val="00CC7992"/>
    <w:rsid w:val="00CC7C2B"/>
    <w:rsid w:val="00CD0012"/>
    <w:rsid w:val="00CD0A19"/>
    <w:rsid w:val="00CD0CEA"/>
    <w:rsid w:val="00CD172B"/>
    <w:rsid w:val="00CD190B"/>
    <w:rsid w:val="00CD1BBD"/>
    <w:rsid w:val="00CD2715"/>
    <w:rsid w:val="00CD384B"/>
    <w:rsid w:val="00CD38D0"/>
    <w:rsid w:val="00CD3C14"/>
    <w:rsid w:val="00CD490C"/>
    <w:rsid w:val="00CD5507"/>
    <w:rsid w:val="00CD567E"/>
    <w:rsid w:val="00CD5DA2"/>
    <w:rsid w:val="00CD5E1F"/>
    <w:rsid w:val="00CD5F5A"/>
    <w:rsid w:val="00CD65F8"/>
    <w:rsid w:val="00CD690F"/>
    <w:rsid w:val="00CD6FFA"/>
    <w:rsid w:val="00CD72AC"/>
    <w:rsid w:val="00CD770C"/>
    <w:rsid w:val="00CD79FD"/>
    <w:rsid w:val="00CD7C44"/>
    <w:rsid w:val="00CD7E9C"/>
    <w:rsid w:val="00CE071C"/>
    <w:rsid w:val="00CE0C03"/>
    <w:rsid w:val="00CE0C35"/>
    <w:rsid w:val="00CE10F5"/>
    <w:rsid w:val="00CE11FD"/>
    <w:rsid w:val="00CE1791"/>
    <w:rsid w:val="00CE2293"/>
    <w:rsid w:val="00CE415A"/>
    <w:rsid w:val="00CE43BB"/>
    <w:rsid w:val="00CE45F2"/>
    <w:rsid w:val="00CE5032"/>
    <w:rsid w:val="00CE51A5"/>
    <w:rsid w:val="00CE52F4"/>
    <w:rsid w:val="00CE55F5"/>
    <w:rsid w:val="00CE5648"/>
    <w:rsid w:val="00CE6734"/>
    <w:rsid w:val="00CE68C9"/>
    <w:rsid w:val="00CE69C9"/>
    <w:rsid w:val="00CE6CDD"/>
    <w:rsid w:val="00CE6DC2"/>
    <w:rsid w:val="00CE7239"/>
    <w:rsid w:val="00CE7F7B"/>
    <w:rsid w:val="00CF02C2"/>
    <w:rsid w:val="00CF03DD"/>
    <w:rsid w:val="00CF0735"/>
    <w:rsid w:val="00CF0CB0"/>
    <w:rsid w:val="00CF1ADD"/>
    <w:rsid w:val="00CF205D"/>
    <w:rsid w:val="00CF21FF"/>
    <w:rsid w:val="00CF2E6C"/>
    <w:rsid w:val="00CF2EFC"/>
    <w:rsid w:val="00CF3B40"/>
    <w:rsid w:val="00CF3E94"/>
    <w:rsid w:val="00CF41DF"/>
    <w:rsid w:val="00CF4C36"/>
    <w:rsid w:val="00CF4F37"/>
    <w:rsid w:val="00CF53BD"/>
    <w:rsid w:val="00CF56E5"/>
    <w:rsid w:val="00CF582C"/>
    <w:rsid w:val="00CF5845"/>
    <w:rsid w:val="00CF5C9C"/>
    <w:rsid w:val="00CF5CE8"/>
    <w:rsid w:val="00CF67F7"/>
    <w:rsid w:val="00CF681D"/>
    <w:rsid w:val="00CF70D5"/>
    <w:rsid w:val="00CF7143"/>
    <w:rsid w:val="00CF7157"/>
    <w:rsid w:val="00CF7656"/>
    <w:rsid w:val="00CF7ACF"/>
    <w:rsid w:val="00CF7AD2"/>
    <w:rsid w:val="00CF7C2D"/>
    <w:rsid w:val="00D00012"/>
    <w:rsid w:val="00D007A5"/>
    <w:rsid w:val="00D00E1A"/>
    <w:rsid w:val="00D01010"/>
    <w:rsid w:val="00D01121"/>
    <w:rsid w:val="00D011D0"/>
    <w:rsid w:val="00D0137E"/>
    <w:rsid w:val="00D01FCB"/>
    <w:rsid w:val="00D021A6"/>
    <w:rsid w:val="00D02238"/>
    <w:rsid w:val="00D02476"/>
    <w:rsid w:val="00D026C0"/>
    <w:rsid w:val="00D02728"/>
    <w:rsid w:val="00D02DA3"/>
    <w:rsid w:val="00D02DAB"/>
    <w:rsid w:val="00D038E0"/>
    <w:rsid w:val="00D0399F"/>
    <w:rsid w:val="00D045D9"/>
    <w:rsid w:val="00D04F89"/>
    <w:rsid w:val="00D050CF"/>
    <w:rsid w:val="00D05848"/>
    <w:rsid w:val="00D0677F"/>
    <w:rsid w:val="00D068AD"/>
    <w:rsid w:val="00D069E1"/>
    <w:rsid w:val="00D06C00"/>
    <w:rsid w:val="00D0716C"/>
    <w:rsid w:val="00D07246"/>
    <w:rsid w:val="00D07C12"/>
    <w:rsid w:val="00D07E88"/>
    <w:rsid w:val="00D07EC2"/>
    <w:rsid w:val="00D07EE9"/>
    <w:rsid w:val="00D07F27"/>
    <w:rsid w:val="00D07FE9"/>
    <w:rsid w:val="00D10199"/>
    <w:rsid w:val="00D103FD"/>
    <w:rsid w:val="00D10917"/>
    <w:rsid w:val="00D109C8"/>
    <w:rsid w:val="00D10DD0"/>
    <w:rsid w:val="00D1164C"/>
    <w:rsid w:val="00D11A57"/>
    <w:rsid w:val="00D11CA8"/>
    <w:rsid w:val="00D126D6"/>
    <w:rsid w:val="00D12C60"/>
    <w:rsid w:val="00D134E8"/>
    <w:rsid w:val="00D13503"/>
    <w:rsid w:val="00D138C3"/>
    <w:rsid w:val="00D13B1C"/>
    <w:rsid w:val="00D13D32"/>
    <w:rsid w:val="00D14342"/>
    <w:rsid w:val="00D146AA"/>
    <w:rsid w:val="00D14FB7"/>
    <w:rsid w:val="00D150F3"/>
    <w:rsid w:val="00D158E1"/>
    <w:rsid w:val="00D15930"/>
    <w:rsid w:val="00D15D1A"/>
    <w:rsid w:val="00D15FA1"/>
    <w:rsid w:val="00D1626A"/>
    <w:rsid w:val="00D16D7E"/>
    <w:rsid w:val="00D16FAF"/>
    <w:rsid w:val="00D173B8"/>
    <w:rsid w:val="00D17738"/>
    <w:rsid w:val="00D17996"/>
    <w:rsid w:val="00D17DEA"/>
    <w:rsid w:val="00D201A8"/>
    <w:rsid w:val="00D20224"/>
    <w:rsid w:val="00D204AA"/>
    <w:rsid w:val="00D205F6"/>
    <w:rsid w:val="00D20930"/>
    <w:rsid w:val="00D21710"/>
    <w:rsid w:val="00D21A8B"/>
    <w:rsid w:val="00D223F3"/>
    <w:rsid w:val="00D22BA4"/>
    <w:rsid w:val="00D22C78"/>
    <w:rsid w:val="00D23413"/>
    <w:rsid w:val="00D23984"/>
    <w:rsid w:val="00D23E4C"/>
    <w:rsid w:val="00D245AC"/>
    <w:rsid w:val="00D2485B"/>
    <w:rsid w:val="00D24AF6"/>
    <w:rsid w:val="00D24FA8"/>
    <w:rsid w:val="00D2541D"/>
    <w:rsid w:val="00D26DF9"/>
    <w:rsid w:val="00D270DB"/>
    <w:rsid w:val="00D27874"/>
    <w:rsid w:val="00D27932"/>
    <w:rsid w:val="00D27CB0"/>
    <w:rsid w:val="00D30C3A"/>
    <w:rsid w:val="00D30FDB"/>
    <w:rsid w:val="00D31AC5"/>
    <w:rsid w:val="00D322DA"/>
    <w:rsid w:val="00D323F3"/>
    <w:rsid w:val="00D3262D"/>
    <w:rsid w:val="00D33324"/>
    <w:rsid w:val="00D33D24"/>
    <w:rsid w:val="00D343A3"/>
    <w:rsid w:val="00D34802"/>
    <w:rsid w:val="00D349A4"/>
    <w:rsid w:val="00D34AEE"/>
    <w:rsid w:val="00D34C20"/>
    <w:rsid w:val="00D34D99"/>
    <w:rsid w:val="00D34E97"/>
    <w:rsid w:val="00D353F7"/>
    <w:rsid w:val="00D36815"/>
    <w:rsid w:val="00D37ACA"/>
    <w:rsid w:val="00D40606"/>
    <w:rsid w:val="00D40D49"/>
    <w:rsid w:val="00D4142B"/>
    <w:rsid w:val="00D4168F"/>
    <w:rsid w:val="00D41AC4"/>
    <w:rsid w:val="00D42D70"/>
    <w:rsid w:val="00D433E8"/>
    <w:rsid w:val="00D437D2"/>
    <w:rsid w:val="00D4393F"/>
    <w:rsid w:val="00D43F4E"/>
    <w:rsid w:val="00D449C4"/>
    <w:rsid w:val="00D46042"/>
    <w:rsid w:val="00D473C7"/>
    <w:rsid w:val="00D5051C"/>
    <w:rsid w:val="00D50B3F"/>
    <w:rsid w:val="00D51569"/>
    <w:rsid w:val="00D522FF"/>
    <w:rsid w:val="00D5233F"/>
    <w:rsid w:val="00D527E8"/>
    <w:rsid w:val="00D52D7C"/>
    <w:rsid w:val="00D52D9B"/>
    <w:rsid w:val="00D52F2D"/>
    <w:rsid w:val="00D53880"/>
    <w:rsid w:val="00D53A3E"/>
    <w:rsid w:val="00D53BFA"/>
    <w:rsid w:val="00D544A2"/>
    <w:rsid w:val="00D545EC"/>
    <w:rsid w:val="00D54608"/>
    <w:rsid w:val="00D54615"/>
    <w:rsid w:val="00D546A2"/>
    <w:rsid w:val="00D54BB8"/>
    <w:rsid w:val="00D54DE9"/>
    <w:rsid w:val="00D54E57"/>
    <w:rsid w:val="00D54F13"/>
    <w:rsid w:val="00D5571D"/>
    <w:rsid w:val="00D55A93"/>
    <w:rsid w:val="00D560CF"/>
    <w:rsid w:val="00D56950"/>
    <w:rsid w:val="00D56CA1"/>
    <w:rsid w:val="00D57217"/>
    <w:rsid w:val="00D5779C"/>
    <w:rsid w:val="00D57D6D"/>
    <w:rsid w:val="00D60D23"/>
    <w:rsid w:val="00D60F98"/>
    <w:rsid w:val="00D6149F"/>
    <w:rsid w:val="00D61802"/>
    <w:rsid w:val="00D61BF1"/>
    <w:rsid w:val="00D62031"/>
    <w:rsid w:val="00D62B63"/>
    <w:rsid w:val="00D6389B"/>
    <w:rsid w:val="00D63A81"/>
    <w:rsid w:val="00D63AF7"/>
    <w:rsid w:val="00D63E42"/>
    <w:rsid w:val="00D645D4"/>
    <w:rsid w:val="00D64712"/>
    <w:rsid w:val="00D64CBA"/>
    <w:rsid w:val="00D654CF"/>
    <w:rsid w:val="00D66470"/>
    <w:rsid w:val="00D6685A"/>
    <w:rsid w:val="00D66980"/>
    <w:rsid w:val="00D669D9"/>
    <w:rsid w:val="00D66C00"/>
    <w:rsid w:val="00D66ED8"/>
    <w:rsid w:val="00D67548"/>
    <w:rsid w:val="00D679FE"/>
    <w:rsid w:val="00D67D21"/>
    <w:rsid w:val="00D7095F"/>
    <w:rsid w:val="00D70968"/>
    <w:rsid w:val="00D7126D"/>
    <w:rsid w:val="00D717A6"/>
    <w:rsid w:val="00D718E2"/>
    <w:rsid w:val="00D72127"/>
    <w:rsid w:val="00D7229D"/>
    <w:rsid w:val="00D723D1"/>
    <w:rsid w:val="00D7304B"/>
    <w:rsid w:val="00D7335F"/>
    <w:rsid w:val="00D73791"/>
    <w:rsid w:val="00D7454B"/>
    <w:rsid w:val="00D75211"/>
    <w:rsid w:val="00D755DE"/>
    <w:rsid w:val="00D75748"/>
    <w:rsid w:val="00D75ABF"/>
    <w:rsid w:val="00D764FB"/>
    <w:rsid w:val="00D77217"/>
    <w:rsid w:val="00D773D5"/>
    <w:rsid w:val="00D77FEA"/>
    <w:rsid w:val="00D800D4"/>
    <w:rsid w:val="00D8054A"/>
    <w:rsid w:val="00D80B53"/>
    <w:rsid w:val="00D80BC0"/>
    <w:rsid w:val="00D80F9B"/>
    <w:rsid w:val="00D8136D"/>
    <w:rsid w:val="00D815D9"/>
    <w:rsid w:val="00D8299C"/>
    <w:rsid w:val="00D82C49"/>
    <w:rsid w:val="00D82F0B"/>
    <w:rsid w:val="00D82F8D"/>
    <w:rsid w:val="00D84C18"/>
    <w:rsid w:val="00D855F9"/>
    <w:rsid w:val="00D857AA"/>
    <w:rsid w:val="00D86322"/>
    <w:rsid w:val="00D868E7"/>
    <w:rsid w:val="00D86D26"/>
    <w:rsid w:val="00D907AD"/>
    <w:rsid w:val="00D918F1"/>
    <w:rsid w:val="00D91AC6"/>
    <w:rsid w:val="00D92BD1"/>
    <w:rsid w:val="00D92F86"/>
    <w:rsid w:val="00D930EC"/>
    <w:rsid w:val="00D93817"/>
    <w:rsid w:val="00D940AF"/>
    <w:rsid w:val="00D941A7"/>
    <w:rsid w:val="00D94ACF"/>
    <w:rsid w:val="00D94F90"/>
    <w:rsid w:val="00D95150"/>
    <w:rsid w:val="00D95242"/>
    <w:rsid w:val="00D9547D"/>
    <w:rsid w:val="00D95F69"/>
    <w:rsid w:val="00D9608C"/>
    <w:rsid w:val="00D96191"/>
    <w:rsid w:val="00D96619"/>
    <w:rsid w:val="00D96BF4"/>
    <w:rsid w:val="00D971BF"/>
    <w:rsid w:val="00D97448"/>
    <w:rsid w:val="00DA0080"/>
    <w:rsid w:val="00DA00C9"/>
    <w:rsid w:val="00DA09A4"/>
    <w:rsid w:val="00DA0F04"/>
    <w:rsid w:val="00DA1EAD"/>
    <w:rsid w:val="00DA1FA8"/>
    <w:rsid w:val="00DA1FB3"/>
    <w:rsid w:val="00DA2398"/>
    <w:rsid w:val="00DA3A7C"/>
    <w:rsid w:val="00DA3B2F"/>
    <w:rsid w:val="00DA3C2B"/>
    <w:rsid w:val="00DA3D7F"/>
    <w:rsid w:val="00DA4843"/>
    <w:rsid w:val="00DA4E70"/>
    <w:rsid w:val="00DA5087"/>
    <w:rsid w:val="00DA5488"/>
    <w:rsid w:val="00DA6338"/>
    <w:rsid w:val="00DA68F9"/>
    <w:rsid w:val="00DA6ADE"/>
    <w:rsid w:val="00DA7189"/>
    <w:rsid w:val="00DA7A71"/>
    <w:rsid w:val="00DB07DD"/>
    <w:rsid w:val="00DB0979"/>
    <w:rsid w:val="00DB0D23"/>
    <w:rsid w:val="00DB0E28"/>
    <w:rsid w:val="00DB1306"/>
    <w:rsid w:val="00DB1669"/>
    <w:rsid w:val="00DB18B0"/>
    <w:rsid w:val="00DB1F68"/>
    <w:rsid w:val="00DB22FF"/>
    <w:rsid w:val="00DB3165"/>
    <w:rsid w:val="00DB3294"/>
    <w:rsid w:val="00DB3801"/>
    <w:rsid w:val="00DB4497"/>
    <w:rsid w:val="00DB45AA"/>
    <w:rsid w:val="00DB52EA"/>
    <w:rsid w:val="00DB630F"/>
    <w:rsid w:val="00DB632A"/>
    <w:rsid w:val="00DB6374"/>
    <w:rsid w:val="00DB6751"/>
    <w:rsid w:val="00DB6BC2"/>
    <w:rsid w:val="00DB731F"/>
    <w:rsid w:val="00DB7F63"/>
    <w:rsid w:val="00DC023D"/>
    <w:rsid w:val="00DC04ED"/>
    <w:rsid w:val="00DC05DA"/>
    <w:rsid w:val="00DC0BCF"/>
    <w:rsid w:val="00DC0D06"/>
    <w:rsid w:val="00DC10B6"/>
    <w:rsid w:val="00DC1519"/>
    <w:rsid w:val="00DC174F"/>
    <w:rsid w:val="00DC215D"/>
    <w:rsid w:val="00DC21CF"/>
    <w:rsid w:val="00DC2420"/>
    <w:rsid w:val="00DC2488"/>
    <w:rsid w:val="00DC281A"/>
    <w:rsid w:val="00DC38C9"/>
    <w:rsid w:val="00DC3923"/>
    <w:rsid w:val="00DC3C78"/>
    <w:rsid w:val="00DC4613"/>
    <w:rsid w:val="00DC4755"/>
    <w:rsid w:val="00DC49CE"/>
    <w:rsid w:val="00DC58C1"/>
    <w:rsid w:val="00DC5ACC"/>
    <w:rsid w:val="00DC5EBF"/>
    <w:rsid w:val="00DC726A"/>
    <w:rsid w:val="00DC748F"/>
    <w:rsid w:val="00DC75E0"/>
    <w:rsid w:val="00DC7732"/>
    <w:rsid w:val="00DD05CA"/>
    <w:rsid w:val="00DD06AD"/>
    <w:rsid w:val="00DD0A07"/>
    <w:rsid w:val="00DD1529"/>
    <w:rsid w:val="00DD1B2C"/>
    <w:rsid w:val="00DD2006"/>
    <w:rsid w:val="00DD2370"/>
    <w:rsid w:val="00DD2A15"/>
    <w:rsid w:val="00DD38A5"/>
    <w:rsid w:val="00DD4E3F"/>
    <w:rsid w:val="00DD4F92"/>
    <w:rsid w:val="00DD5071"/>
    <w:rsid w:val="00DD5A89"/>
    <w:rsid w:val="00DD612B"/>
    <w:rsid w:val="00DD66F4"/>
    <w:rsid w:val="00DD6F23"/>
    <w:rsid w:val="00DD72DE"/>
    <w:rsid w:val="00DD751F"/>
    <w:rsid w:val="00DD7AD5"/>
    <w:rsid w:val="00DE0044"/>
    <w:rsid w:val="00DE0448"/>
    <w:rsid w:val="00DE0516"/>
    <w:rsid w:val="00DE06AD"/>
    <w:rsid w:val="00DE1384"/>
    <w:rsid w:val="00DE16D9"/>
    <w:rsid w:val="00DE198A"/>
    <w:rsid w:val="00DE1B5E"/>
    <w:rsid w:val="00DE2CDD"/>
    <w:rsid w:val="00DE2D24"/>
    <w:rsid w:val="00DE3261"/>
    <w:rsid w:val="00DE3286"/>
    <w:rsid w:val="00DE32A1"/>
    <w:rsid w:val="00DE3623"/>
    <w:rsid w:val="00DE3F19"/>
    <w:rsid w:val="00DE4168"/>
    <w:rsid w:val="00DE4260"/>
    <w:rsid w:val="00DE53E6"/>
    <w:rsid w:val="00DE5B77"/>
    <w:rsid w:val="00DE6254"/>
    <w:rsid w:val="00DE62EA"/>
    <w:rsid w:val="00DE6958"/>
    <w:rsid w:val="00DE6ADB"/>
    <w:rsid w:val="00DE6E4E"/>
    <w:rsid w:val="00DE7304"/>
    <w:rsid w:val="00DE77CA"/>
    <w:rsid w:val="00DE7B4F"/>
    <w:rsid w:val="00DE7BEE"/>
    <w:rsid w:val="00DF02B8"/>
    <w:rsid w:val="00DF0A02"/>
    <w:rsid w:val="00DF0D70"/>
    <w:rsid w:val="00DF1371"/>
    <w:rsid w:val="00DF1A25"/>
    <w:rsid w:val="00DF1C9F"/>
    <w:rsid w:val="00DF1F8C"/>
    <w:rsid w:val="00DF2280"/>
    <w:rsid w:val="00DF267E"/>
    <w:rsid w:val="00DF29B8"/>
    <w:rsid w:val="00DF301E"/>
    <w:rsid w:val="00DF30AC"/>
    <w:rsid w:val="00DF31D8"/>
    <w:rsid w:val="00DF4E91"/>
    <w:rsid w:val="00DF54F7"/>
    <w:rsid w:val="00DF57B1"/>
    <w:rsid w:val="00DF5B24"/>
    <w:rsid w:val="00DF5FB8"/>
    <w:rsid w:val="00DF7021"/>
    <w:rsid w:val="00DF729D"/>
    <w:rsid w:val="00DF72FA"/>
    <w:rsid w:val="00DF758A"/>
    <w:rsid w:val="00E006DC"/>
    <w:rsid w:val="00E00775"/>
    <w:rsid w:val="00E008C4"/>
    <w:rsid w:val="00E008DD"/>
    <w:rsid w:val="00E00B75"/>
    <w:rsid w:val="00E01338"/>
    <w:rsid w:val="00E0254B"/>
    <w:rsid w:val="00E03121"/>
    <w:rsid w:val="00E03770"/>
    <w:rsid w:val="00E03AC8"/>
    <w:rsid w:val="00E03C29"/>
    <w:rsid w:val="00E04754"/>
    <w:rsid w:val="00E04F47"/>
    <w:rsid w:val="00E05EBF"/>
    <w:rsid w:val="00E06814"/>
    <w:rsid w:val="00E06A8D"/>
    <w:rsid w:val="00E06B61"/>
    <w:rsid w:val="00E07501"/>
    <w:rsid w:val="00E10166"/>
    <w:rsid w:val="00E107F1"/>
    <w:rsid w:val="00E10C71"/>
    <w:rsid w:val="00E10FD2"/>
    <w:rsid w:val="00E11515"/>
    <w:rsid w:val="00E1172D"/>
    <w:rsid w:val="00E118F3"/>
    <w:rsid w:val="00E11A49"/>
    <w:rsid w:val="00E11AAE"/>
    <w:rsid w:val="00E1203A"/>
    <w:rsid w:val="00E123B4"/>
    <w:rsid w:val="00E12462"/>
    <w:rsid w:val="00E12A34"/>
    <w:rsid w:val="00E13DD5"/>
    <w:rsid w:val="00E1471D"/>
    <w:rsid w:val="00E157E7"/>
    <w:rsid w:val="00E15FAF"/>
    <w:rsid w:val="00E1643E"/>
    <w:rsid w:val="00E16E29"/>
    <w:rsid w:val="00E179C2"/>
    <w:rsid w:val="00E17ABE"/>
    <w:rsid w:val="00E17F67"/>
    <w:rsid w:val="00E20059"/>
    <w:rsid w:val="00E20542"/>
    <w:rsid w:val="00E209DD"/>
    <w:rsid w:val="00E21A6C"/>
    <w:rsid w:val="00E221B1"/>
    <w:rsid w:val="00E22B93"/>
    <w:rsid w:val="00E22F6A"/>
    <w:rsid w:val="00E230A5"/>
    <w:rsid w:val="00E233B7"/>
    <w:rsid w:val="00E236FD"/>
    <w:rsid w:val="00E24376"/>
    <w:rsid w:val="00E255DE"/>
    <w:rsid w:val="00E25D86"/>
    <w:rsid w:val="00E25EE3"/>
    <w:rsid w:val="00E26067"/>
    <w:rsid w:val="00E26D39"/>
    <w:rsid w:val="00E273C3"/>
    <w:rsid w:val="00E30C19"/>
    <w:rsid w:val="00E30CF4"/>
    <w:rsid w:val="00E3152C"/>
    <w:rsid w:val="00E316D7"/>
    <w:rsid w:val="00E31A6E"/>
    <w:rsid w:val="00E325EB"/>
    <w:rsid w:val="00E33E66"/>
    <w:rsid w:val="00E34181"/>
    <w:rsid w:val="00E34231"/>
    <w:rsid w:val="00E35A62"/>
    <w:rsid w:val="00E36B7D"/>
    <w:rsid w:val="00E37B19"/>
    <w:rsid w:val="00E37C6E"/>
    <w:rsid w:val="00E40030"/>
    <w:rsid w:val="00E40F71"/>
    <w:rsid w:val="00E41220"/>
    <w:rsid w:val="00E4130C"/>
    <w:rsid w:val="00E41330"/>
    <w:rsid w:val="00E41593"/>
    <w:rsid w:val="00E43CC5"/>
    <w:rsid w:val="00E4413C"/>
    <w:rsid w:val="00E44369"/>
    <w:rsid w:val="00E4469D"/>
    <w:rsid w:val="00E447E7"/>
    <w:rsid w:val="00E44CE6"/>
    <w:rsid w:val="00E44FBE"/>
    <w:rsid w:val="00E45701"/>
    <w:rsid w:val="00E45A24"/>
    <w:rsid w:val="00E465E2"/>
    <w:rsid w:val="00E465F5"/>
    <w:rsid w:val="00E4679D"/>
    <w:rsid w:val="00E46FD8"/>
    <w:rsid w:val="00E47CCF"/>
    <w:rsid w:val="00E50078"/>
    <w:rsid w:val="00E50900"/>
    <w:rsid w:val="00E50F71"/>
    <w:rsid w:val="00E5100F"/>
    <w:rsid w:val="00E5163A"/>
    <w:rsid w:val="00E51B9C"/>
    <w:rsid w:val="00E52198"/>
    <w:rsid w:val="00E52283"/>
    <w:rsid w:val="00E528C6"/>
    <w:rsid w:val="00E53439"/>
    <w:rsid w:val="00E53624"/>
    <w:rsid w:val="00E541CD"/>
    <w:rsid w:val="00E54686"/>
    <w:rsid w:val="00E54A1A"/>
    <w:rsid w:val="00E553C2"/>
    <w:rsid w:val="00E554DB"/>
    <w:rsid w:val="00E55DB9"/>
    <w:rsid w:val="00E561A1"/>
    <w:rsid w:val="00E56347"/>
    <w:rsid w:val="00E56472"/>
    <w:rsid w:val="00E56780"/>
    <w:rsid w:val="00E5679A"/>
    <w:rsid w:val="00E56F65"/>
    <w:rsid w:val="00E57E6D"/>
    <w:rsid w:val="00E57EE8"/>
    <w:rsid w:val="00E6079B"/>
    <w:rsid w:val="00E608E3"/>
    <w:rsid w:val="00E60C06"/>
    <w:rsid w:val="00E60CFD"/>
    <w:rsid w:val="00E60E0F"/>
    <w:rsid w:val="00E611ED"/>
    <w:rsid w:val="00E61529"/>
    <w:rsid w:val="00E61AC8"/>
    <w:rsid w:val="00E61D2E"/>
    <w:rsid w:val="00E6264B"/>
    <w:rsid w:val="00E631F7"/>
    <w:rsid w:val="00E63271"/>
    <w:rsid w:val="00E63C22"/>
    <w:rsid w:val="00E641C7"/>
    <w:rsid w:val="00E642F6"/>
    <w:rsid w:val="00E6456E"/>
    <w:rsid w:val="00E645F9"/>
    <w:rsid w:val="00E649AD"/>
    <w:rsid w:val="00E64B62"/>
    <w:rsid w:val="00E64DA9"/>
    <w:rsid w:val="00E6534D"/>
    <w:rsid w:val="00E65598"/>
    <w:rsid w:val="00E65ABA"/>
    <w:rsid w:val="00E66A13"/>
    <w:rsid w:val="00E67332"/>
    <w:rsid w:val="00E6735D"/>
    <w:rsid w:val="00E67457"/>
    <w:rsid w:val="00E702FA"/>
    <w:rsid w:val="00E707AE"/>
    <w:rsid w:val="00E71370"/>
    <w:rsid w:val="00E71A14"/>
    <w:rsid w:val="00E71B17"/>
    <w:rsid w:val="00E72CFA"/>
    <w:rsid w:val="00E73064"/>
    <w:rsid w:val="00E73134"/>
    <w:rsid w:val="00E734C1"/>
    <w:rsid w:val="00E735F8"/>
    <w:rsid w:val="00E737B6"/>
    <w:rsid w:val="00E743A1"/>
    <w:rsid w:val="00E74535"/>
    <w:rsid w:val="00E74576"/>
    <w:rsid w:val="00E7466E"/>
    <w:rsid w:val="00E746BF"/>
    <w:rsid w:val="00E74D2A"/>
    <w:rsid w:val="00E7547C"/>
    <w:rsid w:val="00E75530"/>
    <w:rsid w:val="00E757B0"/>
    <w:rsid w:val="00E75BBD"/>
    <w:rsid w:val="00E75F0A"/>
    <w:rsid w:val="00E76D46"/>
    <w:rsid w:val="00E76DE3"/>
    <w:rsid w:val="00E77028"/>
    <w:rsid w:val="00E77BBE"/>
    <w:rsid w:val="00E77C69"/>
    <w:rsid w:val="00E8011F"/>
    <w:rsid w:val="00E8248F"/>
    <w:rsid w:val="00E826CA"/>
    <w:rsid w:val="00E827AE"/>
    <w:rsid w:val="00E82E3E"/>
    <w:rsid w:val="00E83167"/>
    <w:rsid w:val="00E83E72"/>
    <w:rsid w:val="00E84D8D"/>
    <w:rsid w:val="00E851CD"/>
    <w:rsid w:val="00E854F2"/>
    <w:rsid w:val="00E856C3"/>
    <w:rsid w:val="00E85841"/>
    <w:rsid w:val="00E859EA"/>
    <w:rsid w:val="00E85CEA"/>
    <w:rsid w:val="00E860BF"/>
    <w:rsid w:val="00E8626E"/>
    <w:rsid w:val="00E8635D"/>
    <w:rsid w:val="00E8661F"/>
    <w:rsid w:val="00E8721C"/>
    <w:rsid w:val="00E87CFA"/>
    <w:rsid w:val="00E90BBA"/>
    <w:rsid w:val="00E90E2A"/>
    <w:rsid w:val="00E9146D"/>
    <w:rsid w:val="00E91BB3"/>
    <w:rsid w:val="00E92568"/>
    <w:rsid w:val="00E92724"/>
    <w:rsid w:val="00E92FD5"/>
    <w:rsid w:val="00E9303F"/>
    <w:rsid w:val="00E93100"/>
    <w:rsid w:val="00E933AC"/>
    <w:rsid w:val="00E93B2E"/>
    <w:rsid w:val="00E94988"/>
    <w:rsid w:val="00E94AF0"/>
    <w:rsid w:val="00E95B5B"/>
    <w:rsid w:val="00E95BEE"/>
    <w:rsid w:val="00E96307"/>
    <w:rsid w:val="00E96999"/>
    <w:rsid w:val="00E96A2A"/>
    <w:rsid w:val="00E96A99"/>
    <w:rsid w:val="00E96F94"/>
    <w:rsid w:val="00E9727C"/>
    <w:rsid w:val="00E97BB8"/>
    <w:rsid w:val="00EA047A"/>
    <w:rsid w:val="00EA047F"/>
    <w:rsid w:val="00EA09C0"/>
    <w:rsid w:val="00EA0CBC"/>
    <w:rsid w:val="00EA141E"/>
    <w:rsid w:val="00EA1DAE"/>
    <w:rsid w:val="00EA1E1A"/>
    <w:rsid w:val="00EA20A1"/>
    <w:rsid w:val="00EA228C"/>
    <w:rsid w:val="00EA22ED"/>
    <w:rsid w:val="00EA3323"/>
    <w:rsid w:val="00EA4073"/>
    <w:rsid w:val="00EA4878"/>
    <w:rsid w:val="00EA4AAD"/>
    <w:rsid w:val="00EA4FE7"/>
    <w:rsid w:val="00EA5186"/>
    <w:rsid w:val="00EA51BE"/>
    <w:rsid w:val="00EA51E5"/>
    <w:rsid w:val="00EA5B62"/>
    <w:rsid w:val="00EA5D05"/>
    <w:rsid w:val="00EA6398"/>
    <w:rsid w:val="00EB04F6"/>
    <w:rsid w:val="00EB08C7"/>
    <w:rsid w:val="00EB0B46"/>
    <w:rsid w:val="00EB0C4F"/>
    <w:rsid w:val="00EB0DCB"/>
    <w:rsid w:val="00EB102E"/>
    <w:rsid w:val="00EB1493"/>
    <w:rsid w:val="00EB1FB9"/>
    <w:rsid w:val="00EB2047"/>
    <w:rsid w:val="00EB20B9"/>
    <w:rsid w:val="00EB20F6"/>
    <w:rsid w:val="00EB2456"/>
    <w:rsid w:val="00EB268B"/>
    <w:rsid w:val="00EB27AE"/>
    <w:rsid w:val="00EB316F"/>
    <w:rsid w:val="00EB3A57"/>
    <w:rsid w:val="00EB405D"/>
    <w:rsid w:val="00EB4091"/>
    <w:rsid w:val="00EB412F"/>
    <w:rsid w:val="00EB47FF"/>
    <w:rsid w:val="00EB610E"/>
    <w:rsid w:val="00EB6B51"/>
    <w:rsid w:val="00EB7269"/>
    <w:rsid w:val="00EC09A1"/>
    <w:rsid w:val="00EC0E5D"/>
    <w:rsid w:val="00EC1653"/>
    <w:rsid w:val="00EC1760"/>
    <w:rsid w:val="00EC245F"/>
    <w:rsid w:val="00EC247D"/>
    <w:rsid w:val="00EC2FF7"/>
    <w:rsid w:val="00EC30B7"/>
    <w:rsid w:val="00EC3162"/>
    <w:rsid w:val="00EC3AFC"/>
    <w:rsid w:val="00EC41BC"/>
    <w:rsid w:val="00EC452E"/>
    <w:rsid w:val="00EC4BDC"/>
    <w:rsid w:val="00EC506A"/>
    <w:rsid w:val="00EC568E"/>
    <w:rsid w:val="00EC5870"/>
    <w:rsid w:val="00EC5FAB"/>
    <w:rsid w:val="00EC6FA2"/>
    <w:rsid w:val="00EC7DB7"/>
    <w:rsid w:val="00EC7E8D"/>
    <w:rsid w:val="00ED0664"/>
    <w:rsid w:val="00ED0861"/>
    <w:rsid w:val="00ED252C"/>
    <w:rsid w:val="00ED2A19"/>
    <w:rsid w:val="00ED3122"/>
    <w:rsid w:val="00ED5A24"/>
    <w:rsid w:val="00ED5F47"/>
    <w:rsid w:val="00ED7BBE"/>
    <w:rsid w:val="00EE11EB"/>
    <w:rsid w:val="00EE2033"/>
    <w:rsid w:val="00EE3102"/>
    <w:rsid w:val="00EE3E2E"/>
    <w:rsid w:val="00EE46AC"/>
    <w:rsid w:val="00EE5681"/>
    <w:rsid w:val="00EE7503"/>
    <w:rsid w:val="00EF0028"/>
    <w:rsid w:val="00EF16A1"/>
    <w:rsid w:val="00EF1FF6"/>
    <w:rsid w:val="00EF2A4B"/>
    <w:rsid w:val="00EF2C1B"/>
    <w:rsid w:val="00EF3748"/>
    <w:rsid w:val="00EF39F2"/>
    <w:rsid w:val="00EF3D16"/>
    <w:rsid w:val="00EF3FA4"/>
    <w:rsid w:val="00EF4430"/>
    <w:rsid w:val="00EF490A"/>
    <w:rsid w:val="00EF4C19"/>
    <w:rsid w:val="00EF53D4"/>
    <w:rsid w:val="00EF5991"/>
    <w:rsid w:val="00EF5E77"/>
    <w:rsid w:val="00EF7492"/>
    <w:rsid w:val="00EF77AD"/>
    <w:rsid w:val="00EF7CFD"/>
    <w:rsid w:val="00F00145"/>
    <w:rsid w:val="00F00217"/>
    <w:rsid w:val="00F0085B"/>
    <w:rsid w:val="00F0099A"/>
    <w:rsid w:val="00F00A64"/>
    <w:rsid w:val="00F00B65"/>
    <w:rsid w:val="00F00D99"/>
    <w:rsid w:val="00F013B6"/>
    <w:rsid w:val="00F016B6"/>
    <w:rsid w:val="00F02965"/>
    <w:rsid w:val="00F02AE7"/>
    <w:rsid w:val="00F032EC"/>
    <w:rsid w:val="00F03787"/>
    <w:rsid w:val="00F04B7A"/>
    <w:rsid w:val="00F04E24"/>
    <w:rsid w:val="00F04E33"/>
    <w:rsid w:val="00F05E21"/>
    <w:rsid w:val="00F05EFD"/>
    <w:rsid w:val="00F0624B"/>
    <w:rsid w:val="00F068F7"/>
    <w:rsid w:val="00F079E2"/>
    <w:rsid w:val="00F07C0C"/>
    <w:rsid w:val="00F103E6"/>
    <w:rsid w:val="00F10E32"/>
    <w:rsid w:val="00F1124F"/>
    <w:rsid w:val="00F11C0C"/>
    <w:rsid w:val="00F12BBD"/>
    <w:rsid w:val="00F12C64"/>
    <w:rsid w:val="00F13160"/>
    <w:rsid w:val="00F134BE"/>
    <w:rsid w:val="00F13E3A"/>
    <w:rsid w:val="00F14048"/>
    <w:rsid w:val="00F14654"/>
    <w:rsid w:val="00F14B7A"/>
    <w:rsid w:val="00F14E20"/>
    <w:rsid w:val="00F14F45"/>
    <w:rsid w:val="00F150A3"/>
    <w:rsid w:val="00F15B24"/>
    <w:rsid w:val="00F15BD2"/>
    <w:rsid w:val="00F160FB"/>
    <w:rsid w:val="00F1681D"/>
    <w:rsid w:val="00F16A93"/>
    <w:rsid w:val="00F16D77"/>
    <w:rsid w:val="00F170F9"/>
    <w:rsid w:val="00F1733D"/>
    <w:rsid w:val="00F1734E"/>
    <w:rsid w:val="00F17A73"/>
    <w:rsid w:val="00F20474"/>
    <w:rsid w:val="00F21996"/>
    <w:rsid w:val="00F220AC"/>
    <w:rsid w:val="00F22322"/>
    <w:rsid w:val="00F2297A"/>
    <w:rsid w:val="00F22D98"/>
    <w:rsid w:val="00F23050"/>
    <w:rsid w:val="00F2345C"/>
    <w:rsid w:val="00F2355E"/>
    <w:rsid w:val="00F23B29"/>
    <w:rsid w:val="00F24690"/>
    <w:rsid w:val="00F2469A"/>
    <w:rsid w:val="00F24EAA"/>
    <w:rsid w:val="00F25ADD"/>
    <w:rsid w:val="00F26570"/>
    <w:rsid w:val="00F2658B"/>
    <w:rsid w:val="00F26D37"/>
    <w:rsid w:val="00F2724F"/>
    <w:rsid w:val="00F27401"/>
    <w:rsid w:val="00F30D08"/>
    <w:rsid w:val="00F3184A"/>
    <w:rsid w:val="00F31878"/>
    <w:rsid w:val="00F31C40"/>
    <w:rsid w:val="00F322A8"/>
    <w:rsid w:val="00F3250D"/>
    <w:rsid w:val="00F32A35"/>
    <w:rsid w:val="00F32C1D"/>
    <w:rsid w:val="00F32C90"/>
    <w:rsid w:val="00F33490"/>
    <w:rsid w:val="00F3423B"/>
    <w:rsid w:val="00F34447"/>
    <w:rsid w:val="00F347AA"/>
    <w:rsid w:val="00F34A8F"/>
    <w:rsid w:val="00F35581"/>
    <w:rsid w:val="00F360AE"/>
    <w:rsid w:val="00F361EB"/>
    <w:rsid w:val="00F3630F"/>
    <w:rsid w:val="00F36997"/>
    <w:rsid w:val="00F4023D"/>
    <w:rsid w:val="00F40263"/>
    <w:rsid w:val="00F405C1"/>
    <w:rsid w:val="00F41079"/>
    <w:rsid w:val="00F410B8"/>
    <w:rsid w:val="00F41359"/>
    <w:rsid w:val="00F417C9"/>
    <w:rsid w:val="00F4212D"/>
    <w:rsid w:val="00F42347"/>
    <w:rsid w:val="00F424DD"/>
    <w:rsid w:val="00F4279D"/>
    <w:rsid w:val="00F42B93"/>
    <w:rsid w:val="00F4375F"/>
    <w:rsid w:val="00F43D5F"/>
    <w:rsid w:val="00F43E24"/>
    <w:rsid w:val="00F44835"/>
    <w:rsid w:val="00F44880"/>
    <w:rsid w:val="00F4514C"/>
    <w:rsid w:val="00F45551"/>
    <w:rsid w:val="00F45617"/>
    <w:rsid w:val="00F458C8"/>
    <w:rsid w:val="00F45B47"/>
    <w:rsid w:val="00F45C02"/>
    <w:rsid w:val="00F45E6D"/>
    <w:rsid w:val="00F4791B"/>
    <w:rsid w:val="00F47E1D"/>
    <w:rsid w:val="00F503A2"/>
    <w:rsid w:val="00F50AC2"/>
    <w:rsid w:val="00F50C01"/>
    <w:rsid w:val="00F510F6"/>
    <w:rsid w:val="00F510FA"/>
    <w:rsid w:val="00F51A99"/>
    <w:rsid w:val="00F51E6F"/>
    <w:rsid w:val="00F51ED5"/>
    <w:rsid w:val="00F52198"/>
    <w:rsid w:val="00F52AF2"/>
    <w:rsid w:val="00F5353D"/>
    <w:rsid w:val="00F536E5"/>
    <w:rsid w:val="00F5461C"/>
    <w:rsid w:val="00F54E68"/>
    <w:rsid w:val="00F54F95"/>
    <w:rsid w:val="00F551F9"/>
    <w:rsid w:val="00F55493"/>
    <w:rsid w:val="00F55881"/>
    <w:rsid w:val="00F56E7C"/>
    <w:rsid w:val="00F57653"/>
    <w:rsid w:val="00F57913"/>
    <w:rsid w:val="00F60350"/>
    <w:rsid w:val="00F60912"/>
    <w:rsid w:val="00F60A2D"/>
    <w:rsid w:val="00F60DCC"/>
    <w:rsid w:val="00F60EB2"/>
    <w:rsid w:val="00F616FF"/>
    <w:rsid w:val="00F61F7C"/>
    <w:rsid w:val="00F621BF"/>
    <w:rsid w:val="00F62982"/>
    <w:rsid w:val="00F6335E"/>
    <w:rsid w:val="00F6365B"/>
    <w:rsid w:val="00F63FA2"/>
    <w:rsid w:val="00F647C4"/>
    <w:rsid w:val="00F648A4"/>
    <w:rsid w:val="00F649AE"/>
    <w:rsid w:val="00F649BA"/>
    <w:rsid w:val="00F64E38"/>
    <w:rsid w:val="00F6528D"/>
    <w:rsid w:val="00F6573F"/>
    <w:rsid w:val="00F65C13"/>
    <w:rsid w:val="00F664E2"/>
    <w:rsid w:val="00F66AE4"/>
    <w:rsid w:val="00F67067"/>
    <w:rsid w:val="00F678F9"/>
    <w:rsid w:val="00F708B2"/>
    <w:rsid w:val="00F709A7"/>
    <w:rsid w:val="00F710B5"/>
    <w:rsid w:val="00F71587"/>
    <w:rsid w:val="00F718B7"/>
    <w:rsid w:val="00F71989"/>
    <w:rsid w:val="00F71C21"/>
    <w:rsid w:val="00F725FF"/>
    <w:rsid w:val="00F72C61"/>
    <w:rsid w:val="00F72D3D"/>
    <w:rsid w:val="00F730E8"/>
    <w:rsid w:val="00F73253"/>
    <w:rsid w:val="00F7341B"/>
    <w:rsid w:val="00F73CE1"/>
    <w:rsid w:val="00F73DC8"/>
    <w:rsid w:val="00F740D0"/>
    <w:rsid w:val="00F74220"/>
    <w:rsid w:val="00F74370"/>
    <w:rsid w:val="00F744E8"/>
    <w:rsid w:val="00F7483A"/>
    <w:rsid w:val="00F74ADD"/>
    <w:rsid w:val="00F750CF"/>
    <w:rsid w:val="00F754A8"/>
    <w:rsid w:val="00F75A22"/>
    <w:rsid w:val="00F75E15"/>
    <w:rsid w:val="00F76DFC"/>
    <w:rsid w:val="00F76E2A"/>
    <w:rsid w:val="00F76FF7"/>
    <w:rsid w:val="00F77B74"/>
    <w:rsid w:val="00F77C6B"/>
    <w:rsid w:val="00F77F3A"/>
    <w:rsid w:val="00F77FE1"/>
    <w:rsid w:val="00F80203"/>
    <w:rsid w:val="00F805D2"/>
    <w:rsid w:val="00F80C0D"/>
    <w:rsid w:val="00F811D8"/>
    <w:rsid w:val="00F817DD"/>
    <w:rsid w:val="00F825BA"/>
    <w:rsid w:val="00F8293E"/>
    <w:rsid w:val="00F82BAD"/>
    <w:rsid w:val="00F82BC0"/>
    <w:rsid w:val="00F82BE3"/>
    <w:rsid w:val="00F82D6C"/>
    <w:rsid w:val="00F837DC"/>
    <w:rsid w:val="00F83BF7"/>
    <w:rsid w:val="00F83C24"/>
    <w:rsid w:val="00F84334"/>
    <w:rsid w:val="00F848E9"/>
    <w:rsid w:val="00F868E1"/>
    <w:rsid w:val="00F86A7D"/>
    <w:rsid w:val="00F86C7C"/>
    <w:rsid w:val="00F87058"/>
    <w:rsid w:val="00F871C4"/>
    <w:rsid w:val="00F87D25"/>
    <w:rsid w:val="00F87D3F"/>
    <w:rsid w:val="00F9000C"/>
    <w:rsid w:val="00F90453"/>
    <w:rsid w:val="00F9084D"/>
    <w:rsid w:val="00F91303"/>
    <w:rsid w:val="00F9132C"/>
    <w:rsid w:val="00F918B2"/>
    <w:rsid w:val="00F92140"/>
    <w:rsid w:val="00F921F1"/>
    <w:rsid w:val="00F9304D"/>
    <w:rsid w:val="00F933DE"/>
    <w:rsid w:val="00F93B18"/>
    <w:rsid w:val="00F94355"/>
    <w:rsid w:val="00F945A6"/>
    <w:rsid w:val="00F948EB"/>
    <w:rsid w:val="00F954DD"/>
    <w:rsid w:val="00F96953"/>
    <w:rsid w:val="00F96F55"/>
    <w:rsid w:val="00F97661"/>
    <w:rsid w:val="00F97980"/>
    <w:rsid w:val="00F97995"/>
    <w:rsid w:val="00FA000A"/>
    <w:rsid w:val="00FA0C53"/>
    <w:rsid w:val="00FA1B26"/>
    <w:rsid w:val="00FA1CF1"/>
    <w:rsid w:val="00FA2A6B"/>
    <w:rsid w:val="00FA2F2E"/>
    <w:rsid w:val="00FA3FD9"/>
    <w:rsid w:val="00FA4038"/>
    <w:rsid w:val="00FA4772"/>
    <w:rsid w:val="00FA4794"/>
    <w:rsid w:val="00FA47D3"/>
    <w:rsid w:val="00FA4EC1"/>
    <w:rsid w:val="00FA4F89"/>
    <w:rsid w:val="00FA528B"/>
    <w:rsid w:val="00FA556B"/>
    <w:rsid w:val="00FA56B4"/>
    <w:rsid w:val="00FA5D85"/>
    <w:rsid w:val="00FA6088"/>
    <w:rsid w:val="00FA64EB"/>
    <w:rsid w:val="00FA65B9"/>
    <w:rsid w:val="00FA690D"/>
    <w:rsid w:val="00FA7172"/>
    <w:rsid w:val="00FA7CC7"/>
    <w:rsid w:val="00FA7E7C"/>
    <w:rsid w:val="00FA7ECB"/>
    <w:rsid w:val="00FB0142"/>
    <w:rsid w:val="00FB0269"/>
    <w:rsid w:val="00FB09E9"/>
    <w:rsid w:val="00FB0D3B"/>
    <w:rsid w:val="00FB1287"/>
    <w:rsid w:val="00FB1334"/>
    <w:rsid w:val="00FB18A3"/>
    <w:rsid w:val="00FB2130"/>
    <w:rsid w:val="00FB2A03"/>
    <w:rsid w:val="00FB2AB6"/>
    <w:rsid w:val="00FB2EE8"/>
    <w:rsid w:val="00FB32C0"/>
    <w:rsid w:val="00FB337D"/>
    <w:rsid w:val="00FB36DF"/>
    <w:rsid w:val="00FB49E4"/>
    <w:rsid w:val="00FB5D73"/>
    <w:rsid w:val="00FB6BC2"/>
    <w:rsid w:val="00FB7DB9"/>
    <w:rsid w:val="00FC02E1"/>
    <w:rsid w:val="00FC0490"/>
    <w:rsid w:val="00FC072D"/>
    <w:rsid w:val="00FC0A2D"/>
    <w:rsid w:val="00FC18AF"/>
    <w:rsid w:val="00FC1E96"/>
    <w:rsid w:val="00FC21CA"/>
    <w:rsid w:val="00FC23A7"/>
    <w:rsid w:val="00FC2EB6"/>
    <w:rsid w:val="00FC33AC"/>
    <w:rsid w:val="00FC4452"/>
    <w:rsid w:val="00FC4642"/>
    <w:rsid w:val="00FC4E65"/>
    <w:rsid w:val="00FC5844"/>
    <w:rsid w:val="00FC5BEF"/>
    <w:rsid w:val="00FC60A9"/>
    <w:rsid w:val="00FC7931"/>
    <w:rsid w:val="00FC7C06"/>
    <w:rsid w:val="00FC7D10"/>
    <w:rsid w:val="00FD0979"/>
    <w:rsid w:val="00FD0A65"/>
    <w:rsid w:val="00FD1F88"/>
    <w:rsid w:val="00FD28A0"/>
    <w:rsid w:val="00FD33EF"/>
    <w:rsid w:val="00FD343B"/>
    <w:rsid w:val="00FD365B"/>
    <w:rsid w:val="00FD49D3"/>
    <w:rsid w:val="00FD5BC9"/>
    <w:rsid w:val="00FD6137"/>
    <w:rsid w:val="00FD662B"/>
    <w:rsid w:val="00FD694D"/>
    <w:rsid w:val="00FD704F"/>
    <w:rsid w:val="00FD74CB"/>
    <w:rsid w:val="00FD771E"/>
    <w:rsid w:val="00FD7C29"/>
    <w:rsid w:val="00FD7E63"/>
    <w:rsid w:val="00FE0142"/>
    <w:rsid w:val="00FE0249"/>
    <w:rsid w:val="00FE1467"/>
    <w:rsid w:val="00FE1EE8"/>
    <w:rsid w:val="00FE23C0"/>
    <w:rsid w:val="00FE2411"/>
    <w:rsid w:val="00FE3466"/>
    <w:rsid w:val="00FE3BE3"/>
    <w:rsid w:val="00FE4B43"/>
    <w:rsid w:val="00FE537A"/>
    <w:rsid w:val="00FE5549"/>
    <w:rsid w:val="00FE55D5"/>
    <w:rsid w:val="00FE600E"/>
    <w:rsid w:val="00FE67C5"/>
    <w:rsid w:val="00FE6DE1"/>
    <w:rsid w:val="00FE720F"/>
    <w:rsid w:val="00FE75E1"/>
    <w:rsid w:val="00FF039B"/>
    <w:rsid w:val="00FF0627"/>
    <w:rsid w:val="00FF0ED7"/>
    <w:rsid w:val="00FF1809"/>
    <w:rsid w:val="00FF1E11"/>
    <w:rsid w:val="00FF2439"/>
    <w:rsid w:val="00FF3137"/>
    <w:rsid w:val="00FF4187"/>
    <w:rsid w:val="00FF5D3F"/>
    <w:rsid w:val="00FF6E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29E92446"/>
  <w15:chartTrackingRefBased/>
  <w15:docId w15:val="{3C50A03B-D8D1-4DC1-9284-9C6977B03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uiPriority="99" w:qFormat="1"/>
    <w:lsdException w:name="heading 3" w:locked="1" w:uiPriority="9" w:qFormat="1"/>
    <w:lsdException w:name="heading 4" w:locked="1" w:uiPriority="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header" w:uiPriority="99"/>
    <w:lsdException w:name="footer" w:uiPriority="99"/>
    <w:lsdException w:name="caption" w:locked="1" w:semiHidden="1" w:unhideWhenUsed="1" w:qFormat="1"/>
    <w:lsdException w:name="footnote reference" w:uiPriority="99"/>
    <w:lsdException w:name="page number" w:uiPriority="99"/>
    <w:lsdException w:name="endnote reference" w:uiPriority="99"/>
    <w:lsdException w:name="endnote text" w:uiPriority="99"/>
    <w:lsdException w:name="Title" w:locked="1" w:qFormat="1"/>
    <w:lsdException w:name="Body Text" w:uiPriority="99"/>
    <w:lsdException w:name="Subtitle" w:locked="1" w:qFormat="1"/>
    <w:lsdException w:name="Body Text 2" w:locked="1" w:uiPriority="99"/>
    <w:lsdException w:name="Hyperlink" w:locked="1" w:uiPriority="99"/>
    <w:lsdException w:name="FollowedHyperlink" w:uiPriority="99"/>
    <w:lsdException w:name="Strong" w:locked="1" w:uiPriority="22" w:qFormat="1"/>
    <w:lsdException w:name="Emphasis" w:locked="1"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EA047F"/>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Ðàçäåë,1,Çàãîëîâ"/>
    <w:basedOn w:val="a3"/>
    <w:next w:val="a3"/>
    <w:qFormat/>
    <w:rsid w:val="00011B14"/>
    <w:pPr>
      <w:keepNext/>
      <w:spacing w:before="240" w:after="60"/>
      <w:jc w:val="center"/>
      <w:outlineLvl w:val="0"/>
    </w:pPr>
    <w:rPr>
      <w:b/>
      <w:kern w:val="28"/>
      <w:sz w:val="36"/>
    </w:rPr>
  </w:style>
  <w:style w:type="paragraph" w:styleId="22">
    <w:name w:val="heading 2"/>
    <w:aliases w:val="Заголовок 2 Знак,H2,h2,Заголовок 2 Знак1,Заголовок 2 Знак Знак,H2 Знак Знак,Numbered text 3 Знак Знак,h2 Знак Знак,H2 Знак1,Numbered text 3 Знак1,2 headline Знак,h Знак,headline Знак,h2 Знак1,Numbered text 3,2 headline,h,headline,2,Раздел 2"/>
    <w:basedOn w:val="a3"/>
    <w:next w:val="a3"/>
    <w:link w:val="220"/>
    <w:uiPriority w:val="99"/>
    <w:qFormat/>
    <w:rsid w:val="00011B14"/>
    <w:pPr>
      <w:keepNext/>
      <w:spacing w:after="60"/>
      <w:jc w:val="center"/>
      <w:outlineLvl w:val="1"/>
    </w:pPr>
    <w:rPr>
      <w:b/>
      <w:sz w:val="30"/>
      <w:lang w:val="x-none" w:eastAsia="x-none"/>
    </w:rPr>
  </w:style>
  <w:style w:type="paragraph" w:styleId="31">
    <w:name w:val="heading 3"/>
    <w:aliases w:val="H3,h3,heading 3"/>
    <w:basedOn w:val="a3"/>
    <w:next w:val="a3"/>
    <w:link w:val="32"/>
    <w:uiPriority w:val="9"/>
    <w:qFormat/>
    <w:rsid w:val="007A6AAD"/>
    <w:pPr>
      <w:keepNext/>
      <w:spacing w:before="240" w:after="60"/>
      <w:outlineLvl w:val="2"/>
    </w:pPr>
    <w:rPr>
      <w:rFonts w:ascii="Arial" w:hAnsi="Arial"/>
      <w:b/>
      <w:bCs/>
      <w:sz w:val="26"/>
      <w:szCs w:val="26"/>
      <w:lang w:val="x-none" w:eastAsia="x-none"/>
    </w:rPr>
  </w:style>
  <w:style w:type="paragraph" w:styleId="42">
    <w:name w:val="heading 4"/>
    <w:aliases w:val="Заголовок 4 (Приложение),heading 4"/>
    <w:basedOn w:val="a3"/>
    <w:next w:val="a3"/>
    <w:link w:val="43"/>
    <w:uiPriority w:val="9"/>
    <w:qFormat/>
    <w:rsid w:val="00B9333F"/>
    <w:pPr>
      <w:keepNext/>
      <w:tabs>
        <w:tab w:val="num" w:pos="1224"/>
      </w:tabs>
      <w:spacing w:before="240" w:after="60"/>
      <w:ind w:left="1224" w:hanging="864"/>
      <w:jc w:val="both"/>
      <w:outlineLvl w:val="3"/>
    </w:pPr>
    <w:rPr>
      <w:rFonts w:ascii="Arial" w:hAnsi="Arial"/>
      <w:szCs w:val="20"/>
      <w:lang w:val="x-none" w:eastAsia="x-none"/>
    </w:rPr>
  </w:style>
  <w:style w:type="paragraph" w:styleId="52">
    <w:name w:val="heading 5"/>
    <w:basedOn w:val="a3"/>
    <w:next w:val="a3"/>
    <w:link w:val="53"/>
    <w:qFormat/>
    <w:rsid w:val="00011B14"/>
    <w:pPr>
      <w:numPr>
        <w:ilvl w:val="4"/>
        <w:numId w:val="9"/>
      </w:numPr>
      <w:spacing w:before="240" w:after="60"/>
      <w:jc w:val="both"/>
      <w:outlineLvl w:val="4"/>
    </w:pPr>
    <w:rPr>
      <w:sz w:val="22"/>
      <w:lang w:val="x-none" w:eastAsia="x-none"/>
    </w:rPr>
  </w:style>
  <w:style w:type="paragraph" w:styleId="60">
    <w:name w:val="heading 6"/>
    <w:basedOn w:val="a3"/>
    <w:next w:val="a3"/>
    <w:link w:val="61"/>
    <w:qFormat/>
    <w:rsid w:val="00011B14"/>
    <w:pPr>
      <w:numPr>
        <w:ilvl w:val="5"/>
        <w:numId w:val="9"/>
      </w:numPr>
      <w:spacing w:before="240" w:after="60"/>
      <w:jc w:val="both"/>
      <w:outlineLvl w:val="5"/>
    </w:pPr>
    <w:rPr>
      <w:i/>
      <w:sz w:val="22"/>
      <w:lang w:val="x-none" w:eastAsia="x-none"/>
    </w:rPr>
  </w:style>
  <w:style w:type="paragraph" w:styleId="7">
    <w:name w:val="heading 7"/>
    <w:basedOn w:val="a3"/>
    <w:next w:val="a3"/>
    <w:link w:val="70"/>
    <w:qFormat/>
    <w:rsid w:val="00011B14"/>
    <w:pPr>
      <w:numPr>
        <w:ilvl w:val="6"/>
        <w:numId w:val="9"/>
      </w:numPr>
      <w:spacing w:before="240" w:after="60"/>
      <w:jc w:val="both"/>
      <w:outlineLvl w:val="6"/>
    </w:pPr>
    <w:rPr>
      <w:sz w:val="20"/>
      <w:lang w:val="x-none" w:eastAsia="x-none"/>
    </w:rPr>
  </w:style>
  <w:style w:type="paragraph" w:styleId="8">
    <w:name w:val="heading 8"/>
    <w:aliases w:val="Legal Level 1.1.1."/>
    <w:basedOn w:val="a3"/>
    <w:next w:val="a3"/>
    <w:link w:val="80"/>
    <w:qFormat/>
    <w:rsid w:val="00011B14"/>
    <w:pPr>
      <w:numPr>
        <w:ilvl w:val="7"/>
        <w:numId w:val="9"/>
      </w:numPr>
      <w:spacing w:before="240" w:after="60"/>
      <w:jc w:val="both"/>
      <w:outlineLvl w:val="7"/>
    </w:pPr>
    <w:rPr>
      <w:i/>
      <w:sz w:val="20"/>
      <w:lang w:val="x-none" w:eastAsia="x-none"/>
    </w:rPr>
  </w:style>
  <w:style w:type="paragraph" w:styleId="9">
    <w:name w:val="heading 9"/>
    <w:aliases w:val="Legal Level 1.1.1.1.,aaa,PIM 9,Titre 10"/>
    <w:basedOn w:val="a3"/>
    <w:next w:val="a3"/>
    <w:link w:val="90"/>
    <w:qFormat/>
    <w:rsid w:val="00011B14"/>
    <w:pPr>
      <w:numPr>
        <w:ilvl w:val="8"/>
        <w:numId w:val="9"/>
      </w:numPr>
      <w:spacing w:before="240" w:after="60"/>
      <w:jc w:val="both"/>
      <w:outlineLvl w:val="8"/>
    </w:pPr>
    <w:rPr>
      <w:b/>
      <w:i/>
      <w:sz w:val="18"/>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43">
    <w:name w:val="Заголовок 4 Знак"/>
    <w:aliases w:val="Заголовок 4 (Приложение) Знак,heading 4 Знак"/>
    <w:link w:val="42"/>
    <w:uiPriority w:val="9"/>
    <w:locked/>
    <w:rsid w:val="00B5425D"/>
    <w:rPr>
      <w:rFonts w:ascii="Arial" w:hAnsi="Arial"/>
      <w:sz w:val="24"/>
    </w:rPr>
  </w:style>
  <w:style w:type="paragraph" w:styleId="a7">
    <w:name w:val="Body Text Indent"/>
    <w:aliases w:val="текст"/>
    <w:basedOn w:val="a3"/>
    <w:link w:val="a8"/>
    <w:rsid w:val="00011B14"/>
    <w:pPr>
      <w:ind w:firstLine="709"/>
      <w:jc w:val="both"/>
    </w:pPr>
    <w:rPr>
      <w:szCs w:val="20"/>
      <w:lang w:val="x-none" w:eastAsia="x-none"/>
    </w:rPr>
  </w:style>
  <w:style w:type="character" w:customStyle="1" w:styleId="a8">
    <w:name w:val="Основной текст с отступом Знак"/>
    <w:aliases w:val="текст Знак1"/>
    <w:link w:val="a7"/>
    <w:locked/>
    <w:rsid w:val="0013604C"/>
    <w:rPr>
      <w:sz w:val="24"/>
    </w:rPr>
  </w:style>
  <w:style w:type="paragraph" w:styleId="a9">
    <w:name w:val="header"/>
    <w:basedOn w:val="a3"/>
    <w:link w:val="aa"/>
    <w:uiPriority w:val="99"/>
    <w:rsid w:val="00011B14"/>
    <w:pPr>
      <w:tabs>
        <w:tab w:val="center" w:pos="4153"/>
        <w:tab w:val="right" w:pos="8306"/>
      </w:tabs>
    </w:pPr>
    <w:rPr>
      <w:szCs w:val="20"/>
      <w:lang w:val="x-none" w:eastAsia="x-none"/>
    </w:rPr>
  </w:style>
  <w:style w:type="character" w:customStyle="1" w:styleId="aa">
    <w:name w:val="Верхний колонтитул Знак"/>
    <w:link w:val="a9"/>
    <w:uiPriority w:val="99"/>
    <w:locked/>
    <w:rsid w:val="007353F8"/>
    <w:rPr>
      <w:sz w:val="24"/>
    </w:rPr>
  </w:style>
  <w:style w:type="character" w:styleId="ab">
    <w:name w:val="page number"/>
    <w:uiPriority w:val="99"/>
    <w:rsid w:val="00011B14"/>
    <w:rPr>
      <w:rFonts w:cs="Times New Roman"/>
    </w:rPr>
  </w:style>
  <w:style w:type="paragraph" w:styleId="ac">
    <w:name w:val="Body Text"/>
    <w:aliases w:val="Основной текст Знак Знак Знак,Основной текст Знак Знак Знак Знак,Знак1,body text Знак Знак,body text,Основной текст Знак Знак, Знак1,Caaieiaie aeaau,Заг1,contents,Corps de texte,bt,body tesx,t,RFQ Text,RFQ,body text1,body text2,bt1,bt2"/>
    <w:basedOn w:val="a3"/>
    <w:link w:val="ad"/>
    <w:uiPriority w:val="99"/>
    <w:rsid w:val="00011B14"/>
    <w:pPr>
      <w:jc w:val="both"/>
    </w:pPr>
    <w:rPr>
      <w:rFonts w:ascii="Verdana" w:hAnsi="Verdana"/>
      <w:szCs w:val="20"/>
    </w:rPr>
  </w:style>
  <w:style w:type="character" w:customStyle="1" w:styleId="ad">
    <w:name w:val="Основной текст Знак"/>
    <w:aliases w:val="Основной текст Знак Знак Знак Знак1,Основной текст Знак Знак Знак Знак Знак,Знак1 Знак,body text Знак Знак Знак,body text Знак,Основной текст Знак Знак Знак1, Знак1 Знак,Caaieiaie aeaau Знак,Заг1 Знак,contents Знак,bt Знак,t Знак"/>
    <w:link w:val="ac"/>
    <w:uiPriority w:val="99"/>
    <w:locked/>
    <w:rsid w:val="00CE52F4"/>
    <w:rPr>
      <w:rFonts w:ascii="Verdana" w:hAnsi="Verdana"/>
      <w:sz w:val="24"/>
      <w:lang w:val="ru-RU" w:eastAsia="ru-RU"/>
    </w:rPr>
  </w:style>
  <w:style w:type="paragraph" w:styleId="23">
    <w:name w:val="Body Text Indent 2"/>
    <w:aliases w:val="Знак, Знак"/>
    <w:basedOn w:val="a3"/>
    <w:link w:val="24"/>
    <w:rsid w:val="00011B14"/>
    <w:pPr>
      <w:ind w:firstLine="709"/>
      <w:jc w:val="both"/>
    </w:pPr>
    <w:rPr>
      <w:szCs w:val="20"/>
      <w:lang w:val="x-none" w:eastAsia="x-none"/>
    </w:rPr>
  </w:style>
  <w:style w:type="character" w:customStyle="1" w:styleId="24">
    <w:name w:val="Основной текст с отступом 2 Знак"/>
    <w:aliases w:val="Знак Знак, Знак Знак"/>
    <w:link w:val="23"/>
    <w:locked/>
    <w:rsid w:val="003E4876"/>
    <w:rPr>
      <w:sz w:val="24"/>
    </w:rPr>
  </w:style>
  <w:style w:type="paragraph" w:customStyle="1" w:styleId="25">
    <w:name w:val="Стиль2"/>
    <w:basedOn w:val="26"/>
    <w:rsid w:val="00011B14"/>
    <w:pPr>
      <w:keepNext/>
      <w:keepLines/>
      <w:widowControl w:val="0"/>
      <w:suppressLineNumbers/>
      <w:tabs>
        <w:tab w:val="num" w:pos="1440"/>
      </w:tabs>
      <w:suppressAutoHyphens/>
    </w:pPr>
    <w:rPr>
      <w:b/>
    </w:rPr>
  </w:style>
  <w:style w:type="paragraph" w:styleId="26">
    <w:name w:val="List Number 2"/>
    <w:basedOn w:val="a3"/>
    <w:rsid w:val="00011B14"/>
    <w:pPr>
      <w:spacing w:after="60"/>
      <w:jc w:val="both"/>
    </w:pPr>
  </w:style>
  <w:style w:type="paragraph" w:customStyle="1" w:styleId="33">
    <w:name w:val="Стиль3"/>
    <w:basedOn w:val="23"/>
    <w:rsid w:val="00011B14"/>
    <w:pPr>
      <w:widowControl w:val="0"/>
      <w:tabs>
        <w:tab w:val="num" w:pos="1504"/>
      </w:tabs>
      <w:adjustRightInd w:val="0"/>
      <w:ind w:left="1277" w:firstLine="0"/>
      <w:textAlignment w:val="baseline"/>
    </w:pPr>
  </w:style>
  <w:style w:type="paragraph" w:styleId="ae">
    <w:name w:val="Plain Text"/>
    <w:basedOn w:val="a3"/>
    <w:link w:val="af"/>
    <w:uiPriority w:val="99"/>
    <w:rsid w:val="00011B14"/>
    <w:rPr>
      <w:rFonts w:ascii="Courier New" w:hAnsi="Courier New"/>
      <w:szCs w:val="20"/>
    </w:rPr>
  </w:style>
  <w:style w:type="character" w:customStyle="1" w:styleId="af">
    <w:name w:val="Текст Знак"/>
    <w:link w:val="ae"/>
    <w:uiPriority w:val="99"/>
    <w:locked/>
    <w:rsid w:val="00190F19"/>
    <w:rPr>
      <w:rFonts w:ascii="Courier New" w:hAnsi="Courier New"/>
      <w:sz w:val="24"/>
      <w:lang w:val="ru-RU" w:eastAsia="ru-RU"/>
    </w:rPr>
  </w:style>
  <w:style w:type="paragraph" w:customStyle="1" w:styleId="10">
    <w:name w:val="Стиль1"/>
    <w:basedOn w:val="a3"/>
    <w:rsid w:val="00011B14"/>
    <w:pPr>
      <w:keepNext/>
      <w:keepLines/>
      <w:widowControl w:val="0"/>
      <w:suppressLineNumbers/>
      <w:tabs>
        <w:tab w:val="num" w:pos="432"/>
      </w:tabs>
      <w:suppressAutoHyphens/>
      <w:spacing w:after="60"/>
      <w:ind w:left="432" w:hanging="432"/>
    </w:pPr>
    <w:rPr>
      <w:b/>
    </w:rPr>
  </w:style>
  <w:style w:type="paragraph" w:styleId="34">
    <w:name w:val="toc 3"/>
    <w:basedOn w:val="a3"/>
    <w:next w:val="a3"/>
    <w:autoRedefine/>
    <w:uiPriority w:val="39"/>
    <w:qFormat/>
    <w:rsid w:val="00011B14"/>
    <w:pPr>
      <w:tabs>
        <w:tab w:val="num" w:pos="180"/>
        <w:tab w:val="left" w:pos="1680"/>
        <w:tab w:val="right" w:leader="dot" w:pos="10148"/>
      </w:tabs>
      <w:spacing w:before="100"/>
      <w:ind w:firstLine="743"/>
      <w:jc w:val="both"/>
    </w:pPr>
  </w:style>
  <w:style w:type="paragraph" w:styleId="af0">
    <w:name w:val="List Bullet"/>
    <w:basedOn w:val="a3"/>
    <w:autoRedefine/>
    <w:rsid w:val="00011B14"/>
    <w:pPr>
      <w:widowControl w:val="0"/>
      <w:spacing w:after="60"/>
      <w:jc w:val="both"/>
    </w:pPr>
  </w:style>
  <w:style w:type="paragraph" w:customStyle="1" w:styleId="af1">
    <w:name w:val="Íîðìàëüíûé"/>
    <w:semiHidden/>
    <w:rsid w:val="00011B14"/>
    <w:rPr>
      <w:rFonts w:ascii="Courier" w:hAnsi="Courier"/>
      <w:sz w:val="24"/>
      <w:lang w:val="en-GB"/>
    </w:rPr>
  </w:style>
  <w:style w:type="paragraph" w:styleId="20">
    <w:name w:val="Body Text 2"/>
    <w:aliases w:val="Основной текст 2 Знак"/>
    <w:basedOn w:val="a3"/>
    <w:link w:val="210"/>
    <w:uiPriority w:val="99"/>
    <w:rsid w:val="00011B14"/>
    <w:pPr>
      <w:numPr>
        <w:ilvl w:val="1"/>
        <w:numId w:val="11"/>
      </w:numPr>
      <w:tabs>
        <w:tab w:val="num" w:pos="7947"/>
      </w:tabs>
      <w:spacing w:after="60"/>
      <w:ind w:left="7947"/>
      <w:jc w:val="both"/>
    </w:pPr>
    <w:rPr>
      <w:lang w:val="x-none" w:eastAsia="x-none"/>
    </w:rPr>
  </w:style>
  <w:style w:type="character" w:customStyle="1" w:styleId="210">
    <w:name w:val="Основной текст 2 Знак1"/>
    <w:aliases w:val="Основной текст 2 Знак Знак"/>
    <w:link w:val="20"/>
    <w:uiPriority w:val="99"/>
    <w:locked/>
    <w:rsid w:val="00F75A22"/>
    <w:rPr>
      <w:sz w:val="24"/>
      <w:szCs w:val="24"/>
      <w:lang w:val="x-none" w:eastAsia="x-none"/>
    </w:rPr>
  </w:style>
  <w:style w:type="paragraph" w:styleId="2">
    <w:name w:val="List Bullet 2"/>
    <w:basedOn w:val="a3"/>
    <w:autoRedefine/>
    <w:rsid w:val="00011B14"/>
    <w:pPr>
      <w:numPr>
        <w:numId w:val="1"/>
      </w:numPr>
      <w:spacing w:after="60"/>
      <w:jc w:val="both"/>
    </w:pPr>
  </w:style>
  <w:style w:type="paragraph" w:styleId="30">
    <w:name w:val="List Bullet 3"/>
    <w:basedOn w:val="a3"/>
    <w:autoRedefine/>
    <w:rsid w:val="00011B14"/>
    <w:pPr>
      <w:numPr>
        <w:numId w:val="2"/>
      </w:numPr>
      <w:spacing w:after="60"/>
      <w:jc w:val="both"/>
    </w:pPr>
  </w:style>
  <w:style w:type="paragraph" w:styleId="40">
    <w:name w:val="List Bullet 4"/>
    <w:basedOn w:val="a3"/>
    <w:autoRedefine/>
    <w:rsid w:val="00011B14"/>
    <w:pPr>
      <w:numPr>
        <w:numId w:val="3"/>
      </w:numPr>
      <w:spacing w:after="60"/>
      <w:jc w:val="both"/>
    </w:pPr>
  </w:style>
  <w:style w:type="paragraph" w:styleId="50">
    <w:name w:val="List Bullet 5"/>
    <w:basedOn w:val="a3"/>
    <w:autoRedefine/>
    <w:rsid w:val="00011B14"/>
    <w:pPr>
      <w:numPr>
        <w:numId w:val="4"/>
      </w:numPr>
      <w:spacing w:after="60"/>
      <w:jc w:val="both"/>
    </w:pPr>
  </w:style>
  <w:style w:type="paragraph" w:styleId="a">
    <w:name w:val="List Number"/>
    <w:basedOn w:val="a3"/>
    <w:rsid w:val="00011B14"/>
    <w:pPr>
      <w:numPr>
        <w:numId w:val="5"/>
      </w:numPr>
      <w:spacing w:after="60"/>
      <w:jc w:val="both"/>
    </w:pPr>
  </w:style>
  <w:style w:type="paragraph" w:styleId="3">
    <w:name w:val="List Number 3"/>
    <w:basedOn w:val="a3"/>
    <w:rsid w:val="00011B14"/>
    <w:pPr>
      <w:numPr>
        <w:numId w:val="6"/>
      </w:numPr>
      <w:spacing w:after="60"/>
      <w:jc w:val="both"/>
    </w:pPr>
  </w:style>
  <w:style w:type="paragraph" w:styleId="4">
    <w:name w:val="List Number 4"/>
    <w:basedOn w:val="a3"/>
    <w:rsid w:val="00011B14"/>
    <w:pPr>
      <w:numPr>
        <w:numId w:val="7"/>
      </w:numPr>
      <w:spacing w:after="60"/>
      <w:jc w:val="both"/>
    </w:pPr>
  </w:style>
  <w:style w:type="paragraph" w:styleId="5">
    <w:name w:val="List Number 5"/>
    <w:basedOn w:val="a3"/>
    <w:rsid w:val="00011B14"/>
    <w:pPr>
      <w:numPr>
        <w:numId w:val="8"/>
      </w:numPr>
      <w:spacing w:after="60"/>
      <w:jc w:val="both"/>
    </w:pPr>
  </w:style>
  <w:style w:type="paragraph" w:customStyle="1" w:styleId="a2">
    <w:name w:val="Раздел"/>
    <w:basedOn w:val="a3"/>
    <w:semiHidden/>
    <w:rsid w:val="00011B14"/>
    <w:pPr>
      <w:numPr>
        <w:ilvl w:val="1"/>
        <w:numId w:val="10"/>
      </w:numPr>
      <w:spacing w:before="120" w:after="120"/>
      <w:jc w:val="center"/>
    </w:pPr>
    <w:rPr>
      <w:rFonts w:ascii="Arial Narrow" w:hAnsi="Arial Narrow"/>
      <w:b/>
    </w:rPr>
  </w:style>
  <w:style w:type="paragraph" w:customStyle="1" w:styleId="af2">
    <w:name w:val="Тендерные данные"/>
    <w:basedOn w:val="a3"/>
    <w:semiHidden/>
    <w:rsid w:val="00011B14"/>
    <w:pPr>
      <w:tabs>
        <w:tab w:val="left" w:pos="1985"/>
      </w:tabs>
      <w:spacing w:before="120" w:after="60"/>
      <w:jc w:val="both"/>
    </w:pPr>
    <w:rPr>
      <w:b/>
    </w:rPr>
  </w:style>
  <w:style w:type="paragraph" w:styleId="af3">
    <w:name w:val="Date"/>
    <w:basedOn w:val="a3"/>
    <w:next w:val="a3"/>
    <w:link w:val="af4"/>
    <w:rsid w:val="00011B14"/>
    <w:pPr>
      <w:spacing w:after="60"/>
      <w:jc w:val="both"/>
    </w:pPr>
    <w:rPr>
      <w:lang w:val="x-none" w:eastAsia="x-none"/>
    </w:rPr>
  </w:style>
  <w:style w:type="paragraph" w:customStyle="1" w:styleId="141">
    <w:name w:val="Табличный 14Ц1"/>
    <w:basedOn w:val="a3"/>
    <w:rsid w:val="00011B14"/>
    <w:pPr>
      <w:widowControl w:val="0"/>
      <w:jc w:val="center"/>
    </w:pPr>
  </w:style>
  <w:style w:type="paragraph" w:customStyle="1" w:styleId="xl48">
    <w:name w:val="xl48"/>
    <w:basedOn w:val="a3"/>
    <w:rsid w:val="00011B14"/>
    <w:pPr>
      <w:spacing w:before="100" w:after="100"/>
    </w:pPr>
    <w:rPr>
      <w:b/>
    </w:rPr>
  </w:style>
  <w:style w:type="character" w:styleId="af5">
    <w:name w:val="Hyperlink"/>
    <w:uiPriority w:val="99"/>
    <w:rsid w:val="00011B14"/>
    <w:rPr>
      <w:color w:val="0000FF"/>
      <w:u w:val="single"/>
    </w:rPr>
  </w:style>
  <w:style w:type="paragraph" w:styleId="HTML">
    <w:name w:val="HTML Address"/>
    <w:basedOn w:val="a3"/>
    <w:link w:val="HTML0"/>
    <w:rsid w:val="00011B14"/>
    <w:pPr>
      <w:spacing w:after="60"/>
      <w:jc w:val="both"/>
    </w:pPr>
    <w:rPr>
      <w:i/>
      <w:szCs w:val="20"/>
      <w:lang w:val="x-none" w:eastAsia="x-none"/>
    </w:rPr>
  </w:style>
  <w:style w:type="paragraph" w:styleId="af6">
    <w:name w:val="Title"/>
    <w:basedOn w:val="a3"/>
    <w:link w:val="af7"/>
    <w:qFormat/>
    <w:rsid w:val="00011B14"/>
    <w:pPr>
      <w:spacing w:before="240" w:after="60"/>
      <w:jc w:val="center"/>
      <w:outlineLvl w:val="0"/>
    </w:pPr>
    <w:rPr>
      <w:b/>
      <w:kern w:val="28"/>
      <w:sz w:val="32"/>
      <w:lang w:val="x-none" w:eastAsia="x-none"/>
    </w:rPr>
  </w:style>
  <w:style w:type="paragraph" w:styleId="35">
    <w:name w:val="Body Text 3"/>
    <w:basedOn w:val="a3"/>
    <w:link w:val="36"/>
    <w:rsid w:val="00011B1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jc w:val="both"/>
    </w:pPr>
    <w:rPr>
      <w:b/>
      <w:i/>
      <w:sz w:val="22"/>
      <w:lang w:val="x-none" w:eastAsia="x-none"/>
    </w:rPr>
  </w:style>
  <w:style w:type="paragraph" w:styleId="af8">
    <w:name w:val="Subtitle"/>
    <w:basedOn w:val="a3"/>
    <w:link w:val="af9"/>
    <w:qFormat/>
    <w:rsid w:val="00011B14"/>
    <w:pPr>
      <w:spacing w:after="60"/>
      <w:jc w:val="center"/>
      <w:outlineLvl w:val="1"/>
    </w:pPr>
    <w:rPr>
      <w:lang w:val="x-none" w:eastAsia="x-none"/>
    </w:rPr>
  </w:style>
  <w:style w:type="paragraph" w:customStyle="1" w:styleId="121">
    <w:name w:val="Табличный 12Ц1"/>
    <w:basedOn w:val="141"/>
    <w:rsid w:val="00011B14"/>
  </w:style>
  <w:style w:type="paragraph" w:styleId="afa">
    <w:name w:val="footer"/>
    <w:aliases w:val="ЛЕН2_ОБИН_Нижний колонтитул,ЛЕН2_ПРОЕКТ_Нижний колонтитул"/>
    <w:basedOn w:val="a3"/>
    <w:link w:val="afb"/>
    <w:uiPriority w:val="99"/>
    <w:rsid w:val="00011B14"/>
    <w:pPr>
      <w:tabs>
        <w:tab w:val="center" w:pos="4153"/>
        <w:tab w:val="right" w:pos="8306"/>
      </w:tabs>
    </w:pPr>
    <w:rPr>
      <w:szCs w:val="20"/>
      <w:lang w:val="x-none" w:eastAsia="x-none"/>
    </w:rPr>
  </w:style>
  <w:style w:type="character" w:customStyle="1" w:styleId="afb">
    <w:name w:val="Нижний колонтитул Знак"/>
    <w:aliases w:val="ЛЕН2_ОБИН_Нижний колонтитул Знак,ЛЕН2_ПРОЕКТ_Нижний колонтитул Знак"/>
    <w:link w:val="afa"/>
    <w:uiPriority w:val="99"/>
    <w:locked/>
    <w:rsid w:val="003F16F6"/>
    <w:rPr>
      <w:sz w:val="24"/>
    </w:rPr>
  </w:style>
  <w:style w:type="paragraph" w:styleId="11">
    <w:name w:val="toc 1"/>
    <w:basedOn w:val="a3"/>
    <w:next w:val="a3"/>
    <w:autoRedefine/>
    <w:uiPriority w:val="39"/>
    <w:qFormat/>
    <w:rsid w:val="00794A5C"/>
    <w:pPr>
      <w:tabs>
        <w:tab w:val="left" w:pos="0"/>
        <w:tab w:val="right" w:leader="dot" w:pos="9639"/>
      </w:tabs>
      <w:spacing w:before="100"/>
      <w:ind w:right="2"/>
    </w:pPr>
    <w:rPr>
      <w:b/>
      <w:caps/>
    </w:rPr>
  </w:style>
  <w:style w:type="paragraph" w:customStyle="1" w:styleId="2-11">
    <w:name w:val="содержание2-11"/>
    <w:basedOn w:val="a3"/>
    <w:rsid w:val="00011B14"/>
    <w:pPr>
      <w:spacing w:after="60"/>
      <w:jc w:val="both"/>
    </w:pPr>
  </w:style>
  <w:style w:type="paragraph" w:styleId="afc">
    <w:name w:val="footnote text"/>
    <w:aliases w:val="Знак2,Знак4"/>
    <w:basedOn w:val="a3"/>
    <w:link w:val="afd"/>
    <w:rsid w:val="00011B14"/>
    <w:pPr>
      <w:spacing w:after="60"/>
      <w:jc w:val="both"/>
    </w:pPr>
    <w:rPr>
      <w:szCs w:val="20"/>
      <w:lang w:val="x-none" w:eastAsia="x-none"/>
    </w:rPr>
  </w:style>
  <w:style w:type="character" w:customStyle="1" w:styleId="afd">
    <w:name w:val="Текст сноски Знак"/>
    <w:aliases w:val="Знак2 Знак,Знак4 Знак"/>
    <w:link w:val="afc"/>
    <w:locked/>
    <w:rsid w:val="003E4876"/>
    <w:rPr>
      <w:sz w:val="24"/>
    </w:rPr>
  </w:style>
  <w:style w:type="character" w:customStyle="1" w:styleId="afe">
    <w:name w:val="Основной шрифт"/>
    <w:semiHidden/>
    <w:rsid w:val="00011B14"/>
  </w:style>
  <w:style w:type="character" w:styleId="aff">
    <w:name w:val="FollowedHyperlink"/>
    <w:uiPriority w:val="99"/>
    <w:rsid w:val="00011B14"/>
    <w:rPr>
      <w:color w:val="800080"/>
      <w:u w:val="single"/>
    </w:rPr>
  </w:style>
  <w:style w:type="paragraph" w:customStyle="1" w:styleId="ConsPlusNormal">
    <w:name w:val="ConsPlusNormal"/>
    <w:link w:val="ConsPlusNormal0"/>
    <w:uiPriority w:val="99"/>
    <w:rsid w:val="00011B14"/>
    <w:pPr>
      <w:widowControl w:val="0"/>
      <w:autoSpaceDE w:val="0"/>
      <w:autoSpaceDN w:val="0"/>
      <w:adjustRightInd w:val="0"/>
      <w:ind w:firstLine="720"/>
    </w:pPr>
    <w:rPr>
      <w:rFonts w:ascii="Arial" w:hAnsi="Arial"/>
    </w:rPr>
  </w:style>
  <w:style w:type="character" w:customStyle="1" w:styleId="ConsPlusNormal0">
    <w:name w:val="ConsPlusNormal Знак"/>
    <w:link w:val="ConsPlusNormal"/>
    <w:uiPriority w:val="99"/>
    <w:locked/>
    <w:rsid w:val="007533C9"/>
    <w:rPr>
      <w:rFonts w:ascii="Arial" w:hAnsi="Arial"/>
      <w:lang w:val="ru-RU" w:eastAsia="ru-RU" w:bidi="ar-SA"/>
    </w:rPr>
  </w:style>
  <w:style w:type="paragraph" w:customStyle="1" w:styleId="aff0">
    <w:name w:val="Пункт"/>
    <w:basedOn w:val="a3"/>
    <w:link w:val="12"/>
    <w:rsid w:val="00011B14"/>
    <w:pPr>
      <w:tabs>
        <w:tab w:val="num" w:pos="1980"/>
      </w:tabs>
      <w:ind w:left="1404" w:hanging="504"/>
      <w:jc w:val="both"/>
    </w:pPr>
    <w:rPr>
      <w:sz w:val="28"/>
      <w:szCs w:val="20"/>
      <w:lang w:val="x-none" w:eastAsia="x-none"/>
    </w:rPr>
  </w:style>
  <w:style w:type="character" w:customStyle="1" w:styleId="12">
    <w:name w:val="Пункт Знак1"/>
    <w:link w:val="aff0"/>
    <w:locked/>
    <w:rsid w:val="007533C9"/>
    <w:rPr>
      <w:sz w:val="28"/>
    </w:rPr>
  </w:style>
  <w:style w:type="paragraph" w:styleId="37">
    <w:name w:val="Body Text Indent 3"/>
    <w:basedOn w:val="a3"/>
    <w:link w:val="38"/>
    <w:rsid w:val="00011B14"/>
    <w:pPr>
      <w:spacing w:before="120"/>
      <w:ind w:firstLine="709"/>
    </w:pPr>
    <w:rPr>
      <w:szCs w:val="20"/>
    </w:rPr>
  </w:style>
  <w:style w:type="character" w:customStyle="1" w:styleId="38">
    <w:name w:val="Основной текст с отступом 3 Знак"/>
    <w:link w:val="37"/>
    <w:locked/>
    <w:rsid w:val="007463ED"/>
    <w:rPr>
      <w:sz w:val="24"/>
      <w:lang w:val="ru-RU" w:eastAsia="ru-RU"/>
    </w:rPr>
  </w:style>
  <w:style w:type="paragraph" w:styleId="aff1">
    <w:name w:val="Balloon Text"/>
    <w:basedOn w:val="a3"/>
    <w:link w:val="aff2"/>
    <w:uiPriority w:val="99"/>
    <w:semiHidden/>
    <w:rsid w:val="004B3DA0"/>
    <w:rPr>
      <w:rFonts w:ascii="Tahoma" w:hAnsi="Tahoma"/>
      <w:sz w:val="16"/>
      <w:szCs w:val="20"/>
      <w:lang w:val="x-none" w:eastAsia="x-none"/>
    </w:rPr>
  </w:style>
  <w:style w:type="character" w:customStyle="1" w:styleId="aff2">
    <w:name w:val="Текст выноски Знак"/>
    <w:link w:val="aff1"/>
    <w:uiPriority w:val="99"/>
    <w:semiHidden/>
    <w:locked/>
    <w:rsid w:val="0013604C"/>
    <w:rPr>
      <w:rFonts w:ascii="Tahoma" w:hAnsi="Tahoma"/>
      <w:sz w:val="16"/>
    </w:rPr>
  </w:style>
  <w:style w:type="character" w:styleId="aff3">
    <w:name w:val="footnote reference"/>
    <w:uiPriority w:val="99"/>
    <w:rsid w:val="00D02DAB"/>
    <w:rPr>
      <w:vertAlign w:val="superscript"/>
    </w:rPr>
  </w:style>
  <w:style w:type="paragraph" w:styleId="27">
    <w:name w:val="toc 2"/>
    <w:basedOn w:val="a3"/>
    <w:next w:val="a3"/>
    <w:autoRedefine/>
    <w:uiPriority w:val="39"/>
    <w:qFormat/>
    <w:rsid w:val="00794A5C"/>
    <w:pPr>
      <w:tabs>
        <w:tab w:val="right" w:leader="dot" w:pos="9639"/>
      </w:tabs>
      <w:ind w:right="-1"/>
    </w:pPr>
    <w:rPr>
      <w:b/>
      <w:noProof/>
    </w:rPr>
  </w:style>
  <w:style w:type="table" w:styleId="aff4">
    <w:name w:val="Table Grid"/>
    <w:basedOn w:val="a5"/>
    <w:uiPriority w:val="59"/>
    <w:rsid w:val="000D41B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3"/>
    <w:basedOn w:val="a3"/>
    <w:rsid w:val="00F6528D"/>
    <w:pPr>
      <w:ind w:left="1080"/>
      <w:jc w:val="both"/>
    </w:pPr>
  </w:style>
  <w:style w:type="paragraph" w:customStyle="1" w:styleId="ConsPlusNonformat">
    <w:name w:val="ConsPlusNonformat"/>
    <w:rsid w:val="006551AC"/>
    <w:pPr>
      <w:autoSpaceDE w:val="0"/>
      <w:autoSpaceDN w:val="0"/>
      <w:adjustRightInd w:val="0"/>
    </w:pPr>
    <w:rPr>
      <w:rFonts w:ascii="Courier New" w:hAnsi="Courier New" w:cs="Courier New"/>
    </w:rPr>
  </w:style>
  <w:style w:type="paragraph" w:customStyle="1" w:styleId="13">
    <w:name w:val="Без интервала1"/>
    <w:rsid w:val="006551AC"/>
    <w:rPr>
      <w:sz w:val="24"/>
      <w:szCs w:val="24"/>
    </w:rPr>
  </w:style>
  <w:style w:type="paragraph" w:customStyle="1" w:styleId="14">
    <w:name w:val="Абзац списка1"/>
    <w:basedOn w:val="a3"/>
    <w:rsid w:val="00BD472B"/>
    <w:pPr>
      <w:spacing w:after="120" w:line="264" w:lineRule="auto"/>
      <w:ind w:left="720" w:firstLine="709"/>
      <w:jc w:val="both"/>
    </w:pPr>
    <w:rPr>
      <w:szCs w:val="22"/>
      <w:lang w:eastAsia="en-US"/>
    </w:rPr>
  </w:style>
  <w:style w:type="character" w:customStyle="1" w:styleId="15">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BF2DB2"/>
    <w:rPr>
      <w:b/>
      <w:kern w:val="28"/>
      <w:sz w:val="36"/>
      <w:lang w:val="ru-RU" w:eastAsia="ru-RU"/>
    </w:rPr>
  </w:style>
  <w:style w:type="paragraph" w:customStyle="1" w:styleId="aff5">
    <w:name w:val="Таблица шапка"/>
    <w:basedOn w:val="a3"/>
    <w:rsid w:val="00BF2DB2"/>
    <w:pPr>
      <w:keepNext/>
      <w:spacing w:before="40" w:after="40"/>
      <w:ind w:left="57" w:right="57"/>
    </w:pPr>
    <w:rPr>
      <w:sz w:val="18"/>
      <w:szCs w:val="18"/>
    </w:rPr>
  </w:style>
  <w:style w:type="paragraph" w:customStyle="1" w:styleId="aff6">
    <w:name w:val="Подраздел"/>
    <w:basedOn w:val="a3"/>
    <w:semiHidden/>
    <w:rsid w:val="00E735F8"/>
    <w:pPr>
      <w:suppressAutoHyphens/>
      <w:spacing w:before="240" w:after="120"/>
      <w:jc w:val="center"/>
    </w:pPr>
    <w:rPr>
      <w:rFonts w:ascii="TimesDL" w:hAnsi="TimesDL"/>
      <w:b/>
      <w:smallCaps/>
      <w:spacing w:val="-2"/>
      <w:szCs w:val="20"/>
    </w:rPr>
  </w:style>
  <w:style w:type="character" w:customStyle="1" w:styleId="number5">
    <w:name w:val="number5"/>
    <w:rsid w:val="00942937"/>
    <w:rPr>
      <w:color w:val="FFFFFF"/>
      <w:sz w:val="30"/>
      <w:shd w:val="clear" w:color="auto" w:fill="auto"/>
    </w:rPr>
  </w:style>
  <w:style w:type="character" w:customStyle="1" w:styleId="FontStyle19">
    <w:name w:val="Font Style19"/>
    <w:rsid w:val="00D82F0B"/>
    <w:rPr>
      <w:rFonts w:ascii="Times New Roman" w:hAnsi="Times New Roman"/>
      <w:b/>
      <w:color w:val="000000"/>
      <w:sz w:val="20"/>
    </w:rPr>
  </w:style>
  <w:style w:type="paragraph" w:customStyle="1" w:styleId="text">
    <w:name w:val="text"/>
    <w:basedOn w:val="a3"/>
    <w:rsid w:val="00B71518"/>
    <w:pPr>
      <w:spacing w:before="100" w:beforeAutospacing="1" w:after="100" w:afterAutospacing="1"/>
      <w:jc w:val="both"/>
    </w:pPr>
    <w:rPr>
      <w:rFonts w:ascii="Arial" w:hAnsi="Arial" w:cs="Arial"/>
      <w:color w:val="000033"/>
      <w:sz w:val="17"/>
      <w:szCs w:val="17"/>
    </w:rPr>
  </w:style>
  <w:style w:type="character" w:customStyle="1" w:styleId="FontStyle29">
    <w:name w:val="Font Style29"/>
    <w:rsid w:val="00B71518"/>
    <w:rPr>
      <w:rFonts w:ascii="Times New Roman" w:hAnsi="Times New Roman"/>
      <w:sz w:val="22"/>
    </w:rPr>
  </w:style>
  <w:style w:type="paragraph" w:customStyle="1" w:styleId="Style2">
    <w:name w:val="Style2"/>
    <w:basedOn w:val="a3"/>
    <w:rsid w:val="00D323F3"/>
    <w:pPr>
      <w:widowControl w:val="0"/>
      <w:autoSpaceDE w:val="0"/>
      <w:autoSpaceDN w:val="0"/>
      <w:adjustRightInd w:val="0"/>
    </w:pPr>
  </w:style>
  <w:style w:type="paragraph" w:customStyle="1" w:styleId="Style3">
    <w:name w:val="Style3"/>
    <w:basedOn w:val="a3"/>
    <w:rsid w:val="00D323F3"/>
    <w:pPr>
      <w:widowControl w:val="0"/>
      <w:autoSpaceDE w:val="0"/>
      <w:autoSpaceDN w:val="0"/>
      <w:adjustRightInd w:val="0"/>
      <w:spacing w:line="331" w:lineRule="exact"/>
    </w:pPr>
  </w:style>
  <w:style w:type="paragraph" w:customStyle="1" w:styleId="Style4">
    <w:name w:val="Style4"/>
    <w:basedOn w:val="a3"/>
    <w:rsid w:val="00D323F3"/>
    <w:pPr>
      <w:widowControl w:val="0"/>
      <w:autoSpaceDE w:val="0"/>
      <w:autoSpaceDN w:val="0"/>
      <w:adjustRightInd w:val="0"/>
    </w:pPr>
  </w:style>
  <w:style w:type="paragraph" w:customStyle="1" w:styleId="Style5">
    <w:name w:val="Style5"/>
    <w:basedOn w:val="a3"/>
    <w:rsid w:val="00D323F3"/>
    <w:pPr>
      <w:widowControl w:val="0"/>
      <w:autoSpaceDE w:val="0"/>
      <w:autoSpaceDN w:val="0"/>
      <w:adjustRightInd w:val="0"/>
      <w:spacing w:line="252" w:lineRule="exact"/>
      <w:ind w:firstLine="547"/>
      <w:jc w:val="both"/>
    </w:pPr>
  </w:style>
  <w:style w:type="paragraph" w:customStyle="1" w:styleId="Style6">
    <w:name w:val="Style6"/>
    <w:basedOn w:val="a3"/>
    <w:rsid w:val="00D323F3"/>
    <w:pPr>
      <w:widowControl w:val="0"/>
      <w:autoSpaceDE w:val="0"/>
      <w:autoSpaceDN w:val="0"/>
      <w:adjustRightInd w:val="0"/>
    </w:pPr>
  </w:style>
  <w:style w:type="paragraph" w:customStyle="1" w:styleId="Style7">
    <w:name w:val="Style7"/>
    <w:basedOn w:val="a3"/>
    <w:rsid w:val="00D323F3"/>
    <w:pPr>
      <w:widowControl w:val="0"/>
      <w:autoSpaceDE w:val="0"/>
      <w:autoSpaceDN w:val="0"/>
      <w:adjustRightInd w:val="0"/>
    </w:pPr>
  </w:style>
  <w:style w:type="paragraph" w:customStyle="1" w:styleId="Style8">
    <w:name w:val="Style8"/>
    <w:basedOn w:val="a3"/>
    <w:rsid w:val="00D323F3"/>
    <w:pPr>
      <w:widowControl w:val="0"/>
      <w:autoSpaceDE w:val="0"/>
      <w:autoSpaceDN w:val="0"/>
      <w:adjustRightInd w:val="0"/>
      <w:spacing w:line="253" w:lineRule="exact"/>
      <w:ind w:firstLine="499"/>
    </w:pPr>
  </w:style>
  <w:style w:type="paragraph" w:customStyle="1" w:styleId="Style9">
    <w:name w:val="Style9"/>
    <w:basedOn w:val="a3"/>
    <w:rsid w:val="00D323F3"/>
    <w:pPr>
      <w:widowControl w:val="0"/>
      <w:autoSpaceDE w:val="0"/>
      <w:autoSpaceDN w:val="0"/>
      <w:adjustRightInd w:val="0"/>
      <w:spacing w:line="252" w:lineRule="exact"/>
      <w:jc w:val="both"/>
    </w:pPr>
  </w:style>
  <w:style w:type="paragraph" w:customStyle="1" w:styleId="Style10">
    <w:name w:val="Style10"/>
    <w:basedOn w:val="a3"/>
    <w:rsid w:val="00D323F3"/>
    <w:pPr>
      <w:widowControl w:val="0"/>
      <w:autoSpaceDE w:val="0"/>
      <w:autoSpaceDN w:val="0"/>
      <w:adjustRightInd w:val="0"/>
      <w:spacing w:line="250" w:lineRule="exact"/>
      <w:ind w:firstLine="583"/>
      <w:jc w:val="both"/>
    </w:pPr>
  </w:style>
  <w:style w:type="character" w:customStyle="1" w:styleId="FontStyle16">
    <w:name w:val="Font Style16"/>
    <w:rsid w:val="00D323F3"/>
    <w:rPr>
      <w:rFonts w:ascii="Times New Roman" w:hAnsi="Times New Roman"/>
      <w:b/>
      <w:color w:val="000000"/>
      <w:sz w:val="24"/>
    </w:rPr>
  </w:style>
  <w:style w:type="character" w:customStyle="1" w:styleId="FontStyle20">
    <w:name w:val="Font Style20"/>
    <w:rsid w:val="00D323F3"/>
    <w:rPr>
      <w:rFonts w:ascii="Times New Roman" w:hAnsi="Times New Roman"/>
      <w:color w:val="000000"/>
      <w:sz w:val="20"/>
    </w:rPr>
  </w:style>
  <w:style w:type="character" w:customStyle="1" w:styleId="FontStyle22">
    <w:name w:val="Font Style22"/>
    <w:rsid w:val="00D323F3"/>
    <w:rPr>
      <w:rFonts w:ascii="Times New Roman" w:hAnsi="Times New Roman"/>
      <w:b/>
      <w:i/>
      <w:color w:val="000000"/>
      <w:sz w:val="20"/>
    </w:rPr>
  </w:style>
  <w:style w:type="character" w:customStyle="1" w:styleId="FontStyle12">
    <w:name w:val="Font Style12"/>
    <w:rsid w:val="00D323F3"/>
    <w:rPr>
      <w:rFonts w:ascii="Times New Roman" w:hAnsi="Times New Roman"/>
      <w:b/>
      <w:i/>
      <w:color w:val="000000"/>
      <w:sz w:val="22"/>
    </w:rPr>
  </w:style>
  <w:style w:type="character" w:customStyle="1" w:styleId="FontStyle13">
    <w:name w:val="Font Style13"/>
    <w:rsid w:val="00D323F3"/>
    <w:rPr>
      <w:rFonts w:ascii="Times New Roman" w:hAnsi="Times New Roman"/>
      <w:b/>
      <w:color w:val="000000"/>
      <w:sz w:val="22"/>
    </w:rPr>
  </w:style>
  <w:style w:type="character" w:customStyle="1" w:styleId="FontStyle14">
    <w:name w:val="Font Style14"/>
    <w:rsid w:val="00D323F3"/>
    <w:rPr>
      <w:rFonts w:ascii="Times New Roman" w:hAnsi="Times New Roman"/>
      <w:color w:val="000000"/>
      <w:sz w:val="22"/>
    </w:rPr>
  </w:style>
  <w:style w:type="paragraph" w:customStyle="1" w:styleId="Style1">
    <w:name w:val="Style1"/>
    <w:basedOn w:val="a3"/>
    <w:rsid w:val="00D323F3"/>
    <w:pPr>
      <w:widowControl w:val="0"/>
      <w:autoSpaceDE w:val="0"/>
      <w:autoSpaceDN w:val="0"/>
      <w:adjustRightInd w:val="0"/>
    </w:pPr>
  </w:style>
  <w:style w:type="character" w:styleId="HTML1">
    <w:name w:val="HTML Definition"/>
    <w:rsid w:val="006E5124"/>
    <w:rPr>
      <w:i/>
    </w:rPr>
  </w:style>
  <w:style w:type="character" w:customStyle="1" w:styleId="3a">
    <w:name w:val="Знак Знак3"/>
    <w:rsid w:val="00C47727"/>
    <w:rPr>
      <w:sz w:val="24"/>
      <w:lang w:val="ru-RU" w:eastAsia="ru-RU"/>
    </w:rPr>
  </w:style>
  <w:style w:type="table" w:customStyle="1" w:styleId="16">
    <w:name w:val="Сетка таблицы1"/>
    <w:uiPriority w:val="59"/>
    <w:rsid w:val="00DE5B77"/>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59"/>
    <w:rsid w:val="00E707AE"/>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uthorizedUser">
    <w:name w:val="Authorized User"/>
    <w:semiHidden/>
    <w:rsid w:val="0059710D"/>
    <w:rPr>
      <w:rFonts w:ascii="Arial" w:hAnsi="Arial"/>
      <w:color w:val="auto"/>
      <w:sz w:val="20"/>
    </w:rPr>
  </w:style>
  <w:style w:type="character" w:customStyle="1" w:styleId="DocumentHeader11">
    <w:name w:val="Document Header1 Знак1"/>
    <w:aliases w:val="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Заголов Знак Знак"/>
    <w:rsid w:val="0092162F"/>
    <w:rPr>
      <w:b/>
      <w:kern w:val="28"/>
      <w:sz w:val="36"/>
      <w:lang w:val="ru-RU" w:eastAsia="ru-RU"/>
    </w:rPr>
  </w:style>
  <w:style w:type="paragraph" w:styleId="29">
    <w:name w:val="envelope return"/>
    <w:basedOn w:val="a3"/>
    <w:rsid w:val="0092162F"/>
    <w:pPr>
      <w:spacing w:after="60"/>
      <w:jc w:val="both"/>
    </w:pPr>
    <w:rPr>
      <w:rFonts w:ascii="Arial" w:hAnsi="Arial" w:cs="Arial"/>
      <w:sz w:val="20"/>
      <w:szCs w:val="20"/>
    </w:rPr>
  </w:style>
  <w:style w:type="paragraph" w:styleId="aff7">
    <w:name w:val="Block Text"/>
    <w:basedOn w:val="a3"/>
    <w:rsid w:val="00B9333F"/>
    <w:pPr>
      <w:spacing w:after="120"/>
      <w:ind w:left="1440" w:right="1440"/>
      <w:jc w:val="both"/>
    </w:pPr>
    <w:rPr>
      <w:szCs w:val="20"/>
    </w:rPr>
  </w:style>
  <w:style w:type="paragraph" w:styleId="aff8">
    <w:name w:val="Normal (Web)"/>
    <w:aliases w:val="Обычный (веб) Знак Знак,Обычный (Web) Знак Знак Знак"/>
    <w:basedOn w:val="a3"/>
    <w:link w:val="aff9"/>
    <w:rsid w:val="00B9333F"/>
    <w:pPr>
      <w:spacing w:before="100" w:beforeAutospacing="1" w:after="100" w:afterAutospacing="1"/>
    </w:pPr>
  </w:style>
  <w:style w:type="paragraph" w:styleId="affa">
    <w:name w:val="envelope address"/>
    <w:basedOn w:val="a3"/>
    <w:rsid w:val="00B9333F"/>
    <w:pPr>
      <w:framePr w:w="7920" w:h="1980" w:hRule="exact" w:hSpace="180" w:wrap="auto" w:hAnchor="page" w:xAlign="center" w:yAlign="bottom"/>
      <w:spacing w:after="60"/>
      <w:ind w:left="2880"/>
      <w:jc w:val="both"/>
    </w:pPr>
    <w:rPr>
      <w:rFonts w:ascii="Arial" w:hAnsi="Arial" w:cs="Arial"/>
    </w:rPr>
  </w:style>
  <w:style w:type="character" w:styleId="HTML2">
    <w:name w:val="HTML Acronym"/>
    <w:rsid w:val="00B9333F"/>
    <w:rPr>
      <w:rFonts w:cs="Times New Roman"/>
    </w:rPr>
  </w:style>
  <w:style w:type="character" w:styleId="affb">
    <w:name w:val="Emphasis"/>
    <w:qFormat/>
    <w:rsid w:val="00B9333F"/>
    <w:rPr>
      <w:i/>
    </w:rPr>
  </w:style>
  <w:style w:type="paragraph" w:styleId="affc">
    <w:name w:val="Note Heading"/>
    <w:basedOn w:val="a3"/>
    <w:next w:val="a3"/>
    <w:link w:val="affd"/>
    <w:rsid w:val="00B9333F"/>
    <w:pPr>
      <w:spacing w:after="60"/>
      <w:jc w:val="both"/>
    </w:pPr>
    <w:rPr>
      <w:lang w:val="x-none" w:eastAsia="x-none"/>
    </w:rPr>
  </w:style>
  <w:style w:type="character" w:styleId="HTML3">
    <w:name w:val="HTML Keyboard"/>
    <w:rsid w:val="00B9333F"/>
    <w:rPr>
      <w:rFonts w:ascii="Courier New" w:hAnsi="Courier New"/>
      <w:sz w:val="20"/>
    </w:rPr>
  </w:style>
  <w:style w:type="character" w:styleId="HTML4">
    <w:name w:val="HTML Code"/>
    <w:rsid w:val="00B9333F"/>
    <w:rPr>
      <w:rFonts w:ascii="Courier New" w:hAnsi="Courier New"/>
      <w:sz w:val="20"/>
    </w:rPr>
  </w:style>
  <w:style w:type="paragraph" w:styleId="affe">
    <w:name w:val="Body Text First Indent"/>
    <w:basedOn w:val="ac"/>
    <w:link w:val="afff"/>
    <w:rsid w:val="00B9333F"/>
    <w:pPr>
      <w:spacing w:after="120"/>
      <w:ind w:firstLine="210"/>
    </w:pPr>
    <w:rPr>
      <w:rFonts w:ascii="Times New Roman" w:hAnsi="Times New Roman"/>
      <w:szCs w:val="24"/>
      <w:lang w:val="x-none" w:eastAsia="x-none"/>
    </w:rPr>
  </w:style>
  <w:style w:type="paragraph" w:styleId="2a">
    <w:name w:val="Body Text First Indent 2"/>
    <w:basedOn w:val="a7"/>
    <w:link w:val="2b"/>
    <w:rsid w:val="00B9333F"/>
    <w:pPr>
      <w:spacing w:after="120"/>
      <w:ind w:left="283" w:firstLine="210"/>
    </w:pPr>
    <w:rPr>
      <w:szCs w:val="24"/>
    </w:rPr>
  </w:style>
  <w:style w:type="character" w:styleId="afff0">
    <w:name w:val="line number"/>
    <w:rsid w:val="00B9333F"/>
    <w:rPr>
      <w:rFonts w:cs="Times New Roman"/>
    </w:rPr>
  </w:style>
  <w:style w:type="character" w:styleId="HTML5">
    <w:name w:val="HTML Sample"/>
    <w:rsid w:val="00B9333F"/>
    <w:rPr>
      <w:rFonts w:ascii="Courier New" w:hAnsi="Courier New"/>
    </w:rPr>
  </w:style>
  <w:style w:type="paragraph" w:styleId="afff1">
    <w:name w:val="Normal Indent"/>
    <w:basedOn w:val="a3"/>
    <w:rsid w:val="00B9333F"/>
    <w:pPr>
      <w:spacing w:after="60"/>
      <w:ind w:left="708"/>
      <w:jc w:val="both"/>
    </w:pPr>
  </w:style>
  <w:style w:type="character" w:styleId="HTML6">
    <w:name w:val="HTML Variable"/>
    <w:rsid w:val="00B9333F"/>
    <w:rPr>
      <w:i/>
    </w:rPr>
  </w:style>
  <w:style w:type="character" w:styleId="HTML7">
    <w:name w:val="HTML Typewriter"/>
    <w:rsid w:val="00B9333F"/>
    <w:rPr>
      <w:rFonts w:ascii="Courier New" w:hAnsi="Courier New"/>
      <w:sz w:val="20"/>
    </w:rPr>
  </w:style>
  <w:style w:type="paragraph" w:styleId="afff2">
    <w:name w:val="Signature"/>
    <w:basedOn w:val="a3"/>
    <w:link w:val="afff3"/>
    <w:rsid w:val="00B9333F"/>
    <w:pPr>
      <w:spacing w:after="60"/>
      <w:ind w:left="4252"/>
      <w:jc w:val="both"/>
    </w:pPr>
    <w:rPr>
      <w:lang w:val="x-none" w:eastAsia="x-none"/>
    </w:rPr>
  </w:style>
  <w:style w:type="paragraph" w:styleId="afff4">
    <w:name w:val="Salutation"/>
    <w:basedOn w:val="a3"/>
    <w:next w:val="a3"/>
    <w:link w:val="afff5"/>
    <w:rsid w:val="00B9333F"/>
    <w:pPr>
      <w:spacing w:after="60"/>
      <w:jc w:val="both"/>
    </w:pPr>
    <w:rPr>
      <w:lang w:val="x-none" w:eastAsia="x-none"/>
    </w:rPr>
  </w:style>
  <w:style w:type="paragraph" w:styleId="afff6">
    <w:name w:val="List Continue"/>
    <w:basedOn w:val="a3"/>
    <w:rsid w:val="00B9333F"/>
    <w:pPr>
      <w:spacing w:after="120"/>
      <w:ind w:left="283"/>
      <w:jc w:val="both"/>
    </w:pPr>
  </w:style>
  <w:style w:type="paragraph" w:styleId="2c">
    <w:name w:val="List Continue 2"/>
    <w:basedOn w:val="a3"/>
    <w:rsid w:val="00B9333F"/>
    <w:pPr>
      <w:spacing w:after="120"/>
      <w:ind w:left="566"/>
      <w:jc w:val="both"/>
    </w:pPr>
  </w:style>
  <w:style w:type="paragraph" w:styleId="3b">
    <w:name w:val="List Continue 3"/>
    <w:basedOn w:val="a3"/>
    <w:rsid w:val="00B9333F"/>
    <w:pPr>
      <w:spacing w:after="120"/>
      <w:ind w:left="849"/>
      <w:jc w:val="both"/>
    </w:pPr>
  </w:style>
  <w:style w:type="paragraph" w:styleId="44">
    <w:name w:val="List Continue 4"/>
    <w:basedOn w:val="a3"/>
    <w:rsid w:val="00B9333F"/>
    <w:pPr>
      <w:spacing w:after="120"/>
      <w:ind w:left="1132"/>
      <w:jc w:val="both"/>
    </w:pPr>
  </w:style>
  <w:style w:type="paragraph" w:styleId="54">
    <w:name w:val="List Continue 5"/>
    <w:basedOn w:val="a3"/>
    <w:rsid w:val="00B9333F"/>
    <w:pPr>
      <w:spacing w:after="120"/>
      <w:ind w:left="1415"/>
      <w:jc w:val="both"/>
    </w:pPr>
  </w:style>
  <w:style w:type="paragraph" w:styleId="afff7">
    <w:name w:val="Closing"/>
    <w:basedOn w:val="a3"/>
    <w:link w:val="afff8"/>
    <w:rsid w:val="00B9333F"/>
    <w:pPr>
      <w:spacing w:after="60"/>
      <w:ind w:left="4252"/>
      <w:jc w:val="both"/>
    </w:pPr>
    <w:rPr>
      <w:lang w:val="x-none" w:eastAsia="x-none"/>
    </w:rPr>
  </w:style>
  <w:style w:type="paragraph" w:styleId="afff9">
    <w:name w:val="List"/>
    <w:basedOn w:val="a3"/>
    <w:rsid w:val="00B9333F"/>
    <w:pPr>
      <w:spacing w:after="60"/>
      <w:ind w:left="283" w:hanging="283"/>
      <w:jc w:val="both"/>
    </w:pPr>
  </w:style>
  <w:style w:type="paragraph" w:styleId="2d">
    <w:name w:val="List 2"/>
    <w:basedOn w:val="a3"/>
    <w:rsid w:val="00B9333F"/>
    <w:pPr>
      <w:spacing w:after="60"/>
      <w:ind w:left="566" w:hanging="283"/>
      <w:jc w:val="both"/>
    </w:pPr>
  </w:style>
  <w:style w:type="paragraph" w:styleId="3c">
    <w:name w:val="List 3"/>
    <w:basedOn w:val="a3"/>
    <w:rsid w:val="00B9333F"/>
    <w:pPr>
      <w:spacing w:after="60"/>
      <w:ind w:left="849" w:hanging="283"/>
      <w:jc w:val="both"/>
    </w:pPr>
  </w:style>
  <w:style w:type="paragraph" w:styleId="45">
    <w:name w:val="List 4"/>
    <w:basedOn w:val="a3"/>
    <w:rsid w:val="00B9333F"/>
    <w:pPr>
      <w:spacing w:after="60"/>
      <w:ind w:left="1132" w:hanging="283"/>
      <w:jc w:val="both"/>
    </w:pPr>
  </w:style>
  <w:style w:type="paragraph" w:styleId="55">
    <w:name w:val="List 5"/>
    <w:basedOn w:val="a3"/>
    <w:rsid w:val="00B9333F"/>
    <w:pPr>
      <w:spacing w:after="60"/>
      <w:ind w:left="1415" w:hanging="283"/>
      <w:jc w:val="both"/>
    </w:pPr>
  </w:style>
  <w:style w:type="paragraph" w:styleId="HTML8">
    <w:name w:val="HTML Preformatted"/>
    <w:basedOn w:val="a3"/>
    <w:link w:val="HTML9"/>
    <w:rsid w:val="00B9333F"/>
    <w:pPr>
      <w:spacing w:after="60"/>
      <w:jc w:val="both"/>
    </w:pPr>
    <w:rPr>
      <w:rFonts w:ascii="Courier New" w:hAnsi="Courier New"/>
      <w:sz w:val="20"/>
      <w:szCs w:val="20"/>
      <w:lang w:val="x-none" w:eastAsia="x-none"/>
    </w:rPr>
  </w:style>
  <w:style w:type="character" w:styleId="afffa">
    <w:name w:val="Strong"/>
    <w:uiPriority w:val="22"/>
    <w:qFormat/>
    <w:rsid w:val="00B9333F"/>
    <w:rPr>
      <w:b/>
    </w:rPr>
  </w:style>
  <w:style w:type="character" w:styleId="HTMLa">
    <w:name w:val="HTML Cite"/>
    <w:rsid w:val="00B9333F"/>
    <w:rPr>
      <w:i/>
    </w:rPr>
  </w:style>
  <w:style w:type="paragraph" w:styleId="afffb">
    <w:name w:val="Message Header"/>
    <w:basedOn w:val="a3"/>
    <w:link w:val="afffc"/>
    <w:rsid w:val="00B9333F"/>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lang w:val="x-none" w:eastAsia="x-none"/>
    </w:rPr>
  </w:style>
  <w:style w:type="paragraph" w:styleId="afffd">
    <w:name w:val="E-mail Signature"/>
    <w:basedOn w:val="a3"/>
    <w:link w:val="afffe"/>
    <w:rsid w:val="00B9333F"/>
    <w:pPr>
      <w:spacing w:after="60"/>
      <w:jc w:val="both"/>
    </w:pPr>
    <w:rPr>
      <w:lang w:val="x-none" w:eastAsia="x-none"/>
    </w:rPr>
  </w:style>
  <w:style w:type="paragraph" w:customStyle="1" w:styleId="2-1">
    <w:name w:val="содержание2-1"/>
    <w:basedOn w:val="31"/>
    <w:next w:val="a3"/>
    <w:rsid w:val="00B9333F"/>
    <w:pPr>
      <w:jc w:val="both"/>
    </w:pPr>
    <w:rPr>
      <w:bCs w:val="0"/>
      <w:sz w:val="24"/>
      <w:szCs w:val="20"/>
    </w:rPr>
  </w:style>
  <w:style w:type="paragraph" w:customStyle="1" w:styleId="21">
    <w:name w:val="Заголовок 2.1"/>
    <w:basedOn w:val="1"/>
    <w:rsid w:val="00B9333F"/>
    <w:pPr>
      <w:keepLines/>
      <w:widowControl w:val="0"/>
      <w:numPr>
        <w:numId w:val="9"/>
      </w:numPr>
      <w:suppressLineNumbers/>
      <w:suppressAutoHyphens/>
    </w:pPr>
    <w:rPr>
      <w:caps/>
      <w:szCs w:val="28"/>
    </w:rPr>
  </w:style>
  <w:style w:type="character" w:customStyle="1" w:styleId="17">
    <w:name w:val="Знак Знак1"/>
    <w:rsid w:val="00B9333F"/>
    <w:rPr>
      <w:sz w:val="24"/>
      <w:lang w:val="ru-RU" w:eastAsia="ru-RU"/>
    </w:rPr>
  </w:style>
  <w:style w:type="character" w:customStyle="1" w:styleId="3d">
    <w:name w:val="Стиль3 Знак"/>
    <w:rsid w:val="00B9333F"/>
    <w:rPr>
      <w:rFonts w:cs="Times New Roman"/>
      <w:sz w:val="24"/>
      <w:lang w:val="ru-RU" w:eastAsia="ru-RU" w:bidi="ar-SA"/>
    </w:rPr>
  </w:style>
  <w:style w:type="paragraph" w:customStyle="1" w:styleId="41">
    <w:name w:val="Стиль4"/>
    <w:basedOn w:val="22"/>
    <w:next w:val="a3"/>
    <w:rsid w:val="00B9333F"/>
    <w:pPr>
      <w:keepLines/>
      <w:widowControl w:val="0"/>
      <w:numPr>
        <w:ilvl w:val="1"/>
        <w:numId w:val="9"/>
      </w:numPr>
      <w:suppressLineNumbers/>
      <w:suppressAutoHyphens/>
      <w:ind w:firstLine="567"/>
    </w:pPr>
    <w:rPr>
      <w:szCs w:val="20"/>
    </w:rPr>
  </w:style>
  <w:style w:type="paragraph" w:customStyle="1" w:styleId="affff">
    <w:name w:val="Таблица заголовок"/>
    <w:basedOn w:val="a3"/>
    <w:rsid w:val="00B9333F"/>
    <w:pPr>
      <w:spacing w:before="120" w:after="120" w:line="360" w:lineRule="auto"/>
      <w:jc w:val="right"/>
    </w:pPr>
    <w:rPr>
      <w:b/>
      <w:sz w:val="28"/>
      <w:szCs w:val="28"/>
    </w:rPr>
  </w:style>
  <w:style w:type="paragraph" w:customStyle="1" w:styleId="affff0">
    <w:name w:val="текст таблицы"/>
    <w:basedOn w:val="a3"/>
    <w:rsid w:val="00B9333F"/>
    <w:pPr>
      <w:spacing w:before="120"/>
      <w:ind w:right="-102"/>
    </w:pPr>
  </w:style>
  <w:style w:type="paragraph" w:customStyle="1" w:styleId="affff1">
    <w:name w:val="Пункт Знак"/>
    <w:basedOn w:val="a3"/>
    <w:rsid w:val="00B9333F"/>
    <w:pPr>
      <w:tabs>
        <w:tab w:val="num" w:pos="1134"/>
        <w:tab w:val="left" w:pos="1701"/>
      </w:tabs>
      <w:snapToGrid w:val="0"/>
      <w:spacing w:line="360" w:lineRule="auto"/>
      <w:ind w:left="1134" w:hanging="567"/>
      <w:jc w:val="both"/>
    </w:pPr>
    <w:rPr>
      <w:sz w:val="28"/>
      <w:szCs w:val="20"/>
    </w:rPr>
  </w:style>
  <w:style w:type="paragraph" w:customStyle="1" w:styleId="affff2">
    <w:name w:val="a"/>
    <w:basedOn w:val="a3"/>
    <w:rsid w:val="00B9333F"/>
    <w:pPr>
      <w:snapToGrid w:val="0"/>
      <w:spacing w:line="360" w:lineRule="auto"/>
      <w:ind w:left="1134" w:hanging="567"/>
      <w:jc w:val="both"/>
    </w:pPr>
    <w:rPr>
      <w:sz w:val="28"/>
      <w:szCs w:val="28"/>
    </w:rPr>
  </w:style>
  <w:style w:type="paragraph" w:customStyle="1" w:styleId="affff3">
    <w:name w:val="Словарная статья"/>
    <w:basedOn w:val="a3"/>
    <w:next w:val="a3"/>
    <w:rsid w:val="00B9333F"/>
    <w:pPr>
      <w:autoSpaceDE w:val="0"/>
      <w:autoSpaceDN w:val="0"/>
      <w:adjustRightInd w:val="0"/>
      <w:ind w:right="118"/>
      <w:jc w:val="both"/>
    </w:pPr>
    <w:rPr>
      <w:rFonts w:ascii="Arial" w:hAnsi="Arial"/>
      <w:sz w:val="20"/>
      <w:szCs w:val="20"/>
    </w:rPr>
  </w:style>
  <w:style w:type="paragraph" w:customStyle="1" w:styleId="affff4">
    <w:name w:val="Комментарий пользователя"/>
    <w:basedOn w:val="a3"/>
    <w:next w:val="a3"/>
    <w:rsid w:val="00B9333F"/>
    <w:pPr>
      <w:autoSpaceDE w:val="0"/>
      <w:autoSpaceDN w:val="0"/>
      <w:adjustRightInd w:val="0"/>
      <w:ind w:left="170"/>
    </w:pPr>
    <w:rPr>
      <w:rFonts w:ascii="Arial" w:hAnsi="Arial"/>
      <w:i/>
      <w:iCs/>
      <w:color w:val="000080"/>
      <w:sz w:val="20"/>
      <w:szCs w:val="20"/>
    </w:rPr>
  </w:style>
  <w:style w:type="character" w:customStyle="1" w:styleId="3e">
    <w:name w:val="Стиль3 Знак Знак"/>
    <w:rsid w:val="00B9333F"/>
    <w:rPr>
      <w:sz w:val="24"/>
      <w:lang w:val="ru-RU" w:eastAsia="ru-RU"/>
    </w:rPr>
  </w:style>
  <w:style w:type="character" w:customStyle="1" w:styleId="labelbodytext1">
    <w:name w:val="label_body_text_1"/>
    <w:rsid w:val="00B9333F"/>
    <w:rPr>
      <w:rFonts w:cs="Times New Roman"/>
    </w:rPr>
  </w:style>
  <w:style w:type="paragraph" w:customStyle="1" w:styleId="1DocumentHeader1">
    <w:name w:val="Заголовок 1.Document Header1"/>
    <w:basedOn w:val="a3"/>
    <w:next w:val="a3"/>
    <w:rsid w:val="00B9333F"/>
    <w:pPr>
      <w:keepNext/>
      <w:spacing w:before="240" w:after="60"/>
      <w:jc w:val="center"/>
      <w:outlineLvl w:val="0"/>
    </w:pPr>
    <w:rPr>
      <w:kern w:val="28"/>
      <w:sz w:val="36"/>
    </w:rPr>
  </w:style>
  <w:style w:type="character" w:customStyle="1" w:styleId="110">
    <w:name w:val="Знак Знак11"/>
    <w:rsid w:val="00B9333F"/>
    <w:rPr>
      <w:sz w:val="24"/>
      <w:lang w:val="ru-RU" w:eastAsia="ru-RU"/>
    </w:rPr>
  </w:style>
  <w:style w:type="paragraph" w:customStyle="1" w:styleId="200">
    <w:name w:val="20"/>
    <w:basedOn w:val="a3"/>
    <w:rsid w:val="00B9333F"/>
    <w:pPr>
      <w:spacing w:before="104" w:after="104"/>
      <w:ind w:left="104" w:right="104"/>
    </w:pPr>
  </w:style>
  <w:style w:type="paragraph" w:customStyle="1" w:styleId="a1">
    <w:name w:val="Подпункт"/>
    <w:basedOn w:val="aff0"/>
    <w:rsid w:val="00B9333F"/>
    <w:pPr>
      <w:numPr>
        <w:ilvl w:val="2"/>
        <w:numId w:val="13"/>
      </w:numPr>
      <w:tabs>
        <w:tab w:val="clear" w:pos="1135"/>
        <w:tab w:val="num" w:pos="2520"/>
      </w:tabs>
      <w:ind w:left="1728" w:hanging="648"/>
    </w:pPr>
  </w:style>
  <w:style w:type="paragraph" w:customStyle="1" w:styleId="affff5">
    <w:name w:val="Таблица текст"/>
    <w:basedOn w:val="a3"/>
    <w:rsid w:val="00B9333F"/>
    <w:pPr>
      <w:spacing w:before="40" w:after="40"/>
      <w:ind w:left="57" w:right="57"/>
    </w:pPr>
    <w:rPr>
      <w:sz w:val="22"/>
      <w:szCs w:val="22"/>
    </w:rPr>
  </w:style>
  <w:style w:type="paragraph" w:customStyle="1" w:styleId="a0">
    <w:name w:val="пункт"/>
    <w:basedOn w:val="a3"/>
    <w:qFormat/>
    <w:rsid w:val="00B9333F"/>
    <w:pPr>
      <w:numPr>
        <w:ilvl w:val="2"/>
        <w:numId w:val="12"/>
      </w:numPr>
      <w:spacing w:before="60" w:after="60"/>
    </w:pPr>
  </w:style>
  <w:style w:type="character" w:customStyle="1" w:styleId="DeltaViewInsertion">
    <w:name w:val="DeltaView Insertion"/>
    <w:rsid w:val="00B9333F"/>
    <w:rPr>
      <w:color w:val="0000FF"/>
      <w:spacing w:val="0"/>
      <w:u w:val="double"/>
    </w:rPr>
  </w:style>
  <w:style w:type="paragraph" w:customStyle="1" w:styleId="ConsPlusCell">
    <w:name w:val="ConsPlusCell"/>
    <w:rsid w:val="00B9333F"/>
    <w:pPr>
      <w:autoSpaceDE w:val="0"/>
      <w:autoSpaceDN w:val="0"/>
      <w:adjustRightInd w:val="0"/>
    </w:pPr>
    <w:rPr>
      <w:rFonts w:ascii="Arial" w:hAnsi="Arial" w:cs="Arial"/>
    </w:rPr>
  </w:style>
  <w:style w:type="paragraph" w:customStyle="1" w:styleId="ConsTitle">
    <w:name w:val="ConsTitle"/>
    <w:rsid w:val="00B9333F"/>
    <w:pPr>
      <w:widowControl w:val="0"/>
      <w:autoSpaceDE w:val="0"/>
      <w:autoSpaceDN w:val="0"/>
      <w:adjustRightInd w:val="0"/>
    </w:pPr>
    <w:rPr>
      <w:rFonts w:ascii="Arial" w:hAnsi="Arial" w:cs="Arial"/>
      <w:b/>
      <w:bCs/>
      <w:sz w:val="16"/>
      <w:szCs w:val="16"/>
    </w:rPr>
  </w:style>
  <w:style w:type="paragraph" w:customStyle="1" w:styleId="ConsNormal">
    <w:name w:val="ConsNormal"/>
    <w:link w:val="ConsNormal0"/>
    <w:rsid w:val="00B9333F"/>
    <w:pPr>
      <w:widowControl w:val="0"/>
      <w:ind w:firstLine="720"/>
    </w:pPr>
    <w:rPr>
      <w:rFonts w:ascii="Arial" w:hAnsi="Arial"/>
    </w:rPr>
  </w:style>
  <w:style w:type="paragraph" w:customStyle="1" w:styleId="a10">
    <w:name w:val="a1"/>
    <w:basedOn w:val="a3"/>
    <w:rsid w:val="00B9333F"/>
    <w:pPr>
      <w:spacing w:after="192"/>
    </w:pPr>
  </w:style>
  <w:style w:type="paragraph" w:customStyle="1" w:styleId="ab0">
    <w:name w:val="ab"/>
    <w:basedOn w:val="a3"/>
    <w:rsid w:val="00B9333F"/>
    <w:pPr>
      <w:spacing w:after="192"/>
    </w:pPr>
  </w:style>
  <w:style w:type="paragraph" w:styleId="affff6">
    <w:name w:val="Document Map"/>
    <w:basedOn w:val="a3"/>
    <w:link w:val="affff7"/>
    <w:semiHidden/>
    <w:rsid w:val="00B9333F"/>
    <w:pPr>
      <w:shd w:val="clear" w:color="auto" w:fill="000080"/>
      <w:spacing w:after="60"/>
      <w:jc w:val="both"/>
    </w:pPr>
    <w:rPr>
      <w:rFonts w:ascii="Tahoma" w:hAnsi="Tahoma"/>
      <w:sz w:val="20"/>
      <w:szCs w:val="20"/>
      <w:lang w:val="x-none" w:eastAsia="x-none"/>
    </w:rPr>
  </w:style>
  <w:style w:type="paragraph" w:customStyle="1" w:styleId="ConsNonformat">
    <w:name w:val="ConsNonformat"/>
    <w:rsid w:val="00B9333F"/>
    <w:pPr>
      <w:widowControl w:val="0"/>
      <w:overflowPunct w:val="0"/>
      <w:autoSpaceDE w:val="0"/>
      <w:autoSpaceDN w:val="0"/>
      <w:adjustRightInd w:val="0"/>
      <w:textAlignment w:val="baseline"/>
    </w:pPr>
    <w:rPr>
      <w:rFonts w:ascii="Courier New" w:hAnsi="Courier New"/>
    </w:rPr>
  </w:style>
  <w:style w:type="paragraph" w:customStyle="1" w:styleId="affff8">
    <w:name w:val="Таблицы (моноширинный)"/>
    <w:basedOn w:val="a3"/>
    <w:next w:val="a3"/>
    <w:rsid w:val="00B9333F"/>
    <w:pPr>
      <w:widowControl w:val="0"/>
      <w:autoSpaceDE w:val="0"/>
      <w:autoSpaceDN w:val="0"/>
      <w:adjustRightInd w:val="0"/>
      <w:jc w:val="both"/>
    </w:pPr>
    <w:rPr>
      <w:rFonts w:ascii="Courier New" w:hAnsi="Courier New" w:cs="Courier New"/>
      <w:sz w:val="20"/>
      <w:szCs w:val="20"/>
    </w:rPr>
  </w:style>
  <w:style w:type="character" w:styleId="affff9">
    <w:name w:val="annotation reference"/>
    <w:rsid w:val="00B9333F"/>
    <w:rPr>
      <w:sz w:val="16"/>
    </w:rPr>
  </w:style>
  <w:style w:type="character" w:customStyle="1" w:styleId="postbody1">
    <w:name w:val="postbody1"/>
    <w:rsid w:val="00B9333F"/>
    <w:rPr>
      <w:sz w:val="20"/>
    </w:rPr>
  </w:style>
  <w:style w:type="paragraph" w:customStyle="1" w:styleId="2e">
    <w:name w:val="Знак2 Знак Знак Знак"/>
    <w:basedOn w:val="a3"/>
    <w:rsid w:val="00B9333F"/>
    <w:pPr>
      <w:spacing w:after="160" w:line="240" w:lineRule="exact"/>
    </w:pPr>
    <w:rPr>
      <w:rFonts w:ascii="Verdana" w:hAnsi="Verdana"/>
      <w:lang w:val="en-US" w:eastAsia="en-US"/>
    </w:rPr>
  </w:style>
  <w:style w:type="character" w:customStyle="1" w:styleId="f">
    <w:name w:val="f"/>
    <w:rsid w:val="00B9333F"/>
    <w:rPr>
      <w:rFonts w:cs="Times New Roman"/>
    </w:rPr>
  </w:style>
  <w:style w:type="paragraph" w:customStyle="1" w:styleId="18">
    <w:name w:val="Без интервала1"/>
    <w:rsid w:val="004933EA"/>
    <w:rPr>
      <w:sz w:val="24"/>
      <w:szCs w:val="24"/>
    </w:rPr>
  </w:style>
  <w:style w:type="character" w:customStyle="1" w:styleId="value1">
    <w:name w:val="value1"/>
    <w:rsid w:val="003F4E59"/>
    <w:rPr>
      <w:color w:val="0000FF"/>
    </w:rPr>
  </w:style>
  <w:style w:type="character" w:customStyle="1" w:styleId="FontStyle144">
    <w:name w:val="Font Style144"/>
    <w:uiPriority w:val="99"/>
    <w:rsid w:val="00450FB7"/>
    <w:rPr>
      <w:rFonts w:ascii="Times New Roman" w:hAnsi="Times New Roman"/>
      <w:sz w:val="22"/>
    </w:rPr>
  </w:style>
  <w:style w:type="paragraph" w:customStyle="1" w:styleId="Style45">
    <w:name w:val="Style45"/>
    <w:basedOn w:val="a3"/>
    <w:uiPriority w:val="99"/>
    <w:rsid w:val="00450FB7"/>
    <w:pPr>
      <w:widowControl w:val="0"/>
      <w:autoSpaceDE w:val="0"/>
      <w:autoSpaceDN w:val="0"/>
      <w:adjustRightInd w:val="0"/>
      <w:spacing w:line="274" w:lineRule="exact"/>
      <w:ind w:firstLine="706"/>
      <w:jc w:val="both"/>
    </w:pPr>
  </w:style>
  <w:style w:type="character" w:customStyle="1" w:styleId="FontStyle152">
    <w:name w:val="Font Style152"/>
    <w:uiPriority w:val="99"/>
    <w:rsid w:val="00450FB7"/>
    <w:rPr>
      <w:rFonts w:ascii="Times New Roman" w:hAnsi="Times New Roman"/>
      <w:b/>
      <w:sz w:val="22"/>
    </w:rPr>
  </w:style>
  <w:style w:type="paragraph" w:customStyle="1" w:styleId="Style38">
    <w:name w:val="Style38"/>
    <w:basedOn w:val="a3"/>
    <w:uiPriority w:val="99"/>
    <w:rsid w:val="00E34181"/>
    <w:pPr>
      <w:widowControl w:val="0"/>
      <w:autoSpaceDE w:val="0"/>
      <w:autoSpaceDN w:val="0"/>
      <w:adjustRightInd w:val="0"/>
      <w:spacing w:line="274" w:lineRule="exact"/>
      <w:ind w:firstLine="730"/>
      <w:jc w:val="both"/>
    </w:pPr>
  </w:style>
  <w:style w:type="paragraph" w:customStyle="1" w:styleId="Style33">
    <w:name w:val="Style33"/>
    <w:basedOn w:val="a3"/>
    <w:uiPriority w:val="99"/>
    <w:rsid w:val="00A647B8"/>
    <w:pPr>
      <w:widowControl w:val="0"/>
      <w:autoSpaceDE w:val="0"/>
      <w:autoSpaceDN w:val="0"/>
      <w:adjustRightInd w:val="0"/>
      <w:spacing w:line="275" w:lineRule="exact"/>
      <w:ind w:firstLine="586"/>
      <w:jc w:val="both"/>
    </w:pPr>
  </w:style>
  <w:style w:type="character" w:customStyle="1" w:styleId="FontStyle153">
    <w:name w:val="Font Style153"/>
    <w:uiPriority w:val="99"/>
    <w:rsid w:val="007376F1"/>
    <w:rPr>
      <w:rFonts w:ascii="Times New Roman" w:hAnsi="Times New Roman"/>
      <w:b/>
      <w:sz w:val="20"/>
    </w:rPr>
  </w:style>
  <w:style w:type="paragraph" w:customStyle="1" w:styleId="19">
    <w:name w:val="Заголовок оглавления1"/>
    <w:basedOn w:val="1"/>
    <w:next w:val="a3"/>
    <w:rsid w:val="002B2856"/>
    <w:pPr>
      <w:keepLines/>
      <w:spacing w:before="480" w:after="0" w:line="276" w:lineRule="auto"/>
      <w:jc w:val="left"/>
      <w:outlineLvl w:val="9"/>
    </w:pPr>
    <w:rPr>
      <w:rFonts w:ascii="Cambria" w:hAnsi="Cambria"/>
      <w:bCs/>
      <w:color w:val="365F91"/>
      <w:kern w:val="0"/>
      <w:sz w:val="28"/>
      <w:szCs w:val="28"/>
      <w:lang w:eastAsia="en-US"/>
    </w:rPr>
  </w:style>
  <w:style w:type="paragraph" w:customStyle="1" w:styleId="text-1">
    <w:name w:val="text-1"/>
    <w:basedOn w:val="a3"/>
    <w:rsid w:val="00DC7732"/>
    <w:pPr>
      <w:spacing w:before="100" w:beforeAutospacing="1" w:after="100" w:afterAutospacing="1"/>
    </w:pPr>
  </w:style>
  <w:style w:type="paragraph" w:customStyle="1" w:styleId="CharChar">
    <w:name w:val="Char Char"/>
    <w:basedOn w:val="a3"/>
    <w:rsid w:val="002F592E"/>
    <w:pPr>
      <w:tabs>
        <w:tab w:val="num" w:pos="360"/>
      </w:tabs>
      <w:spacing w:after="160" w:line="240" w:lineRule="exact"/>
    </w:pPr>
    <w:rPr>
      <w:rFonts w:ascii="Verdana" w:hAnsi="Verdana" w:cs="Verdana"/>
      <w:sz w:val="20"/>
      <w:szCs w:val="20"/>
      <w:lang w:val="en-US" w:eastAsia="en-US"/>
    </w:rPr>
  </w:style>
  <w:style w:type="character" w:customStyle="1" w:styleId="1a">
    <w:name w:val="Основной текст с отступом Знак1"/>
    <w:aliases w:val="текст Знак"/>
    <w:semiHidden/>
    <w:rsid w:val="0013604C"/>
    <w:rPr>
      <w:sz w:val="24"/>
    </w:rPr>
  </w:style>
  <w:style w:type="paragraph" w:customStyle="1" w:styleId="Default">
    <w:name w:val="Default"/>
    <w:rsid w:val="00DD2370"/>
    <w:pPr>
      <w:autoSpaceDE w:val="0"/>
      <w:autoSpaceDN w:val="0"/>
      <w:adjustRightInd w:val="0"/>
    </w:pPr>
    <w:rPr>
      <w:color w:val="000000"/>
      <w:sz w:val="24"/>
      <w:szCs w:val="24"/>
    </w:rPr>
  </w:style>
  <w:style w:type="character" w:customStyle="1" w:styleId="FontStyle128">
    <w:name w:val="Font Style128"/>
    <w:rsid w:val="00B94425"/>
    <w:rPr>
      <w:rFonts w:ascii="Times New Roman" w:hAnsi="Times New Roman"/>
      <w:color w:val="000000"/>
      <w:sz w:val="26"/>
    </w:rPr>
  </w:style>
  <w:style w:type="paragraph" w:customStyle="1" w:styleId="111">
    <w:name w:val="Знак1 Знак Знак Знак1"/>
    <w:basedOn w:val="a3"/>
    <w:rsid w:val="00963DF0"/>
    <w:pPr>
      <w:spacing w:after="160" w:line="240" w:lineRule="exact"/>
    </w:pPr>
    <w:rPr>
      <w:rFonts w:ascii="Verdana" w:hAnsi="Verdana"/>
      <w:lang w:val="en-US" w:eastAsia="en-US"/>
    </w:rPr>
  </w:style>
  <w:style w:type="character" w:customStyle="1" w:styleId="affffa">
    <w:name w:val="комментарий"/>
    <w:rsid w:val="0027564C"/>
    <w:rPr>
      <w:b/>
      <w:i/>
      <w:shd w:val="clear" w:color="auto" w:fill="FFFF99"/>
    </w:rPr>
  </w:style>
  <w:style w:type="paragraph" w:customStyle="1" w:styleId="DefaultParagraphFontParaCharChar">
    <w:name w:val="Default Paragraph Font Para Char Char Знак"/>
    <w:basedOn w:val="a3"/>
    <w:rsid w:val="002E3392"/>
    <w:pPr>
      <w:spacing w:after="160" w:line="240" w:lineRule="exact"/>
    </w:pPr>
    <w:rPr>
      <w:rFonts w:ascii="Verdana" w:hAnsi="Verdana" w:cs="Verdana"/>
      <w:sz w:val="20"/>
      <w:szCs w:val="20"/>
      <w:lang w:val="en-US" w:eastAsia="en-US"/>
    </w:rPr>
  </w:style>
  <w:style w:type="paragraph" w:customStyle="1" w:styleId="affffb">
    <w:name w:val="Заг без нумерации"/>
    <w:basedOn w:val="a3"/>
    <w:next w:val="a3"/>
    <w:rsid w:val="00440EFB"/>
    <w:pPr>
      <w:spacing w:before="240" w:after="240"/>
      <w:ind w:left="851" w:right="851"/>
      <w:jc w:val="center"/>
      <w:outlineLvl w:val="0"/>
    </w:pPr>
    <w:rPr>
      <w:rFonts w:ascii="Arial" w:eastAsia="SimSun" w:hAnsi="Arial"/>
      <w:b/>
      <w:sz w:val="28"/>
    </w:rPr>
  </w:style>
  <w:style w:type="paragraph" w:customStyle="1" w:styleId="3f">
    <w:name w:val="Раздел 3"/>
    <w:basedOn w:val="a3"/>
    <w:rsid w:val="00190F19"/>
    <w:pPr>
      <w:spacing w:before="120" w:after="120"/>
      <w:jc w:val="center"/>
    </w:pPr>
    <w:rPr>
      <w:b/>
      <w:szCs w:val="20"/>
    </w:rPr>
  </w:style>
  <w:style w:type="paragraph" w:customStyle="1" w:styleId="affffc">
    <w:name w:val="РазделТ"/>
    <w:basedOn w:val="a2"/>
    <w:next w:val="a3"/>
    <w:rsid w:val="00190F19"/>
    <w:pPr>
      <w:keepNext/>
      <w:keepLines/>
      <w:widowControl w:val="0"/>
      <w:numPr>
        <w:ilvl w:val="0"/>
        <w:numId w:val="0"/>
      </w:numPr>
      <w:spacing w:before="360" w:after="360" w:line="312" w:lineRule="auto"/>
      <w:ind w:firstLine="720"/>
      <w:jc w:val="both"/>
      <w:outlineLvl w:val="0"/>
    </w:pPr>
    <w:rPr>
      <w:rFonts w:ascii="Times New Roman" w:hAnsi="Times New Roman"/>
      <w:sz w:val="36"/>
      <w:szCs w:val="20"/>
    </w:rPr>
  </w:style>
  <w:style w:type="paragraph" w:customStyle="1" w:styleId="affffd">
    <w:name w:val="ПодразделТ"/>
    <w:basedOn w:val="affffc"/>
    <w:next w:val="a3"/>
    <w:rsid w:val="00190F19"/>
    <w:pPr>
      <w:outlineLvl w:val="1"/>
    </w:pPr>
    <w:rPr>
      <w:sz w:val="32"/>
    </w:rPr>
  </w:style>
  <w:style w:type="paragraph" w:customStyle="1" w:styleId="1210">
    <w:name w:val="Табличный 12Л1"/>
    <w:basedOn w:val="1410"/>
    <w:rsid w:val="00190F19"/>
    <w:rPr>
      <w:sz w:val="24"/>
    </w:rPr>
  </w:style>
  <w:style w:type="paragraph" w:customStyle="1" w:styleId="1410">
    <w:name w:val="Табличный 14Л1"/>
    <w:basedOn w:val="141"/>
    <w:rsid w:val="00190F19"/>
    <w:pPr>
      <w:jc w:val="left"/>
    </w:pPr>
    <w:rPr>
      <w:sz w:val="28"/>
      <w:szCs w:val="20"/>
    </w:rPr>
  </w:style>
  <w:style w:type="paragraph" w:customStyle="1" w:styleId="2f">
    <w:name w:val="Основной текст с отступом 2.Знак"/>
    <w:basedOn w:val="a3"/>
    <w:rsid w:val="00190F19"/>
    <w:pPr>
      <w:ind w:firstLine="709"/>
      <w:jc w:val="both"/>
    </w:pPr>
    <w:rPr>
      <w:rFonts w:ascii="Arial" w:hAnsi="Arial"/>
      <w:sz w:val="28"/>
      <w:szCs w:val="20"/>
    </w:rPr>
  </w:style>
  <w:style w:type="paragraph" w:customStyle="1" w:styleId="affffe">
    <w:name w:val="Основной текст с отступом.текст"/>
    <w:basedOn w:val="a3"/>
    <w:rsid w:val="00190F19"/>
    <w:pPr>
      <w:ind w:firstLine="709"/>
      <w:jc w:val="both"/>
    </w:pPr>
    <w:rPr>
      <w:rFonts w:ascii="Arial" w:hAnsi="Arial"/>
      <w:sz w:val="28"/>
      <w:szCs w:val="20"/>
    </w:rPr>
  </w:style>
  <w:style w:type="character" w:customStyle="1" w:styleId="HTML0">
    <w:name w:val="Адрес HTML Знак"/>
    <w:link w:val="HTML"/>
    <w:locked/>
    <w:rsid w:val="00057222"/>
    <w:rPr>
      <w:i/>
      <w:sz w:val="24"/>
    </w:rPr>
  </w:style>
  <w:style w:type="paragraph" w:styleId="afffff">
    <w:name w:val="annotation text"/>
    <w:basedOn w:val="a3"/>
    <w:link w:val="afffff0"/>
    <w:rsid w:val="00260DDB"/>
    <w:rPr>
      <w:sz w:val="20"/>
      <w:szCs w:val="20"/>
      <w:lang w:val="x-none" w:eastAsia="x-none"/>
    </w:rPr>
  </w:style>
  <w:style w:type="character" w:customStyle="1" w:styleId="afffff0">
    <w:name w:val="Текст примечания Знак"/>
    <w:link w:val="afffff"/>
    <w:locked/>
    <w:rsid w:val="00260DDB"/>
    <w:rPr>
      <w:rFonts w:cs="Times New Roman"/>
    </w:rPr>
  </w:style>
  <w:style w:type="paragraph" w:styleId="afffff1">
    <w:name w:val="annotation subject"/>
    <w:basedOn w:val="afffff"/>
    <w:next w:val="afffff"/>
    <w:link w:val="afffff2"/>
    <w:rsid w:val="00260DDB"/>
    <w:rPr>
      <w:b/>
      <w:bCs/>
    </w:rPr>
  </w:style>
  <w:style w:type="character" w:customStyle="1" w:styleId="afffff2">
    <w:name w:val="Тема примечания Знак"/>
    <w:link w:val="afffff1"/>
    <w:locked/>
    <w:rsid w:val="00260DDB"/>
    <w:rPr>
      <w:rFonts w:cs="Times New Roman"/>
      <w:b/>
      <w:bCs/>
    </w:rPr>
  </w:style>
  <w:style w:type="character" w:customStyle="1" w:styleId="32">
    <w:name w:val="Заголовок 3 Знак"/>
    <w:aliases w:val="H3 Знак,h3 Знак,heading 3 Знак"/>
    <w:link w:val="31"/>
    <w:uiPriority w:val="9"/>
    <w:rsid w:val="00745A51"/>
    <w:rPr>
      <w:rFonts w:ascii="Arial" w:hAnsi="Arial" w:cs="Arial"/>
      <w:b/>
      <w:bCs/>
      <w:sz w:val="26"/>
      <w:szCs w:val="26"/>
    </w:rPr>
  </w:style>
  <w:style w:type="character" w:customStyle="1" w:styleId="53">
    <w:name w:val="Заголовок 5 Знак"/>
    <w:link w:val="52"/>
    <w:rsid w:val="00745A51"/>
    <w:rPr>
      <w:sz w:val="22"/>
      <w:szCs w:val="24"/>
      <w:lang w:val="x-none" w:eastAsia="x-none"/>
    </w:rPr>
  </w:style>
  <w:style w:type="character" w:customStyle="1" w:styleId="61">
    <w:name w:val="Заголовок 6 Знак"/>
    <w:link w:val="60"/>
    <w:rsid w:val="00745A51"/>
    <w:rPr>
      <w:i/>
      <w:sz w:val="22"/>
      <w:szCs w:val="24"/>
      <w:lang w:val="x-none" w:eastAsia="x-none"/>
    </w:rPr>
  </w:style>
  <w:style w:type="character" w:customStyle="1" w:styleId="70">
    <w:name w:val="Заголовок 7 Знак"/>
    <w:link w:val="7"/>
    <w:rsid w:val="00745A51"/>
    <w:rPr>
      <w:szCs w:val="24"/>
      <w:lang w:val="x-none" w:eastAsia="x-none"/>
    </w:rPr>
  </w:style>
  <w:style w:type="character" w:customStyle="1" w:styleId="80">
    <w:name w:val="Заголовок 8 Знак"/>
    <w:aliases w:val="Legal Level 1.1.1. Знак"/>
    <w:link w:val="8"/>
    <w:rsid w:val="00745A51"/>
    <w:rPr>
      <w:i/>
      <w:szCs w:val="24"/>
      <w:lang w:val="x-none" w:eastAsia="x-none"/>
    </w:rPr>
  </w:style>
  <w:style w:type="character" w:customStyle="1" w:styleId="90">
    <w:name w:val="Заголовок 9 Знак"/>
    <w:aliases w:val="Legal Level 1.1.1.1. Знак,aaa Знак,PIM 9 Знак,Titre 10 Знак"/>
    <w:link w:val="9"/>
    <w:rsid w:val="00745A51"/>
    <w:rPr>
      <w:b/>
      <w:i/>
      <w:sz w:val="18"/>
      <w:szCs w:val="24"/>
      <w:lang w:val="x-none" w:eastAsia="x-none"/>
    </w:rPr>
  </w:style>
  <w:style w:type="character" w:customStyle="1" w:styleId="af4">
    <w:name w:val="Дата Знак"/>
    <w:link w:val="af3"/>
    <w:rsid w:val="00745A51"/>
    <w:rPr>
      <w:sz w:val="24"/>
      <w:szCs w:val="24"/>
    </w:rPr>
  </w:style>
  <w:style w:type="character" w:customStyle="1" w:styleId="af7">
    <w:name w:val="Заголовок Знак"/>
    <w:link w:val="af6"/>
    <w:rsid w:val="00745A51"/>
    <w:rPr>
      <w:b/>
      <w:kern w:val="28"/>
      <w:sz w:val="32"/>
      <w:szCs w:val="24"/>
    </w:rPr>
  </w:style>
  <w:style w:type="character" w:customStyle="1" w:styleId="36">
    <w:name w:val="Основной текст 3 Знак"/>
    <w:link w:val="35"/>
    <w:rsid w:val="00745A51"/>
    <w:rPr>
      <w:b/>
      <w:i/>
      <w:sz w:val="22"/>
      <w:szCs w:val="24"/>
    </w:rPr>
  </w:style>
  <w:style w:type="character" w:customStyle="1" w:styleId="af9">
    <w:name w:val="Подзаголовок Знак"/>
    <w:link w:val="af8"/>
    <w:rsid w:val="00745A51"/>
    <w:rPr>
      <w:sz w:val="24"/>
      <w:szCs w:val="24"/>
    </w:rPr>
  </w:style>
  <w:style w:type="paragraph" w:styleId="afffff3">
    <w:name w:val="No Spacing"/>
    <w:uiPriority w:val="1"/>
    <w:qFormat/>
    <w:rsid w:val="00745A51"/>
    <w:rPr>
      <w:sz w:val="24"/>
      <w:szCs w:val="24"/>
    </w:rPr>
  </w:style>
  <w:style w:type="paragraph" w:styleId="afffff4">
    <w:name w:val="List Paragraph"/>
    <w:basedOn w:val="a3"/>
    <w:link w:val="afffff5"/>
    <w:uiPriority w:val="99"/>
    <w:qFormat/>
    <w:rsid w:val="00745A51"/>
    <w:pPr>
      <w:spacing w:after="120" w:line="264" w:lineRule="auto"/>
      <w:ind w:left="720" w:firstLine="709"/>
      <w:contextualSpacing/>
      <w:jc w:val="both"/>
    </w:pPr>
    <w:rPr>
      <w:rFonts w:eastAsia="Calibri"/>
      <w:szCs w:val="22"/>
      <w:lang w:eastAsia="en-US"/>
    </w:rPr>
  </w:style>
  <w:style w:type="character" w:customStyle="1" w:styleId="affd">
    <w:name w:val="Заголовок записки Знак"/>
    <w:link w:val="affc"/>
    <w:rsid w:val="00745A51"/>
    <w:rPr>
      <w:sz w:val="24"/>
      <w:szCs w:val="24"/>
    </w:rPr>
  </w:style>
  <w:style w:type="character" w:customStyle="1" w:styleId="afff">
    <w:name w:val="Красная строка Знак"/>
    <w:link w:val="affe"/>
    <w:rsid w:val="00745A51"/>
    <w:rPr>
      <w:sz w:val="24"/>
      <w:szCs w:val="24"/>
    </w:rPr>
  </w:style>
  <w:style w:type="character" w:customStyle="1" w:styleId="2b">
    <w:name w:val="Красная строка 2 Знак"/>
    <w:link w:val="2a"/>
    <w:rsid w:val="00745A51"/>
    <w:rPr>
      <w:sz w:val="24"/>
      <w:szCs w:val="24"/>
    </w:rPr>
  </w:style>
  <w:style w:type="character" w:customStyle="1" w:styleId="afff3">
    <w:name w:val="Подпись Знак"/>
    <w:link w:val="afff2"/>
    <w:rsid w:val="00745A51"/>
    <w:rPr>
      <w:sz w:val="24"/>
      <w:szCs w:val="24"/>
    </w:rPr>
  </w:style>
  <w:style w:type="character" w:customStyle="1" w:styleId="afff5">
    <w:name w:val="Приветствие Знак"/>
    <w:link w:val="afff4"/>
    <w:rsid w:val="00745A51"/>
    <w:rPr>
      <w:sz w:val="24"/>
      <w:szCs w:val="24"/>
    </w:rPr>
  </w:style>
  <w:style w:type="character" w:customStyle="1" w:styleId="afff8">
    <w:name w:val="Прощание Знак"/>
    <w:link w:val="afff7"/>
    <w:rsid w:val="00745A51"/>
    <w:rPr>
      <w:sz w:val="24"/>
      <w:szCs w:val="24"/>
    </w:rPr>
  </w:style>
  <w:style w:type="character" w:customStyle="1" w:styleId="HTML9">
    <w:name w:val="Стандартный HTML Знак"/>
    <w:link w:val="HTML8"/>
    <w:rsid w:val="00745A51"/>
    <w:rPr>
      <w:rFonts w:ascii="Courier New" w:hAnsi="Courier New" w:cs="Courier New"/>
    </w:rPr>
  </w:style>
  <w:style w:type="character" w:customStyle="1" w:styleId="afffc">
    <w:name w:val="Шапка Знак"/>
    <w:link w:val="afffb"/>
    <w:rsid w:val="00745A51"/>
    <w:rPr>
      <w:rFonts w:ascii="Arial" w:hAnsi="Arial" w:cs="Arial"/>
      <w:sz w:val="24"/>
      <w:szCs w:val="24"/>
      <w:shd w:val="pct20" w:color="auto" w:fill="auto"/>
    </w:rPr>
  </w:style>
  <w:style w:type="character" w:customStyle="1" w:styleId="afffe">
    <w:name w:val="Электронная подпись Знак"/>
    <w:link w:val="afffd"/>
    <w:rsid w:val="00745A51"/>
    <w:rPr>
      <w:sz w:val="24"/>
      <w:szCs w:val="24"/>
    </w:rPr>
  </w:style>
  <w:style w:type="character" w:customStyle="1" w:styleId="affff7">
    <w:name w:val="Схема документа Знак"/>
    <w:link w:val="affff6"/>
    <w:semiHidden/>
    <w:rsid w:val="00745A51"/>
    <w:rPr>
      <w:rFonts w:ascii="Tahoma" w:hAnsi="Tahoma" w:cs="Tahoma"/>
      <w:shd w:val="clear" w:color="auto" w:fill="000080"/>
    </w:rPr>
  </w:style>
  <w:style w:type="paragraph" w:styleId="afffff6">
    <w:name w:val="TOC Heading"/>
    <w:basedOn w:val="1"/>
    <w:next w:val="a3"/>
    <w:uiPriority w:val="39"/>
    <w:qFormat/>
    <w:rsid w:val="00745A51"/>
    <w:pPr>
      <w:keepLines/>
      <w:spacing w:before="480" w:after="0" w:line="276" w:lineRule="auto"/>
      <w:jc w:val="left"/>
      <w:outlineLvl w:val="9"/>
    </w:pPr>
    <w:rPr>
      <w:rFonts w:ascii="Cambria" w:hAnsi="Cambria"/>
      <w:bCs/>
      <w:color w:val="365F91"/>
      <w:kern w:val="0"/>
      <w:sz w:val="28"/>
      <w:szCs w:val="28"/>
      <w:lang w:eastAsia="en-US"/>
    </w:rPr>
  </w:style>
  <w:style w:type="character" w:customStyle="1" w:styleId="220">
    <w:name w:val="Заголовок 2 Знак2"/>
    <w:aliases w:val="Заголовок 2 Знак Знак1,H2 Знак2,h2 Знак,Заголовок 2 Знак1 Знак,Заголовок 2 Знак Знак Знак,H2 Знак Знак Знак,Numbered text 3 Знак Знак Знак,h2 Знак Знак Знак,H2 Знак1 Знак,Numbered text 3 Знак1 Знак,2 headline Знак Знак,h Знак Знак"/>
    <w:link w:val="22"/>
    <w:rsid w:val="00116EEB"/>
    <w:rPr>
      <w:b/>
      <w:sz w:val="30"/>
      <w:szCs w:val="24"/>
    </w:rPr>
  </w:style>
  <w:style w:type="character" w:customStyle="1" w:styleId="s34">
    <w:name w:val="s34"/>
    <w:rsid w:val="00B20604"/>
  </w:style>
  <w:style w:type="character" w:customStyle="1" w:styleId="s35">
    <w:name w:val="s35"/>
    <w:rsid w:val="00B20604"/>
  </w:style>
  <w:style w:type="character" w:customStyle="1" w:styleId="s32">
    <w:name w:val="s32"/>
    <w:rsid w:val="00B20604"/>
  </w:style>
  <w:style w:type="paragraph" w:customStyle="1" w:styleId="46">
    <w:name w:val="Абзац списка4"/>
    <w:basedOn w:val="a3"/>
    <w:rsid w:val="00B34109"/>
    <w:pPr>
      <w:spacing w:after="120" w:line="264" w:lineRule="auto"/>
      <w:ind w:left="720" w:firstLine="709"/>
      <w:jc w:val="both"/>
    </w:pPr>
    <w:rPr>
      <w:szCs w:val="22"/>
      <w:lang w:eastAsia="en-US"/>
    </w:rPr>
  </w:style>
  <w:style w:type="paragraph" w:customStyle="1" w:styleId="1b">
    <w:name w:val="Абзац списка1"/>
    <w:basedOn w:val="a3"/>
    <w:rsid w:val="00D80BC0"/>
    <w:pPr>
      <w:spacing w:after="120" w:line="264" w:lineRule="auto"/>
      <w:ind w:left="720" w:firstLine="709"/>
      <w:jc w:val="both"/>
    </w:pPr>
    <w:rPr>
      <w:szCs w:val="22"/>
      <w:lang w:eastAsia="en-US"/>
    </w:rPr>
  </w:style>
  <w:style w:type="character" w:customStyle="1" w:styleId="afffff7">
    <w:name w:val="Основной текст_"/>
    <w:link w:val="1c"/>
    <w:rsid w:val="00477CB2"/>
    <w:rPr>
      <w:sz w:val="23"/>
      <w:szCs w:val="23"/>
      <w:shd w:val="clear" w:color="auto" w:fill="FFFFFF"/>
    </w:rPr>
  </w:style>
  <w:style w:type="paragraph" w:customStyle="1" w:styleId="1c">
    <w:name w:val="Основной текст1"/>
    <w:basedOn w:val="a3"/>
    <w:link w:val="afffff7"/>
    <w:rsid w:val="00477CB2"/>
    <w:pPr>
      <w:shd w:val="clear" w:color="auto" w:fill="FFFFFF"/>
      <w:spacing w:line="274" w:lineRule="exact"/>
      <w:ind w:hanging="280"/>
    </w:pPr>
    <w:rPr>
      <w:sz w:val="23"/>
      <w:szCs w:val="23"/>
      <w:lang w:val="x-none" w:eastAsia="x-none"/>
    </w:rPr>
  </w:style>
  <w:style w:type="character" w:customStyle="1" w:styleId="3f0">
    <w:name w:val="Основной текст (3)_"/>
    <w:link w:val="3f1"/>
    <w:uiPriority w:val="99"/>
    <w:locked/>
    <w:rsid w:val="00CD690F"/>
    <w:rPr>
      <w:sz w:val="15"/>
      <w:szCs w:val="15"/>
      <w:shd w:val="clear" w:color="auto" w:fill="FFFFFF"/>
    </w:rPr>
  </w:style>
  <w:style w:type="paragraph" w:customStyle="1" w:styleId="3f1">
    <w:name w:val="Основной текст (3)"/>
    <w:basedOn w:val="a3"/>
    <w:link w:val="3f0"/>
    <w:uiPriority w:val="99"/>
    <w:rsid w:val="00CD690F"/>
    <w:pPr>
      <w:shd w:val="clear" w:color="auto" w:fill="FFFFFF"/>
      <w:spacing w:line="240" w:lineRule="atLeast"/>
    </w:pPr>
    <w:rPr>
      <w:sz w:val="15"/>
      <w:szCs w:val="15"/>
      <w:lang w:val="x-none" w:eastAsia="x-none"/>
    </w:rPr>
  </w:style>
  <w:style w:type="paragraph" w:customStyle="1" w:styleId="56">
    <w:name w:val="Абзац списка5"/>
    <w:basedOn w:val="a3"/>
    <w:rsid w:val="009D5EF8"/>
    <w:pPr>
      <w:spacing w:after="120" w:line="264" w:lineRule="auto"/>
      <w:ind w:left="720" w:firstLine="709"/>
      <w:jc w:val="both"/>
    </w:pPr>
    <w:rPr>
      <w:szCs w:val="22"/>
      <w:lang w:eastAsia="en-US"/>
    </w:rPr>
  </w:style>
  <w:style w:type="character" w:customStyle="1" w:styleId="71">
    <w:name w:val="Основной текст (7)_"/>
    <w:link w:val="72"/>
    <w:uiPriority w:val="99"/>
    <w:rsid w:val="004C390F"/>
    <w:rPr>
      <w:sz w:val="26"/>
      <w:szCs w:val="26"/>
      <w:shd w:val="clear" w:color="auto" w:fill="FFFFFF"/>
    </w:rPr>
  </w:style>
  <w:style w:type="character" w:customStyle="1" w:styleId="ArialUnicodeMS13pt">
    <w:name w:val="Основной текст + Arial Unicode MS;13 pt;Полужирный"/>
    <w:rsid w:val="004C390F"/>
    <w:rPr>
      <w:rFonts w:ascii="Arial Unicode MS" w:eastAsia="Arial Unicode MS" w:hAnsi="Arial Unicode MS" w:cs="Arial Unicode MS"/>
      <w:b/>
      <w:bCs/>
      <w:sz w:val="26"/>
      <w:szCs w:val="26"/>
      <w:shd w:val="clear" w:color="auto" w:fill="FFFFFF"/>
    </w:rPr>
  </w:style>
  <w:style w:type="paragraph" w:customStyle="1" w:styleId="72">
    <w:name w:val="Основной текст (7)"/>
    <w:basedOn w:val="a3"/>
    <w:link w:val="71"/>
    <w:uiPriority w:val="99"/>
    <w:rsid w:val="004C390F"/>
    <w:pPr>
      <w:shd w:val="clear" w:color="auto" w:fill="FFFFFF"/>
      <w:spacing w:before="480" w:line="0" w:lineRule="atLeast"/>
      <w:jc w:val="both"/>
    </w:pPr>
    <w:rPr>
      <w:sz w:val="26"/>
      <w:szCs w:val="26"/>
      <w:lang w:val="x-none" w:eastAsia="x-none"/>
    </w:rPr>
  </w:style>
  <w:style w:type="character" w:customStyle="1" w:styleId="47">
    <w:name w:val="Основной текст (4)_"/>
    <w:link w:val="48"/>
    <w:uiPriority w:val="99"/>
    <w:locked/>
    <w:rsid w:val="001E610B"/>
    <w:rPr>
      <w:b/>
      <w:bCs/>
      <w:sz w:val="27"/>
      <w:szCs w:val="27"/>
      <w:shd w:val="clear" w:color="auto" w:fill="FFFFFF"/>
    </w:rPr>
  </w:style>
  <w:style w:type="paragraph" w:customStyle="1" w:styleId="48">
    <w:name w:val="Основной текст (4)"/>
    <w:basedOn w:val="a3"/>
    <w:link w:val="47"/>
    <w:uiPriority w:val="99"/>
    <w:rsid w:val="001E610B"/>
    <w:pPr>
      <w:shd w:val="clear" w:color="auto" w:fill="FFFFFF"/>
      <w:spacing w:line="240" w:lineRule="atLeast"/>
    </w:pPr>
    <w:rPr>
      <w:b/>
      <w:bCs/>
      <w:sz w:val="27"/>
      <w:szCs w:val="27"/>
      <w:lang w:val="x-none" w:eastAsia="x-none"/>
    </w:rPr>
  </w:style>
  <w:style w:type="character" w:customStyle="1" w:styleId="57">
    <w:name w:val="Основной текст (5)_"/>
    <w:link w:val="58"/>
    <w:uiPriority w:val="99"/>
    <w:locked/>
    <w:rsid w:val="001E610B"/>
    <w:rPr>
      <w:rFonts w:ascii="Sylfaen" w:hAnsi="Sylfaen" w:cs="Sylfaen"/>
      <w:i/>
      <w:iCs/>
      <w:sz w:val="14"/>
      <w:szCs w:val="14"/>
      <w:shd w:val="clear" w:color="auto" w:fill="FFFFFF"/>
    </w:rPr>
  </w:style>
  <w:style w:type="paragraph" w:customStyle="1" w:styleId="58">
    <w:name w:val="Основной текст (5)"/>
    <w:basedOn w:val="a3"/>
    <w:link w:val="57"/>
    <w:uiPriority w:val="99"/>
    <w:rsid w:val="001E610B"/>
    <w:pPr>
      <w:shd w:val="clear" w:color="auto" w:fill="FFFFFF"/>
      <w:spacing w:line="240" w:lineRule="atLeast"/>
    </w:pPr>
    <w:rPr>
      <w:rFonts w:ascii="Sylfaen" w:hAnsi="Sylfaen"/>
      <w:i/>
      <w:iCs/>
      <w:sz w:val="14"/>
      <w:szCs w:val="14"/>
      <w:lang w:val="x-none" w:eastAsia="x-none"/>
    </w:rPr>
  </w:style>
  <w:style w:type="character" w:customStyle="1" w:styleId="390">
    <w:name w:val="Основной текст (3) + 9"/>
    <w:aliases w:val="5 pt,Интервал 0 pt,Основной текст (3) + Times New Roman,9"/>
    <w:uiPriority w:val="99"/>
    <w:rsid w:val="001E610B"/>
    <w:rPr>
      <w:rFonts w:ascii="Times New Roman" w:hAnsi="Times New Roman"/>
      <w:spacing w:val="8"/>
      <w:sz w:val="17"/>
      <w:szCs w:val="17"/>
      <w:shd w:val="clear" w:color="auto" w:fill="FFFFFF"/>
    </w:rPr>
  </w:style>
  <w:style w:type="character" w:customStyle="1" w:styleId="11pt">
    <w:name w:val="Основной текст + 11 pt"/>
    <w:aliases w:val="Полужирный7,Малые прописные,Курсив"/>
    <w:uiPriority w:val="99"/>
    <w:rsid w:val="00786014"/>
    <w:rPr>
      <w:rFonts w:ascii="Times New Roman" w:hAnsi="Times New Roman" w:cs="Times New Roman"/>
      <w:b/>
      <w:bCs/>
      <w:smallCaps/>
      <w:spacing w:val="0"/>
      <w:sz w:val="22"/>
      <w:szCs w:val="22"/>
    </w:rPr>
  </w:style>
  <w:style w:type="character" w:customStyle="1" w:styleId="11pt0">
    <w:name w:val="Основной текст + 11 pt;Курсив"/>
    <w:rsid w:val="00CA392F"/>
    <w:rPr>
      <w:rFonts w:ascii="Times New Roman" w:eastAsia="Times New Roman" w:hAnsi="Times New Roman" w:cs="Times New Roman"/>
      <w:i/>
      <w:iCs/>
      <w:sz w:val="22"/>
      <w:szCs w:val="22"/>
      <w:shd w:val="clear" w:color="auto" w:fill="FFFFFF"/>
    </w:rPr>
  </w:style>
  <w:style w:type="character" w:customStyle="1" w:styleId="3Arial85pt">
    <w:name w:val="Основной текст (3) + Arial;8;5 pt"/>
    <w:rsid w:val="00B74510"/>
    <w:rPr>
      <w:rFonts w:ascii="Arial" w:eastAsia="Arial" w:hAnsi="Arial" w:cs="Arial"/>
      <w:b w:val="0"/>
      <w:bCs w:val="0"/>
      <w:i w:val="0"/>
      <w:iCs w:val="0"/>
      <w:smallCaps w:val="0"/>
      <w:strike w:val="0"/>
      <w:spacing w:val="0"/>
      <w:sz w:val="17"/>
      <w:szCs w:val="17"/>
    </w:rPr>
  </w:style>
  <w:style w:type="character" w:customStyle="1" w:styleId="2f0">
    <w:name w:val="Основной текст (2)_"/>
    <w:link w:val="2f1"/>
    <w:uiPriority w:val="99"/>
    <w:rsid w:val="007920C2"/>
    <w:rPr>
      <w:sz w:val="23"/>
      <w:szCs w:val="23"/>
      <w:shd w:val="clear" w:color="auto" w:fill="FFFFFF"/>
    </w:rPr>
  </w:style>
  <w:style w:type="paragraph" w:customStyle="1" w:styleId="2f1">
    <w:name w:val="Основной текст (2)"/>
    <w:basedOn w:val="a3"/>
    <w:link w:val="2f0"/>
    <w:uiPriority w:val="99"/>
    <w:rsid w:val="007920C2"/>
    <w:pPr>
      <w:shd w:val="clear" w:color="auto" w:fill="FFFFFF"/>
      <w:spacing w:line="0" w:lineRule="atLeast"/>
    </w:pPr>
    <w:rPr>
      <w:sz w:val="23"/>
      <w:szCs w:val="23"/>
      <w:lang w:val="x-none" w:eastAsia="x-none"/>
    </w:rPr>
  </w:style>
  <w:style w:type="character" w:customStyle="1" w:styleId="62">
    <w:name w:val="Основной текст (6)_"/>
    <w:link w:val="63"/>
    <w:uiPriority w:val="99"/>
    <w:locked/>
    <w:rsid w:val="00AE4503"/>
    <w:rPr>
      <w:rFonts w:ascii="Batang" w:eastAsia="Batang" w:cs="Batang"/>
      <w:b/>
      <w:bCs/>
      <w:spacing w:val="8"/>
      <w:sz w:val="17"/>
      <w:szCs w:val="17"/>
      <w:shd w:val="clear" w:color="auto" w:fill="FFFFFF"/>
    </w:rPr>
  </w:style>
  <w:style w:type="character" w:customStyle="1" w:styleId="6Arial">
    <w:name w:val="Основной текст (6) + Arial"/>
    <w:aliases w:val="Не полужирный"/>
    <w:uiPriority w:val="99"/>
    <w:rsid w:val="00AE4503"/>
    <w:rPr>
      <w:rFonts w:ascii="Arial" w:eastAsia="Batang" w:hAnsi="Arial" w:cs="Arial"/>
      <w:b/>
      <w:bCs/>
      <w:spacing w:val="3"/>
      <w:sz w:val="17"/>
      <w:szCs w:val="17"/>
      <w:shd w:val="clear" w:color="auto" w:fill="FFFFFF"/>
      <w:lang w:val="en-US" w:eastAsia="en-US"/>
    </w:rPr>
  </w:style>
  <w:style w:type="paragraph" w:customStyle="1" w:styleId="63">
    <w:name w:val="Основной текст (6)"/>
    <w:basedOn w:val="a3"/>
    <w:link w:val="62"/>
    <w:uiPriority w:val="99"/>
    <w:rsid w:val="00AE4503"/>
    <w:pPr>
      <w:shd w:val="clear" w:color="auto" w:fill="FFFFFF"/>
      <w:spacing w:line="259" w:lineRule="exact"/>
    </w:pPr>
    <w:rPr>
      <w:rFonts w:ascii="Batang" w:eastAsia="Batang"/>
      <w:b/>
      <w:bCs/>
      <w:spacing w:val="8"/>
      <w:sz w:val="17"/>
      <w:szCs w:val="17"/>
      <w:lang w:val="x-none" w:eastAsia="x-none"/>
    </w:rPr>
  </w:style>
  <w:style w:type="paragraph" w:customStyle="1" w:styleId="Times12">
    <w:name w:val="Times 12"/>
    <w:basedOn w:val="a3"/>
    <w:rsid w:val="00160E99"/>
    <w:pPr>
      <w:overflowPunct w:val="0"/>
      <w:autoSpaceDE w:val="0"/>
      <w:autoSpaceDN w:val="0"/>
      <w:adjustRightInd w:val="0"/>
      <w:ind w:firstLine="567"/>
      <w:jc w:val="both"/>
    </w:pPr>
    <w:rPr>
      <w:bCs/>
      <w:szCs w:val="22"/>
    </w:rPr>
  </w:style>
  <w:style w:type="character" w:customStyle="1" w:styleId="aff9">
    <w:name w:val="Обычный (веб) Знак"/>
    <w:aliases w:val="Обычный (веб) Знак Знак Знак,Обычный (Web) Знак Знак Знак Знак"/>
    <w:link w:val="aff8"/>
    <w:uiPriority w:val="99"/>
    <w:rsid w:val="00160E99"/>
    <w:rPr>
      <w:sz w:val="24"/>
      <w:szCs w:val="24"/>
    </w:rPr>
  </w:style>
  <w:style w:type="paragraph" w:customStyle="1" w:styleId="afffff8">
    <w:name w:val="Ариал"/>
    <w:basedOn w:val="a3"/>
    <w:link w:val="1d"/>
    <w:rsid w:val="00160E99"/>
    <w:pPr>
      <w:spacing w:before="120" w:after="120" w:line="360" w:lineRule="auto"/>
      <w:ind w:firstLine="851"/>
      <w:jc w:val="both"/>
    </w:pPr>
    <w:rPr>
      <w:rFonts w:ascii="Arial" w:hAnsi="Arial"/>
      <w:lang w:val="x-none" w:eastAsia="x-none"/>
    </w:rPr>
  </w:style>
  <w:style w:type="character" w:customStyle="1" w:styleId="1d">
    <w:name w:val="Ариал Знак1"/>
    <w:link w:val="afffff8"/>
    <w:locked/>
    <w:rsid w:val="00160E99"/>
    <w:rPr>
      <w:rFonts w:ascii="Arial" w:hAnsi="Arial"/>
      <w:sz w:val="24"/>
      <w:szCs w:val="24"/>
      <w:lang w:val="x-none" w:eastAsia="x-none"/>
    </w:rPr>
  </w:style>
  <w:style w:type="character" w:customStyle="1" w:styleId="ConsNormal0">
    <w:name w:val="ConsNormal Знак"/>
    <w:link w:val="ConsNormal"/>
    <w:rsid w:val="0028520C"/>
    <w:rPr>
      <w:rFonts w:ascii="Arial" w:hAnsi="Arial"/>
    </w:rPr>
  </w:style>
  <w:style w:type="paragraph" w:customStyle="1" w:styleId="Numbering1">
    <w:name w:val="Numbering 1"/>
    <w:basedOn w:val="a3"/>
    <w:rsid w:val="0028520C"/>
    <w:pPr>
      <w:widowControl w:val="0"/>
      <w:numPr>
        <w:numId w:val="15"/>
      </w:numPr>
      <w:tabs>
        <w:tab w:val="clear" w:pos="360"/>
      </w:tabs>
      <w:spacing w:after="240"/>
      <w:ind w:left="709" w:hanging="709"/>
      <w:jc w:val="both"/>
    </w:pPr>
    <w:rPr>
      <w:szCs w:val="20"/>
      <w:lang w:val="en-US" w:eastAsia="en-US"/>
    </w:rPr>
  </w:style>
  <w:style w:type="paragraph" w:customStyle="1" w:styleId="afffff9">
    <w:name w:val="Стиль"/>
    <w:rsid w:val="002B5EAD"/>
    <w:pPr>
      <w:widowControl w:val="0"/>
      <w:autoSpaceDE w:val="0"/>
      <w:autoSpaceDN w:val="0"/>
      <w:adjustRightInd w:val="0"/>
    </w:pPr>
    <w:rPr>
      <w:sz w:val="24"/>
      <w:szCs w:val="24"/>
    </w:rPr>
  </w:style>
  <w:style w:type="paragraph" w:styleId="afffffa">
    <w:name w:val="endnote text"/>
    <w:basedOn w:val="a3"/>
    <w:link w:val="afffffb"/>
    <w:uiPriority w:val="99"/>
    <w:unhideWhenUsed/>
    <w:rsid w:val="002B5EAD"/>
    <w:rPr>
      <w:sz w:val="20"/>
      <w:szCs w:val="20"/>
    </w:rPr>
  </w:style>
  <w:style w:type="character" w:customStyle="1" w:styleId="afffffb">
    <w:name w:val="Текст концевой сноски Знак"/>
    <w:basedOn w:val="a4"/>
    <w:link w:val="afffffa"/>
    <w:uiPriority w:val="99"/>
    <w:rsid w:val="002B5EAD"/>
  </w:style>
  <w:style w:type="character" w:styleId="afffffc">
    <w:name w:val="endnote reference"/>
    <w:uiPriority w:val="99"/>
    <w:unhideWhenUsed/>
    <w:rsid w:val="002B5EAD"/>
    <w:rPr>
      <w:vertAlign w:val="superscript"/>
    </w:rPr>
  </w:style>
  <w:style w:type="character" w:customStyle="1" w:styleId="afffff5">
    <w:name w:val="Абзац списка Знак"/>
    <w:link w:val="afffff4"/>
    <w:uiPriority w:val="99"/>
    <w:locked/>
    <w:rsid w:val="002B5EAD"/>
    <w:rPr>
      <w:rFonts w:eastAsia="Calibri"/>
      <w:sz w:val="24"/>
      <w:szCs w:val="22"/>
      <w:lang w:eastAsia="en-US"/>
    </w:rPr>
  </w:style>
  <w:style w:type="character" w:customStyle="1" w:styleId="H2">
    <w:name w:val="H2 Знак"/>
    <w:aliases w:val="2 Знак,section:2 Знак"/>
    <w:uiPriority w:val="99"/>
    <w:rsid w:val="002B5EAD"/>
    <w:rPr>
      <w:rFonts w:ascii="Arial" w:eastAsia="Times New Roman" w:hAnsi="Arial" w:cs="Arial"/>
      <w:i/>
      <w:iCs/>
      <w:sz w:val="28"/>
      <w:szCs w:val="28"/>
    </w:rPr>
  </w:style>
  <w:style w:type="paragraph" w:customStyle="1" w:styleId="afffffd">
    <w:name w:val="Содержимое таблицы"/>
    <w:basedOn w:val="a3"/>
    <w:rsid w:val="002B5EAD"/>
    <w:pPr>
      <w:widowControl w:val="0"/>
      <w:suppressLineNumbers/>
      <w:suppressAutoHyphens/>
    </w:pPr>
    <w:rPr>
      <w:rFonts w:ascii="Arial" w:eastAsia="Lucida Sans Unicode" w:hAnsi="Arial"/>
      <w:kern w:val="2"/>
      <w:sz w:val="20"/>
    </w:rPr>
  </w:style>
  <w:style w:type="paragraph" w:styleId="afffffe">
    <w:name w:val="Revision"/>
    <w:hidden/>
    <w:uiPriority w:val="99"/>
    <w:semiHidden/>
    <w:rsid w:val="002B5EAD"/>
    <w:rPr>
      <w:sz w:val="24"/>
      <w:szCs w:val="24"/>
    </w:rPr>
  </w:style>
  <w:style w:type="numbering" w:customStyle="1" w:styleId="51">
    <w:name w:val="Стиль5"/>
    <w:uiPriority w:val="99"/>
    <w:rsid w:val="002B5EAD"/>
    <w:pPr>
      <w:numPr>
        <w:numId w:val="21"/>
      </w:numPr>
    </w:pPr>
  </w:style>
  <w:style w:type="numbering" w:customStyle="1" w:styleId="6">
    <w:name w:val="Стиль6"/>
    <w:uiPriority w:val="99"/>
    <w:rsid w:val="002B5EAD"/>
    <w:pPr>
      <w:numPr>
        <w:numId w:val="22"/>
      </w:numPr>
    </w:pPr>
  </w:style>
  <w:style w:type="character" w:customStyle="1" w:styleId="apple-converted-space">
    <w:name w:val="apple-converted-space"/>
    <w:rsid w:val="002B5EAD"/>
  </w:style>
  <w:style w:type="paragraph" w:customStyle="1" w:styleId="font5">
    <w:name w:val="font5"/>
    <w:basedOn w:val="a3"/>
    <w:rsid w:val="002B5EAD"/>
    <w:pPr>
      <w:spacing w:before="100" w:beforeAutospacing="1" w:after="100" w:afterAutospacing="1"/>
    </w:pPr>
    <w:rPr>
      <w:rFonts w:ascii="Garamond" w:hAnsi="Garamond"/>
      <w:color w:val="000000"/>
    </w:rPr>
  </w:style>
  <w:style w:type="paragraph" w:customStyle="1" w:styleId="font6">
    <w:name w:val="font6"/>
    <w:basedOn w:val="a3"/>
    <w:rsid w:val="002B5EAD"/>
    <w:pPr>
      <w:spacing w:before="100" w:beforeAutospacing="1" w:after="100" w:afterAutospacing="1"/>
    </w:pPr>
    <w:rPr>
      <w:rFonts w:ascii="Calibri" w:hAnsi="Calibri"/>
      <w:color w:val="000000"/>
    </w:rPr>
  </w:style>
  <w:style w:type="paragraph" w:customStyle="1" w:styleId="xl65">
    <w:name w:val="xl65"/>
    <w:basedOn w:val="a3"/>
    <w:rsid w:val="002B5EA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Garamond" w:hAnsi="Garamond"/>
      <w:color w:val="000000"/>
    </w:rPr>
  </w:style>
  <w:style w:type="paragraph" w:customStyle="1" w:styleId="xl66">
    <w:name w:val="xl66"/>
    <w:basedOn w:val="a3"/>
    <w:rsid w:val="002B5EAD"/>
    <w:pPr>
      <w:spacing w:before="100" w:beforeAutospacing="1" w:after="100" w:afterAutospacing="1"/>
    </w:pPr>
    <w:rPr>
      <w:rFonts w:ascii="Garamond" w:hAnsi="Garamond"/>
    </w:rPr>
  </w:style>
  <w:style w:type="paragraph" w:customStyle="1" w:styleId="xl67">
    <w:name w:val="xl67"/>
    <w:basedOn w:val="a3"/>
    <w:rsid w:val="002B5EA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Garamond" w:hAnsi="Garamond"/>
    </w:rPr>
  </w:style>
  <w:style w:type="paragraph" w:customStyle="1" w:styleId="xl68">
    <w:name w:val="xl68"/>
    <w:basedOn w:val="a3"/>
    <w:rsid w:val="002B5EAD"/>
    <w:pPr>
      <w:spacing w:before="100" w:beforeAutospacing="1" w:after="100" w:afterAutospacing="1"/>
    </w:pPr>
    <w:rPr>
      <w:rFonts w:ascii="Garamond" w:hAnsi="Garamond"/>
    </w:rPr>
  </w:style>
  <w:style w:type="paragraph" w:customStyle="1" w:styleId="xl69">
    <w:name w:val="xl69"/>
    <w:basedOn w:val="a3"/>
    <w:rsid w:val="002B5EAD"/>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textAlignment w:val="center"/>
    </w:pPr>
    <w:rPr>
      <w:rFonts w:ascii="Garamond" w:hAnsi="Garamond"/>
    </w:rPr>
  </w:style>
  <w:style w:type="paragraph" w:customStyle="1" w:styleId="xl70">
    <w:name w:val="xl70"/>
    <w:basedOn w:val="a3"/>
    <w:rsid w:val="002B5EAD"/>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textAlignment w:val="center"/>
    </w:pPr>
    <w:rPr>
      <w:rFonts w:ascii="Garamond" w:hAnsi="Garamond"/>
      <w:color w:val="000000"/>
    </w:rPr>
  </w:style>
  <w:style w:type="paragraph" w:customStyle="1" w:styleId="xl71">
    <w:name w:val="xl71"/>
    <w:basedOn w:val="a3"/>
    <w:rsid w:val="002B5EAD"/>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textAlignment w:val="center"/>
    </w:pPr>
    <w:rPr>
      <w:rFonts w:ascii="Garamond" w:hAnsi="Garamond"/>
      <w:color w:val="000000"/>
    </w:rPr>
  </w:style>
  <w:style w:type="paragraph" w:customStyle="1" w:styleId="xl72">
    <w:name w:val="xl72"/>
    <w:basedOn w:val="a3"/>
    <w:rsid w:val="002B5EAD"/>
    <w:pPr>
      <w:pBdr>
        <w:top w:val="single" w:sz="4" w:space="0" w:color="auto"/>
        <w:left w:val="single" w:sz="4" w:space="0" w:color="auto"/>
        <w:bottom w:val="single" w:sz="8" w:space="0" w:color="auto"/>
        <w:right w:val="single" w:sz="4" w:space="0" w:color="auto"/>
      </w:pBdr>
      <w:shd w:val="clear" w:color="000000" w:fill="FFF2CC"/>
      <w:spacing w:before="100" w:beforeAutospacing="1" w:after="100" w:afterAutospacing="1"/>
      <w:textAlignment w:val="center"/>
    </w:pPr>
    <w:rPr>
      <w:rFonts w:ascii="Garamond" w:hAnsi="Garamond"/>
    </w:rPr>
  </w:style>
  <w:style w:type="paragraph" w:customStyle="1" w:styleId="xl73">
    <w:name w:val="xl73"/>
    <w:basedOn w:val="a3"/>
    <w:rsid w:val="002B5EAD"/>
    <w:pPr>
      <w:pBdr>
        <w:top w:val="single" w:sz="4" w:space="0" w:color="auto"/>
        <w:left w:val="single" w:sz="4"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Garamond" w:hAnsi="Garamond"/>
      <w:color w:val="000000"/>
    </w:rPr>
  </w:style>
  <w:style w:type="paragraph" w:customStyle="1" w:styleId="xl74">
    <w:name w:val="xl74"/>
    <w:basedOn w:val="a3"/>
    <w:rsid w:val="002B5EAD"/>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textAlignment w:val="center"/>
    </w:pPr>
    <w:rPr>
      <w:rFonts w:ascii="Garamond" w:hAnsi="Garamond"/>
    </w:rPr>
  </w:style>
  <w:style w:type="paragraph" w:customStyle="1" w:styleId="xl75">
    <w:name w:val="xl75"/>
    <w:basedOn w:val="a3"/>
    <w:rsid w:val="002B5EA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Garamond" w:hAnsi="Garamond"/>
    </w:rPr>
  </w:style>
  <w:style w:type="paragraph" w:customStyle="1" w:styleId="xl76">
    <w:name w:val="xl76"/>
    <w:basedOn w:val="a3"/>
    <w:rsid w:val="002B5EAD"/>
    <w:pPr>
      <w:pBdr>
        <w:top w:val="single" w:sz="4" w:space="0" w:color="auto"/>
        <w:left w:val="single" w:sz="4"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Garamond" w:hAnsi="Garamond"/>
    </w:rPr>
  </w:style>
  <w:style w:type="paragraph" w:customStyle="1" w:styleId="xl77">
    <w:name w:val="xl77"/>
    <w:basedOn w:val="a3"/>
    <w:rsid w:val="002B5EAD"/>
    <w:pPr>
      <w:pBdr>
        <w:top w:val="single" w:sz="8" w:space="0" w:color="auto"/>
        <w:left w:val="single" w:sz="4" w:space="0" w:color="auto"/>
        <w:right w:val="single" w:sz="4" w:space="0" w:color="auto"/>
      </w:pBdr>
      <w:shd w:val="clear" w:color="000000" w:fill="FFF2CC"/>
      <w:spacing w:before="100" w:beforeAutospacing="1" w:after="100" w:afterAutospacing="1"/>
      <w:jc w:val="center"/>
      <w:textAlignment w:val="center"/>
    </w:pPr>
    <w:rPr>
      <w:rFonts w:ascii="Garamond" w:hAnsi="Garamond"/>
      <w:b/>
      <w:bCs/>
      <w:color w:val="C00000"/>
      <w:sz w:val="19"/>
      <w:szCs w:val="19"/>
    </w:rPr>
  </w:style>
  <w:style w:type="paragraph" w:customStyle="1" w:styleId="xl78">
    <w:name w:val="xl78"/>
    <w:basedOn w:val="a3"/>
    <w:rsid w:val="002B5EAD"/>
    <w:pPr>
      <w:pBdr>
        <w:top w:val="single" w:sz="8" w:space="0" w:color="auto"/>
        <w:left w:val="single" w:sz="4" w:space="0" w:color="auto"/>
        <w:right w:val="single" w:sz="4" w:space="0" w:color="auto"/>
      </w:pBdr>
      <w:shd w:val="clear" w:color="000000" w:fill="FFF2CC"/>
      <w:spacing w:before="100" w:beforeAutospacing="1" w:after="100" w:afterAutospacing="1"/>
      <w:jc w:val="center"/>
      <w:textAlignment w:val="center"/>
    </w:pPr>
    <w:rPr>
      <w:rFonts w:ascii="Garamond" w:hAnsi="Garamond"/>
    </w:rPr>
  </w:style>
  <w:style w:type="paragraph" w:customStyle="1" w:styleId="xl79">
    <w:name w:val="xl79"/>
    <w:basedOn w:val="a3"/>
    <w:rsid w:val="002B5EAD"/>
    <w:pPr>
      <w:pBdr>
        <w:top w:val="single" w:sz="8" w:space="0" w:color="auto"/>
        <w:left w:val="single" w:sz="4" w:space="0" w:color="auto"/>
        <w:right w:val="single" w:sz="4" w:space="0" w:color="auto"/>
      </w:pBdr>
      <w:shd w:val="clear" w:color="000000" w:fill="FFF2CC"/>
      <w:spacing w:before="100" w:beforeAutospacing="1" w:after="100" w:afterAutospacing="1"/>
      <w:jc w:val="center"/>
      <w:textAlignment w:val="center"/>
    </w:pPr>
    <w:rPr>
      <w:rFonts w:ascii="Garamond" w:hAnsi="Garamond"/>
      <w:b/>
      <w:bCs/>
      <w:color w:val="C00000"/>
    </w:rPr>
  </w:style>
  <w:style w:type="paragraph" w:customStyle="1" w:styleId="xl80">
    <w:name w:val="xl80"/>
    <w:basedOn w:val="a3"/>
    <w:rsid w:val="002B5EAD"/>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Garamond" w:hAnsi="Garamond"/>
    </w:rPr>
  </w:style>
  <w:style w:type="paragraph" w:customStyle="1" w:styleId="xl81">
    <w:name w:val="xl81"/>
    <w:basedOn w:val="a3"/>
    <w:rsid w:val="002B5EAD"/>
    <w:pPr>
      <w:pBdr>
        <w:top w:val="single" w:sz="8" w:space="0" w:color="auto"/>
        <w:left w:val="single" w:sz="8" w:space="0" w:color="auto"/>
      </w:pBdr>
      <w:shd w:val="clear" w:color="000000" w:fill="FFF2CC"/>
      <w:spacing w:before="100" w:beforeAutospacing="1" w:after="100" w:afterAutospacing="1"/>
      <w:jc w:val="center"/>
      <w:textAlignment w:val="center"/>
    </w:pPr>
    <w:rPr>
      <w:rFonts w:ascii="Garamond" w:hAnsi="Garamond"/>
      <w:b/>
      <w:bCs/>
    </w:rPr>
  </w:style>
  <w:style w:type="paragraph" w:customStyle="1" w:styleId="xl82">
    <w:name w:val="xl82"/>
    <w:basedOn w:val="a3"/>
    <w:rsid w:val="002B5EAD"/>
    <w:pPr>
      <w:pBdr>
        <w:top w:val="single" w:sz="8" w:space="0" w:color="auto"/>
        <w:right w:val="single" w:sz="4" w:space="0" w:color="auto"/>
      </w:pBdr>
      <w:shd w:val="clear" w:color="000000" w:fill="FFF2CC"/>
      <w:spacing w:before="100" w:beforeAutospacing="1" w:after="100" w:afterAutospacing="1"/>
      <w:jc w:val="center"/>
      <w:textAlignment w:val="center"/>
    </w:pPr>
    <w:rPr>
      <w:rFonts w:ascii="Garamond" w:hAnsi="Garamond"/>
      <w:b/>
      <w:bCs/>
    </w:rPr>
  </w:style>
  <w:style w:type="paragraph" w:customStyle="1" w:styleId="310">
    <w:name w:val="Заголовок 31"/>
    <w:basedOn w:val="a3"/>
    <w:next w:val="a3"/>
    <w:uiPriority w:val="9"/>
    <w:unhideWhenUsed/>
    <w:qFormat/>
    <w:rsid w:val="002B5EAD"/>
    <w:pPr>
      <w:keepNext/>
      <w:keepLines/>
      <w:spacing w:before="200" w:line="276" w:lineRule="auto"/>
      <w:outlineLvl w:val="2"/>
    </w:pPr>
    <w:rPr>
      <w:rFonts w:ascii="Cambria" w:hAnsi="Cambria"/>
      <w:b/>
      <w:bCs/>
      <w:color w:val="4F81BD"/>
      <w:sz w:val="22"/>
      <w:szCs w:val="22"/>
      <w:lang w:eastAsia="en-US"/>
    </w:rPr>
  </w:style>
  <w:style w:type="numbering" w:customStyle="1" w:styleId="1e">
    <w:name w:val="Нет списка1"/>
    <w:next w:val="a6"/>
    <w:uiPriority w:val="99"/>
    <w:semiHidden/>
    <w:unhideWhenUsed/>
    <w:rsid w:val="002B5EAD"/>
  </w:style>
  <w:style w:type="paragraph" w:customStyle="1" w:styleId="1f">
    <w:name w:val="Текст1"/>
    <w:basedOn w:val="a3"/>
    <w:next w:val="ae"/>
    <w:uiPriority w:val="99"/>
    <w:unhideWhenUsed/>
    <w:rsid w:val="002B5EAD"/>
    <w:rPr>
      <w:rFonts w:ascii="Consolas" w:eastAsia="Calibri" w:hAnsi="Consolas"/>
      <w:sz w:val="21"/>
      <w:szCs w:val="21"/>
    </w:rPr>
  </w:style>
  <w:style w:type="character" w:customStyle="1" w:styleId="propertyname">
    <w:name w:val="property_name"/>
    <w:rsid w:val="002B5EAD"/>
  </w:style>
  <w:style w:type="character" w:customStyle="1" w:styleId="product-spec-itemname-inner">
    <w:name w:val="product-spec-item__name-inner"/>
    <w:rsid w:val="002B5EAD"/>
  </w:style>
  <w:style w:type="character" w:customStyle="1" w:styleId="product-spec-itemvalue-inner">
    <w:name w:val="product-spec-item__value-inner"/>
    <w:rsid w:val="002B5EAD"/>
  </w:style>
  <w:style w:type="character" w:customStyle="1" w:styleId="okpdspan">
    <w:name w:val="okpd_span"/>
    <w:rsid w:val="002B5EAD"/>
  </w:style>
  <w:style w:type="character" w:customStyle="1" w:styleId="n-product-specname-inner">
    <w:name w:val="n-product-spec__name-inner"/>
    <w:rsid w:val="002B5EAD"/>
  </w:style>
  <w:style w:type="character" w:customStyle="1" w:styleId="n-product-specvalue-inner">
    <w:name w:val="n-product-spec__value-inner"/>
    <w:rsid w:val="002B5EAD"/>
  </w:style>
  <w:style w:type="paragraph" w:customStyle="1" w:styleId="msonormal0">
    <w:name w:val="msonormal"/>
    <w:basedOn w:val="a3"/>
    <w:rsid w:val="002B5EAD"/>
    <w:pPr>
      <w:spacing w:before="100" w:beforeAutospacing="1" w:after="100" w:afterAutospacing="1"/>
    </w:pPr>
  </w:style>
  <w:style w:type="paragraph" w:customStyle="1" w:styleId="font7">
    <w:name w:val="font7"/>
    <w:basedOn w:val="a3"/>
    <w:rsid w:val="002B5EAD"/>
    <w:pPr>
      <w:spacing w:before="100" w:beforeAutospacing="1" w:after="100" w:afterAutospacing="1"/>
    </w:pPr>
    <w:rPr>
      <w:b/>
      <w:bCs/>
      <w:i/>
      <w:iCs/>
      <w:color w:val="000000"/>
    </w:rPr>
  </w:style>
  <w:style w:type="paragraph" w:customStyle="1" w:styleId="font8">
    <w:name w:val="font8"/>
    <w:basedOn w:val="a3"/>
    <w:rsid w:val="002B5EAD"/>
    <w:pPr>
      <w:spacing w:before="100" w:beforeAutospacing="1" w:after="100" w:afterAutospacing="1"/>
    </w:pPr>
    <w:rPr>
      <w:color w:val="000000"/>
    </w:rPr>
  </w:style>
  <w:style w:type="paragraph" w:customStyle="1" w:styleId="xl64">
    <w:name w:val="xl64"/>
    <w:basedOn w:val="a3"/>
    <w:rsid w:val="002B5E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character" w:customStyle="1" w:styleId="311">
    <w:name w:val="Заголовок 3 Знак1"/>
    <w:uiPriority w:val="9"/>
    <w:semiHidden/>
    <w:rsid w:val="002B5EAD"/>
    <w:rPr>
      <w:rFonts w:ascii="Calibri Light" w:eastAsia="Times New Roman" w:hAnsi="Calibri Light" w:cs="Times New Roman"/>
      <w:b/>
      <w:bCs/>
      <w:sz w:val="26"/>
      <w:szCs w:val="26"/>
    </w:rPr>
  </w:style>
  <w:style w:type="character" w:customStyle="1" w:styleId="1f0">
    <w:name w:val="Текст Знак1"/>
    <w:uiPriority w:val="99"/>
    <w:semiHidden/>
    <w:rsid w:val="002B5EAD"/>
    <w:rPr>
      <w:rFonts w:ascii="Courier New" w:eastAsia="Times New Roman" w:hAnsi="Courier New" w:cs="Courier New"/>
    </w:rPr>
  </w:style>
  <w:style w:type="paragraph" w:customStyle="1" w:styleId="xl63">
    <w:name w:val="xl63"/>
    <w:basedOn w:val="a3"/>
    <w:rsid w:val="002B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83">
    <w:name w:val="xl83"/>
    <w:basedOn w:val="a3"/>
    <w:rsid w:val="002B5EA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84">
    <w:name w:val="xl84"/>
    <w:basedOn w:val="a3"/>
    <w:rsid w:val="002B5E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85">
    <w:name w:val="xl85"/>
    <w:basedOn w:val="a3"/>
    <w:rsid w:val="002B5EA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20"/>
      <w:szCs w:val="20"/>
    </w:rPr>
  </w:style>
  <w:style w:type="paragraph" w:customStyle="1" w:styleId="xl86">
    <w:name w:val="xl86"/>
    <w:basedOn w:val="a3"/>
    <w:rsid w:val="002B5EA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87">
    <w:name w:val="xl87"/>
    <w:basedOn w:val="a3"/>
    <w:rsid w:val="002B5EA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88">
    <w:name w:val="xl88"/>
    <w:basedOn w:val="a3"/>
    <w:rsid w:val="002B5EA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9">
    <w:name w:val="xl89"/>
    <w:basedOn w:val="a3"/>
    <w:rsid w:val="002B5EA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0">
    <w:name w:val="xl90"/>
    <w:basedOn w:val="a3"/>
    <w:rsid w:val="002B5EA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91">
    <w:name w:val="xl91"/>
    <w:basedOn w:val="a3"/>
    <w:rsid w:val="002B5EAD"/>
    <w:pPr>
      <w:pBdr>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92">
    <w:name w:val="xl92"/>
    <w:basedOn w:val="a3"/>
    <w:rsid w:val="002B5EAD"/>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affffff">
    <w:name w:val="ЗАГОЛОВОК"/>
    <w:basedOn w:val="60"/>
    <w:link w:val="affffff0"/>
    <w:qFormat/>
    <w:rsid w:val="00CF67F7"/>
    <w:pPr>
      <w:widowControl w:val="0"/>
      <w:numPr>
        <w:ilvl w:val="0"/>
        <w:numId w:val="0"/>
      </w:numPr>
      <w:autoSpaceDE w:val="0"/>
      <w:autoSpaceDN w:val="0"/>
      <w:adjustRightInd w:val="0"/>
      <w:spacing w:line="360" w:lineRule="auto"/>
      <w:jc w:val="center"/>
    </w:pPr>
    <w:rPr>
      <w:b/>
      <w:bCs/>
      <w:i w:val="0"/>
      <w:color w:val="1F4D78"/>
      <w:sz w:val="24"/>
    </w:rPr>
  </w:style>
  <w:style w:type="character" w:customStyle="1" w:styleId="affffff0">
    <w:name w:val="ЗАГОЛОВОК Знак"/>
    <w:link w:val="affffff"/>
    <w:rsid w:val="00CF67F7"/>
    <w:rPr>
      <w:b/>
      <w:bCs/>
      <w:color w:val="1F4D78"/>
      <w:sz w:val="24"/>
      <w:szCs w:val="24"/>
      <w:lang w:val="x-none" w:eastAsia="x-none"/>
    </w:rPr>
  </w:style>
  <w:style w:type="character" w:customStyle="1" w:styleId="basic1">
    <w:name w:val="basic1"/>
    <w:rsid w:val="00AC0487"/>
    <w:rPr>
      <w:rFonts w:ascii="Arial" w:hAnsi="Arial" w:cs="Arial" w:hint="default"/>
      <w:sz w:val="16"/>
      <w:szCs w:val="16"/>
    </w:rPr>
  </w:style>
  <w:style w:type="paragraph" w:customStyle="1" w:styleId="211">
    <w:name w:val="Основной текст 21"/>
    <w:basedOn w:val="a3"/>
    <w:rsid w:val="00AC0487"/>
    <w:pPr>
      <w:suppressAutoHyphens/>
    </w:pPr>
    <w:rPr>
      <w:b/>
      <w:bCs/>
      <w:sz w:val="28"/>
      <w:szCs w:val="20"/>
      <w:lang w:eastAsia="ar-SA"/>
    </w:rPr>
  </w:style>
  <w:style w:type="character" w:customStyle="1" w:styleId="iceouttxt4">
    <w:name w:val="iceouttxt4"/>
    <w:rsid w:val="00AC0487"/>
    <w:rPr>
      <w:rFonts w:cs="Times New Roman"/>
    </w:rPr>
  </w:style>
  <w:style w:type="paragraph" w:customStyle="1" w:styleId="affffff1">
    <w:name w:val="Îáû÷íûé"/>
    <w:rsid w:val="00AC0487"/>
  </w:style>
  <w:style w:type="paragraph" w:customStyle="1" w:styleId="affffff2">
    <w:name w:val="Знак Знак Знак Знак"/>
    <w:basedOn w:val="a3"/>
    <w:rsid w:val="00AC0487"/>
    <w:pPr>
      <w:spacing w:before="100" w:beforeAutospacing="1" w:after="100" w:afterAutospacing="1"/>
    </w:pPr>
    <w:rPr>
      <w:rFonts w:ascii="Tahoma" w:hAnsi="Tahoma" w:cs="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73206050">
      <w:bodyDiv w:val="1"/>
      <w:marLeft w:val="0"/>
      <w:marRight w:val="0"/>
      <w:marTop w:val="0"/>
      <w:marBottom w:val="0"/>
      <w:divBdr>
        <w:top w:val="none" w:sz="0" w:space="0" w:color="auto"/>
        <w:left w:val="none" w:sz="0" w:space="0" w:color="auto"/>
        <w:bottom w:val="none" w:sz="0" w:space="0" w:color="auto"/>
        <w:right w:val="none" w:sz="0" w:space="0" w:color="auto"/>
      </w:divBdr>
    </w:div>
    <w:div w:id="78791250">
      <w:bodyDiv w:val="1"/>
      <w:marLeft w:val="0"/>
      <w:marRight w:val="0"/>
      <w:marTop w:val="0"/>
      <w:marBottom w:val="0"/>
      <w:divBdr>
        <w:top w:val="none" w:sz="0" w:space="0" w:color="auto"/>
        <w:left w:val="none" w:sz="0" w:space="0" w:color="auto"/>
        <w:bottom w:val="none" w:sz="0" w:space="0" w:color="auto"/>
        <w:right w:val="none" w:sz="0" w:space="0" w:color="auto"/>
      </w:divBdr>
    </w:div>
    <w:div w:id="375397737">
      <w:bodyDiv w:val="1"/>
      <w:marLeft w:val="0"/>
      <w:marRight w:val="0"/>
      <w:marTop w:val="0"/>
      <w:marBottom w:val="0"/>
      <w:divBdr>
        <w:top w:val="none" w:sz="0" w:space="0" w:color="auto"/>
        <w:left w:val="none" w:sz="0" w:space="0" w:color="auto"/>
        <w:bottom w:val="none" w:sz="0" w:space="0" w:color="auto"/>
        <w:right w:val="none" w:sz="0" w:space="0" w:color="auto"/>
      </w:divBdr>
    </w:div>
    <w:div w:id="376317625">
      <w:bodyDiv w:val="1"/>
      <w:marLeft w:val="0"/>
      <w:marRight w:val="0"/>
      <w:marTop w:val="0"/>
      <w:marBottom w:val="0"/>
      <w:divBdr>
        <w:top w:val="none" w:sz="0" w:space="0" w:color="auto"/>
        <w:left w:val="none" w:sz="0" w:space="0" w:color="auto"/>
        <w:bottom w:val="none" w:sz="0" w:space="0" w:color="auto"/>
        <w:right w:val="none" w:sz="0" w:space="0" w:color="auto"/>
      </w:divBdr>
    </w:div>
    <w:div w:id="464275841">
      <w:bodyDiv w:val="1"/>
      <w:marLeft w:val="0"/>
      <w:marRight w:val="0"/>
      <w:marTop w:val="0"/>
      <w:marBottom w:val="0"/>
      <w:divBdr>
        <w:top w:val="none" w:sz="0" w:space="0" w:color="auto"/>
        <w:left w:val="none" w:sz="0" w:space="0" w:color="auto"/>
        <w:bottom w:val="none" w:sz="0" w:space="0" w:color="auto"/>
        <w:right w:val="none" w:sz="0" w:space="0" w:color="auto"/>
      </w:divBdr>
    </w:div>
    <w:div w:id="604314229">
      <w:bodyDiv w:val="1"/>
      <w:marLeft w:val="0"/>
      <w:marRight w:val="0"/>
      <w:marTop w:val="0"/>
      <w:marBottom w:val="0"/>
      <w:divBdr>
        <w:top w:val="none" w:sz="0" w:space="0" w:color="auto"/>
        <w:left w:val="none" w:sz="0" w:space="0" w:color="auto"/>
        <w:bottom w:val="none" w:sz="0" w:space="0" w:color="auto"/>
        <w:right w:val="none" w:sz="0" w:space="0" w:color="auto"/>
      </w:divBdr>
    </w:div>
    <w:div w:id="801265520">
      <w:bodyDiv w:val="1"/>
      <w:marLeft w:val="0"/>
      <w:marRight w:val="0"/>
      <w:marTop w:val="0"/>
      <w:marBottom w:val="0"/>
      <w:divBdr>
        <w:top w:val="none" w:sz="0" w:space="0" w:color="auto"/>
        <w:left w:val="none" w:sz="0" w:space="0" w:color="auto"/>
        <w:bottom w:val="none" w:sz="0" w:space="0" w:color="auto"/>
        <w:right w:val="none" w:sz="0" w:space="0" w:color="auto"/>
      </w:divBdr>
    </w:div>
    <w:div w:id="806243505">
      <w:bodyDiv w:val="1"/>
      <w:marLeft w:val="0"/>
      <w:marRight w:val="0"/>
      <w:marTop w:val="0"/>
      <w:marBottom w:val="0"/>
      <w:divBdr>
        <w:top w:val="none" w:sz="0" w:space="0" w:color="auto"/>
        <w:left w:val="none" w:sz="0" w:space="0" w:color="auto"/>
        <w:bottom w:val="none" w:sz="0" w:space="0" w:color="auto"/>
        <w:right w:val="none" w:sz="0" w:space="0" w:color="auto"/>
      </w:divBdr>
    </w:div>
    <w:div w:id="900091064">
      <w:bodyDiv w:val="1"/>
      <w:marLeft w:val="0"/>
      <w:marRight w:val="0"/>
      <w:marTop w:val="0"/>
      <w:marBottom w:val="0"/>
      <w:divBdr>
        <w:top w:val="none" w:sz="0" w:space="0" w:color="auto"/>
        <w:left w:val="none" w:sz="0" w:space="0" w:color="auto"/>
        <w:bottom w:val="none" w:sz="0" w:space="0" w:color="auto"/>
        <w:right w:val="none" w:sz="0" w:space="0" w:color="auto"/>
      </w:divBdr>
    </w:div>
    <w:div w:id="918909942">
      <w:bodyDiv w:val="1"/>
      <w:marLeft w:val="0"/>
      <w:marRight w:val="0"/>
      <w:marTop w:val="0"/>
      <w:marBottom w:val="0"/>
      <w:divBdr>
        <w:top w:val="none" w:sz="0" w:space="0" w:color="auto"/>
        <w:left w:val="none" w:sz="0" w:space="0" w:color="auto"/>
        <w:bottom w:val="none" w:sz="0" w:space="0" w:color="auto"/>
        <w:right w:val="none" w:sz="0" w:space="0" w:color="auto"/>
      </w:divBdr>
    </w:div>
    <w:div w:id="937371956">
      <w:bodyDiv w:val="1"/>
      <w:marLeft w:val="0"/>
      <w:marRight w:val="0"/>
      <w:marTop w:val="0"/>
      <w:marBottom w:val="0"/>
      <w:divBdr>
        <w:top w:val="none" w:sz="0" w:space="0" w:color="auto"/>
        <w:left w:val="none" w:sz="0" w:space="0" w:color="auto"/>
        <w:bottom w:val="none" w:sz="0" w:space="0" w:color="auto"/>
        <w:right w:val="none" w:sz="0" w:space="0" w:color="auto"/>
      </w:divBdr>
    </w:div>
    <w:div w:id="947393827">
      <w:bodyDiv w:val="1"/>
      <w:marLeft w:val="0"/>
      <w:marRight w:val="0"/>
      <w:marTop w:val="0"/>
      <w:marBottom w:val="0"/>
      <w:divBdr>
        <w:top w:val="none" w:sz="0" w:space="0" w:color="auto"/>
        <w:left w:val="none" w:sz="0" w:space="0" w:color="auto"/>
        <w:bottom w:val="none" w:sz="0" w:space="0" w:color="auto"/>
        <w:right w:val="none" w:sz="0" w:space="0" w:color="auto"/>
      </w:divBdr>
    </w:div>
    <w:div w:id="1127041106">
      <w:bodyDiv w:val="1"/>
      <w:marLeft w:val="0"/>
      <w:marRight w:val="0"/>
      <w:marTop w:val="0"/>
      <w:marBottom w:val="0"/>
      <w:divBdr>
        <w:top w:val="none" w:sz="0" w:space="0" w:color="auto"/>
        <w:left w:val="none" w:sz="0" w:space="0" w:color="auto"/>
        <w:bottom w:val="none" w:sz="0" w:space="0" w:color="auto"/>
        <w:right w:val="none" w:sz="0" w:space="0" w:color="auto"/>
      </w:divBdr>
    </w:div>
    <w:div w:id="1480339198">
      <w:bodyDiv w:val="1"/>
      <w:marLeft w:val="0"/>
      <w:marRight w:val="0"/>
      <w:marTop w:val="0"/>
      <w:marBottom w:val="0"/>
      <w:divBdr>
        <w:top w:val="none" w:sz="0" w:space="0" w:color="auto"/>
        <w:left w:val="none" w:sz="0" w:space="0" w:color="auto"/>
        <w:bottom w:val="none" w:sz="0" w:space="0" w:color="auto"/>
        <w:right w:val="none" w:sz="0" w:space="0" w:color="auto"/>
      </w:divBdr>
    </w:div>
    <w:div w:id="1569654939">
      <w:bodyDiv w:val="1"/>
      <w:marLeft w:val="0"/>
      <w:marRight w:val="0"/>
      <w:marTop w:val="0"/>
      <w:marBottom w:val="0"/>
      <w:divBdr>
        <w:top w:val="none" w:sz="0" w:space="0" w:color="auto"/>
        <w:left w:val="none" w:sz="0" w:space="0" w:color="auto"/>
        <w:bottom w:val="none" w:sz="0" w:space="0" w:color="auto"/>
        <w:right w:val="none" w:sz="0" w:space="0" w:color="auto"/>
      </w:divBdr>
    </w:div>
    <w:div w:id="1698968037">
      <w:bodyDiv w:val="1"/>
      <w:marLeft w:val="0"/>
      <w:marRight w:val="0"/>
      <w:marTop w:val="0"/>
      <w:marBottom w:val="0"/>
      <w:divBdr>
        <w:top w:val="none" w:sz="0" w:space="0" w:color="auto"/>
        <w:left w:val="none" w:sz="0" w:space="0" w:color="auto"/>
        <w:bottom w:val="none" w:sz="0" w:space="0" w:color="auto"/>
        <w:right w:val="none" w:sz="0" w:space="0" w:color="auto"/>
      </w:divBdr>
    </w:div>
    <w:div w:id="1918436266">
      <w:bodyDiv w:val="1"/>
      <w:marLeft w:val="0"/>
      <w:marRight w:val="0"/>
      <w:marTop w:val="0"/>
      <w:marBottom w:val="0"/>
      <w:divBdr>
        <w:top w:val="none" w:sz="0" w:space="0" w:color="auto"/>
        <w:left w:val="none" w:sz="0" w:space="0" w:color="auto"/>
        <w:bottom w:val="none" w:sz="0" w:space="0" w:color="auto"/>
        <w:right w:val="none" w:sz="0" w:space="0" w:color="auto"/>
      </w:divBdr>
    </w:div>
    <w:div w:id="1969624060">
      <w:bodyDiv w:val="1"/>
      <w:marLeft w:val="0"/>
      <w:marRight w:val="0"/>
      <w:marTop w:val="0"/>
      <w:marBottom w:val="0"/>
      <w:divBdr>
        <w:top w:val="none" w:sz="0" w:space="0" w:color="auto"/>
        <w:left w:val="none" w:sz="0" w:space="0" w:color="auto"/>
        <w:bottom w:val="none" w:sz="0" w:space="0" w:color="auto"/>
        <w:right w:val="none" w:sz="0" w:space="0" w:color="auto"/>
      </w:divBdr>
    </w:div>
    <w:div w:id="2058310746">
      <w:bodyDiv w:val="1"/>
      <w:marLeft w:val="0"/>
      <w:marRight w:val="0"/>
      <w:marTop w:val="0"/>
      <w:marBottom w:val="0"/>
      <w:divBdr>
        <w:top w:val="none" w:sz="0" w:space="0" w:color="auto"/>
        <w:left w:val="none" w:sz="0" w:space="0" w:color="auto"/>
        <w:bottom w:val="none" w:sz="0" w:space="0" w:color="auto"/>
        <w:right w:val="none" w:sz="0" w:space="0" w:color="auto"/>
      </w:divBdr>
    </w:div>
    <w:div w:id="210896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s://rmsp.nalog.ru"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B9D6E-9512-4921-9295-7A4D6EE3B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2879</Words>
  <Characters>16413</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Приложение № 2</vt:lpstr>
    </vt:vector>
  </TitlesOfParts>
  <Company>mvk</Company>
  <LinksUpToDate>false</LinksUpToDate>
  <CharactersWithSpaces>19254</CharactersWithSpaces>
  <SharedDoc>false</SharedDoc>
  <HLinks>
    <vt:vector size="12" baseType="variant">
      <vt:variant>
        <vt:i4>3407930</vt:i4>
      </vt:variant>
      <vt:variant>
        <vt:i4>3</vt:i4>
      </vt:variant>
      <vt:variant>
        <vt:i4>0</vt:i4>
      </vt:variant>
      <vt:variant>
        <vt:i4>5</vt:i4>
      </vt:variant>
      <vt:variant>
        <vt:lpwstr>https://rmsp.nalog.ru/</vt:lpwstr>
      </vt:variant>
      <vt:variant>
        <vt:lpwstr/>
      </vt:variant>
      <vt:variant>
        <vt:i4>7274604</vt:i4>
      </vt:variant>
      <vt:variant>
        <vt:i4>0</vt:i4>
      </vt:variant>
      <vt:variant>
        <vt:i4>0</vt:i4>
      </vt:variant>
      <vt:variant>
        <vt:i4>5</vt:i4>
      </vt:variant>
      <vt:variant>
        <vt:lpwstr>http://zakupki.gov.ru/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asus_a8n-e</dc:creator>
  <cp:keywords/>
  <dc:description/>
  <cp:lastModifiedBy>Глав Бух</cp:lastModifiedBy>
  <cp:revision>7</cp:revision>
  <cp:lastPrinted>2023-05-31T05:24:00Z</cp:lastPrinted>
  <dcterms:created xsi:type="dcterms:W3CDTF">2023-05-25T07:05:00Z</dcterms:created>
  <dcterms:modified xsi:type="dcterms:W3CDTF">2023-05-31T05:24:00Z</dcterms:modified>
</cp:coreProperties>
</file>